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629B" w:rsidRDefault="00EF43D5" w:rsidP="00F2629B">
      <w:r>
        <w:rPr>
          <w:noProof/>
        </w:rPr>
        <mc:AlternateContent>
          <mc:Choice Requires="wps">
            <w:drawing>
              <wp:anchor distT="45720" distB="45720" distL="114300" distR="114300" simplePos="0" relativeHeight="251676672" behindDoc="1" locked="0" layoutInCell="1" allowOverlap="1">
                <wp:simplePos x="0" y="0"/>
                <wp:positionH relativeFrom="column">
                  <wp:posOffset>-3175</wp:posOffset>
                </wp:positionH>
                <wp:positionV relativeFrom="paragraph">
                  <wp:posOffset>-31750</wp:posOffset>
                </wp:positionV>
                <wp:extent cx="7467600" cy="438150"/>
                <wp:effectExtent l="0" t="0" r="19050" b="1905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467600" cy="438150"/>
                        </a:xfrm>
                        <a:prstGeom prst="rect">
                          <a:avLst/>
                        </a:prstGeom>
                        <a:solidFill>
                          <a:schemeClr val="bg1">
                            <a:lumMod val="65000"/>
                          </a:schemeClr>
                        </a:solidFill>
                        <a:ln w="9525">
                          <a:solidFill>
                            <a:schemeClr val="tx1"/>
                          </a:solidFill>
                          <a:miter lim="800000"/>
                          <a:headEnd/>
                          <a:tailEnd/>
                        </a:ln>
                      </wps:spPr>
                      <wps:txbx>
                        <w:txbxContent>
                          <w:p w:rsidR="002142EC" w:rsidRPr="0058339F" w:rsidRDefault="002142EC" w:rsidP="0058339F">
                            <w:pPr>
                              <w:jc w:val="center"/>
                              <w:rPr>
                                <w:rFonts w:ascii="Arial Black" w:hAnsi="Arial Black"/>
                                <w:sz w:val="40"/>
                                <w:szCs w:val="40"/>
                              </w:rPr>
                            </w:pPr>
                            <w:r w:rsidRPr="0058339F">
                              <w:rPr>
                                <w:rFonts w:ascii="Arial Black" w:hAnsi="Arial Black"/>
                                <w:b/>
                                <w:sz w:val="40"/>
                                <w:szCs w:val="40"/>
                              </w:rPr>
                              <w:t>MEDICARE DONUT HOLE FAQ’</w:t>
                            </w:r>
                            <w:r w:rsidR="0058339F" w:rsidRPr="0058339F">
                              <w:rPr>
                                <w:rFonts w:ascii="Arial Black" w:hAnsi="Arial Black"/>
                                <w:b/>
                                <w:sz w:val="40"/>
                                <w:szCs w:val="40"/>
                              </w:rPr>
                              <w:t>S</w:t>
                            </w:r>
                          </w:p>
                        </w:txbxContent>
                      </wps:txbx>
                      <wps:bodyPr rot="0" vert="horz" wrap="square" lIns="91440" tIns="45720" rIns="91440" bIns="45720" anchor="b" anchorCtr="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25pt;margin-top:-2.5pt;width:588pt;height:34.5pt;z-index:-2516398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q0yvOQIAAGgEAAAOAAAAZHJzL2Uyb0RvYy54bWysVNtu2zAMfR+wfxD0vjjJcqsRp+jSdRjQ&#10;XYB2H0DLcixMEj1JiZ19/Sg5TbMO2MOwF0EU6cPDQ9Lr695odpDOK7QFn4zGnEkrsFJ2V/Bvj3dv&#10;Vpz5ALYCjVYW/Cg9v968frXu2lxOsUFdSccIxPq8awvehNDmWeZFIw34EbbSkrNGZyCQ6XZZ5aAj&#10;dKOz6Xi8yDp0VetQSO/p9XZw8k3Cr2spwpe69jIwXXDiFtLp0lnGM9usId85aBslTjTgH1gYUJaS&#10;nqFuIQDbO/UHlFHCocc6jASaDOtaCZlqoGom4xfVPDTQylQLiePbs0z+/8GKz4evjqmq4NPJkjML&#10;hpr0KPvA3mHPplGfrvU5hT20FBh6eqY+p1p9e4/iu2cWtw3YnbxxDrtGQkX8JvHL7OLTAcdHkLL7&#10;hBWlgX3ABNTXzkTxSA5G6NSn47k3kYqgx+VssVyMySXIN3u7msxT8zLIn75unQ8fJBoWLwV31PuE&#10;Dod7HyIbyJ9CYjKPWlV3SutkxHmTW+3YAWhSyt1Qod4bojq8LeZjSj/gpPGM4Qn1NyRtWVfwq/l0&#10;Pmj0lyyhH1R6wcWoQCuhlSn4ilIOSSGPwr63FRGAPIDSw52K0vakdBR3kDn0ZU+BUf4SqyNp7nAY&#10;fVpVujTofnLW0dgX3P/Yg5Oc6Y+W+nY1mc3iniRjNl9OyXCXnvLSA1YQFOnF2XDdhrRbkaPFG+pv&#10;rZL0z0xOXGmck3an1Yv7cmmnqOcfxOYXAAAA//8DAFBLAwQUAAYACAAAACEA2dg3Rt8AAAAIAQAA&#10;DwAAAGRycy9kb3ducmV2LnhtbEyPQUvDQBCF74L/YRnBi7SbSFslZlNEKIo3qxZ622an2WB2Ns1u&#10;09Rf7+RkT8PMe7z5Xr4cXCN67ELtSUE6TUAgld7UVCn4+lxNHkGEqMnoxhMqOGOAZXF9levM+BN9&#10;YL+OleAQCplWYGNsMylDadHpMPUtEmt73zkdee0qaTp94nDXyPskWUina+IPVrf4YrH8WR+dAreh&#10;89t7/2vuvu3htZ0dVvutT5W6vRmen0BEHOK/GUZ8RoeCmXb+SCaIRsFkzsZxcKNRTh/mfNkpWMwS&#10;kEUuLwsUfwAAAP//AwBQSwECLQAUAAYACAAAACEAtoM4kv4AAADhAQAAEwAAAAAAAAAAAAAAAAAA&#10;AAAAW0NvbnRlbnRfVHlwZXNdLnhtbFBLAQItABQABgAIAAAAIQA4/SH/1gAAAJQBAAALAAAAAAAA&#10;AAAAAAAAAC8BAABfcmVscy8ucmVsc1BLAQItABQABgAIAAAAIQDKq0yvOQIAAGgEAAAOAAAAAAAA&#10;AAAAAAAAAC4CAABkcnMvZTJvRG9jLnhtbFBLAQItABQABgAIAAAAIQDZ2DdG3wAAAAgBAAAPAAAA&#10;AAAAAAAAAAAAAJMEAABkcnMvZG93bnJldi54bWxQSwUGAAAAAAQABADzAAAAnwUAAAAA&#10;" fillcolor="#a5a5a5 [2092]" strokecolor="black [3213]">
                <v:textbox>
                  <w:txbxContent>
                    <w:p w:rsidR="002142EC" w:rsidRPr="0058339F" w:rsidRDefault="002142EC" w:rsidP="0058339F">
                      <w:pPr>
                        <w:jc w:val="center"/>
                        <w:rPr>
                          <w:rFonts w:ascii="Arial Black" w:hAnsi="Arial Black"/>
                          <w:sz w:val="40"/>
                          <w:szCs w:val="40"/>
                        </w:rPr>
                      </w:pPr>
                      <w:r w:rsidRPr="0058339F">
                        <w:rPr>
                          <w:rFonts w:ascii="Arial Black" w:hAnsi="Arial Black"/>
                          <w:b/>
                          <w:sz w:val="40"/>
                          <w:szCs w:val="40"/>
                        </w:rPr>
                        <w:t>MEDICARE DONUT HOLE FAQ’</w:t>
                      </w:r>
                      <w:r w:rsidR="0058339F" w:rsidRPr="0058339F">
                        <w:rPr>
                          <w:rFonts w:ascii="Arial Black" w:hAnsi="Arial Black"/>
                          <w:b/>
                          <w:sz w:val="40"/>
                          <w:szCs w:val="40"/>
                        </w:rPr>
                        <w:t>S</w:t>
                      </w:r>
                    </w:p>
                  </w:txbxContent>
                </v:textbox>
              </v:shape>
            </w:pict>
          </mc:Fallback>
        </mc:AlternateContent>
      </w:r>
    </w:p>
    <w:p w:rsidR="00F2629B" w:rsidRDefault="002639F5" w:rsidP="00F2629B">
      <w:r>
        <w:rPr>
          <w:noProof/>
        </w:rPr>
        <mc:AlternateContent>
          <mc:Choice Requires="wps">
            <w:drawing>
              <wp:anchor distT="320040" distB="320040" distL="320040" distR="320040" simplePos="0" relativeHeight="251666432" behindDoc="0" locked="0" layoutInCell="1" allowOverlap="1">
                <wp:simplePos x="0" y="0"/>
                <wp:positionH relativeFrom="margin">
                  <wp:posOffset>25400</wp:posOffset>
                </wp:positionH>
                <wp:positionV relativeFrom="margin">
                  <wp:posOffset>501650</wp:posOffset>
                </wp:positionV>
                <wp:extent cx="3905250" cy="1000125"/>
                <wp:effectExtent l="0" t="0" r="0" b="9525"/>
                <wp:wrapSquare wrapText="bothSides"/>
                <wp:docPr id="47" name="Text Box 47"/>
                <wp:cNvGraphicFramePr/>
                <a:graphic xmlns:a="http://schemas.openxmlformats.org/drawingml/2006/main">
                  <a:graphicData uri="http://schemas.microsoft.com/office/word/2010/wordprocessingShape">
                    <wps:wsp>
                      <wps:cNvSpPr txBox="1"/>
                      <wps:spPr>
                        <a:xfrm>
                          <a:off x="0" y="0"/>
                          <a:ext cx="3905250" cy="1000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5582" w:rsidRPr="004D5D96" w:rsidRDefault="002639F5">
                            <w:pPr>
                              <w:pBdr>
                                <w:left w:val="single" w:sz="80" w:space="4" w:color="7F7F7F" w:themeColor="text1" w:themeTint="80"/>
                                <w:bottom w:val="single" w:sz="8" w:space="4" w:color="7F7F7F" w:themeColor="text1" w:themeTint="80"/>
                              </w:pBdr>
                              <w:spacing w:before="40" w:line="288" w:lineRule="auto"/>
                              <w:rPr>
                                <w:color w:val="262626" w:themeColor="text1" w:themeTint="D9"/>
                                <w:sz w:val="26"/>
                                <w:szCs w:val="26"/>
                              </w:rPr>
                            </w:pPr>
                            <w:r>
                              <w:rPr>
                                <w:b/>
                                <w:sz w:val="26"/>
                                <w:szCs w:val="26"/>
                              </w:rPr>
                              <w:t xml:space="preserve">WILL I REACH THE </w:t>
                            </w:r>
                            <w:r w:rsidR="00DB14BB">
                              <w:rPr>
                                <w:b/>
                                <w:sz w:val="26"/>
                                <w:szCs w:val="26"/>
                              </w:rPr>
                              <w:t>DONUT HOLE (</w:t>
                            </w:r>
                            <w:r>
                              <w:rPr>
                                <w:b/>
                                <w:sz w:val="26"/>
                                <w:szCs w:val="26"/>
                              </w:rPr>
                              <w:t>COVERAGE GAP</w:t>
                            </w:r>
                            <w:r w:rsidR="00DB14BB">
                              <w:rPr>
                                <w:b/>
                                <w:sz w:val="26"/>
                                <w:szCs w:val="26"/>
                              </w:rPr>
                              <w:t>)</w:t>
                            </w:r>
                            <w:r w:rsidR="00A95582" w:rsidRPr="004D5D96">
                              <w:rPr>
                                <w:b/>
                                <w:sz w:val="26"/>
                                <w:szCs w:val="26"/>
                              </w:rPr>
                              <w:t>?</w:t>
                            </w:r>
                          </w:p>
                          <w:p w:rsidR="00A95582" w:rsidRPr="004D5D96" w:rsidRDefault="00A95582" w:rsidP="00A95582">
                            <w:pPr>
                              <w:rPr>
                                <w:sz w:val="21"/>
                                <w:szCs w:val="21"/>
                              </w:rPr>
                            </w:pPr>
                            <w:r w:rsidRPr="004D5D96">
                              <w:rPr>
                                <w:sz w:val="21"/>
                                <w:szCs w:val="21"/>
                              </w:rPr>
                              <w:t>If the total drug cost for your medications reaches $3,820 in 2019, you will reach the coverage gap.</w:t>
                            </w:r>
                            <w:r w:rsidRPr="004D5D96">
                              <w:rPr>
                                <w:sz w:val="21"/>
                                <w:szCs w:val="21"/>
                              </w:rPr>
                              <w:br/>
                            </w:r>
                            <w:r w:rsidRPr="00C259D2">
                              <w:rPr>
                                <w:b/>
                                <w:i/>
                                <w:sz w:val="20"/>
                                <w:szCs w:val="20"/>
                              </w:rPr>
                              <w:t xml:space="preserve">Total Drug Cost = Plan paid + </w:t>
                            </w:r>
                            <w:proofErr w:type="gramStart"/>
                            <w:r w:rsidRPr="00C259D2">
                              <w:rPr>
                                <w:b/>
                                <w:i/>
                                <w:sz w:val="20"/>
                                <w:szCs w:val="20"/>
                              </w:rPr>
                              <w:t>You</w:t>
                            </w:r>
                            <w:proofErr w:type="gramEnd"/>
                            <w:r w:rsidRPr="00C259D2">
                              <w:rPr>
                                <w:b/>
                                <w:i/>
                                <w:sz w:val="20"/>
                                <w:szCs w:val="20"/>
                              </w:rPr>
                              <w:t xml:space="preserve"> paid + Other Programs Paid</w:t>
                            </w:r>
                          </w:p>
                          <w:p w:rsidR="00A95582" w:rsidRDefault="00A95582" w:rsidP="00A95582">
                            <w:pPr>
                              <w:rPr>
                                <w:color w:val="808080" w:themeColor="background1" w:themeShade="80"/>
                              </w:rPr>
                            </w:pP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47" o:spid="_x0000_s1027" type="#_x0000_t202" style="position:absolute;margin-left:2pt;margin-top:39.5pt;width:307.5pt;height:78.75pt;z-index:251666432;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0EGgAIAAGYFAAAOAAAAZHJzL2Uyb0RvYy54bWysVF1P2zAUfZ+0/2D5fSQtA7qKFHUgpkkI&#10;0GDi2XVsGs3x9Wy3TffrOXaawthemPaSXN97fHy/T8+61rC18qEhW/HRQcmZspLqxj5W/Pv95YcJ&#10;ZyEKWwtDVlV8qwI/m71/d7pxUzWmJZlaeQYSG6YbV/FljG5aFEEuVSvCATllYdTkWxFx9I9F7cUG&#10;7K0pxmV5XGzI186TVCFAe9Eb+Szza61kvNE6qMhMxeFbzF+fv4v0LWanYvrohVs2cueG+AcvWtFY&#10;PLqnuhBRsJVv/qBqG+kpkI4HktqCtG6kyjEgmlH5Kpq7pXAqx4LkBLdPU/h/tPJ6fetZU1f84wln&#10;VrSo0b3qIvtMHYMK+dm4MAXszgEYO+hR50EfoExhd9q36Y+AGOzI9Haf3cQmoTz8VB6Nj2CSsI3K&#10;shyNjxJP8Xzd+RC/KGpZEiruUb6cVbG+CrGHDpD0mqXLxphcQmPZpuLHh+D/zQJyY5NG5WbY0aSQ&#10;etezFLdGJYyx35RGMnIESZHbUJ0bz9YCDSSkVDbm4DMv0Aml4cRbLu7wz1695XIfx/Ay2bi/3DaW&#10;fI7+ldv1j8Fl3eOR8xdxJzF2iy53wb6yC6q3KLinfmSCk5cNinIlQrwVHjOCQmLu4w0+2hCSTzuJ&#10;syX5X3/TJzxaF1bONpi5ioefK+EVZ+arRVOPJuPJJE1pPkHwvfrwZHSM02JQ21V7TqjHCLvFySwm&#10;cDSDqD21D1gM8/QeTMJKvFrxOIjnsd8BWCxSzecZhIF0Il7ZOycTdSpParb77kF4t+vIiGa+pmEu&#10;xfRVY/bYdNPSfBVJN7lrU4b7fO4yj2HOfb9bPGlbvDxn1PN6nD0BAAD//wMAUEsDBBQABgAIAAAA&#10;IQBjU/Rl3wAAAAgBAAAPAAAAZHJzL2Rvd25yZXYueG1sTI9BS8NAEIXvgv9hGcFLsZvUmmrMpIhQ&#10;KHiyteBxk50mi9ndkN028d87PdXTzPAeb75XrCfbiTMNwXiHkM4TEORqr41rEL72m4dnECEqp1Xn&#10;HSH8UoB1eXtTqFz70X3SeRcbwSEu5AqhjbHPpQx1S1aFue/JsXb0g1WRz6GRelAjh9tOLpIkk1YZ&#10;xx9a1dN7S/XP7mQRth+H4/c+OTSbWbVNlzSa1WAN4v3d9PYKItIUr2a44DM6lMxU+ZPTQXQIS24S&#10;EVYvPFnO0stSISwesyeQZSH/Fyj/AAAA//8DAFBLAQItABQABgAIAAAAIQC2gziS/gAAAOEBAAAT&#10;AAAAAAAAAAAAAAAAAAAAAABbQ29udGVudF9UeXBlc10ueG1sUEsBAi0AFAAGAAgAAAAhADj9If/W&#10;AAAAlAEAAAsAAAAAAAAAAAAAAAAALwEAAF9yZWxzLy5yZWxzUEsBAi0AFAAGAAgAAAAhAN1zQQaA&#10;AgAAZgUAAA4AAAAAAAAAAAAAAAAALgIAAGRycy9lMm9Eb2MueG1sUEsBAi0AFAAGAAgAAAAhAGNT&#10;9GXfAAAACAEAAA8AAAAAAAAAAAAAAAAA2gQAAGRycy9kb3ducmV2LnhtbFBLBQYAAAAABAAEAPMA&#10;AADmBQAAAAA=&#10;" filled="f" stroked="f" strokeweight=".5pt">
                <v:textbox inset="14.4pt,0,10.8pt,0">
                  <w:txbxContent>
                    <w:p w:rsidR="00A95582" w:rsidRPr="004D5D96" w:rsidRDefault="002639F5">
                      <w:pPr>
                        <w:pBdr>
                          <w:left w:val="single" w:sz="80" w:space="4" w:color="7F7F7F" w:themeColor="text1" w:themeTint="80"/>
                          <w:bottom w:val="single" w:sz="8" w:space="4" w:color="7F7F7F" w:themeColor="text1" w:themeTint="80"/>
                        </w:pBdr>
                        <w:spacing w:before="40" w:line="288" w:lineRule="auto"/>
                        <w:rPr>
                          <w:color w:val="262626" w:themeColor="text1" w:themeTint="D9"/>
                          <w:sz w:val="26"/>
                          <w:szCs w:val="26"/>
                        </w:rPr>
                      </w:pPr>
                      <w:r>
                        <w:rPr>
                          <w:b/>
                          <w:sz w:val="26"/>
                          <w:szCs w:val="26"/>
                        </w:rPr>
                        <w:t xml:space="preserve">WILL I REACH THE </w:t>
                      </w:r>
                      <w:r w:rsidR="00DB14BB">
                        <w:rPr>
                          <w:b/>
                          <w:sz w:val="26"/>
                          <w:szCs w:val="26"/>
                        </w:rPr>
                        <w:t>DONUT HOLE (</w:t>
                      </w:r>
                      <w:r>
                        <w:rPr>
                          <w:b/>
                          <w:sz w:val="26"/>
                          <w:szCs w:val="26"/>
                        </w:rPr>
                        <w:t>COVERAGE GAP</w:t>
                      </w:r>
                      <w:r w:rsidR="00DB14BB">
                        <w:rPr>
                          <w:b/>
                          <w:sz w:val="26"/>
                          <w:szCs w:val="26"/>
                        </w:rPr>
                        <w:t>)</w:t>
                      </w:r>
                      <w:r w:rsidR="00A95582" w:rsidRPr="004D5D96">
                        <w:rPr>
                          <w:b/>
                          <w:sz w:val="26"/>
                          <w:szCs w:val="26"/>
                        </w:rPr>
                        <w:t>?</w:t>
                      </w:r>
                    </w:p>
                    <w:p w:rsidR="00A95582" w:rsidRPr="004D5D96" w:rsidRDefault="00A95582" w:rsidP="00A95582">
                      <w:pPr>
                        <w:rPr>
                          <w:sz w:val="21"/>
                          <w:szCs w:val="21"/>
                        </w:rPr>
                      </w:pPr>
                      <w:r w:rsidRPr="004D5D96">
                        <w:rPr>
                          <w:sz w:val="21"/>
                          <w:szCs w:val="21"/>
                        </w:rPr>
                        <w:t>If the total drug cost for your medications reaches $3,820 in 2019, you will reach the coverage gap.</w:t>
                      </w:r>
                      <w:r w:rsidRPr="004D5D96">
                        <w:rPr>
                          <w:sz w:val="21"/>
                          <w:szCs w:val="21"/>
                        </w:rPr>
                        <w:br/>
                      </w:r>
                      <w:r w:rsidRPr="00C259D2">
                        <w:rPr>
                          <w:b/>
                          <w:i/>
                          <w:sz w:val="20"/>
                          <w:szCs w:val="20"/>
                        </w:rPr>
                        <w:t xml:space="preserve">Total Drug Cost = Plan paid + </w:t>
                      </w:r>
                      <w:proofErr w:type="gramStart"/>
                      <w:r w:rsidRPr="00C259D2">
                        <w:rPr>
                          <w:b/>
                          <w:i/>
                          <w:sz w:val="20"/>
                          <w:szCs w:val="20"/>
                        </w:rPr>
                        <w:t>You</w:t>
                      </w:r>
                      <w:proofErr w:type="gramEnd"/>
                      <w:r w:rsidRPr="00C259D2">
                        <w:rPr>
                          <w:b/>
                          <w:i/>
                          <w:sz w:val="20"/>
                          <w:szCs w:val="20"/>
                        </w:rPr>
                        <w:t xml:space="preserve"> paid + Other Programs Paid</w:t>
                      </w:r>
                    </w:p>
                    <w:p w:rsidR="00A95582" w:rsidRDefault="00A95582" w:rsidP="00A95582">
                      <w:pPr>
                        <w:rPr>
                          <w:color w:val="808080" w:themeColor="background1" w:themeShade="80"/>
                        </w:rPr>
                      </w:pPr>
                    </w:p>
                  </w:txbxContent>
                </v:textbox>
                <w10:wrap type="square" anchorx="margin" anchory="margin"/>
              </v:shape>
            </w:pict>
          </mc:Fallback>
        </mc:AlternateContent>
      </w:r>
      <w:r>
        <w:rPr>
          <w:noProof/>
        </w:rPr>
        <mc:AlternateContent>
          <mc:Choice Requires="wps">
            <w:drawing>
              <wp:anchor distT="0" distB="0" distL="114300" distR="114300" simplePos="0" relativeHeight="251670528" behindDoc="0" locked="0" layoutInCell="1" allowOverlap="1" wp14:anchorId="1B522D03" wp14:editId="3A959E36">
                <wp:simplePos x="0" y="0"/>
                <wp:positionH relativeFrom="column">
                  <wp:posOffset>4208145</wp:posOffset>
                </wp:positionH>
                <wp:positionV relativeFrom="paragraph">
                  <wp:posOffset>177800</wp:posOffset>
                </wp:positionV>
                <wp:extent cx="3143250" cy="142875"/>
                <wp:effectExtent l="0" t="0" r="0" b="9525"/>
                <wp:wrapNone/>
                <wp:docPr id="11" name="Text Box 11"/>
                <wp:cNvGraphicFramePr/>
                <a:graphic xmlns:a="http://schemas.openxmlformats.org/drawingml/2006/main">
                  <a:graphicData uri="http://schemas.microsoft.com/office/word/2010/wordprocessingShape">
                    <wps:wsp>
                      <wps:cNvSpPr txBox="1"/>
                      <wps:spPr>
                        <a:xfrm>
                          <a:off x="0" y="0"/>
                          <a:ext cx="3143250" cy="142875"/>
                        </a:xfrm>
                        <a:prstGeom prst="rect">
                          <a:avLst/>
                        </a:prstGeom>
                        <a:solidFill>
                          <a:prstClr val="white"/>
                        </a:solidFill>
                        <a:ln>
                          <a:noFill/>
                        </a:ln>
                      </wps:spPr>
                      <wps:txbx>
                        <w:txbxContent>
                          <w:p w:rsidR="00A95582" w:rsidRPr="00183AD2" w:rsidRDefault="00A95582" w:rsidP="00183AD2">
                            <w:pPr>
                              <w:pStyle w:val="Caption"/>
                              <w:jc w:val="center"/>
                              <w:rPr>
                                <w:b/>
                                <w:color w:val="auto"/>
                              </w:rPr>
                            </w:pPr>
                            <w:r>
                              <w:rPr>
                                <w:noProof/>
                              </w:rPr>
                              <w:fldChar w:fldCharType="begin"/>
                            </w:r>
                            <w:r>
                              <w:rPr>
                                <w:noProof/>
                              </w:rPr>
                              <w:instrText xml:space="preserve"> SEQ Table \* ARABIC </w:instrText>
                            </w:r>
                            <w:r>
                              <w:rPr>
                                <w:noProof/>
                              </w:rPr>
                              <w:fldChar w:fldCharType="separate"/>
                            </w:r>
                            <w:r w:rsidR="00F164F0">
                              <w:rPr>
                                <w:noProof/>
                              </w:rPr>
                              <w:t>1</w:t>
                            </w:r>
                            <w:r>
                              <w:rPr>
                                <w:noProof/>
                              </w:rPr>
                              <w:fldChar w:fldCharType="end"/>
                            </w:r>
                            <w:r w:rsidRPr="00A95582">
                              <w:rPr>
                                <w:b/>
                                <w:noProof/>
                                <w:color w:val="auto"/>
                              </w:rPr>
                              <w:t xml:space="preserve">.  </w:t>
                            </w:r>
                            <w:r w:rsidRPr="00A95582">
                              <w:rPr>
                                <w:b/>
                                <w:color w:val="auto"/>
                              </w:rPr>
                              <w:t xml:space="preserve">Examples of a </w:t>
                            </w:r>
                            <w:r w:rsidR="00EF43D5">
                              <w:rPr>
                                <w:b/>
                                <w:color w:val="auto"/>
                              </w:rPr>
                              <w:t xml:space="preserve">Medicare Part D EOB statement. </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522D03" id="Text Box 11" o:spid="_x0000_s1028" type="#_x0000_t202" style="position:absolute;margin-left:331.35pt;margin-top:14pt;width:247.5pt;height:11.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fC8kMAIAAGkEAAAOAAAAZHJzL2Uyb0RvYy54bWysVFFv2yAQfp+0/4B4X5yk7VZZcaosVaZJ&#10;VVspmfpMMMRIwDEgsbNfvwPb6dbtadoLPu6Og+/77ry464wmJ+GDAlvR2WRKibAcamUPFf2223y4&#10;pSREZmumwYqKnkWgd8v37xatK8UcGtC18ASL2FC2rqJNjK4sisAbYViYgBMWgxK8YRG3/lDUnrVY&#10;3ehiPp1+LFrwtfPARQjove+DdJnrSyl4fJIyiEh0RfFtMa8+r/u0FssFKw+euUbx4RnsH15hmLJ4&#10;6aXUPYuMHL36o5RR3EMAGSccTAFSKi4yBkQzm75Bs22YExkLkhPchabw/8ryx9OzJ6pG7WaUWGZQ&#10;o53oIvkMHUEX8tO6UGLa1mFi7NCPuaM/oDPB7qQ36YuACMaR6fOF3VSNo/Nqdn01v8EQx9jsen77&#10;6SaVKV5POx/iFwGGJKOiHtXLpLLTQ4h96piSLgugVb1RWqdNCqy1JyeGSreNimIo/luWtinXQjrV&#10;F0yeIkHsoSQrdvsuUzIfYe6hPiN6D33/BMc3Cu97YCE+M48Ng6hwCOITLlJDW1EYLEoa8D/+5k/5&#10;qCNGKWmxASsavh+ZF5TorxYVTt06Gn409qNhj2YNiBRFw9dkEw/4qEdTejAvOBurdAuGmOV4V0Xj&#10;aK5jPwY4W1ysVjkJe9Kx+GC3jqfSI6+77oV5N6gSUc9HGFuTlW/E6XN7llfHCFJl5RKvPYsD3djP&#10;Wfth9tLA/LrPWa9/iOVPAAAA//8DAFBLAwQUAAYACAAAACEAEY8ZXt8AAAAKAQAADwAAAGRycy9k&#10;b3ducmV2LnhtbEyPwW7CMAyG75P2DpEn7TKNlEotqDRFG2y37QBDnE0T2mqNUzUpLW8/cxpH278+&#10;f3++nmwrLqb3jSMF81kEwlDpdEOVgsPP5+sShA9IGltHRsHVeFgXjw85ZtqNtDOXfagEQ8hnqKAO&#10;ocuk9GVtLPqZ6wzx7ex6i4HHvpK6x5HhtpVxFKXSYkP8ocbObGpT/u4HqyDd9sO4o83L9vDxhd9d&#10;FR/fr0elnp+mtxWIYKbwH4abPqtDwU4nN5D2omVGGi84qiBecqdbYJ4seHNSkEQJyCKX9xWKPwAA&#10;AP//AwBQSwECLQAUAAYACAAAACEAtoM4kv4AAADhAQAAEwAAAAAAAAAAAAAAAAAAAAAAW0NvbnRl&#10;bnRfVHlwZXNdLnhtbFBLAQItABQABgAIAAAAIQA4/SH/1gAAAJQBAAALAAAAAAAAAAAAAAAAAC8B&#10;AABfcmVscy8ucmVsc1BLAQItABQABgAIAAAAIQDYfC8kMAIAAGkEAAAOAAAAAAAAAAAAAAAAAC4C&#10;AABkcnMvZTJvRG9jLnhtbFBLAQItABQABgAIAAAAIQARjxle3wAAAAoBAAAPAAAAAAAAAAAAAAAA&#10;AIoEAABkcnMvZG93bnJldi54bWxQSwUGAAAAAAQABADzAAAAlgUAAAAA&#10;" stroked="f">
                <v:textbox inset="0,0,0,0">
                  <w:txbxContent>
                    <w:p w:rsidR="00A95582" w:rsidRPr="00183AD2" w:rsidRDefault="00A95582" w:rsidP="00183AD2">
                      <w:pPr>
                        <w:pStyle w:val="Caption"/>
                        <w:jc w:val="center"/>
                        <w:rPr>
                          <w:b/>
                          <w:color w:val="auto"/>
                        </w:rPr>
                      </w:pPr>
                      <w:r>
                        <w:rPr>
                          <w:noProof/>
                        </w:rPr>
                        <w:fldChar w:fldCharType="begin"/>
                      </w:r>
                      <w:r>
                        <w:rPr>
                          <w:noProof/>
                        </w:rPr>
                        <w:instrText xml:space="preserve"> SEQ Table \* ARABIC </w:instrText>
                      </w:r>
                      <w:r>
                        <w:rPr>
                          <w:noProof/>
                        </w:rPr>
                        <w:fldChar w:fldCharType="separate"/>
                      </w:r>
                      <w:r w:rsidR="00F164F0">
                        <w:rPr>
                          <w:noProof/>
                        </w:rPr>
                        <w:t>1</w:t>
                      </w:r>
                      <w:r>
                        <w:rPr>
                          <w:noProof/>
                        </w:rPr>
                        <w:fldChar w:fldCharType="end"/>
                      </w:r>
                      <w:r w:rsidRPr="00A95582">
                        <w:rPr>
                          <w:b/>
                          <w:noProof/>
                          <w:color w:val="auto"/>
                        </w:rPr>
                        <w:t xml:space="preserve">.  </w:t>
                      </w:r>
                      <w:r w:rsidRPr="00A95582">
                        <w:rPr>
                          <w:b/>
                          <w:color w:val="auto"/>
                        </w:rPr>
                        <w:t xml:space="preserve">Examples of a </w:t>
                      </w:r>
                      <w:r w:rsidR="00EF43D5">
                        <w:rPr>
                          <w:b/>
                          <w:color w:val="auto"/>
                        </w:rPr>
                        <w:t xml:space="preserve">Medicare Part D EOB statement. </w:t>
                      </w:r>
                    </w:p>
                  </w:txbxContent>
                </v:textbox>
              </v:shape>
            </w:pict>
          </mc:Fallback>
        </mc:AlternateContent>
      </w:r>
    </w:p>
    <w:p w:rsidR="00F2629B" w:rsidRDefault="002639F5" w:rsidP="00F2629B">
      <w:r>
        <w:rPr>
          <w:noProof/>
        </w:rPr>
        <mc:AlternateContent>
          <mc:Choice Requires="wpg">
            <w:drawing>
              <wp:anchor distT="0" distB="0" distL="114300" distR="114300" simplePos="0" relativeHeight="251657216" behindDoc="0" locked="0" layoutInCell="1" allowOverlap="1">
                <wp:simplePos x="0" y="0"/>
                <wp:positionH relativeFrom="column">
                  <wp:posOffset>3949700</wp:posOffset>
                </wp:positionH>
                <wp:positionV relativeFrom="paragraph">
                  <wp:posOffset>73025</wp:posOffset>
                </wp:positionV>
                <wp:extent cx="3514725" cy="1576070"/>
                <wp:effectExtent l="19050" t="0" r="9525" b="5080"/>
                <wp:wrapNone/>
                <wp:docPr id="13" name="Group 13"/>
                <wp:cNvGraphicFramePr/>
                <a:graphic xmlns:a="http://schemas.openxmlformats.org/drawingml/2006/main">
                  <a:graphicData uri="http://schemas.microsoft.com/office/word/2010/wordprocessingGroup">
                    <wpg:wgp>
                      <wpg:cNvGrpSpPr/>
                      <wpg:grpSpPr>
                        <a:xfrm>
                          <a:off x="0" y="0"/>
                          <a:ext cx="3514725" cy="1576070"/>
                          <a:chOff x="-84534" y="0"/>
                          <a:chExt cx="3465909" cy="1471295"/>
                        </a:xfrm>
                      </wpg:grpSpPr>
                      <pic:pic xmlns:pic="http://schemas.openxmlformats.org/drawingml/2006/picture">
                        <pic:nvPicPr>
                          <pic:cNvPr id="3" name="Picture 3"/>
                          <pic:cNvPicPr>
                            <a:picLocks noChangeAspect="1"/>
                          </pic:cNvPicPr>
                        </pic:nvPicPr>
                        <pic:blipFill rotWithShape="1">
                          <a:blip r:embed="rId5" cstate="print">
                            <a:extLst>
                              <a:ext uri="{28A0092B-C50C-407E-A947-70E740481C1C}">
                                <a14:useLocalDpi xmlns:a14="http://schemas.microsoft.com/office/drawing/2010/main" val="0"/>
                              </a:ext>
                            </a:extLst>
                          </a:blip>
                          <a:srcRect l="15833" t="39032" r="15556" b="7856"/>
                          <a:stretch/>
                        </pic:blipFill>
                        <pic:spPr bwMode="auto">
                          <a:xfrm>
                            <a:off x="0" y="0"/>
                            <a:ext cx="3381375" cy="1471295"/>
                          </a:xfrm>
                          <a:prstGeom prst="rect">
                            <a:avLst/>
                          </a:prstGeom>
                          <a:ln>
                            <a:noFill/>
                          </a:ln>
                          <a:extLst>
                            <a:ext uri="{53640926-AAD7-44D8-BBD7-CCE9431645EC}">
                              <a14:shadowObscured xmlns:a14="http://schemas.microsoft.com/office/drawing/2010/main"/>
                            </a:ext>
                          </a:extLst>
                        </pic:spPr>
                      </pic:pic>
                      <wps:wsp>
                        <wps:cNvPr id="5" name="Oval 5"/>
                        <wps:cNvSpPr/>
                        <wps:spPr>
                          <a:xfrm>
                            <a:off x="-84534" y="1011402"/>
                            <a:ext cx="1526578" cy="357934"/>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E2C4F43" id="Group 13" o:spid="_x0000_s1026" style="position:absolute;margin-left:311pt;margin-top:5.75pt;width:276.75pt;height:124.1pt;z-index:251657216;mso-width-relative:margin;mso-height-relative:margin" coordorigin="-845" coordsize="34659,1471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aPoUxsQQAANoKAAAOAAAAZHJzL2Uyb0RvYy54bWykVl1v2zYUfR+w/0Do&#10;3bVkS5ZtxClcJykKZE3QdOgzTVOWUInUSDpOOuy/71xSktMk6IouQGR+3a9zz73k2duHpmb30thK&#10;q1WUvIkjJpXQu0rtV9Gfn69G84hZx9WO11rJVfQobfT2/Pffzo7tUk50qeudNAxKlF0e21VUOtcu&#10;x2MrStlw+0a3UmGz0KbhDlOzH+8MP0J7U48ncTwbH7XZtUYLaS1WL8JmdO71F4UU7qYorHSsXkXw&#10;zfmv8d8tfcfnZ3y5N7wtK9G5wX/Bi4ZXCkYHVRfccXYw1QtVTSWMtrpwb4RuxrooKiF9DIgmiZ9F&#10;897oQ+tj2S+P+3aACdA+w+mX1YqP97eGVTvkbhoxxRvkyJtlmAOcY7tf4sx70961t6Zb2IcZxftQ&#10;mIZ+EQl78LA+DrDKB8cEFqdZkuaTLGICe0mWz+K8A16UyA7JjeZpNk0jdhIW5WUvns6yRbzoxNM8&#10;mSwycm3cWx+Tk4NPbSWW+O/AwugFWP9NKki5g5FRp6T5KR0NN18P7Qh5bbmrtlVduUfPUWSQnFL3&#10;t5W4NWFywn2AHbtklHncSYDOBAlOEV1r8dUypTclV3u5ti3IDTw9FN8fH9P0O3PbumqvqrpmRrsv&#10;lSvvSt4i04nnLG12kaIynjHrFbACay+0ODRSuVCGRtYIWitbVq2NmFnKZivBKvNhlyBzaAEO9lpT&#10;KedtghvX1hFziCW+Uv6ezNdxvJi8G22yeDNK4/xytF6k+SiPL/M0TufJJtn8Q9JJujxYCTx4fdFW&#10;netYfeH8q2XRNZBQcL5w2T337SGQCg55cvUugmeEEPlqjfgE1KmZJNl8itQhA9NFPJ0gZFrLslnE&#10;0FjyOQZQBxFnpBMlqaas9IkILLCoKbY9/qF3AIcfnPbY/FRNTefJNO9r6pWiAGWMde+lbhgNkAk4&#10;7tXzeyAfQu2PkKO1oq/SRJOwG1Z6GJ5mKpvOUmRqNlqvL/JRml7MR+/eYbTZXC7SaTJLs8shU7bk&#10;O3282VoBcu/+f7KCby+SROASnB3OmFLzwqVie25j9nMEoSvltXbsiwYQktpT/SIHoW3egEXMd6bu&#10;wNAxbedZ37CGdvmk7SVxkqTxJJAG0fnOmWSTWZbjCqXOOc3yBXpkiL/nSJ/BLsmyBlOt/FGehwxT&#10;ytlxFU3mGYjkuarrakf59xOz325qE2rj6irGX2fbno6hNogl6MB9jH7kHmsZOPVJFrhd0OEnwQLd&#10;63JQy4VABwldiHgig7XsqbFewtdkraCQNBfwctDdKehPBiW97oBXd55EpX8WDMLxjxzryNZLeMta&#10;uUG4qZQ2rymoEVVnOZzvQQrQEEpbvXtE+aMj+3vTtuKqQqVec+tuucErBO8VvKzcDT5FrZEp3Y0i&#10;Vmrz7bV1Og+SYzdiR7xqVpH968DpJqs/KNB/kaQpPYP8JM3yCSbm6c726Y46NBtNvQ5vuFb4IZ13&#10;dT8sjG6+oFrWZBVbXAnYXkXCmX6ycZhjC084IddrPw5X5LW6a3GxhuQRjz8/fOGm7ZjsUAMfdV9y&#10;fPmsa4WzlA+l12icReVb2gnXDm+Uvx/5B5SnUPfYoxfa07k/dXqSnv8LAAD//wMAUEsDBBQABgAI&#10;AAAAIQCqJg6+vAAAACEBAAAZAAAAZHJzL19yZWxzL2Uyb0RvYy54bWwucmVsc4SPQWrDMBBF94Xc&#10;Qcw+lp1FKMWyN6HgbUgOMEhjWcQaCUkt9e0jyCaBQJfzP/89ph///Cp+KWUXWEHXtCCIdTCOrYLr&#10;5Xv/CSIXZINrYFKwUYZx2H30Z1qx1FFeXMyiUjgrWEqJX1JmvZDH3IRIXJs5JI+lnsnKiPqGluSh&#10;bY8yPTNgeGGKyShIk+lAXLZYzf+zwzw7TaegfzxxeaOQzld3BWKyVBR4Mg4fYddEtiCHXr48NtwB&#10;AAD//wMAUEsDBBQABgAIAAAAIQB9M8s84QAAAAsBAAAPAAAAZHJzL2Rvd25yZXYueG1sTI9BS8NA&#10;EIXvgv9hGcGb3WwkrcZsSinqqQi2QultmkyT0OxsyG6T9N+7PeltHu/x5nvZcjKtGKh3jWUNahaB&#10;IC5s2XCl4Wf38fQCwnnkElvLpOFKDpb5/V2GaWlH/qZh6ysRStilqKH2vkuldEVNBt3MdsTBO9ne&#10;oA+yr2TZ4xjKTSvjKJpLgw2HDzV2tK6pOG8vRsPniOPqWb0Pm/NpfT3skq/9RpHWjw/T6g2Ep8n/&#10;heGGH9AhD0xHe+HSiVbDPI7DFh8MlYC4BdQiCddRQ5y8LkDmmfy/If8FAAD//wMAUEsDBAoAAAAA&#10;AAAAIQCFekNM6HEBAOhxAQAUAAAAZHJzL21lZGlhL2ltYWdlMS5wbmeJUE5HDQoaCgAAAA1JSERS&#10;AAAFVgAAAwAIAgAAAEBcq5UAAAABc1JHQgCuzhzpAAD/yklEQVR4XuydB9hVxbX+PxArFsSOiEix&#10;J7ZIBBRLFEuaJsRCYjSJwWhyo/9YyI0YY8TcYMnVexMLyU00BY2X3PRYg4oKEbtBjVJEROwKKBZQ&#10;+b/nez8Ww+xyZu/T9jnn3Q/Pxz57z6xZ85vZZa1ZM7vbzsdM7NAmAiIgAiIgAiLQ0gTeef2Zlq5f&#10;0Su3zsbbFl1F6ScCIiACItAeBLq3RzVVSxEQAREQAREQAREQAREQAREQARFodwJyAbR7D1D9RUAE&#10;REAEREAEREAEREAEREAE2oSAXABt0tCqpgiIgAiIgAiIgAiIgAiIgAiIQLsTkAug3XuA6i8CIiAC&#10;IiACIiACIiACIiACItAmBOQCaJOGVjVFQAREQAREQAREQAREQAREQATanYBcAO3eA1R/ERABERAB&#10;ERABERABERABERCBNiEgF0CbNLSqKQIiIAIiIAIiIAIiIAIiIAIi0O4Euu18zMQKGdxz1ecCJQz/&#10;2v8GprRke+2w+cXf2HftNdd4/Y13v3bxlAUvvZlVQnj6ddbqsdnG6z374hJk2WXAZm7GF19b+sqi&#10;t8JFKaUIiIAIiIAIFIrAO68/Uyh92k2ZdTbett2qrPqKgAiIgAgUk0DVXADp5j3dBFldADtv1/u/&#10;Tt9/3bV7LH/vg29eduejs1+pEcRu3To23Wi9zTbuiZ3H5r4cdQHgCI9rEwEREAEREIFmJCAXQGNb&#10;TS6AxvJX6SIgAiIgAkaguC6AgVtv9ONvHbBhz7Wg6/f+595b75tfu2bbatP1e2+47oqOjtcWv/3C&#10;q6VAAzcK4LUlbz//Sg2jD2pXL0kWAREQAREQARKQC6CxPUEugMbyV+kiIAKxBB67/qshZHY59qch&#10;yVovTRKfegK5+6fHn/6j2+5/4nkP7947bfWf3zp436/+Kgf2groA+m6+/lVnHbTxBmtHq7Rk6bKF&#10;ryx9dM4rv7tjdlXmBay3zprb9ekF+/+ZhYuWvrOcJdIFMG/hom379OrW0fH0wkVvrTyVg7KyiIAI&#10;iIAIiEBjCcgF0Fj+cgE0lr9KFwERSHIBlLVmYQaXTdOqeGPrXmcgNPU9LwAP/r8f3XZfxDUQ0hYF&#10;dQFsu+UGPznjwFgXgNUKswN+9ufHfn3zv0LqmZKm7+YbbLT+Oi8veuul15ZaMroAEPy/ee+em/Va&#10;b/Gb7yx46Y0KC1J2ERABERABEWgUAbkAGkWe5coF0Fj+Kl0ERCDJBRBCpg1dACnj/3V2AaCBPC9A&#10;hfY/BBbUBQDNsBAAJgJgIUDsX/CLGTfd27WOEaYGDO7b61P7DTj4I9vg1Fk/vnvaTD8uwluhMH0N&#10;gu379V6zxxqznn1t2fL37RpYd50eA/psDBfAWmuuMXib3svfe/+p+a+FXCFKIwIugSk/OWbjDdbB&#10;kdffeOegr//29xOOQkTJty6/nWnOPn7I0F23Pmrs7y0LEvTfakP8vP2B+UyGNMcdspN7xA7u8cVr&#10;TU40DU899MsTTPh1tz5x0a9m4Oexh+w49viP8rgV5CWe8Kt7r791Nf9arCi3skjw5QtveujJF+3g&#10;Hjts8fNzDuPB9LNJ3YYSeJYM3ZSEg+Nn/NcdVlBgD4zqE83owf/RaQceuFc/NxmaINpkdsSAV71Z&#10;Y+uIUqbPfI5NzNa0RkSLH3PwTm5PC6EUgihEjtIUhIBcAI1tCLkAGstfpYuACMQS8KzZ2AHn+lu8&#10;RWislPH/hgCxpkF8eiXj/2RbtY8CpnwXIPyTAW57P/70azDvMdSPg985Ye/9d9+aZzER4IEnXzrv&#10;Z//4/dQ5+Hn8YTtGe4lr85ddg7DHGiUvA4x8V87b77zH9f94nGlybyDg/sstRxmbiABsV1hQN/3j&#10;aViJ+AcbFfbk938+zbUhD9tnu9/e9oRVCllgwjE9kuEnTsHEhQnNIzDkcARuhZ37b+LmQhovlwuK&#10;2fGPxiHUgP1vB3fffnNYtpaex2E6mo8gRVTZ5oDlD2muU8DN4p4FK9bX3VBfGPZQhvrPf6H0tQ53&#10;A0CchV8gvaCyeiYl8ODDKUNN8A+uE/yLbTI2IhSjXyZfs3pNH4UT1RnlWsdgVxmy81ZMhh34nnJz&#10;UEYRyErg7DGfuuCMY+zfNlv19iTgVOBBN2NZsUl6xhaXtVJKLwIiIAKtTYBGJsauLvvWwR/ZqesV&#10;orWr3ES1Q8A/wv7RNJXb/6h11VwAkOUZuvYzN1yY+hdee9/7H6xYo3u380/aZ8hOq1kIE/84E5J3&#10;2HbjWPm0/Mva/0jz3vslIx+BALFyeJxpcm9Qw/2XW44yNhGB7355mA0CQ23YqLDA8feRWS/BCMcR&#10;GGmL31zmjrQzDes47/klO/TbGCmRniY0DE5adLB4T7zgRkNx/GE74xR/Ygc/0ynBbIZiZpbDN+GN&#10;bCM7tQoxO2vaImOO3A2qGiK31iwXT6kn579eIx1i4VtZgAaPQLTJkICNaGrna1bAR3QDm4mdoWw1&#10;b53xTL8tSyEk2NBV0HOwygl/YmfG4360VFmBSiACuQlcNPFP515aitmZOOlW7Dz7fHXC6GokNnc1&#10;lVEEREAEWobAmj26n3/yfjAyUSP8/f7J++FI/WuHAfaUf/XXp5glYg27CrcGNG0mjfEhgBGnTob9&#10;fMA3fjfjiVUBxiaEYQKxW4j9j4xc52+jnjFLD9pxrQWYqdWUGPYb4vnNnneBIC4ARjiOIDDbDQHw&#10;oCE7jNste/d8bck7PPXCa0t7b1iaU5C+paeBYjCbXcVgZMLU5KCxba71m1QcghEYPoDENkfgkCHb&#10;Yh//LLLAHd5POsvsGPC/5tzDrbioqp4mXi4rCDtUyVUDQfI84hbhCkR16JrBBhr4mQIfKc3tYkLY&#10;ZC5DmO65m5XGP70wkOxNyohtFDcLbP7Lb3iQk0pcCQxO4T+rL7GQpyVwY0PKdTqdF4EyBL72hUMY&#10;EXD8USMs6Q4DtubBPXcdEM0fTR9bhgUauEJiDzL7UYfuzbNqMxEQAREQAZcATKpPnzmZa8vhL/ZT&#10;jKzaocOiAyn/aldu8SXbRADGAlQYplFNF4A31m0/a8R0zKd3heSHZ5XC9SvZaGJtuvF6+DSAJwcr&#10;AuA4DpoZlq8gTQTIx615c2HMFnZ1rP6w5TD4T0M0ya7DWViYsOhgz8PyT+eA0V0bxkdUfzQxTGua&#10;fLQnkxRjRiZGBHt0yN3OUhSCEVguPBqYPsDsWNqAMfDRyAI7i8Q2zYG5uKgBjruFugxhjrpVSMmV&#10;pAamwTOAf7fBm8dGN8A1A+WZHTXCzxT4SPCrmx53UVuT4SC19VZ5wPFMzYr0XOCAU/oDrwXMlYCf&#10;BYk3Wn8t9B/4IODOwD9zRlz6zQMQWAEOoF2aP7Jy8gVucWwFSxBYopKJQAiBq35digVARMD2A1ZF&#10;lg7abkscvPMfjx88rPQ0dze4DHAcZ3v2XDs6X8BSItmDM+d6QmIPWhZ4CpCeEQraREAEREAEXAKu&#10;zd8Q+78pmiPwM4rVrYu7RoPNCKjEC1BNF0B1q5okbf1119xj8GaYF3DUiIH8KECF5WKEH0ZR927d&#10;+vfptUXv9ddZuwcE4i/2t+uzMY7jbIVRAJnWJqiwOspeBAIYDeYqgLEbBv9hiGLmduxZjFfDHuNa&#10;gNjBWHR6jeBHKPkLOo18WIBRd5VN++cocYpiOMvEpQX84ibne6JKEwo61zuwaQVY7ABCkuYR8CxN&#10;U1qqKZvLkJPww1s2qobFBUBIbFA9IiMwZk6TGOH0+JkEnzM43AUO3CZDdmqLVnYZZm1WlAJrnG4L&#10;BIzYiD3kuyP5njvj8XmvYjkA5OW6CZj/jxkBthAAjlsMiNcK9GgwGIRBIrZoZTh2pRSBJAIHD/8Q&#10;Bt7HjD4ECcyk/+vfH8DP2+755wYbrOvZ+Vtv0Xv/fXZGFuxstkmvJLE4e/+jpVWBXCGxB03Ccy++&#10;5kYiqMlEQAREQAREIBMBBilkylJh4ugajZV7AarvAuCId4VVTcoO+//m/zzyx2ccgM8B4AV97BX3&#10;zHp2UeVlPf/KG/goIORs2mvdgVtvjC8C4i/2cQTHcbbyIsLXJqi8LEloOAFG17tmm6sSLWTM3I7q&#10;CUMRpqNZX27wP3wBMPBiq2bL1OFs+pTvaNg/4+39xf87rfSQ+ee1Qx07QyFfcaijrZiYEgTBlRTQ&#10;ag8/9RIKSoIPi9p133hNZhoCqTHM0awohWpgc9f5w0+ufch/3lKLXA4AedlV0BkwI0ALAeTrNspV&#10;LQIYeN9zl+2yjr1zEQH8wzh/tTSBHMQjvPnW25oIUEWkEiUCItDsBLy596hO9Eiz1zGf/tFVCfLJ&#10;qTAX1v87/Ue33d85R8M28wLkE159F0A+PcJz4YsADz31MtYCPPrcG+99/IXwjCkpV6zoeOm1pXOf&#10;e33J0nffe7+0uAD+Yh9HcBxnq7IFrk1QlbIkpOEEMDYOs9Pm2GMnySNgqiLB4jffca1xWHSIF2AC&#10;BM/Heg0sO4qA+Vd20jgUw2r/NnqMUPPotHauZVB2pT3a1Vz3PmTjUoXQE8KjdYl6HKhqiOT0NJDM&#10;SHgOg3uJbaweI+GYSWFB/knwkcaUjzaZtbgxzNescEDYtA7MKQici0SPgGmIzoAZAbaUAPsG+yHV&#10;81oBCcCHVSjbXStvF0loEwK9N+q55K23UVnEArhV/siHB/LgG2+87a0XiLF6nk3fLJkrJPagK+f3&#10;N9+HNLELEJQrUOdFQAREoNUIpM+9t7OtVu2A+iSRCcha5ST7fvVXnv3PAuAFwKl8hVXBBfDzv3TN&#10;iXXH/6PfwLNk+RRlrjffXn74GX/8xo/uuPbGJ95+971KREXzvvPue8++uOTJZ17F5wDxF/s4Ut0i&#10;JK19CCCaGmHzsGAZoo9Y7tjVAV0gGOeHwW+rtZVWaHvyRQbb45+7jL+by8LCURbm50cJ21oAXOAN&#10;akCUHcS+G/LN4/wUX/Rjfq4oJKPvAH+xeF5Iy2J2PXJBz2hdsHw9jntr9VFVA2IfRwgpy01DS5it&#10;kBIFgPoiwh8h9Kx4EnwYyUYm2mSljJ3tZQzzNSvqXtKkUxRkhoflM3bANESN3FUJuQRAShMDODut&#10;++HJrMCVXgRcAojS33C9dTHwvtXmq33YYv3Ogwj4v+7Pd3vEMEcAJnrZdfswpM9krpDYgybfZFY3&#10;uEAtLgIiIAIiIAJNRKDbzsdMbCJ1paoIiIAIiIAIiEAOAu+8HjP5KIccZclHYJ2NyyyAkk+scomA&#10;CIiACIhAVgJViALIWqTSi4AIiIAIiIAIiIAIiIAIiIAIiIAI1J+AXAD1Z64SRUAEREAEREAEREAE&#10;REAEREAERKABBOQCaAB0FSkCIiACIiACIiACIiACIiACIiAC9ScgF0D9matEERABERABERABERAB&#10;ERABERABEWgAAbkAGgBdRYqACIiACIiACIiACIiACIiACIhA/QnIBVB/5ipRBERABERABERABERA&#10;BERABERABBpAQC6ABkBXkSIgAiIgAiIgAiIgAiIgAiIgAiJQfwJyAdSfuUoUAREQAREQAREQAREQ&#10;AREQAREQgQYQkAugAdBVpAiIgAiIgAiIgAiIgAiIgAiIgAjUn4BcAPVnrhJFQAREQAREQAREQARE&#10;QAREQAREoAEE5AJoAHQVKQIiIAIiIAIiIAIiIAIiIAIiIAL1JyAXQP2Zq0QREAEREAEREAEREAER&#10;EAEREAERaACBbrscM7EBxeYtsnu3bu+vWGG5p088Jq+khuUbOua3DStbBYuACIiACLQrgXdef6Zd&#10;q16Ieq+z8baF0ENKiIAIiIAIxBF44cW5zQtmyy0GZFK+e0e3bpkyNDbxio5V9n9jNVHpIiACIiAC&#10;IiACIiACIiACIiACItBcBJpsIoATAdBcnKWtCIiACIiACIiACIiACIiACIiACDSYQJO5ABpMS8WL&#10;gAiIgAiIgAiIgAiIgAiIgAiIQNMSkAugaZtOiouACIiACIiACLQugZ7rrPlvn9vjTxcfNePnx+Mv&#10;9nGkdaurmomACIhAoQkcNmynP/7oq/P/dj7+YefQoTsWWt1U5eQCaN62k+YiIAIiIAIiIAKtSWDz&#10;jdf7zfc/3mv9dcb+5M79T7kOf7GPIzjemhVWrURABESgwATO+crI31z4xU169fzp76fhH3Ym/eAE&#10;HCywymmqrbH5rp9qUtWh9kmf3LXplP+fPz/WdDpLYREQAREQgWYn8N47i5u9Ck2tf491e2XS/6Jv&#10;7D/1oQWX/faBVxa9/d77H+Dv1IcXrL/uWsccssPfpj2dSZQSi4AIiIAIlCXw5tLXk9JgwP+S/3fk&#10;lf979xe/++s7H5g99cE51/z53g3WW/ubx+3/6KyFs599pazwWidYf/2NMxXRLlEAw8b89p9zVmue&#10;6JFM4OqW+KFfnlC3siovCNravx+ddmCgwD122AK58DcwfU2TFUeT3NV0W+Hs44ckycEppJzyk+b7&#10;smZZMqjXNece7iVDh0xqXLcHMk2h+qRXkcD29XIVqka/n3CU2zOxjyOF0hD08t3Nkjpnc91Ynvjz&#10;d+3fj88JvUXstUs/5MLfsldoHRIUR5N8ld2i93o79u/987/808uOIzv13wRno2JPP2bvn5/zCfff&#10;cYfsEk22yUbrTvj6QbsM2Mx28mkYnqtuBYWr1MCUotFA+Co6nAAeyvgXnj5fyvAnY1QfyxsuJJ+S&#10;zHXq5/Z7fO4L373qbx980PVxOuzg52NzXzhl1L5Jkid881Ov3v4f/Mc02Bn64f6VaFKtvJW6AGZe&#10;/1X7999njdxrxy3xE3+hn+1US1fJqZBAfS6SL1940x5fvBb/dt9+86gZFluFh558Eenxt8IKNkX2&#10;erbChF/de9whOyVhOWyf7ZDgoK//tim4ZVVyt8Gbe04ldMgkIdEeWPA+yassvX29yhaqRtNnPjd0&#10;161NQ+zjSKE0pG457mZZO2ph03/h29fs9Mnv49+eO20z6aIvhej5wGPzkR5/QxI3e5pauxi26N1z&#10;wUtv2rum4cIRHMfZKMDLfnvfly/8y1k//vvLi9669Lp7sX/drc0UdVhk2zhWtyIr3OzXl/RvLAG8&#10;Pm20/lr4V5DBuSLos/sOW98y/V/ePRk/b5n+BE7FthdM/ZOOGvqJ067e5MB/x98xnxnW2Gb1Sq/U&#10;BQBxJ3zvz7se+1P8+7eLb3ngXy9gB38LVUkp0xACZ/zXHVEzrCGatG2h19/6L9Q96Q6+8QbrPDk/&#10;MeSp2aE9Muul4w/b2WqBceb5Lyxp9kp5+qe3b5Ere+uMZ/pvtaFpiP2LfjWjyAq3893s3/7jhj12&#10;2qYgY/tF7iTV1e25l9/cZosNeqzRzROLIzi+8OU3q1ucpImACIiAEcDr08NPvYR/7ntUA/kUTR8P&#10;Rbdu/o2aCT40qM9rS96a/ug87OPvxP+b1kCG0aKr4AIoVH1yKIMJApgUwH/X/u1xSsD+jdPn2UEc&#10;5/7Fv3mACSzXp8/+U45Cc2TB6DEjt/HPYuwRGMMjjKplJK0b3c2IaB5Egp+fc1jgyHwODb0sGNN7&#10;/Y13duhXmpoSVczT3MbGjz1kR6ujG+QTrXvlGgZKMFWJDpHzFsMMbRlIbxW0tsBBd8Cf+3VuBeiJ&#10;JmB4hdcEniYpPSepX8W2CGiw+UAmpN0DmyBHspv+8fSBe60KSMY4M46YHK9NvcZisvTuF9tRvV6d&#10;Q+1MWVLaN7aXWo285nbD8q3tUMHaBQGiT857fgk7Cf5i32PecA3D72bpN4ToRJuke0X0gkq/KjN1&#10;lUoSY1T/9cVv7bhdaaIWQ/3xb9qvz6TMv131dR45Z8xh+Glj45//xN48jnkEdpDJ7HglWuXIa6oy&#10;qAFVoM7YoC1rZBW0GrmVsn2cxf6vf3hiYHxEDm1fXfz2o7Ne+sJhfiQ/juD4K4vfDpeJmP+fnHkY&#10;JghcdvohGLhOychh7U/uO5jpD9xrW0wl4MwCm1OQJA3TEJAewt2xcST+2lF7ssQBfXpRrImymQvY&#10;Qa5zv7TvZr3WO+O4j+Ins6y7do/vfnlfisWGHfzEQdOBSnqFRgfn03Vz1TBRxx/2Iat4rG7Rg1Gt&#10;XNR29sgR29vx9CzhTayUIlBdAoia/NVNj894/Hk3fJKvB2Z0pJgkZmjEWi72aHPnC0ffytwaxeoT&#10;rXLsQ7Na5sPDTz43cuiO3buvZu3j58ihOz30rwWx/GHz995wvZt/cop39sgDPsypAb++8Is8dd+v&#10;zuARS8x9Th9ANAHPzvrjuVVs6Oq7AKLx/5wdgH93//T4KqqeVdTJE/5upj52LPu4q6edfOSHpk08&#10;5uqxH7v6D/+0JQMm3z4LB8/90kdx8Il5r3H/93fOZkbkQnoc/MwBg759xd1ZlcmXHmYMo39p26Bb&#10;L37zHUbdcwzt0m8ewMhVWDt2Bb62pCsNEuDsiRfcmK/0SnJ5ikU1N+FjjtztulufQBW84ry6V6JM&#10;1rxHjf09ITOoAWwthhmx9DQsUUGqDcKIvU8aeGe96tAK8PXgzgs9Lc7fawJPk5Sek9Svoi2COzhG&#10;2smKA9Th7Z61UcqmR4ADAgHorKGpSZW4eW1aVlq0stGOmtKry8rPmqBs+8b2UivFaxcE4e/cfxPe&#10;UuAzGrLzVtjHXxzPqlh4+qcXLsLlg/T4Gy2oCBom1cXTLemGEL0VU2DSvYJ9DLlwe+cNJP2qDEdd&#10;xZT//e9Hc4LAX6fOhPULE3rRkrc4X+DCiTe5BX392P1//ecZOO6VPnzPgTg4/uobP7bPDlVULETU&#10;EV/7CVVlUAOqAGWY8eMjdsVP7KCCVBvV/MInhyTFPrBeSDP67F+EFJ0vzQ+uvffoj+2w146rVsnB&#10;Po7geLhAWKpfPPxDV/zfA5gX8Me7nho5ZEB63rXXXGOP7bc4879v+9VN/4QZjMTIiP2P7tIHolKk&#10;PTL7pd0GlSZbfXjQ5u8ue+/DAzv3B26++M13seOKpSgctJkLW226wZabrH/BL+7mFAYcp5Jvv/ve&#10;XY88S7HYsIOf662z5lc/tfvk25+AYkj8qX0Hw5BOr1S6bq4aFAVtN9loHas4jkR1g4/GPYgapWjl&#10;nn3rnfewpiNkpmcJb2KlFIHqEuArEzz1fGviT27HHLyTTULEa4NrkuBs7JtV9PXJHoKu2ilvZSn6&#10;eBWPfWhWy3y4cvLdOw/Y8vyvHWFeAOzg5y4DtsSppCbAFIABfTeF9e7OAjho78E4/u///efDh3XN&#10;1d37+EtxBP8+snM/Wyng5UVLcQSSf3nB8ZxN8H9/fyTqUMjd+lVwAVz7vU/Swv/8YfHr819+xiGc&#10;LPC3aXN+c8Gnc+taYUZa7PaP0jDU//Kit084ohQw/KGBm+7Uv/eDT77EU6MOHIy/hw/tj7+fP7R0&#10;AXAfPgLmok8BDgLsV6hbYPbv/7wUQ2LRvwimhVFqXjRcJAjtpm0AK3Sj9dehWHjyAuXXKFlUMU9z&#10;K5fXOd0Z37r8dlcfr+41UjVWrHkQcRZBDVAP86OYst+WpQBmVpBqc3jzkCFdoxb11NMtC4YE/lms&#10;dVLfYJb0npN01msRGC0oznUwhbd7jSiZbRY1Mr02LauAV9nYjprUq8sKz5GgbPuiN6I5aEmyl7pX&#10;mXejgOZIgwR4ok/8wyPb9emFffzF8Ry6BWbBfYmF4q9XUGzPqb+GsRWJ6hZFnXK5pdwr2MfsBlLA&#10;+zmGyjfeaD0MfWMMHOZxrw3Xu+mex2FOR9cLRErUhU6Bb1y42moj5/73n3HwN38p2Xh1nlxgAQgo&#10;GkENUK/X+l1D4v37bIKfrCDVRuzD08+9etjwVZOJAjt2FZO99Ppb/3n9A6d8ZneTeepn98ARHA8v&#10;BaY1DE4MrWNMGyZ97DqCrrR3l7//uzuehO396OyXYJA/Oqf0RoR9HIeoFGnQau21emCIfod+m9z3&#10;xPO4YHtvuA7+UoIrlqJwEAP40Orib3yMJnHshqI37bUevQ/du3f/x8znkBcScBzpH5v78jMvLC77&#10;lcR03aJqQP6t981zK14WeLpWOPv8q29Ceci5ZcbcN99ehp0cFSmrhhKIQOUE8MqEKQCUgx0667n9&#10;9rYn8JdmyOU3PGj7fNmIfbMKeX1KystCU/RxKxv4spqbz03TnvjRr28/9XP7Tv3ZaeeedCj+YecL&#10;R3xkwCfPf/vd5SliB3/6Alj7//FvnzQvwDcv/h3Sc14ADX5bNRD7mD5AaT/57VT8RS6EEvzl8pPh&#10;R8DKAtjPXQUvYxVcALYWwG9uKjnRvQ1+gV4brEM3wehDd+m1wdrVUr3WcvpuXnpEJW2b9VrXvAn/&#10;851Daq1MrHyunoVTFruLETyOweIfPGoN0coK5dXIO4WnWFTzxqqaUjrua6VR/U6kqAVT4p6IOx3+&#10;2V2ygPoD8u0PzDcPUXrfqORsSt0b2+7se2gmzwaObdPKW7DOvbps+6L1MX0utpdG22Xxm8uABaBc&#10;r39NV+ik8M7QiWXRgoqgodslUu5mSBZFXZVbcVWEVN6xaRjTaMeMAA6k4x8G1bn+H47DKUCzv7Ab&#10;3A1wW1Bz1IJ6PvjEs/AL4B92iqn5lPufwfr/66+7JtTD3x237Y0jWVWFwYk1AjGmjX82wJ5ViKVP&#10;kjb3udLKMrsP3gKj9Pc8+uzy9z6ALwBHeDy6Ybz9sH0GQrGvX3LT/BcTP1eJwfbH5r6C4AX8e/6V&#10;N+GbyKF5im6BauQoVFlEoEkJYHARwWgM+McOflpFUhaQquTNKj1vij4e4Vo/NK+afM+D/3p2p+22&#10;OP3zB+AfdmbOeX6n7bb8v0u+kt7WsPZvnPbEZz+2W2wyrhrIKACsHRBNg4M8i3+IF6hWv6qCC6Cs&#10;KoveeIfrBeLfx0+/oWz6eibgwD6XAMDwPgL+99whcdlwUwy5MPJvCwfUU+FoWRgtxwsoonbx7g6T&#10;O+UjcMjLmfl12HA9jz3+o4iNR1lJipnmpg9Tcog1vSJ1qAKLADFOVKYNwIMYwERkEf4xwsJMTexz&#10;MJyjmrgZMRzAq0vdWgGEGVSc3jcqOWsNwaUf3Jld4e1eu9ZEhDk8OJ6nJrZNM+mQ0lGjvTqT5EyJ&#10;09sXnRPT5+A+9+KAYtsFYfnf/fIwgsI+gv3wN5MyORJzeCFaUHE0ZKXK3s081CkXVNK9AqVw1SXc&#10;Z3gDCbmf52CeNQss53EnH47YeGSEFwC+AJs/b6Iwzv/3fzw5dLdVEeZMSadANH1WHaqSHsP+GNWH&#10;KHo0KPMXf5iOuQD4hx1W0BRGxbfbehOEOZTu5IvfYjiAVxeuj1DT7f0PVjy9cPFdV4/Guzj+znt+&#10;MY5kKvGFV99EWHvZ+P9AmSnSYJxjItjhQwfCUMf0Q/z9yE5b4UiS0Y6h+6VvL3vrneUDtt54y7gP&#10;HJhKiCMYuHUv/GNAAXXAdAPsw4DHJAJEBEAOpDEcAKe8sIIU3cLVSEcUq5VlwdmtNll/n87PoKAt&#10;qF5slugnG/XdgcDOqWRVIYD3Vbz02mgidvAz5IU88M0q9vUpJW+4PrV+aH5yxK73/+bMXQZs9de7&#10;Hrvo2r/TIP/kaRNTsGNs30b+d+i3GQL7YxNj2H/ugtJ36zng76XhggIQVZX2dYXU3AWA0ABEAXzn&#10;S8X6EIKLgEsAIKQfgf2Y7Y/pACGUuUYAFxeo21oAnmIWcgMzj2Hz/EgYXXfRZf8wNRpmea2XA+RM&#10;BPyFMhZ+7CkW1dyqBq8BlIQETk5uyMYqkCHuKQj7xz6MIosC4KAlFmKw0UsuAWAV53EEovOgW5f6&#10;tIJxg3sIk6PK9o30npN+1srCugPmOaYfJ7zda9TQ6IFoNW9SSWybZlUg2lFTenVW4eHpU9oXnRAD&#10;7HgFj46xRxsURiwsT6z9g6K5X4cJRCgObrXYggqiYcjdDMSiqFMumdh7BYQgahr3CnpO2WSB1114&#10;b8mUkgH/+It5+zbPH/sYS+d6flwLgPuY2O8F/MNrAN8BTu0yqLS0REM2VoGqwrxH2H9ntMIQiwLg&#10;9wuxnIF9yJBLAFjFeRzLBPCgW5eHnngWFazdcoBGbNny923/3WWr9gORYhT9p396eN/dtuHidrbS&#10;XmB2L1m6NJjoG6y3VtfcgTkvYf0/7sdujIrHAoHHHrwzxGIff59/5Q13OUBmRLQ/Qg/wDztMhhqN&#10;OnAnVOfUz+z1yxv/iSNcNYBr+O2zy9aMtHe3JN2iasRqG6ubezBWKxOFs1iIgeqtt04PqpeeJV8D&#10;KZcIVEiA3+h1hXgf8U2SH/5mFX19SsmbSZ/aPTRh///ie6Pve2z+3sdf8sXv/nrCNbdhtvX+ew3C&#10;P34RkPv45/IZ+19/OuuEj3ElPxz/wjm/jKUHIx8T65Dmq0cNjY0CwDwChAl46wVW2NDI3m2XY3/a&#10;sSKbU9ktFeH9mAjgfgXQjtgO5gL8+4lDmQv2z+fP/WMleru6Tp9YWoy9ubahzkqEzaV5nbXFyBve&#10;v6PrAtZZjaTisPQd5kS5K8wVRDGpUWcCBe+odaah4vIRgPEP10BNZ15AsXdezxxDnq86bi4Mp8MU&#10;j64LWLnkqkjAZwJ+85cZHP+v9bbOxg1eI6bWFaydfHgusKTf7Q80oAPXrlKSLAIiUDQCL7w4N6rS&#10;pr163v+bs2bMfOa4f7/2/Q8+YIJ9PtT/r/91cjQxF/BryLblFmVWe/W0qjQKALH9rv0P6XbEdhAI&#10;YBMBKrT/G8JUhTaEwGlH72mfCmuIAimFYogboQGy/4vWLg3Rp8gdtSFAVKgIuATOOOFjjMAv4IZJ&#10;AQgNqI/9n7v6X/rEhxiVhn//9rk9cstp3oyI9sdCgxyu1yYCIiACdSbw1aOGrblG99Mv+T+z/6HA&#10;P/45j3MBPv7Nq/HT5urXWbdKiqs0CqCSsvPlVRRAPm7Nkguf0bYp98UMAcD4P8Kk6zBk1yxN1p56&#10;Fr+jtme7NGmtWy8KYNqvz7Qp98UMAcD4P2b7I/LfZgHUuvMoCiArYXxf4KzP77NF7/XxUUPOAtAm&#10;AiIgArUjEBsFcOfPvjlv4WsnfPfXseUyHKCBg/+mVdYogG67HPPTjo78EwFq1wxJkuUCqD9zlSgC&#10;IiACItDsBBoyEaDZoVVRf7kAqghTokRABESg6gRiXQALb7ng8kl3Yv5/i7kAKp0IUHX6EigCIiAC&#10;IiACIiACIiACIiACIiACjSXQZ+S5SfY/FOOMgMZqmK90uQDycVMuERABERABERABERABERABERAB&#10;EWgyAk3mAujWrcn4Sl0REAEREAEREAEREAEREAEREAERKAgBLAc4sSCq5FBj2tXN91HAYSf/NkdN&#10;lUUEREAEREAEchOAA/2d10pfudfWKALr9O5XwSeYG6W1yhUBERABEWhBAt0WL17cgtVSlURABERA&#10;BERABERABERABERABERABFYn0GQTAdR8IiACIiACIiACIiACIiACIiACIiAC+QjIBZCPm3KJgAiI&#10;gAiIgAiIgAiIgAiIgAiIQJMRkAugyRpM6oqACIiACIiACIiACIiACIiACIhAPgJyAeTjVvRczzzz&#10;TNFVlH4iUF8Cuijqy1ulZSagLpoZmTKIgAiIgAi0NIG2ejLWs7JyAbT0daPKiYAIiIAIiIAIiIAI&#10;iIAIiIAIiMBKAoX+IsCSJUsWvbaoX/9+XnvNnze/V+9eG264odoxiQDcSNtuu634iIAIGAFdFOoM&#10;BScQ7aK3TLmz4DpLPREQAREQARFIItBn803C4ey6667RxG318lbPyhbaBfD8wueffOLJ3ffcvdfG&#10;vaxPvP766488+MgOO+2wVZ+twntVu6WsZx9qN7aqb5MS0EXRpA3XPmrHugBGHfnJ9iGgmoqACIiA&#10;CLQSgWnTpm233XYhNXr66aflAqjnm2oVXADPzn/22WeetdbdZttttum3TUhjl02zaNGih+5/aK21&#10;1vrIkI+svc7aSP/uO+/eP+P+ZcuW7fGRPXr1WuUXKCuq3RLUsw+1G1vVt0kJ6KJo0oZrH7XlAmif&#10;tlZNRUAERMAIwE5uSRrDhg2rpwvggw9W3PTQc/c88dK8l97ov/kGw3bc7PA9+3bv3q2J2NbzTbUK&#10;awG49j8oez8r4Q4jHxsM/sf++dgHnRt28JPHK5GsvCIgAiIgAiIgAiIgAiIgAiIgAs1OAPb/hf/7&#10;6K9un9130w1GH7A9/v76jjkX/u8jON7sVauR/lVwAVCzYfsNw7+qa7n9jtuvscYaixcvnv3UbPzD&#10;Dn7iYHpBf/jDH67r3LBTdZUkUAREQAREQAREQAREQAREQAREoAgE/jRj/r+eW/S9L3x07NF7HXfA&#10;DviL/X89txjHo+p91tmuvfbauXPn4gD+hlQkPGWItAamCZ0IsPSNpe+89Q7G4aHrZltt5gX/0wWA&#10;v9PuWi2UhZMCXn7+ZZzq1q1bzw16rttz3ay1ffGFFx+f+bjl2nnXnbfYcoskIS+99NLf//73nXba&#10;affdd0ca/Fy4cCH3oxt8BB/72Mc233zzrCoVP70XSTJz5szi69yeGsZOfGoginrGIEWrWdPSayq8&#10;gU1W/6ILTrKm6tVZOJYD1FoA9e/hKlEEREAE6klAEwFAu8K1AE772b079u0Ny99tuIsnP/j4M69e&#10;/tWPeq0JM/7iiy8eMGBAjlauJG/Z4mr6juGVHuoCeOWFV1as6AqlgAvAM/VTqgTXAF0A2OAF2HTL&#10;TcvWP5oAiwIufG4hjmMJwB133jFFwk033bTlllsm2fxexrZyAWBCTg7yrZ2F99wGkoECcgG4faym&#10;976aCm/tK8WrXcFJ1lS9OguXC6CtrixVVgREoD0JuC6ABr6UVgW+V5e6rQVw/GVTv3jQjp/dd5Bb&#10;i9/dPftXU/71y9NHyAUQbdzQiQBm/1fSP/IJWb58+WuvvcZy8TkA/EzSAWP+SBBr/8Pax1lm5D7+&#10;Yh8hA3fccUcllVJeERABERABERABERABERABERCBhhDYZP215724xCv66ReX9Oq5Vog+Ft6PnT/9&#10;6U+cKIA5AszLmQLukXSZP1h9C1Gg/mlCXQD118xKfOKxJ955+50111wTnwbAjjspwNNqyZIl664b&#10;OtHguOOOQ3ZMBDjggAMaWDsVLQKZCLz3fmkyTjtvb7/99uzZs/G3ihD+8I9nPv+jO6+bGjQNLHe5&#10;mJB23CV35M4ekvGeJ16sdREhahQ8zZvvLD/h8ru+8t93L1v+vqfq+eefX3DlpZ4IiIAIiIAIiIBL&#10;YMlby9fo3u2Ofz730JyuwHOcve+pF+/853PDd4qfPH7WWWfRqp8+fboH89577/3d73535plnwhfA&#10;Uz/84Q9POOEEHAzE/p3vfMdSuvuB2euTLHQigAXzUy3MBQjUL19GLDow7+l5L7zwwooPVrz33nv4&#10;udvuu6HERx5+pHv37j169OjWvRsC/vtv1x8/TRMuBEDb3tvcmH/b10SAwEZs1WRNNxFg/stv/ucf&#10;Hzv3mN17b1D6RmamDb6D/5j86OPPLmKuXfr1Gnf07lEJNY1zLqtwSOn/93//h8idj370o5///OfL&#10;CnQTpAg/+Yp78PzosUb3a0/bD9+P+fa3vx0rGc+ATCV6iWmcX3fmATyeVApO5S4ovAjqkK+gJJJZ&#10;7efzzjvPQ1S5BAgs24tu/+fz8JW8/uayo/fd7qPbr/YsgwJRrQJ7USV9g3n1UcDKGUqCCIiACDQd&#10;gXabCIBp/9ttt53XTLnXAnj1jXfH//bhFxZ1jQyN2HXrAVttOOf5xXfNXDhwqw2+e/Tua625hldW&#10;dD6/HXFPcf/FF1/8xS9+MXHiRAoJXwsAoQBZ7f+yLzBV7Ns5XQC5NQj0HcyZPeeNJW8MGFRap2H2&#10;rNlrr7X2Lh/aBfsz/zkTHwUcNLg002Pu7LkbbLjBwEEDXWXwCYD+/ftH5wLIBdDsk4tyd7mUjM3l&#10;AoCNOu43D7y8+J1+m61/3rG7r7d2j6xMIOE7v7of98oUCfW8+0T1Dyl97NixW2+99XPPPTdhwoRM&#10;BFKEIwrgf6fN+8RHtjluRJ61YcLVgIluLoDwXJlS1qGIkGbKpHN1E5dV7wf/+8iHtt34zXfee/71&#10;t7/16dKTxbaquACeeOKJe+65B100Wq+s/gWtBVDdviFpIiACIlBAAm3lAoCpzybwvAD5XADPvPzm&#10;Dyc/umjpMgjEy+1Ht9/07ideev61t7bdvOfwHbf4+Ee2wbhOtMXr4wLI0dPKvsDkkJmUpaATAV54&#10;/oWdd9l5w84N66UtWrSIFVi8aDF+8jgSIJlXMdj/eP1CnDCPY+fhhx/GDiYI4NMA2OFP2zB3oIo0&#10;JUoEakQAY/iX//kx2P+Qj1iAH/0xzyceNlxvzbM+86Ete6079jMfyuFBYNV+8pOffPOb37zttttq&#10;VNN0sYjOwhSAL3zhC/iL/a7EK1YsnzFz2Z33I2Qon1ZH7rPtb761fx3sf6hX00B9Cq9pEfkIFycX&#10;XhQee3bRbtv13mPAJo/Mew2TAqqrGx5AN9xwg9n/n/70p2n22051i5M0ERABERABEWgWAmb/Q2F3&#10;P5/+iGz93qSHaP/jsX7+6D0+M7T/j748BGMtP/zi3p8c0i/W/s9a1tChQ1999VXOF7CpAVmFFDB9&#10;lV0AGORP/xeOwNYO9BYRTDpOyRj/x/T+++67D8P+2OACYEQAXQM4Yt4EHNxqq62Qsq2WA5w24RBv&#10;+9pvn+149rdfO6T0f1W3zqImuB+JxJFKSllN99UEV1HvUiGrZFuRleidW7snn3wSxjY23HoQo474&#10;f9zU+C82hj+koG03W//iL+2dYx4BhUMTaLXNNttgkDOkuKqn+ec//4kpAL179/7whz+M/ZL8FSve&#10;uenuZfc+uvzRp9790525vQBVVzUq0JqvdmXVoYh05d9Z/v751z8MH8TkafMsJYbWY7ckUcgLCedf&#10;/xCkMU1WCSlK3vvUyx98sGLstfdDPtYCuG/WK9VtDs87ZiFpgd+pqa4ykiYCIiACIiACxSGAkX93&#10;q1AxjI3xPWH/Xbc8+6gPrRMJ+K9QvmXHQgCXXHIJYgdmzZpVLZkNl1PliQDp3wvc9cO7brjRhiF1&#10;xkSAN998c6eddkJimO7rr78+A/6TjofIbKs0XiTJzJkzV58IANv2l/1/ftUx29SOSqmIpwfO2e6L&#10;t47t+hxhhYU62bF7Xsf5JjhvJVafCABHyJd/tt3BB9/WsR8lP/vb3z57zDGlvQo1T9Qv/aOA119/&#10;PextWN2f+tSnDj744Ly1zJYvPQYJ7s+HHnoI45k///nPv/71r++www6Q/tZbb2GWFFTFPo4ce+yx&#10;m2yySbZSV6ZOLx1fBvne97530kknwf5HCMCMGTO+8fWvv3vzPe/PXuW+WmObLdf+xIhuPWJmSdQz&#10;vCpf9aubi7EA8BztvE2v6kpOIokn8YTf/fNfCxZ9dlj/UcP6V1IovAC/mzZvx74bjf3sh7M+1NMb&#10;+ruTHuy/+fpfPnh7qPfz255a+NpbrkOtwokAWLbmggsucCvOEICyYplFawFU0meUVwREQASalEBb&#10;TQRIaqMcEwGwrM+P//oEQjg/NaRfkza9p3Y931SrHAXAmhww4oDoPxx/8oknlywOCrzfbsB2PXv2&#10;xBA9NuzgJyUnHW+Nhm+9Whz4xZOe/mW1wwuAadh+B3c8/WyVwxa2OeaqW28du9+qVtiG9j+2bfqv&#10;tuJEnRoKRvUee+wBoxpWd74iYZwjiCBl2bmsYqEJ9MF4Jox80wpOCsQF/Nd//ReWV4XOt956a1ax&#10;gekfffRRpPzZz36GSt1+++0nfeUrnv2Ps+8/+8Lyf5SSZdrq80UA2OSlifo1/u6AVRwRAecdu8cF&#10;v304E4pKEk/43aOw/yEB1jsrm3VKguWCBMj514LFkGmxAJXoxrxYCGPWwiUj99iaP/ffZcsnFixm&#10;DGFVNixPixCVqogKFPLTn/6028rt0ksvDcxlySyvuwOfI8TaZ3SZ2BKEFPHII4+YYpAWksVL06r1&#10;yoFCWUSg6gR0fVUdqQQ2hABW+8erTsvY/3VmWJMoANj/0WrcMfWO3Xfb/bHHH9thpx0CYwHqzKKV&#10;issYBWCj3J075x94+3k/m9PRcfD5t45+FiPj2O0YeNLKmIHOwfLSodJ5jJb7v1di7JK5zSSLN3DG&#10;0lfP1DHhkLu6Rt5XTzNpm6tWhhCsNhTvjsqvEtWlkNeOngHsLoEetxwgRK/UZZWg2IOh/SVdAaxt&#10;ESsIi1ZwpP3ZZ5/F2Dusa5jZoUWuTIeYZGxwBHz5y18OjENOcUCaSvACIEIBP6PryWPpVBQObV1V&#10;sSaq+zNlfdR09ydCAPr27YuveK6xxhrb9O373m3/cMf/rYi1hu2+5l47R1nV7osA4RWEVrZcX9Yv&#10;AmQqxQpyVweMlui2YLj8xC8CXP8QjHaPPB7PSev8R9fGi7oMSoEAn/nwhP8YH9v5Y1fXq8SJXna4&#10;vqxwrgVg2tY6CgCWuUvGmzdX9o7hZXfTf/KTn4S7bfPNN+dBS1m2CNwcvO/ylM0S1bNV61W2RQIT&#10;3HhyxxFYnXpMx4qrA3M0R7JWrVfR6Lfm9TX78uGDT++cfTrmbyuuPjwI+o0ndytdSf42bNhl4649&#10;7fDS0uMdHV1p0oXOvvHyi8ffMHEaZ78OGzbm6HFnrRQQoImiAAApRxRAANomS1L2HaOK9alJFECS&#10;fr026rXLzruExwJUsZ4SFUxgzs9+2XEORnLPP/i28w65sHMX+3N+NqnzxjZtwpdvP/DnpWO3nt9R&#10;GuCfNuln253f+Ts+Ln/Y2PO3+9mFq0cC+EIwqH/bXRR/19MDO26fVhrff3ba7R39PaN3zs++3LmU&#10;AYz0rkkMELWy/J+f9PR5MXP2XSMn3yfQpk047+mTRncFBARztIT5FHjwwQcx0g5jG4EAEJUvEAC5&#10;YPnDdwBp2RX3c1AIlwPE4wqeBT60sAMnBYx/HIfDIlpQVb6PivXVMBFgyJAhgwYNwkSy9/9+b6z9&#10;v+YuA2Pt//TqH75nX6wZc8Repb9IiSaL3ZKEhFfQNciTSknqpeGlmJ6eRR0t0a1RDvkeENjqsNhx&#10;ELMA3FUJYAbHblGelovzCGj/r7PWGuESyvbzq752i/37xbduL5s+awLMX8PnKnHRrb125i93Zi3r&#10;qaee8rJEj2SVaen//Oc///GPf8yaHbliv8ubSU6r1suFcPnl5ZHAHoaHx/4NP7mja6Hjjo7Dr+6Y&#10;dVnHmCPjhcy+sePk4V0ZT74RJkxH6W/C5pXSbXh5xVJStFq9bixhvNy4J9f8ZKelrMlWZZzdMbxb&#10;WiugjVa19fBSQ1/uNLdXrFdW1gZr1etr9l9vWLn61MQ/JHf4IFzTpp1+xOCUq8YTcuPJwwcfcfpK&#10;+x8np02bCAHDQ3pOkD7wQnQLkVZKF9mcjPCSdOuWVi9XQCnf7MtPTqqEX1ZQRZSoSATq6gJAxeUF&#10;KFLrx+oy8KRzOpcIKAXbDzxwWKcRboH3zz77dMdKO/y82+bMe7YUI39bnOW9SnanE4AOBG6xQjrj&#10;+uEBOPCLB3b6AEoegK7SV+VELMKtt/78pIFdDgOKOng/WufbHPPFg0saRTfaVLns/9JKiZWvmpBV&#10;ARjVeEhzpj0dATlcALDGse24445wImDEHjIr6XtUCStKIOCfm80FwEIAUA+eGRxMClWgeZn1+6iu&#10;wvioB1wMWAUA6/+teGfZ+0+XPvDhbbD/1zroozmqWfkXAUIqWPly/SGlWPVzLA2YSX6UM2x1TN2H&#10;3c6Z/DkaglmQFxLM/s8tJzbj164aiX9f+tGBG2667v5fiIkWqbw4eKkQd1PFCThJKplrD8sUMU1u&#10;Zx+uKtu47jG2MWPGZKKBuQMW9v/3v/+dAjGmkUmIW4sWq5dxuHx4x6pAkWQ6sPP/hhbAUP+KjhWz&#10;Onad2DH45FWp/3pDx5FxA50QPnh8x5HXduZa0XHkUx3djujYeXBiMV2lDOuY1Zl+xbVZm2tV+tar&#10;141/KNXuhr+WZ3L1ipJTpsMwrui4bFjH6YM73Qew/wd3uGsje+JKXpgjOi6b1dVkaIITunWcPrEj&#10;admxrrI6Ov7W2WRZtxa9b9ADMGzMmNIbYVYfAEb4nW0W2i6DkBtPPmJiZ9F/m0Uhs/5GAdNOP6E6&#10;ToAb/4BIhWk3/LWsL+rwq1E6Ch92WZcqpV/TTqczYlWURHyXKdn0R8y0nJ39cPDpEx9P6IcryyrF&#10;XJS2rP1Q6RtOoK4uAMwFwL+HH3l4+fLlMx/N81WzhvOSAp3x/ys3ROl3zqA/p+NCf/l/l9Sw0Rig&#10;X30Nf0/IsE67v+QBgJF5YMe8Z2M9AJS5zTHnZF9hIK/9XwqDqMqqiZkUsDF2fhGAiwJ637Ms2xWR&#10;a7311kMUAF0JWbN78qkSQxK4QSwVo3MBBcHjgJ9JilVi/0MmpljDsuL6/yuWvLnWyKHd1ljt9pXb&#10;/i9LMjBB2QrmsMmjRZctJVZbLH3/9ItvvPVu+Y8m5pNvhWLpPixAgJpiRUA7mHU9f+TlQgbwKVBI&#10;Vgllm+yhm57etN+GA/bcomzKIie48847qR7WyOTOpEmTPIXnz5/vzvs999xzy0YK7LPPPim1Xrx4&#10;MQXC2kfMv5vSvtOJj+8cdNBBPNWvX+ZVmlq1XgQy+/KS/b9raT3K8ttTM1cO9Q/qONJ1yMzuuGHX&#10;jqgHAEb46R0ds+7p6AphRrzAafAhdGzPiOaEDaUMO7qjK0lqyhQhLVkvWF7wg027YVX8Rfk2W5ni&#10;tGvhEOh0HwzquGdWaT92AzdEoo/5W8dpRh7pV5RarUZba15fXR6Ao8866+g4H8BsDNTb8PjwxJFt&#10;Ih/08U4ZHTOfWs3mfspkDB9++Y0rT82+fHxpJsGwy669euVVN+jw0669DHMBLvvbtata1TTI3qzw&#10;AJT8sSE+gIjwQSVVmHXQafd0OTdiVIB/oLMf3uP0w9PuWVFyQmprVQLVdwFgmm4sLG+BwFYF2uL1&#10;2mab7Tpuiy7wBz8AxuaTF+jrtNrPO6/rU/IxQrYp+QAu/CU8ANt0YP/puybNi8YAGFuM93dNLugU&#10;xTkEWJTgl7etjAioSjOU5jh8sZYfTUjUEoPqsN5tvJ3TibOO7+G7fVwOkPPzc8QRuPohO+MR7KDN&#10;UID35+2330ZBmA6Q+1sAgS22/MEnEP//7q3T19hy07VHdoa6dm49dhqQb/w/sNxmT/bCore/86sH&#10;sBJeQypSeRh/5RLcij/3r9eeuPs5LwTAXbAgafGChtBLKhRD7ldddRXOYqh8o4024oA54vDdZfxg&#10;7W+77bbuYP748eNxFad7AaZMmcJCJ06MmSR7/PHHUyBj/uFTMA3xkQ7um/2fg1ir1qsLxeyOv27f&#10;cXSES1c0/vCOGxEQbkP9sPOndQ3139hpKF62cpWV2X/t2HXnrmh/myAAYxIzoS+7dqUxv7KUnS9b&#10;6SyYXQovZ8C5G6OOUo7+eI62crK0Yr3Ac+ZlHVcfifHXjvLjr1F+gzriV/pZPeXFp5diB86KuHPO&#10;uqyyFknI3arXV9csgF23H9Rlv68WB3DjyYM7B+q7NkTpp0X5z76RUwqGHf1x1yGG0P6VMpx5Al0F&#10;e2lL5vY9V69aC6A0AO9qkKVt4WOYedlZV8MFmMsH0DFo+4B+eOPFuHcMuyzSDw8/67KaxMplAaC0&#10;tSJQfRdArTSV3EIQGDb25yd1dM3IP+QQjOxjpbzODVPy08zlkhPAVtWPCMHQPnwAc7qs/pIP4LZO&#10;b0DihriCjs4VBkqinj6PGmCRglWLB1ZOqzTJAMshrNxilhmovIw4CQzgd1fvg12NAHu8tYcH83N8&#10;HtHI9CNgvI5HcquMFf68pddgSEAyvlYIVRHjgH0sXohk3lqAuUuMzdht49JXRT94bfE7f5jSfatN&#10;1z50eMdaa/b40OC1D04btyyrQz2/CJB1kfyyyock6LfZ+pd+ecgOnRP123x7963ld/76Mdj/a6+3&#10;poeCln9T2P/QE596pf7Dh5dmb/Ovexz7//mf/4m/COxneKpF+P/qV7/y6u5OH/3Yxz6Gs1gOEJ//&#10;jPaW3XbbjdLGjRuHs/ApmMsA+0xviwjm6GytWi+iOPmvHacd3vH4tNUi8zF0P37nzjj8azv+cMSq&#10;Gf6w82GIHNFpsYMsEtgAHWYBzHy846x7SnHgR8/suLhz5jMOYux41SDeSvqnnda51xmO/viRpSwI&#10;Wbfo3lIpwzpWs3WyN1tL1gs8S56Rw0sD8t5cAHgHVk3dd2ZnuOSQBi40z7eCtl7NBTO7A5fxqhAM&#10;J/+g01ZFeViuVe6h7G3k3R9a677RZYiPKc2NifoAOuPoMcLdGRw/67LOge3VpwpMPMK5BWJafymu&#10;/zJnCL8T3rDLOiWsDPOfON6J8ofvIaVJOg3skoBS/oxNh6qhFw3qODzGB9A5tX/lljDFvzNKwfNQ&#10;WL6VywTMRiSQn4h6DjoNdyxuTmnhyyRkrK2S15NA9b8IcO+0e/cb7nxZLaE2mBEwrGsOdz3r2y5l&#10;lfsiQLtwSK9n3BcB6koGCkS/CICxdCzjf+yxx2JOhGmDIzgOSx4md4iKCNCFcFjmiCZAevgUEAsQ&#10;kr2ei5FGKxJS+vIHHl827WHk7d57o7UPHdZ9041DgCBN7b4IEKgAkqWvz29yMk0bCSw9tuh8BSV+&#10;EaDThA7fouv5ZzW/c3wR4B//99SSV94eOWa3qJ5WeqxYpg/poibZvi9Q9kMDScJvmXLnqCM/GYsU&#10;w+80uV988UWY3IjP79WrF37CMr/ggguSWsFb2D/liwAIK8D8AsQXUJSlhDNx++1LUey2XomVGP7V&#10;gJRO0qr1QpUxkj/4tI5Bnab4uBVdBh7G/2H/30MrHYvAwZNzbZcZj/3Hx3WUVjbvzNJx2cpk+Hlx&#10;xz0rvwUACX84spQMq8Rh1NpEeZBdye6p0gT+oxNzhVzOrVkvhGP8oeuDC/xOASbed9lCnc1x9KzO&#10;ZkKyzmn82IfNP/j01YB5WWAFMuUqgZ3ZhyW3GrtEVzeIlLVKfkg7daZpzeura5b7yjX7vZ9dcGbf&#10;eONf//CHGyZ2DeUzccIXAUpZMLf/ns7vCkS/COAcGczPEKR+LiBen9XaLPGLACjqD0fy+wadpToF&#10;lcTecPSsztD90jlM4y/tR6b8e1k6h/s7U64S2LnXdTS+L5WkPj6uUxG/rF297y94dXF/lu2nsR/J&#10;yvTYLVtEwRPUs7JyARS8M+RUTy6AEHDFdAGEaF67NPW8+0RrEVi6eQF6bN9/7ZFDbTpAOpYU4YgC&#10;+N9p8z7xkW2OGzGgdmwp2TXFa12WK7+K5QY2Uz1r55aVot7L85f87gf/cBNjaUD3Z1lbvaZ1jwpP&#10;cQHQ3v7a17525ZVXsgqnnHIKpwYsWrTITHf8hHfggQcemDNnDtYFsIF6DkaluABw1v0uYKx5n+RQ&#10;yD7StaoRWrVenn3YZbzBmDyh49p7Vobuuz8jngKzQiHq4u07XQOdW5dtj0gQ103gXX6OQbvaGdea&#10;zXXFtmq9zLFSotJpe2O6vvehua5PGK407EsobigtxMDxYJLpMu87Oe/qSIC/pgM/cQ2muwBQ9PhV&#10;Mq2JKDyHC6Alr6+kde7MJXDjySdEwvBXcwGsbsHjA38ndEYCuGlcA9mx6btcAKnmc8BXBZNcAI4H&#10;IOoD6OoOK90YXTq4noHOfljyUTjnTndM9lJWdKOr4T9MdwEg4fid6W1wt07h5V0A7oBWym0mdlQM&#10;6Wv62M1126thpnpWVhMBatiQEi0CIlALAvjs39pH7Lf2AXuH2//palT+RYCQasIIx79PDcm8OlqI&#10;cKUJIbBZvw35RQD75+VKGf8PkV+3NI888gjLgs1vcaC0/7HNmzfPNLn00ksRHYDYfkzgN/s/qqe7&#10;HDb2EXOENJjtH50ykFJHTg3ABl9DPhStWi8M42MJAC7Rv+JvpbnfXKEfQfhYGMDeqi8/YdXPUnz+&#10;mFWh4J1xul25VvsWwI2ldQFLL+adM8+nPe6Dx+ICpYKe6hgWO6V3VmQWQNlFx90SWrdeCJ6eeMTK&#10;aP8jSnWe+IdVNedEAARflFozYUMkf2kdttPhQIjfZuKbnp2zDKKtZhnQcFXcWvX6WvU1wNVhdQX7&#10;33hx14r9COSfNatrhbthKV/JwHJ+4zpnC7jrAU5zVsafhbk8XVvXtIPINH0sHTj85Btnd15Og3fO&#10;+VXpziD+VZMU4AVcfQYDQ/MRJZCybF/XeoCnc7ZQzFaqZGmWAfph0jcocANpjhXc8cXfJ+5eUMVL&#10;prVFFdEFcPttt3v/lixpzCpWrd32qp0INC+BHgO3wRIAgeP/BakmvwhQh0CD2Pqi6IJwkBqVE7CF&#10;92JF2VlMCDrzzDORBsY5FgJAdEBg0Rj/Z0pmD9x22WUXpswU+ekKb9V6cao8N35njtsss9ixUN/l&#10;pSOYOk6rAXb+mCNXZjm5tM7fmHGdzgLnWwAwRIeP7xi3ckbA1TBHJ3bY6oBIicX/zItgy9ojbt9m&#10;8l4+ftVEdJSLU6VQguCtVetVcs1cttJl0+m4KS2MPnGlMX9j1wi8FxQQxcZ12FZfVr4zVecSAFwm&#10;oGR7TXRWZ1wpBY2LZhqEOTfTEr8OGNxQXQlb9fri4n2rvmYHLyZXsu/0AXSZr8N2PRLL8w3quLxz&#10;YYD0bXZcoolHwKTvbD1+AwAXaOmiXukDOP2ErtNIcGNpef1p0yYecULnOpJdC/Jh8QD7jkA5DdhN&#10;cBdYrVad1bJVDLDIYWkEnrMEUjYW733egAV0fgyktBBIpw9gtdUNugTCy9DZD3dN8xAE1UaJCkeg&#10;iC4AQDr0kEPtH37+8+F/ygtQuL4jhURABERABBpBAOPzKcXaWazYz2RYHQCf+nNnB6RrbSv8mS/A&#10;0tvXBGyHHyPAZtGeKNckZIoIaNV6TTy9y8ZD0H5pJG9ax+BuJXvycKzwf3rJk1mypU8rLRP4OIzP&#10;WaUjsPltFPqImR2XWQz5oA7EWnBJuRMeL00iWPX+f3jHrL917DqzJBxnsV7A9md1nS2NSO/aeXx4&#10;x1Mf7wxoR4R5ZykYpqa0wYM7xj/eMS5xIDCmy7RqvU44vWPcytUZWG20FAZyx3e6aTgyT8M+ZZSe&#10;X/uLXaAR4R4I8WBQ9eFXl4IFTh+8yi+Dg5higIiQUjN1hgkc4Xwk4uROHfJtrXp9xSzf32nS0lzu&#10;MsBhkJcipvCh+054qw95r7YcoCUaM271wPeJRwymiM4YAHoASgvm3fO3MegdKKDzNBJ0ziJwVhTE&#10;uvqlOIBpp5dShLfdCafv6mnQKajLUu90bXQZ9imj9PzaHzyIkYVCZ19+wunTVh4//Gp8MHDa6YO7&#10;uSv9IfwfE5U6+yF4lnwgXcrPvrzMdxXDK1lBSsS7nXrqqSd0bo899hglzb7/BcQC4N+dv47ERFVQ&#10;VktmLagLwGUNX8DwEcM33LC0Erg2ERABERABEWhzAnyVx0f7vAB++zQg7XMz4PkTQQFJ3NwvAmCf&#10;HwXANnr0aC8LpgZgcQEctDkC9jGCfv36XXfddUwPCZSJrxKGN1ar1gvDyHz/Pq1zDX/+6xxBLH0B&#10;HvtXdxqcV3fuDDp8tfHnUuJ7VgURIBmMRkrAioDe1FzkvXplETi78jvlnUUzF0QxT7SUToFulrIN&#10;16r14ocY3O8mIjgCB0vuEqzXeFrJLIfRTi8MbDvul9YC7HTudLlU8HNM14KCaKdrL1vl08H6i5h+&#10;bRt6Bb7RsGreQecUA1vWEb1izMSVUxJO6DjrtNK6j1x3kF+LCN9a9foCAf+jfBzWpg+gZN2WbPTS&#10;hjX+ZjFCIG5UfBXKYaXl/1cfXh9zWael3ykFZ93B98OvvgffCVh5tjMBUjtT5+EmQLFZpwOU3IDd&#10;Vi7aD6kr1zwoWerDL+8ozVYo7WI74fFdS5NOzEPRtbvSYWFLHXTOCljp7yitJejUAjricwl2tpQX&#10;UwxWTv8//GqEIJinpNQPZ53c5Q3pOhreD6uYEsv3XHvttQcccMANN+CDKKVt2VvvfelHB+7zme0x&#10;I2Dugy9WsazWE1XE5QAxCwBm/8233Qzchx58KP7efGtp3932GrJXilPgD3/4Az5UjvTrrrvukUce&#10;2XrNVrZG0eUAy2ZRgoYQiF3+tCGatHyh9VxkpeVhqoK1IBC+HCDX9EJsP8b2XU3+8Y9/DB06FEcw&#10;mR/2P9748R0QNwEP4gi/I1B2OUDY+YwdsJQmgWKjHyD46U9/inUH3ELDVwds1XrVordIpghkJaDr&#10;KyuxuqVP/CJA3TSoXkHRLwLUaDlARAHcfvvtd9xxB3TfbLPN4AHH4D+M/91H9scRdz9auc9+9rN2&#10;EEEE3oMyHQby4htbAwbUZPXoer6phroAXnnhlZCn+GZbbVb5RwHpAnAbAC4A9wh+rrXWWh/a/UNR&#10;L8BLL73097//faedduJn1fFz4cKF7ifWq9fJCy2pnn2o0CCknAisJKCLQn2h4ASyugC8lf/5yNti&#10;iy2wY18KQED+ZZddBrMfRz73uc/ttdde/HYgIgi++tWvJrkAkHj//fc//PDDox8FhO/gj3/8I418&#10;jPnj86VRqlh1DN8x5ToCcBlwccGQjfq0Xr1C6q40IlBrArq+ak04t3y5AIAu6xcBuHzv2WefDS8A&#10;fAF0Aez/hZ132rfvu28t/8W3bjd3QLRdzIyHJx0Zf/e734W3Xdu5AN5e+vbSN5aW9QLABTBj+ox9&#10;h+1bFuUdU+8Ytl98UIwbBQA5CASIugD23GPPmY/NjHoBbrrppi233LINbX4PuKydsj1QCdqNgC6K&#10;dmvxpqtvuAug6aomhUVABERABJIIyAWQwwWAhQA+/vGPYxYAfQF0AeC7P5/9zj4P3zLvH//31CdP&#10;/8jWO/aOZe6a8VlN+qzpM3X7er6phq4FsG7PdTfdclNY+On/UM/ua4TKTIcCy5//LBmmBnB2ALYH&#10;H3pw2bJlD8x4wBWCAZDXX3891v7HKYxXcHv44YeZi/s8iPhJHMEMAjs7e/Zs/MzUckosAiIgAiIg&#10;AiIgAiIgAiIgAiLgEYC57m6V8IH9jyUA4AjApDZXDhwBsP8RApBk/7uJEaS2ySabMKp/7ty5MO+x&#10;2Vw27CMBD2LRAU/bc845h6fw8V07hbw8iPiCWJmVVLm6eUMnAoSXOu0u+1xmmUy5owBMLqIDDjz4&#10;QPsJo33mzJmxk/9hzPfv3x/eAc4UwEpF6DGw/DfeeOPDDjvMDmLWwAsvvIAjkInAEgRMNmlAQT3d&#10;SOF9QylFoIEEdFE0EL6KDiGgKIAQSkojAiIgAi1GoK2iADhojw2L+bntmHUiQCV9wNYC2HHHHS+8&#10;8EKKgvX+7W9/G+4AmP2zZs0644wzkIwJ4B0466yzuARANArAjsAp0Lt3b2R0PQKezHS16/mmWp0R&#10;e7c+MOwD/6VTSIoCYCyAhQO4QrA0AFcB9Da4BnCcxjwsf5j9MPWZZs8993QPIs0777zDU5iO2KT2&#10;fyVXhfKKgAiIgAiIgAiIgAiIgAiIQNUJ0PL37P/KS1m6dKl9I/Cvf8XnVTteXLLsuEvu4L///UeX&#10;3WcFwZ7H9q9//YtHMGj/6quvws7ngP9rr73G41/5ylfwF5Y/fAEYZnb1tACBUlkvvgg3AaS59n+S&#10;zMorWxUJ1XcBVEWtWCHmFPAmCFhimPf4BIBF8ufTBEsJQAI27OSToFwiIAIiIAIiIAIiIAIiIAIi&#10;IAIegarY/zDsXbE9e/a84oorYL1/6UtfwgQBeAROnzht0823wtcaxx29+1rd3ou2Agx7fAvAIvwx&#10;IwDrAnKz0ICktoPBj4xMjIxJyTLJrHM/KagLABH+9m/ZimWEYuP/SVEASINo/yeeeALD/syCHRjz&#10;gwaVPoNL1wDXC+jTpw8ToAmZzA6iQ2AuALYafe+hzg2s4kRABERABERABERABERABESgxQiYIwA2&#10;/y9+8QsEAuAv6jj/pSX4e/CuvbfYcK1d+vX69Ef7xVYcXwTEYD6MQXxPF1EA0e/X3HXXXciI8XyM&#10;8Luf8cawP+ICeAoZsQOzEQa/u2RAksyCNEERXQCY3u/+M1JlowCQEqH7mOd/3333cZE/2PYM5sdB&#10;uAZwBAsB7L333rZ0BML+cRDp8R1BHuTfddZZx1teoiANJjVEQAREQAREQAREQAREQAREoG0JDNl+&#10;M9r//Ivg/8ceewzfCMSWiQkCAX74wx8iCz5kCwPeW+HvlVdewRF8bgDOAndsGOb9yy+/jFN/+ctf&#10;LAoAX9u12QFcDjBWZib1ape4+ssB1kJXfiYwKtlbDjBr0TD+uS6glxFfFkTgAGMHmnSr53oSTYqo&#10;WdRWU1arpTyS3pyuHKW4/uAc2QuYpbGdrbGlF6E5tBxgEVpBOoiACIhAnQm01XKASWzzLQcI+/+6&#10;Mw+AzB//+MdvvfUW7H/sYGQXRvs3r31s2236nnvkdq8seXvhq28N3dE398q2ck2//xdbej1fhIoY&#10;BRALxZ0aYPtlGy9HAgQOIDSgqe3/HLVWFhEQAREQAREQAREQAREQARFoFgK0/7EdeOCBiALAWD0c&#10;ATxy4QkffebZBSf9913fvvb+J57vOtgs9aqDnkEuAAZFcOPk+Tpv3tSA2GkCVVEJ4/9wHQ0bNqwq&#10;0iREBERABERABERABERABERABESgdgR22WUXhPFjQyAA/m622WYDNlsXDgL++/KB/WtXdJNKDnIB&#10;oG74cALWPIRzhfMlQrZG+QtCdGOa4447zpsFcNhhh0UPhgtUShGoP4EPPljxzrL3X3vz3fkvvzlr&#10;4ZI5zy957tWli5cuW/beBytWrKiuPrgD8FMr2tqQwIJXlyLi7tU33m1s3R9+8GFMDcM/7DRWE5Uu&#10;AiIgAiIgAiLQqgRg+bbw2vChLgC2LpZMwLKHDQkEaNXupXqJQIUE3nv/g6XvvrfglaXXTpn93UkP&#10;jvvNg9h5femyt5fhTJVdALGqIvLqlltuWbRoUYUVUfYiE4D9f8FvSyb3eZMebKwXYNHriz469KO7&#10;7rYrHkZvv/12FaHBrbBWt7XK/q1iiRIlAiIgAiIgAq1NAJP8Q7bWhlDA2mVzAbgVOOecc7xVE+0I&#10;l0NE4rPOOuvSSy/FDrwGTDxmzJgCUpBKItAQAhhTLS1kMjX/5BqM8y97/wOM+d/68MKBW23AeKc3&#10;33nv4bmvvvH2csQBVFKvefPmnXfeeRj5x0dW7rjjDoqaMWMGftqRO++8c/LkyVj49Pbbb6+kLC8v&#10;vhn7zW9+87bbbquiTImqhMCFNzyy5hql5wX8SvACVCKqwrxrrLFG9zW6z5k1B3IeeuAhm/VXoVhk&#10;56KzIX8rL0sSREAEREAERKAdCGB6dcjWDigKVcegLwLYioiYXPHUU09deOGFbh14Fstrz5o164wz&#10;zrBT7jqKsPy//e1vI5oC3gEvWaFwtIwyIUtKwrSz+mLOzD777HPkkUf26NEjKwRXDvK6n8QsK4p5&#10;8Q3P7t1L1sXXvvY1DOtlklC2iOInsOVMY1VNb0oM9C9auvyZl96YeMuT3/7sh7fbYgMI+fOMZx+Y&#10;88rR+2639SbrbbDOmt27d8sHAd87wXdW+/fvj+VVH3/88SuuuALthW9qfuMb38CRgw46CAnMNfDp&#10;T3+aH+CsfHv44Yd//vOfQw6+swIfROUCKSHliwCI9Qoshc5Nbu4XAeCzCJSQVKMiSEjpbN+4evr5&#10;o/fE30u/PAThAFeeMgy39Ngqh08W87KH3LWQ5c7b78RHW3fZeRes27L3R/Z+dOaju++5+3rrrRfI&#10;PyVZ9NMzWHrW+xhNhZ+hSVcy5IsAeICOHz/e5KBDIjrPfn7ve997+umn8ROXp3dnDuSDXOPGjRs8&#10;eHBg+molS69XtUoJlEMISAzUldBIr1Qs6nz8WVCIqlWpWtl6GWe8+w0fPhw/Va/AvlejZOHXV76W&#10;qpHaIWLDqxYiLSWN3V0tDW+z99xzDz4Fx4O5b7xlvwhQ9qLbc889TzvtNNOtpu2YLtyrC34GrrCW&#10;74sAFTZr0bIHvghVRe1QFwALwxu5dXQY82aq4bOHW2yxBcb88S5irx3mAsAIIb7NYOruuOOOnhOh&#10;KjWREJdASB9iS8HwwGDv9ddfD9v7M5/5DAy5HCTx0v/EE0+gleFKyJSdOlhHqqkLAL30E5/4xAEH&#10;HJBJw1onTrf/UXp6U76z/P0XF709/V8vPTrv9R8cv9fTL74BL8BLi98Ze+19Xx25w4AtN9hk/bXX&#10;7JEz2AcmFrwz0AH2Fax9NBPa6+ijj/74xz/+4osv/utf/zL7f//9968iWNj/8AJss802zz777Ne/&#10;/vUddtihKq2gjwKWxZjS2RD8v8kGa7O7LnztrT69q2Bye/qE3LXwuZa7p96977B911133Sm3T4F9&#10;/trrrz3yz0e6dXTbYKMN+vbtu3HvjctWMykBZgGE5F22YllIshxpQlwAuAynTJnCt73LL7/cfefD&#10;OyLuw/QI5H7/y50xR33dLCn1qlByjuzVgpBeqSq6ANw6pitflaoF1oumEZ/vlZfbYvXKBCRT4tgO&#10;H359VV5WjiuukizhVauklKRLDKYQhhDM+4YbMm7OOdyvZV0AZS86aGget6pccSm45AKoVl+Kygl5&#10;EapW6aG2AZcDNPsfgf3ojjiCDX4BaIMRfo6kwfKHze/phzRMjE32f7UarypyMMYL443jmXi9ziFz&#10;2bJlc+bMQRNntf9zlFX/LL/5zW9OOeWUc889F0Uj5BhxLvh59913h2uSIgEGFeTwb44NCwG+u/z9&#10;N95a/q8Fi4fuUPre6fQnX5r5zOubb7TObv17Yy7Am28vX4647byzARDbD+Mfg//oJKYexxhrZ/9D&#10;OEKN0J04dvTkk0/mIKMsVScA+99k1sL+D1EYN6hHHnoE9v+GG2y4Zo81GbLUe+Peu31ot3eXv/vy&#10;Sy8//NDDz8x7JkRUbBqM8HvHQ47kLi5fxpThFAzdW0TAdttt99JLL+UroiG5AoeJGqJb7kJbslKg&#10;EVgv3sPhmcoNsM4ZW7Ve4U1WZ+BVKS6w1apSVlTI3//+d1g9FjaFGEm4aGtRVtlqQo0bbrihFkVL&#10;ZqsSCHUBePXHGCAG83EQ1j7WZLKz8AzhFQRv8DyCZPg7dOhQpIGrrFUhNnW9EAIAV/0jjzyCQVd8&#10;ECFHXSABXoDtt98+R97aZUEEO+aro0Nis8FqmK88eNFFF6ForGOH0ACmSdLk85///KabbvrKK6/8&#10;/ve/v/nmm+EFgIt33333Ddc8RYJ9rSRcmpsS1v3b776Plf+eefnNj+6w2dJ33pvy6PPwApQuuh03&#10;n/X8ksVvLYOPILcPYMiQIagviCEEwMo9+OCDMf+/RuP/KAW+cBSKd0dMK4AD4qGHHsoHJ1Muc1DG&#10;7oSLQkxNylZrOemlu2fDNUlJiYkA0a0qkmOF0P6HtQ/7nwk+duDHuAMvwA6Dd3j//fexv+DZBbl1&#10;8GL+ISfkSO7i8mXEu2bIVCnc67zv3aA4jFDxdod7Pn7CNuNPbNEHNA6a8Wb7zGtZkIv7ISql1ze9&#10;XgjBZUEIfKAc6uyVHnvQqmkRE+nJ3Lq4EHK0V9nGQtRGEsBY/tG6mFZMj784gkkBBBXl5qXPUSlk&#10;KVsvikUD4XHpTSpRvdh73WbymhUdlZ3QeribuBZNZgq4nT/p/uDdRvLdKFJ6ctYKpvfG9IvdvfXF&#10;pkxXBrXAQsjuVCwo06tXL95gq7uVveh22mknjMVGb8Wx7ch7Kfth2bt6ym2kunWUtDoTyDzxm/rB&#10;qkeEMHxOcAQwCsCdF8BwALisEBmOvxg4haGFfXZNHqlzPVVcEgHOTMZU/H79+vEdOuvGcVq6hHJs&#10;XAUg0/aDH/zATf+d73wnmr1nz54YvsZxGKvwjDJMHd4KxLPAwkStYc//8Y9/REw7tvTSjzrqqJ/+&#10;9Kcc+Yc7ACZ9Jm2RuHIJ0RIxtg/rHmv+YbQfY/4Y+b/3qZfpBRg9YuCu/TbGqRdff3vzjdbtuQ7W&#10;cVttOYAQgCgR0LzwflzCmez/wILc2tHmR/A/7H/4lTAjAFv6KgM5SvF4ujP8szaum75aKxfkk5Mv&#10;V6b6wmll6QPn/FfeOizxgfse2HGHHc3+d9V+44035j49F8sE4mDsTQzOPjc9vh4cW2vO/C/798CD&#10;D4zNXq2aZmqR2MR4t8OUVM/0wmscXhDdiQNY0YNLCXCWKd4gQ5YAuPXWW3EfYIw3DDzb59tkjTYo&#10;T8m0N6jngw8+iNKpPN4rkg6imgzTxVuKTZ1gXtaCmhuNyt0Z4RBiq5CSPbYubnpO17Kw5Fhu4erl&#10;TmnLVQTCbLd6ec3kVZ+2GTaMMLMp3TbN3Sjp/Yq3Are9Yu8P0dtIktj0G0XZFq9iNVMudu/WF01Z&#10;Vg0Y/GXT1C0BvTN2M2S5Sfd5aG7Nnd5YjbqNZOKGAHPMZcZTLFOuNk8cZH3FfhcRD05G9WMHHgHc&#10;O2wAjUxh5+MIrX0ksLNVsf/xnof46vAFtNq8mVOqj1sAvDN4k8PL0E9+8pMcoDCOgVz5LjyG8n7w&#10;wQcsFzsh6xG6Nn+s/Q9RiAKAlwoj2PiLfcrHsDZcA5iwsPPOOz/wwAM4Utb+RxrAgX8EjgNs8HTk&#10;WHiscgnRdsHYPhYCWLR0GWYBHLxbHyTAigBMBl9Az3V6HPThrR7qnAuwbPn7+HCAKyEEYGxPQLjH&#10;ggVdo6wh8/+zFoRwIXiU4FVETAoUoF8Jkw7Su2XWUnJ0cmXJTaBarbPnR/acPXf2G2++4Wmy5I0l&#10;9z90/8677tytW8nP1XuT3lFVXZs/yf5HrpBvAUTjAqy4atU0N2pmxOsa3u08gxxvuogLcO1/3PBt&#10;/Ao2BiYO8E5edjvkkEOQhjHeRxxxhO3XNN7bHQ61CQ70xnrKewdZTVikAIKXkNdff50VZDKLVOeo&#10;nS2jUBZCtRLEViFJeFJdUpSJ5VYt5VPkwHDFqwX+hoRRtHm9YqsPgxzoPvaxj4V45Sps0NjOH3t/&#10;iN5GUopOuVHkaPFK6hi92JNufV5Kd/w86f5WtM8ho+fAODJcKfd5d2ZB+l29ircRDFREt0oa1/K+&#10;9957cJkFPsWqUmILCAlyARStnrD/sXzd7NmzoZi8AJW3DkxiRHdDznPPPZdVGox23Bl79+6N9SCz&#10;5kV6rOkFCYwjwLSRd999d+21V005ThHIt+0k+x+n+NU6M/7xNEU0O8IB6FzHQncoFGf5M338Co7h&#10;+fPn0/LHPiYFZK1p5RKiJSK+H+b9s68s7bFGt123LS2BdvqnduHMAhj/+InVAea9vHTRW8veXvY+&#10;EnsSygKMlogZbni04LMRgwYNCrH/KSFTQQwBgCMAXwTEhsscPxEFUBZ4plKi0tInArhnkzSpPAi/&#10;CBLKcnbXrYidCBD7mYAKW4da4V6x2+67PfLoI2+++abpCfv/gYce+NBuH9pww9LsgDXXXDPpjZmW&#10;f4r9j7MhM/+jaVxoValp2VZISQD7Hy9zNR2Qj84vqEThkLx4xOAahEmJLceYGwe7uNlwVki5BUyT&#10;qS4Vcqu8+vTOhKxJ0eb1ylT9ytulPhLSbxRNUWXG3nOLfbJEw/45NYC+xYZs9GNmnXmd0ljVvY3E&#10;vudUCxQWFEc4g7wA4TybwwVgY/5XXXUV6oZVymj/Y9tyyy3Da6uUUQKwkxkqj1Mf/vCHsyLCwpAY&#10;Gc69ZvvWW2+NEn/0ox/BL3jBBRdgn8O/IVuK/Y/siGDH6z5u3Axlxw48HVjWDrMD6DbC0qn4+6Uv&#10;fYn396QSMfKPVQBw9tBDD8VgPn6ahxXmUGmB9Klz07VNkRBSzaQ0+Bzgu8s/mP38EqwCgDSI/6c+&#10;/IePAuDTAP03X3/O828gWAALB0blpAP00sP+v+uuu+AKQVfBRwEyrf8fXhBdAPi2yH+t3OCoBkB3&#10;sdwkIOGlRCXAcR64JZUe69vO5PAugoRMHRITAWK3WCGVtI4JxLcAP7zHhx9+9GF6AUr2/8Or7H9M&#10;BNjlQ7usvU6iDzHd/i9d44cc6ikfcsTLUpWaZmoIS4zXvo033jj27ZOvqu6Njsn4psjBPS+SC+n5&#10;LhX+Nmlz0W0HY1Bu6EG+esGGhCWJvBzRMiG8LeCgq7x3ENVElrJVYDIOh0YT16heKCu2CqxglH9g&#10;XZCXVncSN7cValc161eedaF6GX82U2yz0uflfq2WiWvRXrGdP/b+EL2NxHbUspd5tMq1qFeSGmVv&#10;fWX1dxMgUgOh0BYjgIAjTMKqUUsFKoZYBus5lVc25DYSqFitk2EwUl6ATJCbwwWA3kybHwPFsEDw&#10;BXsairD/v/jFL7oVdt/jU+y6TIwCE7tFwzCOzYXjSJZ0NrCg6iZDnDy2xYsXIxAA9nAm4Rhrot2O&#10;VSHzjTt9+ctf/shHPoLxPczSx6IAsLFxJJMOSYkPPPBADvK7S9lhFgCiA2BrwYLFnRH1Rd2RBgeT&#10;5MDgx7A/JgKMHDkSXgAkQ1w61wXgkPufZsxPVzhFQiU1hVUPLwDW/Dt4t5IbBasA7j14s8/vP/DY&#10;/Qb026znvU+WFvBDIMDcF9/AlIGuiRZ5y4Pxj425EQKAsda8ktLy4ROA2GwWAJNyLkB9FgWsRaVa&#10;RiY+Cmh1WfBq18ya+teOXoCHHn3o+Reef/ChBz/04a7xf8wC2GHHHWAAV6JS5VEAlZReeV5EuSPg&#10;yCKbbOU8SsZPOPJ4lrYu4rTxbMVPvLbCJeoNc+HVlmf5EZAGbrhXo2rQBCM8bhQAjHYcxPu3uyJ3&#10;9CCqxopg85i4lYIQrgtQz/rGVoFaxfIPqQseo6gIaprErQ5NyZkX4f2qDetlzYTm8KoPdDQj8Zce&#10;NDdxLZovtvPH3h+it5F8N4qQFq9FTSkz/daXqVyMuoMeOzw2zuDIJKHqiXEnZ/+pSmWrfhvxRjuq&#10;W30s14WuFRILAFevWW1JOhTNXqsuK0jrBtuv6kKrKPCDpQu7r9P7jrv+gUXITCzssc997nOIBYDV&#10;CuvRe4pjvTcselRFHaKi0C2ipdhBdKy//OUv9gHFTJrESs4kgYnr+WHJHOq1TBZ+Jr2m1UlqSswC&#10;uOeJl+6f88o5n9sNY/7f+dX9X/rY4I3XX/u991c8sWDRI0+/9oPj98LqgF+/etoFn99rs43WwZqA&#10;WfXccMONMmVZsiTPzWTDjTKWkveW5ZGcOXOm1c4dbIm93mM58FOa7pY+Lyl8ub58csJnRSVpknLf&#10;+MbV088fvSf+XvylvS+84ZErTxkWG/MfuEZgLM+k0t9+4+1M/XDdDVZ7KITnXavbWiGJl61YFpIs&#10;R5oogVum3DnqyE/mENXyWfCebYveWWVjD7Y8ClVQBESg2Qm4oY5lv/9X8Mp6dcFPr0b2BuK9tCBl&#10;9LUq0KKBqEsvvZRkELlw9dVXY9wuaZEyDMQi2pR2HPYxuowV62Lf/cItymY034rrAoDx//4L0z94&#10;c0G3dTZZa8Cn77jnAdcLgHZFNHKFDZb7Kkp3AUBs7q6QO6NXl6ZwAcSaEKxIJYZE7mbNmtHmRdfU&#10;C5DUlO8sK60F+Js759w/+5WNeq6196BND9+r7/rrrIkx/yVvLb/+rrlYCxBmP6YJfG74dhusu+Za&#10;PTKH/LSPCyBr0zN97LMqn6iC5Eq5b5xy5TR8VwKxAL16roWdH58c87yssBYNdwHcftvtIVVI+iJA&#10;SN70NHIBhDOUCyCclVKKgAgUnEBbuQDQFvACRActquUCgHxY9Zg5ji+dx3oBELmMEOCyI7WZLLJM&#10;iVN6Yz3NtyK6AN5bMOX9V//pAuq2Zs81+3/yzhlPeLEA0cD1aBvQ2UNpeGngUhlIBqcUehtG/7DP&#10;bxYyAf5yBgFS8uc555zDNcn5OUP7fpj3dUO3aNv38rJoepUYL+SW5Uk2zREazZ7qqp31VbLgtz+p&#10;l0Qg6Xaw7D2sBfA+HAGY6o+l0NdZs8c6a3Vfq0dpqP/tZe/hOBLgU4Drrt0DjgDY/z3WkAvgmW23&#10;3dY4u1EA+bpfW7kAFr721gW/fRhep002WBvhAPibD1qOJ1/dogCqXqOsAuUCCCcmF0A4K6UUAREo&#10;OIF2cwHENkcVXQCQ//zzz8N0wmdrYlcroz3lfqIu1uaySAEakmaOYR8zDrB2NXbMhDQ7kbXL953g&#10;dncBdKxYsfyZv3yweLXp9N269+jR79CpDy0wLwAWAjj55JO9bmRWNFsFoR1opE984hOw593ADyQz&#10;Cx/7mG+MrxvCLQRHAPsE973wYNd6T5kIAKv+qaeegkBXt2her1yW5foRoDnGyeEswMwCrDVC74Op&#10;LRdAwW/o1VIv6XaAtQCwzj8+94cdTITGwCwMfvzF5/9wHMv/YQ1A9zg/mZZpUxRAOq62cgEABbwA&#10;Z/x8Bsb/a2H/Q37DowAyXR21SCwXQC2oSqYIiIAIFJxAyJrHBa9CrHocbQ2c2lAVFwC+MoaVxb7/&#10;/e9znjs+NI6x2FjdaMPTVESCWJuLtl70FGRi9UHXgxAbBWBegPB1guvpAsg8MFiPLtitW49+h3db&#10;b7WPzK344L3l8/66387r42tk0CG6EKAphgbjR7zQqLDk0cAc+UcrwtS3ob/99tvPssBHgH12gqOO&#10;Osr2uW6fLRqBfcSWpBCAlwidACstmf2fnvcrX/mKV5YJp+YUCJ/Ca6+9xlOu2vVoC5VRVALdu3db&#10;s0d3jPCvt3aPddfqGueHnc/ja6/Z3Tueox6Y25/pX44ikGXJ4sWZ/uUrRbkqJ9Cn93qY81Ij+z9F&#10;Pcztz/Sv8ppKggiIgAiIgAiIQHMRwMKxN998M3RGyCfsdkw3SLL/kQYxAhzAh8GVZHMhWfQUbEPE&#10;hrv2fxKlhn8nOL35CukCwCqF3Xusud2nu63dy9P+vefv2Xfg8vO+Ow7j/95CgJV005Rv2qOl+WkW&#10;bIgASS+F3gebXpIpb1QyirMPknsxBZVUVnlFQAREQAREQAREQAREQAREoDUI4Otd+Ow3Pl+FL0kP&#10;GTIEa8aXrReGfjFIzBCMFJurEnMsfPy/rLZVT1AFFwDiHNytWip267FuyQvQI7K285obdHQLXduc&#10;A/v8zC/dNlljdzHsz8+S0Q9ktUsPB2CypLzpiCgZmqO4sl8zrhZtyREBERABERABERABERABERCB&#10;piPwk5/8BB/83n777adOnYpVAFesWPHwww/H1gK2FWw6nsLEbXxKMMXmip5CUDmcAtEPz4cYhoWi&#10;Wp3lAHPMdgiksOKtF5fPmYxZAEy/xhYf7bHlPil505cDtCkfsUv3QWzscU4XgSMAX5jHAoToDfjy&#10;BCe3lJ0HEs0bu6CAHXQlcz0CVtZWIgz8QEU9J5MENqWSiUBjCaR8FDCfYln9iflKUa72IaC1ANqn&#10;rVVTERABEWgHAvVZCwB2KL4WP3jw4CVLlvzP//zP2LFjERRw5ZVXYicWsi3mx8XgkCbF5oqeosFI&#10;yTQtYw3DHO1bT/OtOi4AVBL0axTtgHUBsTog1ggsa//nYN2qWerZh1qVoerVYgR0UbRYg7ZedWJd&#10;AK1XTdVIBERABESgTQj02bzMHGqXQ+zIStaXN6zIhoWxEBFwwQUXJLkACgs/a2UrqUjVXACVKFE2&#10;7/svP7ji/WXp4/9lhbRVgnr2obYCq8o2LwFdFM3bdm2iubpomzS0qikCIiACIhBIIOuTcfny5T/+&#10;8Y/ffffd448/fuuttw4spSDJsla2ErWrsBZAJcUH5l1jsz1l/weyUjIREAEREAEREAEREAEREAER&#10;aDcCa6655v/7f/8PX1VvOvu/zi3VHC6AOkNRcSIgAiIgAiIgAiIgAiIgAiIgAiLQegTkAmi9NlWN&#10;REAEREAEREAEREAEREAEREAERCCGgFwA6hYiIAIiIAIiIAIiIAIiIAIiIAIi0BYE5AJoi2ZWJUVA&#10;BERABERABERABERABERABERALgD1AREQAREQAREQAREQAREQAREQARFoCwJyAbRFM6uSIiACIiAC&#10;IiACIiACIiACIiACIiAXgPqACIiACIiACIiACIiACIiACIiACLQFAbkA2qKZVUkREAEREAEREAER&#10;EAEREAEREAERkAtAfUAEREAEREAEREAEREAEREAEREAE2oKAXABt0cyqpAiIgAiIgAiIgAiIgAiI&#10;gAiIgAjIBaA+IAIiIAIiIAIiIAIiIAIiIAIiIAJtQUAugLZoZlVSBERABERABERABERABERABERA&#10;BIrlArjvvvvOWrlNnjwZzYNfTz/9NHdSWsuSVbFFayGziupJVJ0JWM/EDjtn+Ka+FM5KKatCwO2u&#10;vIU2alPnbxR5lSsC7Uzg1ltvtdugvUYm3Qx1m2rnrqK6tzwB940IlqZX36il6d4Q0s3PpkbXbfHi&#10;xQWpAO7Xt9xyy8UXX+zqA/Snnnrqdtttl65kYLJMNa2FzEwKpCS+9NJLvbNnnHGGe+SZZ57Zdttt&#10;q1Wc5IBAJf2hkryCH0hAF0XsnRP31X/84x/nnntuIMaqJ1PnN6TqolXvXRIoArEEYOpfccUV3ttj&#10;yr1Ityl1JBFoFIE6PBnTL/Do2QbeECo03wDTswdTmnWNf//3f29Uq3vlTpo06Stf+crGG2/sHsf7&#10;6957742DaI/Bgwdzp1u3bldddRVOYWfgwIFIj32c4kHsbL311hSCxDjiHrz88st/97vf4chzzz23&#10;xx57MA32//KXv+y///6WBUdefvllFl0QPq4a06dPRxsPczZPSXh2evXqVUDNm1cl64qeoeV1MLd/&#10;LlmyZOedd6YHEX5H/mxeAgXXXBdF7J2ze/fud99998iRI9NvfdGz7s0QN2e7/drdMlZg+s25zS8B&#10;ddGC30OkXssQWLRoEZ65Rx99tNXIfRDjJXDZsmV4e0QaxPTts88+7vOd7432iogEv/jFL3AEd9GW&#10;4aOKiEBxCNThyZjyAu+ae7Q0f/CDH7gv7bHmp/syY3cMe1OqhG0l5hudKeAJ6zBEh6JMBGB0VtnR&#10;flbp8ccfR7AAbscY3bJK2sGbbrqJB/GG+tGPfpQp7eBpp52GI/ANI73l3WCDDThKZln69u0bgk9p&#10;2ooARhUYTcQ4otgOZv0TLx/33nsvfjKwBV1u1KhRbYVLlS0CgQceeGDDDTeEJum3vujZpJuh3S1j&#10;BabcnO2KKAIW6SACItDCBPAyidc/e1h7D+KddtppwYIFODhz5kwbMbL3Rrwx4qmNV3y+l+I5jp9e&#10;gGoLo1PVRKAlCdgLPK/rFHMv5aWdbzjuy0xxzEY3mCIaWBHbpkVxAWTqcJ/61KeQ/pBDDrF7NH5G&#10;D+IWv9dee3kpOT0MXQHHbVYYk2Fzs2RSqVGJrZkD27tRerZGuTDj+SqA8BCvt0S7ItM0dhp2a2DP&#10;WgtdFCTGBx7eX+nfTL/1Rc8m3QztbhkrMOXmrCvCerK6aNaLWulFICsB+NzxsL7hhhsuuOACLy9u&#10;YnQB2F3OEuAIZqTizomdV155BccxIIQogKylK70IiEBWAjV9MtoLPAeb85l7fMNxX2byyclKpmx6&#10;Q2ezAEKswqK4ANAkrhFVtrb5EmDwFoEDreTQRWOjmUNaOh8x5RKBpiOgi4JNZg887Kff+nLcGHNk&#10;abqOVDuF1UVrx1aSRcAlgPc9hEHBX+kepA3AaL5o8Knn60e4E0KfWnhJMHUYESgIAT0Z8zWEZ/+H&#10;ewGK4gJAtRG19etf/9rqn7LoOkJbkQz3dNzZ7fYdPQjfrXcQ08MYE+s9D6xQN0u+llCu9iEQ7WDt&#10;U3fVtLkIpN/6Ys+m3wyTBMbenJuLlbQVARFoJQIYXopWB/e3adOmYUaAd8rue+5xBBTgeHQh8Vai&#10;pLqIQFsRqJa5Vy05lcCnze+uAhg9Eiu/QC4A3GRxO+Zca2wpE6ffeOMNJECw1he+8AWrVfQgfLcI&#10;gnVTcu4AQ7xicSDGg1mSElTSSFXMG+7jqWKhEuURiHawJERYBRBR2Vk/JSjgmQjookjBlX7riz2b&#10;fjNMEhh7c87Uji2cWF20hRtXVSsUAfcL03hHx/0K6rkP4l133RWvedEPJ9l9z4b9+UaK7Iz+1SYC&#10;IlBdAvV5MtpaAHwVT3/DCX9pL4jZGP0KQMh3AQr0UcDALoV7cchnAgOlKZkIiIAIiEAKgfDPCurm&#10;rI4kAiLQFARgBjzxxBMN/FpqU1CSkiIgAoEEwt+UAgXWIVmBogDqUFsVIQIiIAIiEEIAK2Bx+MuL&#10;twrJqzQiIAIiUFgCWMQb8Z6HHXZYYTWUYiIgAk1BoKnflJovCqAp+oSUFAEREAEREAEREAEREAER&#10;EAEREIGiEVAUQNFaRPqIgAiIgAiIgAiIgAiIgAiIgAiIQE0IdHvsscdqIlhCRUAEREAEREAEREAE&#10;REAEREAEREAEikSg2+OPP16hPuuvv36PHj0qFKLsIiACIiACIiACIiACIiACIiACIiACNSWgiQA1&#10;xSvhIiACIiACIiACIiACIiACIiACIlAUAooCKEpLSA8REAEREAEREAEREAEREAEREAERyETgnnvu&#10;CU8/fPjwVS4AxPOH50TKN998k+k1ESATNyUWAREQAREQAREQAREQAREQAREQgaoQgAtg1KhRIaIm&#10;T57suwC22mqrkJxI8/zzz8sFEMiq/snee++9+heqEkVABERABERABERABERABFqYgBaAK2bjygVQ&#10;zHapq1ZwASxYsKCuRda9sL59+6LMbbbZpu4lq0AREIF2IfDss8+iqoG3U92U2qVbBNdT/ScYVUET&#10;qgUL2jCFVCtTbylkDYKUwpNOLoAgUnVPlNUFoOUA695EKjCYwB//+Eekdf8GZ1VCERABEagyAd2R&#10;qgy0zcSp/zR7g6sFm70F66m/eks9aausHATkAsgBTVnqQSB69+QRbYEETj/99FmzZgUmbqtkmAR1&#10;SOcGRG1V8cDKGp/Ro0cHZmmHZLojBbby1KlTeX1hu/rqqwNztXwy9Z/AJh4/frz1H+wH5qpDsuK0&#10;IPno/pzU6EV4vhent7iUfvazny1cuJBHLr300u9+97s4UodrR0U0kMC3v/3tpNLlAmhgu6joNAKf&#10;/vSncTr6V9RCCOAR+Nhjj4WkbMM0WC7l1s7tpZdegrnShgTSq2x8Nt98c/ExVrojhV8pu+yyCy+x&#10;k08+OTxXa6dU/wls33HjxrHz4Ea02WabBeaqQ7KCtCDcavvvvz/47LzzznDX1qHizVUE3Ea47YDP&#10;pptu2kA+BektbtvB4J8/fz6PIGIcE2m///3vc7+5mljahhOg/Z/kBUhzAeBGjC28JKVsbQK4fdSz&#10;gsX0oaYQgNVdTz7pZeH5V6iXJ2hbKD6kBxM3fA3UWjduAfnARSI+1u4FvyMVsP/U+pLJJL/hfNR/&#10;MrUXEsN+K5QLqSAtuMkmmzz++OP2CMtKtUbpG359ReuFV6BXX321RvUtK7YgvcXVEwb/RhttxCPP&#10;Pffc1ltvjR04Amxx97KVUoLmIuBa/rFeAEUBNFeD5tE2xHQPSRNSdoicwDRV8aGGPJaqlSaET7XK&#10;CpEjfdIJcHx78ODBKclCOFcrTaHai7HcGGsSH2uXHHekavWNEDmF6j8IQQoJVA6pV7XSNJyP+o81&#10;QUibYqy77NetQuRUKw2Uz9GC0V5XuT7A8vLLL0POK6+8MmLECD2/PALHHHMMOg/4lA0BqLwtWHSs&#10;nBy9JfDduOytLESOK2Tx4sWxMrPKKauYEtSTQNTmjx6RC6CeLaKyMhAooA81g/ZKWmwCWCXhqquu&#10;uuyyy4qtZsO0w5slAknwoln2LaphKta9YN2RApGz8yhQ2cOl/hPYf5isaCEAUKkgLWiB7jvttJPW&#10;2oh2Kritef+BCxsRE5l6XRUTF6S3hNTIQgNCEitNsxD4YdzmKS8XQLO0Zn49OdsnfQtJU05G6XyI&#10;nMA0OXyoUQ3xGCirdrXSlC0ICapVVogc6ZNEAPb/eeedN2nSpLKIQjhXK01ZZerffzDKlK5Vteoe&#10;IqfhfHLckULqVa00DecTVUD9x2Wi/mM0yvb5kBCA+t8Pc7Rgjd5JGN8OF63uzylP+TvvvHO33XZL&#10;QVS2H1bSx3L0lsB347K3+hA5mAWAuQAQhQ8Zrr/++rEyQ+SUVUYJikygvAuAKwJoXYAit2JL6tZE&#10;PtQC8kdkGt4PTj31VC3nFm2dKVOmMJASm0ZRonxsRW6cKhuLW8DOXyOVdEcKBMsoXAbHqv8YNPWf&#10;wP4DF20BQwCgfEFaEG/j/GgLVgQo1FoJge1b62ToP4CDl59zzz03fSJbTTUpSG9x64jAfsT8I/4R&#10;E7WGDx8O45+h/tivKQoJLyyBbrasCPxA3spP0bUA7QMtzz//vC0ggYw9evQobA3bULH33ntvwYIF&#10;rV3xvn37ooJYyKS1q6naiYAINJAAXpJQeuDtVDelBrZUMYtW/ylmu4RrpRYMZ6WUmXpL8+LCk05G&#10;XzGbDx93CHS7w40I10+aCyClhnIBFLP5qRVcAEVWT7qJgAiIgAiIgAiIgAiIgAg0HQG5AIrZZHIB&#10;FLNdpJUIiIAIiIAIiIAIiIAIiIAIiIAIVJkAXADhEv0ogPCcSKmJAJlwKbEIiIAIiIAIiIAIiIAI&#10;iIAIiIAIVJfA0qVLwwX27Nlz1USA8GxeSq0FkBudMoqACIiACIiACIiACIiACIiACIhAbgJZXQDl&#10;vwiQWxVlFAEREAEREAEREAEREAEREAEREAERKA4BuQCK0xbSRAREQAREQAREQAREQAREQAREQARq&#10;SKDb/PnzKxevxSErZygJIiACIiACIiACIiACIiACIiACIpCJQNaJAN0WLlyYqQAlFgEREAEREAER&#10;EAEREAEREAEREAERKAKBrC4ATQQoQqtJBxEQAREQAREQAREQAREQAREQARGoOQFFAdQccaMKmDdv&#10;3tChQxtVusoVAREQAREQAREQAREQARFoGQLTp0/v379/y1SnlSqiKIBWak3VRQREQAREQAREQARE&#10;QAREQAREQASqRkATAaqGUoJEQAREQAREQAREQAREQAREQAREoMgE5AIocutINxEQAREQAREQAREQ&#10;AREQAREQARGoGgG5AKqGUoJEQAREQAREQAREQAREQAREQAREoMgE5AIocutINxEQAREQAREQAREQ&#10;AREQAREQARGoGgG5AKqGUoJEQAREQAREQAREQAREQAREQAREoMgE5AIocutINxEQAREQAREQAREQ&#10;AREQAREQARGoGgG5AKqGUoJEQAREQAREQAREQAREQAREQAREoMgE5AIocutINxEQAREQAREQAREQ&#10;AREQAREQARGoGgG5AKqGUoJEQAREQAREQAREQAREQAREQAREoMgE5AIocutINxEQAREQAREQAREQ&#10;AREQAREQARGoGgG5AKqGUoJEQAREQAREQAREQAREQAREQAREoMgE5AIocutINxEQAREQAREQAREQ&#10;AREQAREQARGoGgG5AKqGUoJEQAREQAREQAREQAREQAREQAREoMgE5AIocutINxEQAREQAREQAREQ&#10;AREQAREQARGoGgG5AKqGUoJqTeD666/vtvo2d+5ct9C7777bS+D9vOiiizwlccRNM2jQoPQEUfnI&#10;YuWeeuqpXvaoSlEdkMXEIr0rwdRD3UPwUk5sEWWzH3bYYcyeXouycpTACFiPzdEi6AluLnQztk4x&#10;8WbtqOm1YE2jF2ON6o7biNvnC446BIJXo5As9U8D5nYDr+RKqb/mKlEEREAEREAEmp2AXADN3oLt&#10;oj8M1OOOO86r7cCBA3MYVxSCt0+YGWPHjnVlzpkzJ7cJHW0J2BL77befdxwlogjPeWFpxo8fn7tF&#10;o6Z7JlFXXHEF01955ZWeeqbVddddl0mmEucjgKaM9px8opQrnQBuILiNtBKlpqgR7oG4z7QSdtVF&#10;BERABERABJqIgFwATdRY7asqxohuvvnm2PrDovZGzkMwwcRNee/PJ9MrFz4LOBSSlEHpsV4AVDNw&#10;wN+TjPf+Cl+pBwwYMGHCBIp1vQkGHzofe+yxIXiVhgSAa0XndvbZZ4czAfBoU86ePZuiwuU0b0rW&#10;FFWudRVw6/CcgLUusdbym6JGuDfWmoPki4AIiIAIiIAIpBCQC0DdowkIXHPNNdQSNirNA2yHHnoo&#10;D06aNMmrwymnnGLJ3B2zxC655BLL4iawgzbujSyW4K677mICV36soeL6LFydXadA0qD9uHHjsjYJ&#10;wg2qYsmgsvSMwBNhjhXTx1ohq3pKLwIiIAIiIAIiIAIiIAIiUBACcgEUpCGkRhCBUaNGWToLXE8K&#10;qk+SiPQ2yuoNq9JEh9F+0003BSmUkMjMZkTOuyPAGGm3EmFmx2oOHTLNbkBIbUq4QdZamJ1/4okn&#10;Ii98GRQOr8e+++7rSbPlA6LT1DnPAps74hedMW6zvm0ycOwIoZsRrhNbOsGNmHCnE5tilsBVNVqE&#10;aWuSY5smadkIdzEIUw86R2c4mxqQb3PO3Ykh7oQXzhlhZ0iaoO4K8SbPe03gKu+1o4s0djGIaC9y&#10;F+ZIWd7CVSlKI6n1vbUA3NZ3y4060dyz2E9focCdbYEbQmzFY9vIaLhny07DcVswpS3KrnjiJXAJ&#10;h9QIyhsW9BD3uqDXz10eJTYiyVXeu5TcC8G9pkxJHrSQLjgco7Oi0ps46w1N6UVABERABERABKIE&#10;5AJQr2gCAgcddBC1dKP3aU5jy2quz5gxg9Is7t0QUGamsO0oPrzm0mxOipy3ck0TT0iOIX2Y6FWZ&#10;qA87n+EV9ETY+gvmcKGq3qs8D+JtPt8sBpRlBdH1kLQhmRskj59R+xP0zMbgzAXX6sBPnHXX1YPO&#10;0VkhOBL1L7hacdkIT0/oZuq57qpodSDfddzgZ9b5LDS3XCFUKSrHqy+Uce1G7HvzDvAzfSk+t2NA&#10;GoDn6LHGJFPruwuCQE+39T2tkHLixIkpfansKQ+vO3mH/d+FXxaaFed1G9cG9qrALG7fgJHvLYnC&#10;Rs/qBjXJ7gQrLD/hxROhrPSrgF0rWjpouNcUlAwM/kdH8pq4rG+lbDsqgQiIgAiIgAiIgEdALgB1&#10;iSYg4FpTNgaV8mrIMT1vM6tm/vz5rHO/fv1qUfmFCxdS7MiRI2PlDxs2jMdNE3sjj52NX1ZJvGF7&#10;JnrZLCkJTJTZdVHnglUNkyPcOep4fc9njdjcirLLDbBEs76gZLREVyvrJ8jiZrTjFvjAiphkd0aG&#10;mSVMA20JMNoJwYpp4E5KbwUmM7b0fcCfZUc4hSTJIWXrBXr1il1H0PDSMEMWegrw1yJf3KrhYJI3&#10;B7StY7BomyCTu9dlbX0r0Yz8qFbAmB4dg37uTe3xLiL4wrzmnjx5stfuTEA5gfE7aALmil7sBGs0&#10;LMG0adNYLp01pph1Fc5sKlujaAOxBa0/4yc7sEm2qwOEvavA6MXe6GwCFAtl0BN9rDaHi6V7V4p3&#10;gVe4xEnuPqmMIiACIiACItDCBOQCaOHGbZ2q4R0x+jZPO79uXw6rD02bjR9dlj9JgRBrM5Py7rqA&#10;tDc8s9xmB+At32YHmD3grrMQXu6ZZ54ZkthKdJX0gimgsDtngSYEjBxaGvhLg8dMC1vNgUavRZd4&#10;x3HK7CJqi5+e0Ri+YqLhAlsLuwj3ntjoN3Swepl60cgI03PMmDHkvGDBAvuLHbOlkZIGapIvxg2i&#10;YdGgbTZkSCNG0wS2vs1GQYnmy6C0qFYGNp9KyGU+oNGjR1PIvHnz8BfNxMFzM9EtdiYk7uCWW26h&#10;NHfpDR4heWss8xVauUxmc4hsvcl8HkDozxa0CtrFHm19u66t66LWJBB1GKF1zHVlfcN8oyktYhcv&#10;FDNPQfh1kbutlVEEREAEREAE2oqAXABt1dxNXFkzzLyY7fAQ0+JUntZX0mYrETYwAtaMEygZtS4s&#10;eMFMFCQzqzvf+3rZMXPicku0/alTp7owXVEWFe8GhpjxT1VtDBODnN4sdIo1+X379uUR9saomRTu&#10;kHKdFDbPJWliSLSr0CbENmTIEDtr+3aWp8yUisqxLIwn55Y+m8NouG0xYsSIlC5d9lRg66eUEquV&#10;gS2rQGyC6OIXTGbNxMUauNEpUHZVDty+3Mpa34tO34BML6ADGe3ux1n02Cq5S0TDoKINYY4wu65d&#10;LEkBTUkBUGUbosImKytfCURABERABERABEBALgB1gyYjYF9Hs8Eod/l6Vib2iwD2Lmsvvl4cfrVA&#10;9OnTh6JsuM+TnD4TwUYvUa8pU6ZUS6usclKsWc/C9CTn+JZbdT/M3r9//8DKclgSPo6oXymfcRVo&#10;ygaql5Is3c8S7oWBwtFZHnSFhAupsDrVbf0Klak8eyXcbDk9b70A0yp6S6FvK98aHJkqm35dp98T&#10;MhWkxCIgAiIgAiIgArUmIBdArQlLfqUE3FWmXVkWhoqD6ePqngY28hm7hlk+288twgbrYidUu5OW&#10;3SFcV4JFILuLdVXKsXr5023s8JHwHBplamhXfqxXyMYz6VfyjGEYV1mX6AuvUSWGIkpJ9zVk8kRY&#10;MLlnilcyvBzOoalTut/7ZAx/2Vk5KWEC6BI27M/uGl1kwYKhvJkX3hqBtaCafl2H+91qoZtkioAI&#10;iIAIiIAIZCIgF0AmXErcAAJmp3kLgLu2tEVoh+jnzjL1Rtv4M3xx76TiLJgfr+auKQWT0gwthGcn&#10;mWqVT64O4ZA7jYVR2CplEGXWckoob+VDhW7Mv5WeEh+eaXqCGcM2x5seB5Pv1hcWUSVGshvzb7Ee&#10;SS6haEuZxeXKsf18YfkWX8PikkZ9Y2l4czFiu1aNgm5YVqxWNQqiSZpwEXhBuX4lG9VHR7W1BqNr&#10;TEQl25INdZswbzcrV3+7ItxZIYEclEwEREAEREAERKBRBOQCaBR5lZuBgJlk7uRbd9DSm7Ub+0UA&#10;mPf2YSp3frv74QDTyWz4DFo6SWFMmnquMu7k3vQVvAIXSAtRL3Z+e0jGpDRWOzSH2QNWNX6+wQwG&#10;W7oMscqVL+5tI/OuAyj9IwIcL4UaFiztArGvl7uDnOaqoGvJ5FvYCBdErMRVZMO2EMVYjxSXULQh&#10;bK01+wSDu2B72a8qmEB4Mbz5/xaekDTq69Jg4tiWjX56oJIPB5btrm5oj2lVoyAa8yG6vZEYQz59&#10;Z5+9xKqNDArwhvTNn+J9IBOco/P/zVOTKfSjLM9oArsj2ZWOa59tirZOWjchR0HKIgIiIAIiIAIi&#10;UGsCcgHUmrDkV4EADJ6UJc1yfJMs9hMDpig8DuFGVFL18GqeMskZr/5lY7nN8VEFgtUWYaOXsAdo&#10;lrAEtIXVywwbLl1WrVhllmhso1PZvbqaq8VW+2MCfu3MvizgrodnHxEww8ZKYWWtLvbJtByAPVGm&#10;p2vNIk10eX9DzR3iNSBlV6RzVY3CMTkpLirrmSkta58eYHvFfqowB7SkLO4XIkyrsqsMuBFGmWYA&#10;GRyvN4aszG89zXwizGWfPjWnoTUlnRq2SojrVWQa65+5a1S2LdxlI9h1rU2zLv9hgUJsqQonxZTV&#10;XAlEQAREQAREQAQ8AnIBqEs0BwF8Lz1q6vP72PkGoDirNmpm42DSl9izksKbcdQe4/zhkCG7aqmR&#10;Ve2Q9KTn+mX4tXO3LWDYuMObsFIqd2p4QtAlQpw1nqqooKsqOEebyQvG5hwBj0zuvgc5KNGl53YJ&#10;b4m+pNkTQI1crpXLyyGka7kVQRZvFJpNmSIHxFzPC5o12rJI4x7EfllnTUjHS0njaYW+YW6IlIlC&#10;7l0l3BZl/3fhl4VmmrsZmYunon5JaxoLZ8BtMIoRfcm9CvLVKAR+9CrgmgUhed00nks35GOBWYtQ&#10;ehEQAREQAREQgRQC3fT0bdX+Acth6NChrVo71autCGAknEOmsH9CbP7CwkGguH09LqutXthKFVYx&#10;6zawivM5CqtYNUysoKcph81cRTUkSgREQAREQARyE5g+fbrWf81Nr6YZly5dGi6/Z8+eigIIx6WU&#10;IiACIiACRSQQ+zm9iRMnUteG2/9FRCadREAEREAEREAE2pWAXADt2vKqtwiIgAi0CgEY+RaWbwt8&#10;ctS98uknrQJJ9RABERABERABERCBEgG5ANQPREAEREAEmp4Alt6ILhqKKQBFXlOj6aGrAiIgAiIg&#10;AiIgAk1IQGsBNGGjhamstQDCOCmVCIiACIiACIiACIiACIhAGQJaC6CwXURrARS2aaSYCIiACIiA&#10;CIiACIiACIiACIiACDSSgCYCNJK+yhYBERABERABERABERABERABERCBuhGQC6BuqFWQCIiACIiA&#10;CIiACIiACIiACIiACDSSgFwAjaSvskVABERABERABERABERABERABESgbgTkAqgbahUkAiIgAiIg&#10;AiIgAiIgAiIgAiIgAo0kIBdAI+mrbBEQAREQAREQAREQAREQAREQARGoGwG5AOqGWgWJgAiIgAiI&#10;gAiIgAiIgAiIgAiIQCMJyAXQSPoqWwREQAREQAREQAREQAREQAREQATqRkAugLqhVkEiIAIiIAIi&#10;IAIiIAIiIAIiIAIi0EgCcgE0kr7KFgEREAEREAEREAEREAEREAEREIG6EZALoG6oVVCrEbj++uu7&#10;rdxOPfXUuXPn4i8qiR0cvvvuu2tRYYiFcBQdLjxr+nDJ7ZaS8DO1LDsJukSNWLGzcatREXUTe1jn&#10;5hVntbOdiy66qHKV2JTRjZdw2Q061Bn4oEGDqG2m7hdbkTa8IdT0nly2tyiBCIiACIiACBSNgFwA&#10;RWsR6dMcBGCrHHfccXPmzFnRuY0YMWLgwIG0/7lTiw32yX777ZdJcp0NlUy6NV3ifffdF22Nv+Ga&#10;H3vsscgyYMCA8CyZUqKzsRMiV1Vs40ylVzExLqibb745KhBVmzBhAo7zQsP+2LFjAw31FPXYlId2&#10;bpRM4VdeeWVZlw04Q4cq1r2sKMAZP348FcZO2fQpCdrwhlDTe3IlbaG8IiACIiACItAoAnIBNIq8&#10;ym1iArABYK7A9DLTDpbeddddh3dNHMHxCusWHQulwCuuuCKrcBqH2upJIKn5qq4DQgzgAmAnREOf&#10;ffbZVS+ibgJvuukm2Ldli0MdUWUY6mVTugkCWwTC77rrLmQcOXJkinwko1eiPhvuKrjbDBkyBMWB&#10;ErYc5RqBxt4QAhsiRwVjs7C4qtyTq6WS5IiACIiACIhAEQjIBVCEVpAO9SNQlXhajAHCXPGGduEF&#10;qMpgb+UjnPWjqZIiBGCWx45m1wLV/PnzayG24DJpn4fPrch0QSE64JRTToGjrfJ4+2phXLhwYYWi&#10;6tknU1SF53T27NkV1iU8e6Z2DxerlCIgAiIgAiLQAgTkAmiBRlQVQgnA/rdRdETUh1sRbgG0DQ46&#10;6KBoqRildw9iDMqbpG0OCDfYGPucWowNCTDCCRsy93xdmzDsvQHjJ0+5tba50O4qBlQDFfHcJfwJ&#10;c8LmnwOFF3zuVoQo3AnM7gRsLmdg6ylAponlKSamQOrjbjiCU1YpM9h43C3U0tgIZKz+7soORMRk&#10;Js205Vmb5M+yKByJMT2EtSZSb9K4SXMbAgehtmllDWe4sBNd/QFZ4IpCf7bS3SZzh1ujTFySxseF&#10;HNXTw2i6kUYUMvlQDpVxly1wDWz2q/DxYZZId5tdYpAQ2wdwPOsFhUk9kDxt2rToBW7V9AByFQOU&#10;9fnPf96uMq8/W2ewi876QNI1S7Cc+4PYByRjuVZrt8lwEIntIjUNo32Sp6I3hKQGMlFJF52Jcu9a&#10;1vTY4Top1l29m4ZN1Ge9WKnope0eNBQ8iIzWISkcR2LbPXpPjrayjoiACIiACIhAyxOQC6Dlm1gV&#10;7CKAF00vin7y5Mk56CxYsCAkF17cx40bx7Bb2m98N+WsY7zQX3LJJfjJd9mJEyfyOEbJMAjJ+ckI&#10;KwgpyE2Dt2FEMiOvN2EYdikMG5ZrtUbRTAwseF1GXphVTMPspgxnv+Mg0kMrpOT88xNPPNHT0EKp&#10;b7nlFp5CyDRyQQLe0cGE1cSkCagELJDG0GtsLJ37TIydefPmEYtbEF05sChYKeBiYjvOUlAoVGUa&#10;CqF1HdUfmkAfJoM0JLD5w1OmTOFxpqEato8RaZxCFeC1Qfui+qgaWxn+IG/SOH6aNLQyOKMUpkF1&#10;KArZ0Ra0coGXRccuAIHqgC2EIAGDw1F9zhjHBn1oVEeZeB0GZTELdGAXjdXTJqGwLLBl50GrRSG7&#10;rKgeSmEFWUdzwEG9MWPG4CAulpDoCQ5ogx5bAfvWauy0Xn1xNusF1bdvX69X8yd7BYuztQBwkKYm&#10;L/bf/OY3sf2Z2rKhqRI7CenFXrMsFNgp0FZ8QLPC/0g1WF/85UoK0ATXHY67tw6vT1Js9IaQ1ECG&#10;Iumiw6WKcq1e4IAskMaujp9khYpYd3VnrNiFxhsm5NCrZZe23cp48Vpz885p/NnzuVQEjqPLRds9&#10;ek+ObWgdFAEREAEREIGWJyAXQMs3sSrYGAK0e1E2jDQGbOPFl6YsXl7NGcH3+AqX+HJrSLMcb8Bu&#10;SAKMLloFeI+HUY0dmHmwdakh7BDX8oSpds0115hMmBa0SFELWwmPr+OoTnT+OdJAMh0c2FCceRBs&#10;BjWUwQs6rYXYjRYmTp155pnRBCgXVCGNlWJNYWLZccsC4wTWDkdZwdwcE57+0ISmO9Fhs/nDpiSX&#10;e2Aa22eDMnocfhxPVW/SOIwTkwad6QZiGuxTlGd/mtlT1h9EN5Mlo1cC5lmUiSmJZgUf6yfoimzN&#10;WD3ZT9CyNthuvrAoZONj3QOOJ5p22OhJmTFjBnVmGnabpP6A45YXyagzl1rEDnq1uQ9S6psi3D0V&#10;6+PzWFlPhiY0NcsuEonLxxZuGD16NEq0eJzYazZWW8BHTY0q+jOoAiNXUoAmgXORojeE2AZydUi6&#10;6LiwIsrlwLtlgZ5QzM4mwbcLjTdM/HQvbasO+dvdgH4o3MSMP4/069cvpZWj9+TALqFkIiACIiAC&#10;ItBiBOQCaLEGVXUSCfDl0j09atSoHLy4LhcN6awbzRi8MYesfJZVONLjFdkMrfTJzJ7+tDw56xj2&#10;iZn9/fv3t8ABy8IBWwt4juqJBBzKhg4Mq8bmjeRDctalDVOsiNhTNLE4bMiNOkT1r1wTVCe9vcze&#10;s2QM/k/JBccQF6h3w56T0nvrAvTp0wcp0yNWYieZp+sJY5XuKrQs+0wSZE9PdB6YzW5bwIDPtJaB&#10;5XXXw2PcOyxhjqtXZZs6dSrkDBs2zJVW+YR83G1siQHMMjB3QPg1G21QWsiZMCYhim2gFJ6ur4HR&#10;9biszDOCs2gRet/Cp3ikFBflD4D5bsJV6SQSIgIiIAIiIAJNTUAugKZuPimfjQAHspgHI0KBI2Ze&#10;GXy7tWht92z6yy7OIiPHLWu0MZaeRZRd7CAad027EWNxNPsxyAa7BXHaGN+GycehSyZAETSbY7+A&#10;aIEAkyZNcoevERvsVrxaX0+kFRqN32b7Rl0hUf0tUiN3u8AaiS5YEJXmzTBP74Ec5WY0RIhwtIhn&#10;wCfFtFMxNnescZukJ1RicAESWAhJLGSv7nCReK3PBJU4Xzj1nUPQuRvOy8iw9qRR/UocAVASFjKu&#10;SljFiLOwgJRM1yy19bp0+tB3IJmkBkrKbhcdF/lDK3hxEBifZ2Q+OowtbxGoTFIyRI64p8r63Sos&#10;TtlFQAREQAREoFUJyAXQqi2resUT4Ntq9IU1Ey9GcWPzVjVLiWynfLPQQqY9e4tmhWiIV22qVNbR&#10;wJBa81nAVnejiGH202CDfcLRSwz/2is+cqEi6Z/aYiCAqzNGjzlhngfhVnCnP9C44lkuE1C2vhZ4&#10;j3D6JJsNlXIn0tMUieqP+sIqs9YMt1ioJ6OUvdb3mo+eIysFWUAjdpqDVZxmv82JSAfC4HD7mh08&#10;OGWj0xnY7/Epqydq4c1biYXsaYte5LY+FzhkGA5pE4gtYVC29ZnAQkvMok7JWPaCQgLSiH54j34x&#10;W/yCfS8lOiPan1FlLmzBzdwW4dcsSoQLBmpYk/GrkGUniRiTFAKxDRSFGXvRmR/HvDxoTd5bYj+g&#10;WLYhouXSq4g7A2+hgIlCA7+CmaO4wO6nZCIgAiIgAiLQpAS6VTKs0aR1bhO18bo5dOjQNqlsQ6rJ&#10;laisaLyS4rXe1rHDcS56xwQwkzCKbu/ujCPA67u9PWO4jG+0tpRa1Ix3l5fDC3HUUOFCbvQvoHTM&#10;WbCRdsjH6zuLY15biIvquWsHsBY2dRZv86iaJUApJsrSRJsAuZDFHaF1V4mz2cjIyMXMsMPVvDjl&#10;3tDFFgHzGOYu+dtEejPJ3OqYcKSkqFj9XbZQAOPn1lhU1VUeGDEgCQ3ZjqRNS8yooiwMldu6cWxN&#10;t8+ww7hH3A7jZWdiFzKXZ+MR6zxGwLpHLBNXjsvHSonqaVnYNzx9PMhuxS2le2mYenYQjUiXh9er&#10;XTPbqkllvA7sXVDWB2IvKFcZl4ZXhNerXZgoDm1qFbdOGNufvf5DsYTgXbOePe82hEGzprdC7Ujs&#10;bcFAuR0sekOIbSCvy0UvOiTwsOAIGh2OOe/yNPlu50m5YdIr5F7gbjfjBeXypyOPCtsVyqvevZaj&#10;9+T0Rvf6gH6KgAiIQDsTmD59uiKwitkBli5dGq5Yz5495QIIx9VkKeUCaLIGazl1Yb14X0msYhW5&#10;knzgMGAVyzVR9hGBWgiXzNYjwBgTN1oeXQhOuirOYqg1tIZfdLWuoOSLgAiIgAikE5ALoLA9JKsL&#10;QBMBCtuUUkwEmpgAzBtbCLCJqyHVRaBKBKJfdsR3N5rI/q8SBokRAREQAREQARFoPAG5ABrfBtJA&#10;BFqGAGJ3uYI9llUPn6Kctfr8wh+CfsMn7WctIj09grcZTgxN0lf1r265kta8BBiOzquDW3QiT5Fr&#10;1/CLrshwpJsIiIAIiIAINBcBTQRorvbKoK0mAmSApaQiIAIiIAIiIAIiIAIiIALJBDQRoLC9QxMB&#10;Cts0UkwEREAEREAEREAEREAEREAEREAEGklAEwEaSV9li4AIiIAIiIAIiIAIiIAIiIAIiEDdCMgF&#10;UDfUKkgEREAEREAEREAEREAEREAEREAEGklALoBG0lfZIiACIiACIiACIiACIiACIiACIlA3AnIB&#10;1A21ChIBERABERABERABERABERABERCBRhKQC6CR9FW2CIiACIiACIiACIiACIiACIiACNSNgFwA&#10;dUOtgkRABERABERABERABERABERABESgkQTkAmgkfZUtAiIgAiIgAiIgAiIgAiIgAiIgAnUjIBdA&#10;3VCroBYhcNhhh3WLbIMGDWL17Ozdd99dhwqjXOoyd+7crMVdf/31zAuds+atQ/qUqqGy4Wqzmhdd&#10;dFGIzqeeeiqZWIOG5KpFmlrrUEnPqUV9W0lmvrbDHQMZ0QMLgsKuBVxBBVHJUyP8PlA0tlXh6T6J&#10;3G5jDRd406uKMhIiAiIgAiLQXATkAmiu9pK2jSdw00033XXXXdRjzpw5K1asOPTQQ7FDOxxn66ni&#10;Lbfckru4Y4899pRTTsmdvUYZ7bU1pWoLFy5E6bNnzw7RYf78+Ug2b968solR9JVXXnndddexQcum&#10;r3oCqzsdOjXVoZKek1Rx2Io5XFFVx9hYgZnaDonNwF6wYAE0rylAWMLhrskrrrhi4MCBjYWZXnr0&#10;PuDydPPWgW3VQZU14O1JhBsFGosKMBeeShMmTBg7dmzVtZJAERABERCB1iAgF0BrtKNq0UgC9vo1&#10;efLkRurR/GXDHJoyZUrZeuy77754xw10AZx99tlIbG2UItyKxrs1spRVo7oJ3LoPGDAACtRfhwpr&#10;dNxxx1UooQWyZ2o7d/AWLjm0eE19iCeeeGILELYqRO8DSTEUdWBbXbDw1EycODGHTOQaMWIEMvK+&#10;l0OCsoiACIiACLQDAbkA2qGVVUcRaAICeOttWxuyBere8KkTTdDFV1cR9urNN99cN7URN17TuJK6&#10;VSSpoDrzrF19Ecuw33775ZPf2k2cj4lyiYAIiIAIRAnIBaBeIQKVErChJwy8RGUhMpPTy90RKncx&#10;AYsEtsn57tx1zmINn13sThB1lUk6bmli9bSzNnU8uuoBdEMyTkC1ZQWsONaOs3ZZC9t3Y55RTb71&#10;wihCMnf68YwZM5iXMa6uKKpnulETdzOkhG8pveM8RXsMbgivILftjBJ2uI+auget4tAzOpvalGeN&#10;GJUdrbt1jxT+bhXcQlN6YGwvQuhKtIO5elq/ddvUqxro0fZA6Li3tITVhceZ0XpRtF+5/dBrJvcn&#10;9z2/g2kYXdMhJa/XV01Jt41w0L082T/d9RS476ZBghR9oCFmnbC/sSewOKNnR6znuwKjC3m46aOD&#10;4RDL7o2rLOkSTroPYiqNNaJ7zUa5uRKsCVg7t0chmdfD3Z8u9pT1Srz7gMfT1cRj62qStAxKtFu6&#10;zW0AXcm2n3Kvi52lbx3eQHH+BSeXlZ0OYDUlK7dH2Skrl/X17sBup+UdyVTi3cm7EJL6iY6LgAiI&#10;gAg0EQG5AJqosaRqpQTszaZaC1zhXQ2vR3i3xuzx2KhLvHthQiaml+N9Dm/8fJ/jCzoOck0BG/rG&#10;DiZwQg5OsarQE6/smLFP4WXX7eOLPsQiPXWjnKTjLtBRo0bhJ/JGY+Zp4HHhA/zlGzAillFrVgR/&#10;kQt6MoyZ5jRS4hQqhZdIREczGQ6OHDnSKmgK9OnTB3XHT5JE4K6duuaaa2hecmqriWICIKVirLLX&#10;Rbz1DmwCvMlEo9CqwbQCqw5cOTgIadggFkyQjK2GU0xGZbjvHhw3bhxXWEBeROSypjhIxSgEAnmc&#10;gdnRuttiE8wVy9+qBt2s0EsuucQjgIpAVVaEaxx4RgVWSeDMYZwyCyG27m6MujdRHDxZLoR4oex2&#10;XbBfsZ9wEkdsvQwmEnjN51Z56tSp0ZUs3KJ5HVmlkvJG+yq6K5DyIrIicCXy8mRXZINadwIuI+C2&#10;XYo+Z555JrsrlERBiGln/+dGrxCvBSRAC7LVTCAUIFhcaDTb0Jd4o/A6DwXaRY2zhB9yT2BexJab&#10;WLvEotzcjhdl6F22npL2E7cs20eV7ZaIanp+DU+gx9NVxmMLOQSbNGDObsnWx465e6L3QJMM9caP&#10;H88WTLrXATj7FTY0KMWijnxAsNYQwi6Bv7xmY93Kbu1sn5Md3B5lp9D6lMn+Aw1ZNexADfYl3gTQ&#10;69B2KNRu0aijIgtigeugCIiACDQ1AbkAmrr5pHwGAnizseWR8GZZlWW3zPhMmsHLgb4hQ4bgZYsv&#10;03wd96xcVgPvfHzXx8sc3/xoV3BuJ9+5U9TGKQ704aWN6fmKmXTcZQc4sMxpinhMcQrVhG6sAnbs&#10;tZiGEP/iVXL06NHYcdP37dsXRyZNmuTKhAXCt1UK5Obuewq4Lolo9fv164f0dHYErg7AJvBK8X5y&#10;WQcwwV+Y6PhrzgKmxDs02gjt7jY93qENIMwM15HBXFxlwIOcUnePp8ffNIm2mgsWJaaQge2ExHQA&#10;sYOVrXsUHRElbTQnaMKhe0T7SWy9UgSCLVoQW1K9WASuO6uUSXPzxvZV1oW2EIogW3byYcOGcaq/&#10;Vy7sN85Lj7Y4y43qk97ovGQOOugg/OVF5C3tZh4HqxeudzqqoEm0e3vFhdwTTDLtUoil/Y8rvew1&#10;HsswpUHtFO4tJIm/vFuCObsH76VJWzpPNxdSop/DIMdO9L6N2kEHuvbsRp1yD6RkqAdR0en3dq9j&#10;PyRGwmELslnRUVlrCAmvSAhPS4OeCSVd9x8LQsdm+2Kj981+ZpKvxCIgAiIgAs1FQC6A5movaZuf&#10;ABeFto2rSdd0M3vVBuTd4RS8jdmETxuIphcABq0dgYYMFeYbZIrasacwxpt03OoOydAEusX6Fzxu&#10;zMVl9mkVICNekXGExhLTM4qVFXTFVn2Ncbza0sJEcVX8oFrsFwRckv3798/deaAnQz9ChtdS+GdS&#10;wLpQ2Y8jlK17pnKRmOYHx6unTZvm9hNPFPtV2S3QTLJkbsO5eWP7KhKwXdyY+fSWSveAWHVi9Ymt&#10;bOyVmO61ZFQO7GTGk6czLHtPSM+efo0jbyzDss3KjJbMWgE14n5V/LaMQ4lOOHLvbJ6qZa/B2IUw&#10;3HudAUddeBzegapUJ4Qq08C2p8fB3LXRWxD4hztSw4tWShEQAREQgaIRkAugaC0ifWpFgINptgW+&#10;tVeijb3OMqiYGwRydiUMrWjILl6/+LLL10S+WXJ2ALeU8d5YVZMsVfc4LAdqwkHvkI1j79jGjBmD&#10;v+44v3E2nWu6yDlKZ0wBXuttqkVIFXKkqbzPcNot4EenQmTSx/iH5OKcbRvbjM1CE8ViPaJpWPfc&#10;HhwOLSJYPV1zng208EPqzjRJDZfUVznU784jYMXhvwgvNCVlvo5UFot9yQLOixzmZVmvFm9NGLIO&#10;ucajDL07cFmS7kQJ3kzKEigrkwk4vA/5nKbk5mIPDFmmMdM1aC1ugWO41Vt1sNxJoOaVJLNAAEyi&#10;cZ8j+OmK1bqelUBWXhEQARFoFgJyATRLS0nPSgm4M0Lxcl+tt8l0tRhQaqGVnGvNGeAI7/cGl7hU&#10;HhSzWcGMBLYYYIwep7zZo4Iszo0gQGxn0nFXc6SBF4BD916N+OJoo6CcFGABzwwgh+1tc1bt5dIW&#10;1cs6OM9I48D2RmLKLxvbX1Ygh784EM3weJKkeQwXQ+V9hoP/iG1OGu6O1j2df9lKQSDsGdr2seN7&#10;ND9o3NKhE1J3kEkaGI9tbquF9ZzAetl8+7I1dROwOpxujYsiqeFi+yqqRisIGvKCMjK4Etklyq7K&#10;4Wmbrk+UGOcdMByDdwl3pYBYFFCJV01Z7xInC8TeK2Il00SkcMIse43HMow2UHqb0iNp62iEM0+/&#10;4eAsO0Z0MgUbnVrZvBXOzEq5B4b0TECjR8NW62B1uNiELQfj1RHMoSqXsKmKZc5AANfXg36Fu7ct&#10;jsOFRaxG7O3UmVNjQiqrNCIgAiIgAk1AAG+32lqSAF46bRhWO1UkYFYBL28uwWWbe5YH3SO2ypTl&#10;5Q5XfoIoG2W1wAH31Z8rh7mbpacEr7h0xVxTAaW4BdlQlUmIFuRW2YOAU3bvo2KuuRhNbKJcpG6J&#10;7r4nCrWwNdu4ype7uXXEfpJMDgmazgy7iNXZpRTbRu4adW7Ts9Z2JKqzW3fTxGoU5e9WzS3I6yRe&#10;LSiZ49veGpZuxqT2skKhj6nk9eqka419rGwH9shb1VC015qxBbGClsuui5S80b7qNqKV4h60FTfd&#10;65cpvbZL0gcpTSUuEed1v+gR7+r2bjVQz2UVhWNd167u6M0q2jpep3UTeNzcUygilqGV6O5EoaUw&#10;t1PRLurydJXxSEIx0y3aIaPdz0RFr8HYNkq517k3GRMbfUDY7YhXKBvOenJsRtTIc/0kXYZRObH3&#10;NPeWyARuLFuScB0XARFoeQIwLlrSaGqBSs3KsqG+3eowI7oJHCGtqCJGkIYOHdqKNVOdREAEmo8A&#10;RhptXczaac8wFq7PV7tSwiUXTZ9wzZWyJQkguqHygKmWJKNKiYAIhBCYPn162VljIXKUpuoEli5d&#10;Gi6zZ8+emggQjkspRUAEREAEshHgN8kRUYx48spnUmQrW6lFQAQcAphTwI9TaBMBERABEWhzAnIB&#10;tHkHUPVFQAREoIYEOFyA8OM6jD3aVGrMW7bpzTWsWznRRdOnnL4635oEuAAtA1IKEh3TmqBVKxEQ&#10;ARFoHgKaCNA8bZVRU00EyAhMyUVABERABERABERABERABOIJaCJAYXuGJgIUtmmkmAiIgAiIgAiI&#10;gAiIgAiIgAiIgAg0koAmAjSSvsoWAREQAREQAREQAREQAREQAREQgboRkAugbqhVkAiIgAiIgAiI&#10;gAiIgAiIgAiIgAg0koBcAI2kr7JFQAREQAREQAREQAREQAREQAREoG4E5AKoG2oV1DoEsNA3PnXW&#10;OvWpak3w+TcsPV2E9dij1eLK2NAwegptauu3J/HI2u6AwFW4a7SxOvhbI/lRsZU3brWY2CLnJFz5&#10;9VhdmPwUIrd8DURQ1lcHDRpUeR2tQQt7hWa6ZrN2+ySGgdd+2ftDVn2UXgREQAREQAQaRUAugEaR&#10;V7nNSgAvgjfffHOzal97vfHt9xUrVhx77LG1LypbCbDE8K24pDw3dW4pErO2O0y44447LpuKGVPj&#10;+15AXc+vfFXYuNViAsMYTXndddeh+thg0N5yyy0Z4fnJqwgT6uFTiNQtXwN5oGC7zpkzp8IKuvZ/&#10;tUTVWk76NZup9CSGIdd1SJpMyiixCIiACIiACDSWgFwAjeWv0puPAAzFQw89tPn0rqXGF110Ub6h&#10;zloqtUo2h+9g49111125Swxsd5h/HK2FEwQ2au7imjQjugE6Q5Ly1WIyefLkgQMHmpsJZjYMvBzE&#10;atRvL7nkkrPPPjtdH3SS2GgU5vJAzZ49G/XNUcHYLMCVSRT8EY0K6qnwmnWrmcQw5LoOSZMJqRKL&#10;gAiIgAiIQGMJyAXQWP4qXQSangAsmbFjxxa2GlUMnw6pY52LC1GpnmlOPPHEOhTXr18/jIq7dml6&#10;BEesSjXqtxB75ZVXIjAhJW4cjhKkqQOoqhRR62CWqigpISIgAiIgAiIgAuEE5AIIZ6WUIrAaAU7W&#10;dWfVYlDRJgBzLBRmAI/QMrQsFOSd9fi6s53NnIBYDHhySraJ9eRYxmiDmYbY4TgkJy1zENXUs/FJ&#10;m9JsCljRHO/FX45PIjCbQrw51W4tzGazOfnIYqVTW5s+nWRLG2E3AQ5a1dzBVagNWwsTN7zJz9Fy&#10;3XnCnPMfbV/jaac8JSEEZdECdMMiqLNrE5q2NnxNJjxuB62yscOw7nRxr12iTc8qc4sdfyYia3FI&#10;MCW9hrOqUSZzse1gmcMfxCJiO7CrmOnDg1EmSXccDJKj18E0hYSUTu6GBliTmW5ev/Xm3mftt64a&#10;jP/HsLPXDZgGBXFCChSwLpHe0F4d2Ub4G71G7FbAy5NimYw/3U5obW39wbJTc3Yq5I2iTr/nuHdC&#10;Ck+/z1gFDTt2vD4fvWajbeTeweyKSAphoMD0Gf5Jaexq0gIBSRepjouACIiACBSZgFwARW4d6VZc&#10;AjDzpk6dihf9U0455ZprroGiHFREqDkOTpgwgQPjGJzEEbzrX3HFFfgJ04UJsI93x3HjxtFagLRo&#10;+DQGVCEHZ5EFhiXf6SEWVtbIkSNxHHHmyIhyUQpSWimInsVUhWi4L7JPnDiRJc6bN4/jkFAMeQma&#10;6hl0vLWPGDHC7BkaEvgLBXCQ470oi7OUkRE2jzd3lz8pAdrCkMDruKWBwpjCjew2ogvh5DN+/PjY&#10;tscrOxMgC/Q3yxOJrWqYr255QQYNRBoWN+6WS2vWnSfMeb9u+6KZPGXQ4pyIzma1DQRQFkp0Z4BD&#10;Z2tEmkNsa2JB0SjRmKBdaD0iATMyL9B5Uy286eJeu3gKuyWi+ohU9xKYpccWZ+lUEtUhAa9xIRPN&#10;hAS4EFgv7EM4Oy1aIdqB3UKhP9uFxUWZxHYAFzUUo56uqR8rh6xYFgoFK6/fejCz9ltXVet+aERo&#10;GA2LsKsMfZjBC+kN7XFgN0BF0FLRUALeClBHVBCTEXg5n3nmmfiLn9DHwiUAhG2NJsPECiQABPR8&#10;o4TG5dIPOMXe7mqScs9BE0yZMoVyUCLko3uk3GdcscDFjN6yHdFrNraN3DuYKR/bkdBnxowZg4LQ&#10;t5PWdklKg+Ps+diQV16A9EtVZ0VABERABApIQC6AAjaKVGoCAni1pfmHdb9osPGNE2/eMDDcwHiu&#10;1mbjbAsWLOBPvDviNZfDdDiCl2av2hCLt3YbM+RLPE19lti3b1/LglNmSEP4QQcdFIUIreitwIa3&#10;/7KUYWBw9I+ju7biGg1vqucJ8ebu4kXZ9S/QmLQ0kAlorsUOaTSZYGB41jUOwrSgbUPa5gGhcZLk&#10;NYhW0y2XzeHOE+a8X7d9PQkwAFCL8PUOqV6fPn3wd+HChfgLbwWHyrGhG2AzJrTWsHHokmloDk2b&#10;Ns3VJDqvPqVd0FLmVohdWM4sPdaLBNi+6OEsNzoxmyHiaKnYOPxoBzb90ZRwHLi5okzK9k+USwsW&#10;NeJFFMsWB9Feti5D7LqPHswc/TZWW2gI3VLm/Ic0dFQyLkwYwNDZM8uZctiwYehRbqG08JFl9OjR&#10;Jg1A2Nboz3A8YccEMpilLP+kew76tnnNQCDW5ZQinN0YVXMvseg1G9tGZXVmAl5c7N50mEYzJqXh&#10;cdPN/LOBRSuZCIiACIiACBSBgFwARWgF6dAiBBjsCuvaWwcOw00cd8Xr45AhQ7ADUxBvxhxH4hY1&#10;ohjUCkspcDFwGNt888Yb/6hRozym6XZItAFsXNc0pA3JQTOapmVlMottMCbT6wIDmOYcNm/QG0Jo&#10;qNhGDwiN6rptsL6g4aRJkyopkYEPbutHpc2fP5/RBLalrzBXtl1IFdKqtZgl9aHYlHkKsR0YVqI3&#10;gh3CxCgxloQ/0cd4uVGHWDmBV5DJz9pvUzpDWdpZG5omK72HsZNlkMAG9uE2wm0B7hVoiE5b9uMR&#10;jG+Hs48RFmW36D0nek/gxKWyopgAhj3n0ZhPJyljJW0E5mX1SUrjHadrj55EbSIgAiIgAiLQLATk&#10;AmiWlpKeRScACwQvr97gFZWGQc6Ifbw+ctAbL47pw4NIjCFWDDFFB8OTQNigHExlb2g9BztKiNrh&#10;/HYabaqQVcq96Ib0LIyk4NgmjJyo5RAdnOQreN02mEacg5A0wThEE0CYMWNGekqseJfpQ3fp7YJY&#10;ZToUQtQLT8PG4rR8r6ukd2B6ItwI6hAmrmJuTASXBqBtFivHzoZXLVO/TRELSzX9Ysza0CgL7kIA&#10;RIPGTiBCAvgcYfbz8sHNBz0WrWPRHEnawqEAcx2Sw+8eSfccL2IlXCAjETh/oexXHippoxCvUFKa&#10;6K3bDcgK72NKKQIiIAIiIAKNIiAXQKPIq9zWJMDXbox8utXDGzBnION1n8d5BFP6LVnsgB4Hl8qa&#10;iyYEg3Kc4huFixJhCNnMZO+d1V52GU7P6buwMdwZudQQZhtOQVr0/Ti6nAGkwWi34zBL0sP1UYRN&#10;dY5WgUHyZjdiVBMahlsXKR+ry9QXOQchavS6QoAoxUcACw3ZzcER2/SwhUDYTiFxuv4p7ULFrLiQ&#10;GO8QINCHdYx+bg2NeP/99+NUSgeGHQtNrIIhTFytEEdghLEDVox8iZWDg0hvTgoPeOX9NgkXGsWm&#10;3sSmQdFZGxq1oP5wDiaN1dPs57cJeavBhW83n5TGtaH1qPsJkGMH8717DoqDVkabM55sekvsfcbV&#10;h2Z/yLcA0+8tDA5iy3IJErcUdhVipIbRKf1JaRj8YrduhFzZ7KSQq0ZpREAEREAERKAQBPCk1NaS&#10;BDAO40YRa79aBGwcm/Ol7TLmcCh/2nGL92assqeDOyTuRYZzlM+T5t4y3LkGXCHPhmRTaurddKxQ&#10;O86p+3bcDWO2lQ5NbSuXR5DXXU2QZ109uaiYd8QtmiuZ8QgTe5vrd+CwtnuEC9F5mxWXUq7bcEnt&#10;6x53RXnFESBXxbOqRSG4PQdnY1vTrZo3bcTDiJRcJIIluv2B6rntwqJtKb4owyQCXuOiRKuFkXeF&#10;Rzuw1+FdPm6Ht9anhGizAheq7DJ0Lx+PLQl4zWEXC+W7/CkqU791+4BberQhLKXbyaMN7enj9k/I&#10;tCLcRvT6IbLYRBL35uNdL25bexcXuzHE8pL0pqW4xUU7Z1LTJN1nTJrbTNAn5ZqNbSPKsXsIpfFO&#10;4jJ0rwgcR/pYktbho2msIm5G77KK3ot0RAREQASanQCMi5Y0mlqgUrOybKhvtzrPpPUsEP2sHQFE&#10;gw8dOrR28iW5gAQwooVRqfRJ41SbS6DjJTt8FL2A9ZVK7UAAY7khXbodUBSwjuH3nAIqL5VEQARE&#10;QAQyEZg+fXrZaWWZBCpxtQgsXbo0XFTPnj01ESAcl1KKQNEJIPQ3uhBg0ZWWfiKQQIDra6pLF7mD&#10;6J5T5NaRbiIgAiIgAiIQS0AuAHUMEWh6Avx2AD9GEDKqb19B55z/pq+/KtCiBPjZv5Au3aIAilut&#10;rPec4tZEmomACIiACIhA+xHQRICWbXNNBGjZplXFREAEREAEREAEREAERKC+BDQRoL68M5SmiQAZ&#10;YCmpCIiACIiACIiACIiACIiACIiACLQPAU0EaJ+2Vk1FQAREQAREQAREQAREQAREQATamoBcAG3d&#10;/Kq8CIiACIiACIiACIiACIiACIhA+xCQC6B92lo1FQEREAEREAEREAEREAEREAERaGsCcgG0dfOr&#10;8iIgAiIgAiIgAiIgAiIgAiIgAu1DQC6A9mlr1VQEREAEREAEREAEREAEREAERKCtCcgF0NbNr8qL&#10;gAiIgAiIgAiIgAiIgAiIgAi0DwG5ANqnrVVTERABERABERABERABERABERCBtiYgF0BbN78qLwIi&#10;IAIiIAIiIAIiIAIiIAIi0D4E5AJon7ZWTUVABERABERABERABERABERABNqagFwAbd38qrwIiIAI&#10;iIAIiIAIiIAIiIAIiED7EJALoH3aWjUVAREQAREQAREQAREQAREQARFoawJyAbR186vyIiACIiAC&#10;IiACIiACIiACIiAC7UNALoD2aWvVVAREQAREQAREQAREQAREQAREoK0JyAXQ1s2vyouACIiACIiA&#10;CIiACIiACIiACLQPAbkA2qetVVMREAEREAEREAEREAEREAEREIG2JiAXQFs3vyovAiIgAiIgAiIg&#10;AiIgAiIgAiLQPgTkAmiftlZNRUAEREAEREAEREAEREAEREAE2pqAXABt3fyqvAiIgAiIgAiIgAiI&#10;gAiIgAiIQPsQ6LZw4cL2qW1b1XTevHlDhw5tqyqrsiIgAiIgAiIgAiIgAiIgArUgMH369P79+9dC&#10;smRWSOCee+4JlzB8+HC5AMJxNVlKuQCarMGkrgiIgAiIgAiIgAiIgAgUlYBcAEVtmQ64AEaNGhWi&#10;3uTJk+EC0ESAEFZKIwIiIAIiIAIiIAIiIAIiIAIiIAJNT0AugKZvQlVABERABERABERABERABERA&#10;BERABEIIyAUQQklpREAEREAEREAEREAEREAEREAERKDpCcgF0PRNqAqIgAiIgAiIgAiIgAiIgAiI&#10;gAiIQAgBLQcYQqkp02g5wKZsNiktAiJQbALnn39+sRWUdiIgAiIgAsUicN555xVLobzaaDnAvORq&#10;nk/LAdYcsQoQAREQAREQAREQAREQAREQAREQgWYkoIkAzdhq0lkEREAEREAEREAEREAEREAEREAE&#10;MhOQCyAzMmUQAREQAREQAREQAREQAREQAREQgWYkIBdAM7aadBYBERABERABERABERABERABERCB&#10;zATkAsiMTBlEQAREQAREQAREQAREQAREQAREoBkJyAXQjK0mnUVABERABERABERABERABERABEQg&#10;MwG5ADIjUwYREAEREAEREAEREAEREAEREAERaEYC3RYuXNiMekvnsgTmzZs3dOjQssmUQAREQARE&#10;IJzA+eefz8Qt853n8LorpUtAPUH9gQTUE9QTkgi0Xt+YPn16//791eIFJHDPPfeMGjUqRLHJkycP&#10;Hz5cUQAhrJRGBERABERABERABERABERABERABJqegFwATd+EqoAIiIAIiIAIiIAIiIAIiIAIiIAI&#10;hBCQCyCEktKIgAiIgAiIgAiIgAiIgAiIgAiIQNMTkAug6ZtQFRABERABERABERABERABERABERCB&#10;EAJyAYRQUhoREAEREAEREAEREAEREAEREAERaHoCcgE0fROqAiIgAiIgAiIgAiIgAiIgAiIgAiIQ&#10;QkAugBBKSlN0AnPnzj3nnHP23nvvbp3boEGDTj31VBz09D7ssMNw9u67746tD/PGnjr22GMpNvYs&#10;BDJvdINKF1100auvvmoZk1K6x0NwP/LIIyl1CZGgNCIgAiIgAiIgAiIgAiIgAu1GQC6AdmvxFqzv&#10;1VdfPXDgwB/84Af4O6Fz+8hHPnLllVfi7/XXX195heFK+O1vfws5c+bMSXIf4KyVTh2wnXLKKcgy&#10;duxYuB5MjUNX33g89mCK5vApnHTSSZVXTRJEQAREQAREQAREQAREQATaioBcAG3V3C1YWdj/X/va&#10;12DtP/zwwzD4z+7csHPXXXe9/vrriAXAaHmF1b711lshASY9/k6aNClJGmIEWLptV1xxxaxZs+Aa&#10;uP/++80ZcdPqG6XFHkwqCC4J+BQgs8J6KbsIiIAIiIAIiIAIiIAIiEC7EZALoN1avKXqC2MY9v/G&#10;G2+MUfrddtvNrdu+++4Lox1egP/4j/+osM4XX3wxJHzlK1+BMY/gAjeqv6zkTTbZZMyYMUg2derU&#10;solDEsCVAH8H7H/8DUmvNCIgAiIgAiIgAiIgAiIgAiJgBOQCUGdoYgKTJ0+G9oi3HzBgQLQaMNrh&#10;Haiweoj8RzD/McccA2MefyHtf/7nf3LIfO2113Lk8rJAmeOOOw4HEePwuc99rnKBkiACIiACIiAC&#10;IiACIiACItBWBOQCaKvmbrXKTpkyBVUaPnx4bMVgtMPwrnA5AEb+H3nkkfgLnwL+Tpw4MRPHBx98&#10;EOkPPPDATLmSEsPfgckFiHGoijQJEQEREAEREAEREAEREAERaCsCcgG0VXO3WmVvvvlmVGnrrbfO&#10;VLH99tsvdln+qBDE/MODgFACfBEAZxFrgPB7BAX87W9/CymR3ynAJAVIGDVqVEiW9DSw/LG+AFwb&#10;lYuSBBEQAREQAREQAREQAREQgTYkIBdAGzZ6q1XZWwWgbPVgxnsr8PNnNCMWAsRqArT/uZ1xxhn4&#10;+8tf/jKaGP4Iz7PA7xRA8u233y67vWy7KIEIiIAIiIAIiIAIiIAIiECtCcgFUGvCkl9DApzqn3XN&#10;///8z//0VuDnz6iil156KQ6OHj3aTh1yyCHYx8A+Rvi99O5HAelQwBF8pwCSszopaohMokVABERA&#10;BERABERABERABNqYgFwAbdz4zV/1IUOGoBLPPfdcLaoCI58f3nMnDmy66aYsK7oooPtRQJj91113&#10;HaYMYAmArB6KWtRFMkVABIpA4KKLLoqdhYTjph7uJEjjHimC5mW1Yr0qXHulCDWtmw5gRWheW1sn&#10;KRrM9D6AJyarg2Vr68awlQrCN4zdmwM+/RutHboEWoHHwZnpowMSrYSl8roQVOVyJEEEWoyAXAAt&#10;1qDtVZ2jjjoKFf7LX/6SVG08RBHGn+8BSSMfI/nerAF+jQ9fB0xnjXKxdB/mEZx00kmZviPYXk2o&#10;2oqACHR0jB07FgaASLQVATwjGC+G1ncfUviJgzjlzkFrKzLtVll6T7yXCk4tdP0puEXwk0DawgnA&#10;oYZRnPD0SikC7UNALoD2aesWrCnW2MNcAPjFY418PDvxEL3llltiPxlYFgefx7/73e+8WQP33Xcf&#10;/AKw7csO0VxwwQVIiVCCH/3oR2WLUwIREIE2IYDbwgpnox1Y1qvYWDizZ8+GymeffXZj1Wix0m0C&#10;mjmAbCd2blpjq68+UCP+I0eOpGR87tduDLhL4AjM13xjGDVSVWJFQARahoBcAC3TlO1YEayx9+1v&#10;fxvW+DHHHOPF2+Pnpz71KUDBEvo50GDNf4jFgH/sNP4xY8ZA5jXXXJMuGeoxDRYFVGxkjlZQFhFo&#10;BwLjxo1jNZPe9RHN5EYIWzJGjCMw2GKw8TM2fpjyLVafEd3M6xJ25XiiokHg7qQGWSm5OyqmjCEv&#10;vNV4RmCjJ4gHbfPaxX2aWB+wxNEjUTkWQx7tMJn6gBu7nptAm2fEWALmDAIC7H/3c79wuNALcMkl&#10;l+Avrmv2DSSOTh6xhvCuaLvqo1MGbBJK7K0AGW2iittbkiat2L2F97FocdSQdyfroq5k3kPsRucN&#10;sbh3GzdgKv0eiJSMqaFky+jeThV+1eYXYDtXXy6Adm79Vqg7RqW+853vYKR99913R9gkngfYsIOf&#10;sOEnTJiQL5aSa/5z/f/oxi/84aWt7IsvnuhQD4lPPPHE+kwHoLUgj0MrdG7VoT0IjB8/nhWNjVfC&#10;Gyq/fmobDQPbYBK4R5A4/aUWscQ0ObDRnEiSnCIKt1l7t0Z2T6X2aLfq1NKmA+AZwZ7gTQGALeTh&#10;xchwhXaLGxqNVnbtRq+slD4AHdzQFfWBfB1i6tSpbHTX/qcoDjYgkjFdMoIIrCFwRZsTkKa4d+vw&#10;3g3sKmZZsZvbW9wpS+iZ7k0AeXFvgXzcxxjZNHnyZBNIDdHJ3RuXKxm1cLWlKCZ2LXn8hCjP0Znp&#10;HugxgbQKr6Z87a5cItBwAnIBNLwJpEClBC688EK4zzHxHo4APJCwYQc/cTBf2CoenFjzH2px/f/o&#10;hicc4g5wnO759O1b3/oW3o3wiNJ0gHKodF4E2oIADW/baOHDXxmtPO5FNvSHCGHc05jGcz4iL+OH&#10;aYaVtRmY2IaaObLHv3h351ncQqMFmYY2X91N3BaNV4NKMlQNvYI9wYtc4/Rvaxf2E/SKSvy8NhWF&#10;0lA0B13D+4D1TPQT9oHYD+vWgFarieS1HOv+69evH1sHfzExhJck2859t4EHh03A1rTBCVq2dnPg&#10;WXM4GkfmTXlZ8poYfY86M3wJtxFKoMAFCxbgL039iRMn8iB7FzT3hmSYlzciVJOd3ByU06ZNw3EL&#10;jWEpLIhRM25XiL0H4lKy+yoy4qflQilWdMEnYbVaj1d9CkNALoDCNIUUqYAA3Oe4uXOmIjbs4GfU&#10;p46HKM5Gj7Nke7rgYcx9RPInKYVHGp8oSACB2E+augkhVAyuiqg099mZCQAe2LF1Sa9jpiKUWARE&#10;oD4EkvyVdi+CGnAZJK1rZa/vKUN5VhGz/G38ecqUKTjLWwpuIIytTXktttdoM1bzzbeqD9vil4JW&#10;NkMFO641aOHQRhjNREcPDaR8m81iM2kciw7vAzNmzGDR6gP5mqCKuWwm0bBhw1yx9CjBW0dvI912&#10;XkhRrOfR0y3axGx9vtjgNsJZQm4umvows3mvYH+L3p2YrG/fvszLiqD/uxEl1s/NZ8rEXv8PvAf2&#10;6dOH2VEEBOKrUrnfwarYghIlAg0hIBdAQ7CrUBEQAREQgTYl4C0HmOKXBCBO7UmJsq4kANu1Nm0G&#10;rxfc26aNVN9qm/HmWXGmhdtSjNufN29eVXR0ZwGoD1QFaSYhbNnYSYXz58+nsZou0MzawHLdshho&#10;ELh5oQo2P9/G7V05jFmYNGkS/tLvwBmUtpWtV7pWbv8PF4UquAtt0BEQXUAhEIiSiUBTE5ALoKmb&#10;T8qLgAiIgAi0LAEMAvPtmRGzNhGgkgrTruDmBiHbhFgOi/ENXltBCLhmG0ZfoVX//v1jdQtxDTBa&#10;m5srTX2g/s09YsQIFBqNbMdBOuPsewH5dLNA/ZVx9CuyfiPJ+p7tYNwe+1TPpgl46o0ePRpHEEzE&#10;SBYE+Wct1xUYdZvmjjxC6IGhYBE2ESYfYeUSgSYlIBdAkzac1BYBERABEWhxAjYMyIhZDqlVuNlX&#10;6PnZVEijEUJT0AKDUyYC2Fyq6KfsKtRN2T0CNnfaUGPolYOubryARVzbFP10kvZ5eVuOntLC+wAi&#10;qFmE+kCFnRZNbN//c+e3W2j9mWeeySKSnD5JCnB1BpsmwHiilC+GJMmxJrbFj3AHWLhwIdNTveg3&#10;kpGG9WJncxcCzESMPdOsdPuIQOBaGF6Yg0UuUAeuLIDNdYxmUk+JRaB5CcgF0LxtJ81FQAREQARa&#10;mYCtB8Z5sGaW2/t3vsoz/JUrC9gaXYyGtZnDlEybMLrZwmOeYvn0Ua4UAh5qDr3iIB0xFlyN1kyf&#10;MOIVwYaztQYpLbwPYESXcSLokxTlTTJXm4YTsKuMjciN2RH44w2eczHRkEXsafzb4qNsIPMIhKuH&#10;jO5lzg7pTao3p5JrS9vk/+hCgOGlo2fSl4Ei7K4V+wGFdJl0f9iSAR5nb5JCuHpKKQLNS0AugOZt&#10;O2kuAiIgAiLQygQwQuiu18VFs1HhSpaCQ2CwLd6OHTM/sBCgTanFcQ4142/sLGW8SbuKVWWGQis3&#10;ZAV1A2pvrrW7eKQ3txlmecgCb5BgbY0stpZtpj6ASGx3toj6QAWNXBqO9hqOy+O7qxfb2o2BBSGv&#10;13PwM2k55BSZrhDcPWhFo+O5LY7j1J9ri3IzuzpkmdIUBexrCEzj9tiyKGzRU0sJqt7XK3CkkkkK&#10;ZXVQAhGoGwF8iTNkoz7dKhxMqFutVFBWApgQOHTo0Ky5lF4EREAERCCFwPnnn8+z5513XnOB4tAi&#10;Xta9T3M1Vy2Ko23T9QR4c2j5w3jLYQoWh3zRNGm6nhACELH9HNu3aPmQXG4axOoz1AhOhLa1sVuv&#10;b0yfPj3rnJSsPUfp8xFYunRpeMaePXsqCiAcl1KKgAiIgAiIgAiIgAiIgAgkEuCUe9r/FS4EKMoi&#10;IAI1IiAXQI3ASqwIiIAIiIAIiIAIiIAItBcBW4QPUSc2zaS9EKi2IlB4AnIBFL6JpKAIiIAIiIAI&#10;VEyAn8LSLICKQTarAARjsw9oFkCzNmEd9baP5+Uo0/ImrSeaQ6ayiIAIVJeAXADV5SlpIiACIiAC&#10;IiACIiACIiACIiACIlBQAnIBFLRhpJYIiIAIiIAIiIAIiIAIiIAIiIAIVJeAXADV5SlpIiACIiAC&#10;IiACIiACIiACIiACIlBQAnIBFLRhpFZVCOCrNliWdtCgQVFpp556Kk5h3dqqFNQsQoDisMMOC9EW&#10;fECPKbm6b+znwUNE5UgDPVEiNtMhh5DmyoLvJ6G++BtVG+RJw9sq6b1u+3olsrm9LbDbmCi0IIpo&#10;riaQtiIgAiLQKAJJ9//K9eEtPZMc3L1jX5wyCVFiERCBIhOQC6DIrSPdKiWANWnwEWx8k9YzlmBo&#10;XXnllRMmTDj77LMrLaOp8mNtnpDleWFzgo/VDJSwglTdvusLsx9Nhk1Ll7mdC92VS3lxw5e9x44d&#10;m8/M9to3tguTv23oOVlfIpvqypCyIiACItAwAvCx4g6vZRob1gAqWATaj4BcAO3X5m1WY3gB8Fla&#10;GEvu+OqJJ56Ib9W0m/3fLC0/f/78ZlG1gXriZREd2/XU1FQZLuycNRagpipJuAiIgAi0AAG8nNx8&#10;8816IWmBplQVRKCJCMgF0ESNJVVzErjiiiuQE2Y/8yMiACOc11xzjSuOUwa4uXYOw7PdcHQ3QA77&#10;SIyNGT39GL+dJJnHLeiaHgov5NsV6J3yIuRNBzeYMKqeTQRI0Q2awD+Coo877jiGAnoTAVKUZI1c&#10;ZdwqcPIFt6QgQ+SFvwa5oIM1hJvRDejAPgPOKTN2qoLL3xszd/U0nkzvOoxYXys3vatYg5pAq3JU&#10;QzfkfsGCBVn7N+MyrNZeAL8dN/2pCSB47RtYLgap8J6aNB/E7RVe0A0486qxdqcaVi6RegpTW15f&#10;7iXp8qxkKkRgrZVMBERABGpKYPz48aeccgqL4I2ULx7ccJdz767us8l9GCGlq6T7OPCUd0+lT7Wz&#10;Z6s9r6MT1vgU9oqgYq56dnunBNOBGd1HvDcbzuWAgnjP9x5qFO4KsUdGJp7uwyV2Ul5Nu4GEi0Cd&#10;CcgFUGfgKq4BBGAp2XQA3NZhYXoRd3iowNxFZDXDnjHgGT4LDkbRQQcdhFxwK8TWDZJROiUjsTeO&#10;OmXKFObFoC5tb7wKMDF2zC7CYwynTA52INYeUdAWOjMXTu233352Kl29WN2gCesCUdGP+lJJC0p3&#10;lWT1gRfeFiqDlEYSj+dbbrnFAsuRMnZIGfMUIBxnoQPnLCAZxrqZEQe96HeqylPRqQpey0KOWZ4u&#10;NDQ9UPDdAmEjUHvSpEnWmpMnT8b+qFGj8JcCrSGiXWXixIlUBnL48oGxeiqPekGyNQ00QV0Yb4+/&#10;EJv12uB7D2tNaYYX7YKyXHPdzp555pkp7ZuiQ79+/XB2xowZ0TRer0Cv9i4HkMdrLtRDH0ivJru6&#10;XQVIjD5sWcDT+h6nQrTPahFZu4fSi4AIFJ8A7ni4xY0ePdpVFQ9xPhpwu8NdDrdEeyvAKabErQ9P&#10;DZuxhQeNPW3xnLIbPp5W9Kpz4yn3uZN0C0Ua6MZyIZnC8XrgPR/xyBszZkwsZ6jnPvvc5xHffLAh&#10;o/uIx10dFXQd6PYsQEHeY4VPW2x4CHovGEDqeplDeKKCVhawG+fidyFpKAL5CMgFkI+bcjUZAZsO&#10;gNt6dAoAnoi49ds0PFgp0eUDUipM4zBpqjwko3Rmx8MYTyZvSoLlhY0E3RizgA07+HnJJZdgf+HC&#10;hfg7ZMgQnoJAPPaoMGfOm2XFmkKUKZyiXrpusVWmkhaySCXdZy1Kt/oiMV8jIAp/R44caTIDVyVg&#10;hCS4MSO9ObAnXYZ8eYrl77l7mBeaEJpFgoAk37SoKl5o3AB7vKygUpTPrmIVZFdxX6H4MsTEbDtb&#10;fAHQrGk4Gx/6MCXrFQs86SAKBRm6S7BxbQtLTCbsNtxslCn3mg59+/ZNUgYNjapZr4hdb4LQypYO&#10;aO5V4Ipi6wwbNoxqoNVwFVhbZKKnxCIgAiJQBAJ0qvbp08dVBjdz3ip5u7OnA2/svBOOGzcOd3W7&#10;o2Iowp62eE5ZFr4SmHA+E+25g33ISeJgt1886O1J5z4f8SDGcbsne3Jgz/MIHg32MsMjFpXJR7yl&#10;xF0dlaJKfLDaG5EXuYlT5nrg89R97UGVXXdzCE9UZMSIEaYwHi5JIW9F6DbSQQQqJyAXQOUMJaE5&#10;CNjDzBuHpDFpt37s4+mIxxUMv8CKpVs1rmSaK9OmTTPJrlmFB6HnTYfNTG1p7XvGNoVMnToVx10d&#10;UFPXcEpRL1232OpDSdeSRxr8dMdpk4rDCwoe0tFg+HTIZGW+D9t3GXovTyaQLeu+ndB1Ag0Bzagy&#10;PZPxbYxOE75/cIiG7ysU6A7XsKtQGjcOlXND25nhzSOAQFYsKFovyxvdwaubG6bIYASzulEv7jMY&#10;kiMY7uSC/v37pwiv8BSDTVwh7ksnjnPqQcgGaF4HM1GkjappSYIQkkojAiJQfAJc+8Z7brrPEZz1&#10;3K/07cKNTvOY93wb6udzyn242M2Zp/iA44YHnzkOPFbuPdx90jE7ReFBjHty0iqG7nHc1V2L2mrE&#10;R7mbEk9YqoQHq6tDtBSjBPXMHcwZZ+47CeSH8ERZeKq6D5eyDuvi9y5pKAIpBOQCUPdoIwK4xXvW&#10;MipPMyllhLNCQIGS+XT0zDzYzBb5hiccl3+zOdIVKpaj1lQynzEJA5WefjQBqxAy127evHnIUvUn&#10;MaPNkwCiOKDmmANnAdB3w64CE9Q1xZPen5ASp6y9mIVvafnGFrwvAngD4Da1EiWCsw2qVN5JTEKO&#10;1QqqWDpF4a0XXhW83pFn+ISdqmsigSIgAiLQQAI2054T5dwosCSteA+3R7A5i914sbI1ojuAc+VS&#10;ZgFE5UTnFaaXFX1Qpjy13WUL+LJUtiJeAk5CtIdLvq/tZC1U6UWggQTkAmggfBVdCAI00aPmDc3O&#10;pBHmfKqXtf2iZh4ny3HDI8pm1nlT3fLp4+YqqxsSkwnNcncLHONl5LbNAIQtXbZQuhuiyTynftbq&#10;oyKxazeYvwbD/lz6Dq843ki+rRlhdUn5zqLNLbTEDEOgwplevFLqCD0Z3slSavRlKQY7uINLrkrR&#10;XpGicHqHSe8VGPhiNbnAhyICsnZ+pRcBEWgBAhiytnt+tDopDxdbPsCeSoGPDPP+I1wR4Vq4UafM&#10;AoiqFOixtZexcNc/P/PMR3PIZ4+TWp/fP6Y/BQK13GwLXCaqQgoBuQDUPdqdAB9+biw3H2xJY91l&#10;rVYPqBuyzvDv2IlzsbMPYN7EPjU5q5yaIJjfG4h2v1mQ3rqBurlCvCl2OIVXgcBHuyuHw9RlbWA3&#10;Pp/ZyTAktoIt69bRVjPmDAg3DIHJzOPDYX/MSwdbi/yn9esKxE8MpCQNF0RZcaQCuaKiYpfZC7w4&#10;idF1i3hKBspJT4ZXInfqaXqv8OIw0yW7n4FEvKg3WJQkCm0EfbKOLFUFhYSIgAiIQFUI8BmX9b2C&#10;6d17vjlhow8+m9XI5477rPG+xuLWyL3xetY+5gLgyciPy6S4D9wnLN4TvMliLIvVd1Pa3EY8pqM6&#10;xDKn18AdsKnwucDFCzL5tavSGSREBOpJQC6AetJWWQUlQI+vLeoGI8RWvKNlbuvlwCucybZBhTE8&#10;y8cbHqJw27vrDno4EHnuju2zLIaje1+q4wo6fKByBXubPk13uLsuTgr0cN1MCFDw2c8j2MFPW7An&#10;pSz7HiHTUMOygw9IwBl6tqZgOkNPAS7yZ68XGNuHNMgkNFvy174T4Q47oKVA0n3FwVkKtK7CIeik&#10;6nMJJRumRi4uAYgsJsrtG7kvD7762GpJrE5uabEZ6blIr6n1irIj8+iuXJcRMj1t+cGCWFH04Bh8&#10;LgHlLRxQ3VpLmgiIgAjUlADv3lldwHwzsXs+Hy6mp7u6LReO5SnkwnPNnqc4wudp0ni73Ydxm+Wj&#10;0+TgZ3T1Ig+UrfnH9wRbucZNxke8+yy2Fxg64l0dkhqCrg3O2mOW2Ci/lHbE04SfKmQaLnPoLpZU&#10;0z4g4SLQEAJyATQEuwotFgE8mfiZPZtg7LqQsY+HAU/BK+yFhZetCb8ug7x4YGM/xVrm1/hs9ji/&#10;3MOHLp6F/Nof1cAORNkDlZ+ms1NIGbhMepJu9qJAw897YLtKchZiSMAelMRms+jx9uDOcUjBiLg+&#10;fuIuhKEnhy1r3EDJogShDN48XGjeCwoH/70FGr2uwm8xJinPNYpsbiE/PGlN4+qG2mX9IoBbKAqC&#10;ZCsI9aVWbmyLl54vgtH2tWTufFEk44yG9Jpa1+ViCiltiquAC3NAMl4T3bpzjkasKFwL/HwjWw3Z&#10;oVWI+6nsRaoEIiACItAQArxbJt2rU1TCuLrd8+maR2KawXi48Bu0uE/ilLtMAG6YdgpnU95JeA+3&#10;lyIvwJ4jEEnfAqDacBwwO98TkurCR7w9i92nJHLZsyDp04MQC4b89iGF4AiniYWsN0St+NwxCXiG&#10;hr9HNaTbqFARqJxAt7KBuJWXIQkNIQBjdejQoQ0pWoWSANecK+aDpMi6qf+IgEsAjhu8ShbH1D//&#10;/POp3nnnnaeWamcC6gnt3Ppu3SvsCbBUzW/bLEgxYI6FcpLi7RF6AF8tjOqQ4YHwKsO8L+YLVUoV&#10;Kuwb4XDqlnL69On51oSum4ZtW9DSpUvD696zZ09FAYTjUkoREAEREIHaEvDWv8CrJN4jMTugtqVK&#10;ugiIgAg0iACD4Ztr8TkMmAfON8wNlZ+5sVUSuPRAYIRj7kKVUQTah4BcAO3T1qqpCIiACBSdAIJC&#10;bVYL3v8wlBQ406ToFZN+IiACIpBAAFFO7rI1ReYELy2nhtXaGsd0BpsDiBIx8aHCRf6KTFW6iUD9&#10;CcgFUH/mKrFdCHAqeK0fk/loFlm3fDVSrpYhYB+/tO9HtkzVVBEREAERiBLgE7ns+rhFQMf7c/rM&#10;LLz2VMV1a5+AhTTZ/0VofenQSgTkAmil1lRdREAEREAEREAEREAEREAEREAERCCRgFwA6hwiIAIi&#10;IAIiIAIiIAIiIAIiIAIi0BYE5AJoi2ZWJUVABERABERABERABERABERABERALgD1AREQAREQAREQ&#10;AREQAREQgWwE8EVDrNWHv9myOamxviB/4fsv7icAcgtURhEQgRACcgGEUFIaERABERABERABERAB&#10;ERCBVQSwhGElCxma/Q+J1VpEUM0jAiIQQkAugBBKSpNAoHv3DvzTJgIiIAIiIAIiIAIiIAIiIAIi&#10;0AwEZL81QytJRxEQAREQAREQAREQgVYkgAB4boMGDbL6XXTRRRgkx4bj7mh5EgDkNTmWBtH1OH7q&#10;qae6wi0ljkMy/lp6VwgU4HGL9jf5EOudYhpvMwnYidYRRd/cuTH+35sI4Gax4lAoErNSFOgqTwlR&#10;ksTYih1HdRKB/ATkAsjPTjlFQAREQAREQAREQAREIB8BmL4wWU855RSE02MbOXIkfpoomMcHHXQQ&#10;jt90003p8mnhU8iECRPcSfVz5sxBXhyfPXs2dpDMUqJ0FOHa/1CAQu66666xY8e6tvd+++1n8o87&#10;7jjkdVXijADbUCOcPfvss/EXxjxE2SkcoUGOSh3aueHUgAEDXGkw7JEFmuMU/qI48yYgGX5ec801&#10;VPLKK6+kkvBB4DiOsCAcMe8ACioLMF/zKZcINC8BuQCat+2kuQiIgAiIgAiIgAiIQLMSuOSSSwYO&#10;HHjFFVewAtxxzd1Ro0aVrRvTm5ULwxsyIdkyjh49mvuwk2FRe8XxFAxpnDrzzDP5EyY9/k6dOtWE&#10;XHfdddynYT9jxowkxSAKljmscSaAMQ+vhCWGl8H1O0SFwLmA7CiOfgH8RXYIsZTwL1A9/IUHgUou&#10;WLDA1MYO/B1WlyQ9dVwE2pmAXADt3PptUXe62KObG26XBKLypW7rgNirYHRh3ti4OFcxSohmjI0q&#10;rEONVIQIiIAIiIAItAOBW265BSaxW1PYt1OmTLEj3vB4LBOkhyXsnhozZgwk25E+ffpwf9q0afAO&#10;mEzs4CdP2Wp89lLhldW3b9+QFkF2jMbDaKeVjg1j8vQacFIDzPt0OXQuDBkyxJLRD2JvKf37949K&#10;YHpOE+DZEHQhNVIaEWhJAnIBtGSzqlI+ATyN3BA1i4hrdlJ4IuL5bbWD1xyhet6sOYswZPhftMr2&#10;BuCeYixibFRhs0OT/iIgAiIgAiLQhgTmzZvn1dp9K6Df314q0vnMnz8/NgE8GvBH0ObnZrP6MTKP&#10;lwrOEajixikJMPghHMrDAcGRj0o+VVhF9SRKBIpJQC6AYraLtBKBIAKTJk3CA8+etfDi49E7btw4&#10;e+5ix0L+ECWIMD/XQcC1c6IlMarQxhAgH2LdRXeClFMiERABERABERCBLAS8OfZZsq5KGzX1eS52&#10;/NxeGDj33gbtcxSNcX4IcSfeozqI4cf4RCVDLwsXLgxUhl4G+gIwIlIVmIFFK5kINBcBuQCaq72k&#10;bU0IuKvIRpeNxQQzi6V3zWDYybbQLpfeQV7Xoc5oOtfkZhRcdLlaT9S3v/1tz4GdNCUB5j0X+LHN&#10;jXyLBgfCksciOkzMtXMQQWAT/EwIMrqxgjiOFYnSJ+/VpGEkVAREQAREQARalwDGzN2IfVSUSwBm&#10;qnH0AR2dX0CBw4YNg4nuGsb2ZIfXwA0JzGE8400G0mwJAJZI692dROBKjo3VZ0i/u9YA5i/giM0s&#10;CIHDV51w30GITKURgVYiIBdAK7Wm6pKHAB5asITpoqaX2ouWtzVm8eDEHDbXC2AL7WKn7KwzinUX&#10;xXULckX98Ic/REqM8Ft9sA/rPeT5hwe/iUVdPK3w01wGXL/XjdYriy/HO0FZmUogAiIgAiIgAu1J&#10;AEvW4elv7xXcyfRctvQ2gIG3GndhPxcsnvuw8604d8xjxIgRyGXB894KBWVbBxk52u+9qPCnvc/Q&#10;TZAuDS8qmCxgHx1gHIG7oGBsdk43sLcUlhjy1lS2akogAi1JQC6AlmxWVcongOeHuyKga3vjFB42&#10;CKFnHpjQXrS8rWqDxxIeb/ACuJYwF9ota/9zGV4L0UcWrNZDs982VxRUckcGUGjIsAAf/CeeeCJl&#10;evLDuwXK8vK6qxOFy1FKERABERABERCBJAKcwY5HPF9R8NznB+2ybhzAoBB+gS/ptQTJLKW3HCBe&#10;PBA8TyHjx4/Hz7JL95meNLltHj6F0NfAT/fxCN4lGCbAAEm89sAjEJ23jwhHvHrBW4FT+ItXr7Ju&#10;ESSwLMiFEo0kPB3RAM+shJVeBFqMgFwALdagqk48AW85QBsJp8PbvpeDfT4R3Q/hIHDOhEbj02yh&#10;3XT0HHKnQ5or7vALN643wRUFlcwfzydl2S8DIZnnzsjdG2zxXkqA5LJu+9xlKaMIiIAIiIAItDMB&#10;Cw90Z/bhQZzJHWDT4N1cts6/i9dScqkgWyAAP00TZORPJHBfYCjHQgjtlJvXhFA+03DDMgH8yXEX&#10;O4UdT1VWn5sN0rhFUxMIdL+GaFlcCO7aBO3czVR3EXAJyAWg/tDWBPghWXN700vtzZQLNPLLcrSF&#10;ALjiTnpUG6P16FaHPwKzANIDDTidAT57W/wPGWOX+i+rpz3g6ZvHBgWi6wUEylEyERABERABERCB&#10;IhDgykcW7c/IwbID7EXQvBIdUN+yoZqVyFdeEWhGAnIBNGOrSecqE0BYmus5pqM6RxkpzxgOpFtB&#10;IcIxU4AxePhrsf2xGRFrx5lyrv2PlAg38Gbv42fsdwFjxbqOfHz+x1sgMKQKSiMCIiACIiACIlAQ&#10;AhhOx6uCDXtwykBBdKudGhhNwZoLtZMvySLQjATkAmjGVpPOVSPAwH4uNmubTWDjEXdZWu4zV9nN&#10;XYqWX9B1AwrKzq5n5D+n0rlRcF65SAAfAR7qUUd+dJXgwKWGuayOW9DEiROzLg5Ulo8SiIAIiIAI&#10;iIAI1JOAG2DfDvY/2GJ0RFEA9exjKqspCMgF0BTNJCVrRQBPBRjPcITbp/u4Zow7nO4uS8uv6CU9&#10;S7igromCo9307tevH/YnT57MI4GL4iL+H+Y9wvuT6o+ykux/ZPGm9KNqGMkPCfmj9wFKslx4GVAv&#10;L8SgVk0iuSIgAiIgAiIgAiIgAiIgAjUjIBdAzdBKcJMQgEmMie62jC2XyXF1d5eljR1st8QMsTNR&#10;7tdxeco+TGCL4rohBlFgjP+HZyGJJT8x4H3vAAP4Fv+PutiUfq4DHNIs8HHA5jexudcoDilLaURA&#10;BERABERABERABERABOpGQC6AuqFWQY0hwC/upA99cx1abq6RzLVq3ag5Vw6PexEBbmJ32VtU3j3l&#10;LYobKwpZOH0gZRaAuwKwu5yBq1Vs1dzGYPW9z+eSW5RJY1pRpYqACIiACIiACGQkwPX/bOPUwko2&#10;SOAYA/5CrIU9ViLT8pqe7jf8EJCoT/pVBa+EiIBLQC4A9QcRKC4BzMBP/3BAcVWXZiIgAiIgAiIg&#10;Ao0jwE8F8SNE3BDTV4k5zbmHrBDHCVKGKLLWG/Y/pj1ST+Q1PTn0YjMTs4pVehEQgVgCcgGoY4hA&#10;EQlg3X48DvE3ZOp+ESsgnURABERABERABBpHALP5MM/RjQq85pprMDfQPgrYONX8khlNYEsOYZIj&#10;9LQpjfiJuhRHW2kiAi1AQC6AFmjExlXhgw868E9bDQgwwj/ftwlroI5EioAIiIAIiIAIVJ8Ahrst&#10;AN4b67bj3td8GYTPLX1Un9MJbeP8RHfeX0gR/EIQrHTEFGAH6wpDT28iQJJKmDgADfmZIW6xBDkh&#10;MQkuFGah1acviSLQrgTkAmjXlle9RUAEREAEREAEREAEGkcAFrKt6YMlhDHWbUP0bmA8PsprXgAY&#10;27CHMUkwGjPv1QMfFYJAz33gpkkqAjqgCEQQsAjIgRBY6TiC7JhZ4MUnMr2rklsoxvPnzZtHUUgW&#10;MhMBayGjUDd+YcyYMZga2biGUski0GoE5AJotRZVfURABERABERABERABIpPAPY8zHvqySH6Pn36&#10;YJ8j3hYYjx375PAll1zift8Xp5Ji+xFIiJTIaCPw7hSAlCLGjx8PC9zm+UMOFhFIgcn05hdwtWUu&#10;qwhSQtsUUYyJgM5eFCS+rIyDNjWg+C0rDUWg4ATkAih4A0k9ERABERABERABERCBFiRw0EEHYYE9&#10;NzyeQ9/4cjDWxnMrDBt76tSpOAJrHEPidgrpYedPmzYtlg5DDGA88+x+++1n4/MpRSAXFHMFeh8/&#10;8sqCVe+mR2LTFimhXnjLwfKHwgiIABPXYdG3b18IWbhwYbgopRQBEUghIBeAuocIiIAIiIAIiIAI&#10;iIAI1JsARs5h7qJUDtSbfQ4jnK4B22x5PNjzCO93T+EIIu1TVLev/CJW36IJ0ouoKYiyg/kIiIAT&#10;ASEDNVVDwkWgnQnIBdDOra+6i4AIiIAIiIAIiIAINIwA4/859A373KbK2xfy7JN+Fhtvs+7tlEXa&#10;p1eDsfq2RmBKERXigH+hQgnpcQcVCld2ERABuQDUB0RABERABERABERABESgkQTgC4BNTuMZCwR4&#10;0+8RIIC1A3EKw+OI4XcVRURAdLV8LOCP49HxdoTlY1591iJYHKPxo5unEgqFL2PEiBHhNPnJADc9&#10;qu96ARYsWICz7rcMwoUrpQiIQJSAXADqFSIgAiIgAiIgAiIgAiJQbwIw7N0V8hH8z9UBzzzzTFjR&#10;tPmxwULGTxzE/rhx4zApwGx+pvGW6McRLubnzcNnLp4qWwScCFZ6rDfBYEVVQrm2mmAI01GjRiGZ&#10;1Rc7Vl9mxzoIcDSEiFIaERCBEAJyAYRQUhoREAEREAEREAEREAERqCYBjPljs4n9iAJgSD9n79ty&#10;AJj8j58cFcdIuLscAEbLcSpWJxyHQHfVACwZYCH6ZYs47rjjmNdKR9Gw7bGZrc5yPZVwJOtEAE8Z&#10;VNzqyyJQTW+Fwmo2g2SJQPsRkAug/dpcNRYBERABERABERABESgAAS7az82b0m/HPSPflvfD8XRj&#10;GwJdIdElA0KKcEuntpBDHWyo31XJ/Z4fUroaIr1n27stkKQMPg0Ar0c00qEArScVRKBZCcgF0Kwt&#10;J71FQAREQAREQAREQAREoLUJ4NMAWAGxteuo2olAnQnIBVBn4CpOBERABERABERABERABESgPAGs&#10;X4A4AoUAlCelFCKQhYBcAFloKa0IiIAIiIAIiIAIiIAIiEBdCMD4z7qyQF30UiEi0NwE5AJo7vaT&#10;9iIgAiIgAiIgAiIgAiIgAiIgAiIQSEAugEBQSiYCIiACIiACIiACIiACIiACIiACzU1ALoDmbj9p&#10;LwIiIAIiIAIiIAIiIAIiIAIiIAKBBOQCCASlZCIgAiIgAiIgAiIgAiIgAiIgAiLQ3ATkAmju9pP2&#10;IiACIiACIiACIiACIiACIiACIhBIQC6AQFBKJgIiIAIiIAIiIAIiIAIiIAIiIALNTUAugOZuP2kv&#10;AiIgAiIgAiIgAiIgAiIgAiIgAoEE5AIIBKVkIiACIiACIiACIiACIiACIiACItDcBOQCaO72k/Yi&#10;IAIiIAIiIAIiIAIiIAIiIAIiEEhALoBAUEomAiIgAiIgAiIgAiIgAiIgAiIgAs1NQC6A5m4/aS8C&#10;IiACIiACIiACIiACIiACIiACgQTkAggEpWQiIAIiIAIiIAIiIAIiIAIiIAIi0NwE5AJo7vaT9iIg&#10;AiIgAiIgAiIgAiIgAiIgAiIQSEAugEBQSiYCIiACIiACIiACIiACIiACIiACzU1ALoDmbj9pLwIi&#10;IAIiIAIiIAIiIAIiIAIiIAKBBLotXLgwMKmSNReBefPmDR06tLl09rQ9//zzm1p/KS8CIiACIiAC&#10;IiACItDmBM4777zWIDB9+vT+/fu3Rl1arBZLly4Nr1HPnj0VBRCOSylFQAREQAREQAREQAREQARE&#10;QAREoIkJyAXQxI0n1UVABERABERABERABERABERABEQgnIAmAoSzarKUrTQRoGUCqJqsD0ldERCB&#10;CAGboKT7Upv3DvWENu8AVn31BPWEJAKt1zc0EaCwvV0TAQrbNFJMBERABERABERABERABERABERA&#10;BBpJQBMBGklfZYuACIiACIiACIiACIiACIiACIhA3QjIBVA31CpIBERABERABERABERABERABERA&#10;BBpJQC6ARtJX2SIgAiIgAiIgAiIgAiIgAiIgAiJQNwJyAdQNtQoSAREQAREQAREQAREQAREQAREQ&#10;gUYSkAugkfRVtgiIgAiIgAiIgAiIgAiIgAiIgAjUjYBcAHVDrYJEQAREQAREQAREQAREQAREQARE&#10;oJEE5AJoJH2VLQIiIAIiIAIiIAIiIAIiIAIiIAJ1IyAXQN1QqyAREAEREAEREAEREAEREAEREAER&#10;aCQBuQAaSV9li4AIiIAIiIAIiIAIiIAIiIAIiEDdCMgFUDfUrVhQ9+4d+KdNBERABERABERABERA&#10;BERABESgGQjIfmuGVpKOIiACIiACIiACIiACIiACIiACIlAxAbkAKkYoASIgAiIgAiIgAiIgAiIg&#10;AiIgAiLQDATkAmiGVpKOIiACIiACIiACIiACIiACIiACIlAxAbkAKkYoAcUmcNFFF3Vbuc2dO9eU&#10;Peyww+x4SA0GDRp0/fXXW0r8ZHbshGTPlwYl5iuCtUPd3XKJwlP41FNPNQ7Yufvuuy0LT+FvWeWp&#10;Z+xGgS7tpOK8UjzFkMuaDzJNiNsokOBq4talbBUqT5BUR4+qVxAbBXljFYhtxyRV0wuqvIKSIAIi&#10;IAIiIAIiIAIi0AIE5AJogUZUFUIJTJ482ZLefPPNodk6OmBczZkzx9LDbLOfNXUBhGuYLyXqdeWV&#10;V7p599tvvxCbP19x0VwoLslQd/01bkakRy47ctxxx5kXADv4aadShFdL/4LIASs0ZUGUkRoiIAIi&#10;IAIiIAIiIAJFJiAXQJFbR7pVmcCUKVMoscLx4Xnz5kHIoYceumLFiptuuqnKWjrijj32WBQxe/bs&#10;WhRhI88oghtqhILgFMjHZ+DAgSbKdvbdd19TfsKECW4CpMepSZMmxdaOPho3/YABA3Bk/Pjx+HvK&#10;KafgFARif9y4cZTAHZaCBJa4FvSiMtETqO11112Hsy4NF0J9lFEpIiACIiACIiACIiACIhBLQC4A&#10;dYy2IEDj1kb+p02bRiPNq7yF97th5za+ihFmxmxz5BzS8NOGoN048OiUAZuPgB2mxGC7ZWHEvvcT&#10;R7yJAIx+h31ueiYFkJdtVIwbk4Yb3UB3xl133VUfk3XMmDEoLna0nwejDWSNOHr0aOyPGjWKVUB6&#10;bKwLDzJBbKxHOH9itEkHRt6bYVGWNqvpzoCISnBnrKQIjHZRSDZQCHxo6rCUEJJKIwIiIAIiIAIi&#10;IAIiUAkBuQAqoae8zUSAXgCObzMcgCaobbCdXHsYZlX4YDisO9fahLPAC6cfO3YsCxo2bBh34Eew&#10;LDiL0t2fKUXDzDM9kSWHOYrSZ8yYgb9gwqF12zCIXR/7HyVOnDgRfz0FqAnVQzVpNptZa/6CPn36&#10;uHkXdm7MS4FMgC1pQkEgfzfA3iXvQgvZ99wZaHG3idGO1kMgLSmqv5IuGqKk0oiACIiACIiACIiA&#10;CLQ8AbkAWr6JVcEuAgcddBD2OP4PiwsmWb9+/YwOxtthcDK232K5GXOOn0yGAG9G/jPInIkRq2/W&#10;vpvXC6e3sHDXwGZ6GocoHZv9pJ6xm4miU8NmN0QTw6p0R55dI3P+/PlV7xlmsVuh3oi0pw8dGVdc&#10;cUVUk6lTp7oHKbnqCpflb9EcbBpG+OfYKIeTF5KaGMEXOGXOHW+ZQ2RP6qJweVguCKnRtJEctVYW&#10;ERABERABERABERCBAhKQC6CAjSKVakKAw+8wmGlcjRw50i2GNidj+7FxVbnAJQNvueUWJDb7EE4B&#10;GueuGe9FHNAgpAK0k/GTw9f8yeUGYjc6JrDRqdG8Gyftx+rPoXsmSLGKK6l7CH/2CmsatGzs3ISy&#10;anBNBzg7GO3vBpswLzoMfUPoA1TMc4LYkXxdtKyGSiACIiACIiACIiACItAmBOQCaJOGVjU7aGLB&#10;gqJxNWLECBdKUrh4CDhadH379rXENOZdM96NOAiRmZLGLQjJUkZ9veX3uHieu1V3xDi6HKAnn/pg&#10;pJo6pMQvcGm9s88+G8lSrOIKSebInm+mvS0E4AZiZC29ki6atSylFwEREAEREAEREAERaFUCcgG0&#10;asuqXjEEbMV7nBsyZEg0hWczJ41Rexk5MrxgwQI7Tmutf//+hW0GxkRwIT1XSZi40RD06tYCvhg6&#10;I1IWMrCFD72ibeEAzvx3lwbwJv97SwNUqwr5nCacKmIuknyhBKxCvi5arepLjgiIgAiIgAiIgAiI&#10;QLMTkAug2VtQ+mcgYJHzsMG8Veh4ygZpYbNx8X9KT7fZOKfAvkgPE5ozCGzlvwwq1isp7HA6RNyq&#10;ob5wCqAi4esg5tMXw/ssHcBjB7d5llMekICfYGDgBk/xU4KTJ09mFdCa2FgXHmQCJs69sUSUTiU5&#10;Gz+HNDoO7AsIUSHoMPS8eJV1y0rporFLKubQU1lEQAREQAREQAREQARanoBcAC3fxKrgKgJmk3sL&#10;ASAFY86xcfyZNqd9cJ6n+FHAKFBb0M5dRwAzuuu2tH6+NuYnAK3K9lEDT3OgcNcUdD0jXrnR5QCR&#10;OOmDBQbN+3QCZZI8573TsIcxjxn1dopa0WVjiyNwh4sOxrZgVlAsERt04AoR+XwK7G9ULMmdxN7F&#10;s/hrRZvOIV1UHwXM2sRKLwIiIAIiIAIiIALtRkAugHZr8baur9nk3kIAhGJLtfMnDFpLf8011xi4&#10;2FFr5HWNQywNGLvQfdHoQ21bFY+6YaJ+fTTHwDUXULQBcBcOyNuSATgOJc1h4Z2CELOWseMu2g8J&#10;lXth3Mkg6BIcz8+6sgOQmuWPSH4q6S6FgM7jrtSQNN0gpYtaxfPFKRStZ0ofERABERABERABERCB&#10;GhHoZjNma1SAxDaKANaiGzp0aG1L797pQvrggxqVcv7551PyeeedV6MiJFYEUgggOJ/zO8ybwDCQ&#10;qjgXRL5JCei+1KQNV3W11ROqjrRJBaonNGnD1UHt1usb06dPL/JCV3Vo08IWsXTp0nDdevbsqSiA&#10;cFxKKQIi0F4EbM1IBNhzNgTrX3lwQXtxVG1FQAREQAREQAREQAQKQ0AugMI0hRQRAREoGAHMVojG&#10;1Qd+J6JgVZE6IiACIiACIiACIiACIlAiIBeA+oEIiIAIJBKAFwA2v7sJlgiIgAiIgAiIgAiIgAg0&#10;LwG5AJq37aS5CIiACIiACIiACIiACIiACIiACGQgIBdABlhKKgIiIAIiIAIiIAIiIAIiIAIiIALN&#10;S0AugOZtO2kuAiIgAiIgAiIgAiIgAiIgAiIgAhkIyAWQAZaSNikBfNqNy7ljGzRokFeLizo39yB+&#10;HnbYYe6RuXPnmgTs4Kd79u677/bS44itHm8pIdaEeBLSwVKabfjJ9KhLtBSegj52ylM+SsBKP/XU&#10;U92CuI+DTEA5gNmk3cBVG7WwekU7AAFGe4XB8Zrb7WBJfFCcR95Dbfq0AF5VQQREQAREQAREQARE&#10;oLAE5AIobNNIseoQ4Kfd8SF3rugGM8yzxKZMmTJs2DArDOnHjh3rlg3Td+DAgRMmTKAE7OCna8NP&#10;mzbtoIMOsiw4hW/IedrDnoRYqoG/kGCWfHo9YW1Cmi1Hh7z4Set0/Pjx+Bu1OaHAzTffDD1xFqWg&#10;rOuuu84kjBw5MslxgPRI7K1+d+WVV7aedTp16tQRI0aQvNcBcAT1BUC3Xdh8+DoA4cyePdu8AG4H&#10;QwJ0tmiLoBWA0etU+GkCIfOKK66oTo+XFBEQAREQAREQAREQARFIJiAXgHpHixO45pprTjnlFPuQ&#10;Owwt2F2u+Q1jz87C9oMJ5xGZPHkyDOOzzz6bx7GDnzhoyVwbEuYfzkaZwoCETc6C8Bf7NODTN1ie&#10;UM/9Ch3ywp6HNNj5xx577P9v7+1j77rOOl/bbW87mD9KkRhdY4xxMwMtGkDANffnJrklYpKiCoSE&#10;gcQCjQu9HpKZSnAxCaWpHItQJqmH6RVDAxZQD3ScQD3M/aPMTQxKc5PgH+TClUBFGkapa0xq3sQ7&#10;nuEtzv3a3+Tpw9r77LPOOfu87HM+W5Z1zt5rr/Wsz1pn//bzrOd5lm5XB5sC68zhw4f1v1pR913S&#10;h1XNYom7QwyJWqiv46QewPXz588fPHjQgkqfjwmgr7IQNft7+vRpcdDuAL5FzDUuNgPlCaYCot0c&#10;kaNHjxZQnnvuOc2TqHAAyBARAhCAAAQgAAEIQGAtCGACWIthpBOjCTz++OPN9dUXXnjBd8gWcMcd&#10;d/iztGLpflpmjzM+L51fWmLRwqVLl+JMGBFUmywI0hW9Ah+HLQ7Z10Cfi3Xm1h5Y8ywuSZ+XkFeu&#10;XNF5KZyhi0Yx3aUuhHrZDDqQTSEsGmPnzr59+1QmKrl8+XJ4sBd2hOzZHivh+iCl2iEG+uBoghza&#10;oEpyqEK2zmQH+8JzIV/ygrzP5M6q0cJjPzorM5D5FHBU3ivzBRZNgCYxD0HrBMu3m5JGKp+UG4Lc&#10;McbCpwAEIAABCEAAAhCAAAT6JYAJoF+e1LbqBLT6KhH37t1rQeXDHyu00vGk++UF4dbOSGmUlrh/&#10;/35flcoa2p3unUi77s4I4Iay4SDkUUOW8/jx4/o/uyRIHt0VnVKEgmwEzfwF9eMknV+Fw6AQ/vB2&#10;RgiNXU1ErIQuyRQSlySParD/vNtVLIM1bd2iSiL6QCQjhsIO9uEqL6NGRHBIqc6X1EFp+/Z0yChk&#10;0CmW3yMdg0raYKGm1YStEjopfb6p/zdZadro5J49e4pLdvjPjWoQ1cGmX4DOyxNhlDGlfnQoCQEI&#10;QAACEIAABCAAgYkIYAKYCBeFB0/g/vvvlzIZer4WzMMhvLJvp06dUslYEz579mxElY+qwc2F64E+&#10;W4fsPrzI3H1IM1d31IsoJnmk1obnv+S0hUInrXDWhwDoLmuw2RMh/OHVhOp0R1xnMDHS3McjR47k&#10;jkQlNnDIZOCrLmbLiEZKkofpQbYM6eq+ZJHikpR2m0JUPlDYDaEYXFt51JxKRmYHWy7Gmn6y/BIg&#10;y2aZxVb2iyLsQraJHIcSldgHxDKoX6pwonEZNy+4DgEIQAACEIAABCAAgXYCmACYGRtEQPqY1K2I&#10;C7A+OVE8thRLLfOGyqrbc1R5B0rpgVq4dovWq/virjXnnN1A4h07dixXrv5a1XSSAjXd4RTgJfE4&#10;nAcx+8A7LiAOB0RYtdYHe/g3syEUC+ZFJeGU4Wpt+5DLgEfKQQRBzAwL5wgPoiwIYSaQp32Ohsgy&#10;d+cCHDsuDi4ookskgCHrUngraLZI1W/N85d9InSvvSHGNk0BCEAAAhCAAAQgAAEIzEgAE8CMALl9&#10;MASkSTrUP3R+BQVMFI9t13Rpa7HGXm9EkB4oK4CX4tWoxBgLzmpz9h1ovcXCaPFf/3vp24kAm4eU&#10;ammebtq+DM2juSNAZdYAWw20DC77iD3/Zzwi2l+j5pABV9jhHOGVfMcCNKMAQp5stcnJIGsElv6v&#10;Wzo6KH8EXfVAeCuKmmpt0Zhoq8iaaikDgQ4CmsxMOWZIEGA+MBmaBJgVzAoIrCsBTADrOrL06x8Q&#10;0J8x6//Z3zuvBo/l5fjzYkl8IiNCrMZLFZeT/NiE8DJVqIxD8YvDCfbipKSSWquvijkftfQdhUVA&#10;Zfp99ZcwYTvIuw+MpdpRwLRjab2yKtlZtEGDA/ubIR7OBSAVPcIiVMzGi5o9GoXd+n+H50hcshVA&#10;NhHXr+lnD4vmloGVXaMYBPoi4B+CJrN+CMWWnzk3Z3dwin4OntvNpJvhRrR++4n2NQQrVU/HfLCc&#10;nhXxVyPnc81eY/EUteuWj5q/Nc0ncORtqXw4rxTP9RCGp8R6jCO9gMAoApgAmBvrTyBWbot4b6nN&#10;lfqqt4XX+naxJC4jQhHlPoqm3mPy+7TU1BoHBG3p1/QPlw4pZTK3q2V/rzzrnV4h9CGD39uaOqfU&#10;1InCH8ZOETUU3u8qXJPFoLtOvzXmeIHYgsGDOCqZgrAIgri1mkI0fN7xwZaFnBRgbC4AddC5CQt0&#10;hTnGL8EKbdDUcis+7AOiDzof2yIEhBqT0NhRoAAEagj4aabJrB+C/pdxKivqjv3xpO1IUaGHqmZ+&#10;WOiyFUDnI9eGnrFYAWoGZYlluueDBStiu5z4Nh8qE0lP7HAXz1jd220FyH873FyIZLc1GVJrTLRL&#10;ZLh+TfOUWL8xpUcQKAhgAmBKrDkB/SWTTpj9/91hvVI03zxaWaik88817QV60RmrOrpOvR6FMm+R&#10;nMGu+1CLek3PCykORigyzDkpoM7rZSvLE+fz+5Oz1te0Pk66T1/3vgPxnhdZ/etrKEraAyIS6TsF&#10;Q5Rx5Hw0Z23EV9V93Shhir0A4l4p25LWX+VhMTaVo0s6i0Sr/78yL0i2IKy+53yTrQQ8LkHJE0xm&#10;i6lxcSME6gkoZWZOZqlfU/y49GjSzycMnd71o1mzZmxOciH/Jn31T8AGysh/oZ+wKq9ZB66Xn5L9&#10;EuiYD2rIC/7dLdrKE4Oe0+U4a2zeqCVXZWNo87nq3XBtbLXbmiPdOBZGgKfEwlDTEASWRQATwLLI&#10;0+6CCPgVNvyx7ZqoN92sCnaLYt3MWfTikNqpdyO9mlR2w7kAfLuqyovJqmrU9vWqXNvU6WUoHNcd&#10;Xt7MMOfF/yIRoG/Xe3zuvnTj5lJ2ZS9GFZPOIBQhpFfa8z4FU9Sv9UNvZ6hDvfNrol8l1Zw6lZ35&#10;Y7tBXbV7xaiNHuRNEM4F8sUoMhG2yqn3VOtI0aKlsnuFhQnCGmUxH9tflYn5oHtFrNIhZWzNFIDA&#10;WAKxp6knsB4IvqXwTvKPqLkAWzit2GBnxxyn4QwBbJH0VqwcK0tg1HzQo8+7nOQMuEUv/HjMBezr&#10;VNNZTRvNlmbCFD3PK3PQ1LRCmekI8JSYjht3QWAoBDABDGWkkHNKAoW/or/q9cJHa6VSz7IW573i&#10;i0Mn9XY7StnLb9XRROQCiBduXxqrMbq2OFr9DuyZ2dqjwiM9a8tF9yVhx1Unvc/vdpG0373IEuqr&#10;q3Lr4TxfVGKxo0f5a+TYVwFV5a/RwdypJsCOhAjqY3TBg9g6B3JbWZI8EFFPFqY1/7+aaLLN86HS&#10;l2TK3wC3QSARkMvMqO0n9EPL7/3+2TYzksqOVrhQ6atDdaQQFpEyoxKaMCYrQqBjPvjRN+qZZvmV&#10;WTZvQ1t0StZ2WW9HZahV5WP//DnArTLgbkWQroEYPCXWYBDpAgS6CWACYIZAYMkEtMjWb2T+kvuz&#10;1Oa9JJUTIixVHBqHwMoRsNIlNxZpVkVGksq9PDoc+ztsiCsHAoFuEOiYD2MJ+Xnb9D7Tjd7SxTl0&#10;pvsD5xgE54XFSDp2LPotwFOiX57UBoEVJIAJYAUHBZE2i4CiHPuNzN8sfKm3WrhwMjPeFzd2DtDx&#10;GgJ2ZtGPxbtUkLGvBtoal5l6Pjgyq3WRP3yjZJCdboJF0kHFp3TEyq3xuCy3a1PPiuWKTesQgEAl&#10;AUwAlaAoBoF5EZCb5XSLJPMSaLD1agVyVDTEYPuE4BCYFwFvcqFF2shnWSR+H9Vwx/OqMsfqvLpE&#10;vTMQaM6HsZVJOR+7Da2S6cyYElJGhMg3OVYkCvRLgKdEvzypDQKrQwATwOqMBZJAAAIQgAAEFkrA&#10;Of8c8B8h/ZbADv/NlJnKF1A4/EcSAVkHijABWRny7p4L7RuNTU4gz4exd0szjw1WRhWuSbna3dCe&#10;PXvGSkKBuRLgKTFXvFQOgaUQwASwFOw0CgEIQAACEFg0AW/D5s0s8mE9TeqcduKI887k3wyrOXTo&#10;kBT7UPX1QV91UoW1y6bUwqjBuwmM2p5j0Z2nvQaB7vnQDcyD63GPo1mht4qYyNPNu/YU8xBDwMLm&#10;L0+JhaGmIQgskQAmgCXCp+lFEHBKoebRfAkeJY1WxuJlt2OH5GiiiHv0X1Mf+bVGzWXZCnmcS8lH&#10;sSlXx6XczXxXlkFlojsStUkmu/IqAjMKFHxUzJdylGaczNUGkNzf+ujQLGSxwCie0VDl3uOmV1l4&#10;ERN0hjZEBr/rGfht4q3SxOS5rRRr0XllBJT/v/V8BXVLmfdjSr8RZ2JrYlJh3RI/YdWgOl2Dt8mI&#10;S95SbiL1bxNHZXl97p4P3XLZc6TQzIsK9cxXRsDWWdRRueaM7vJT2vOQWbTIOcJTYpG0aQsCyyKA&#10;CWBZ5Gl3oQS083Dezk1vJHqraO533ZTJbyF+hVX5vOV1LixNTO8obkLLaFm/dYI6X9JrTVgBvOWy&#10;AnF1Xq/dkiesAGpIXy2z/lexELXjkjTbkME71fsuNZRlkDD66n7lfenUlvd2PnPmjLtm9dKSexP7&#10;6LLUfl31JZ0MK4Cj8ePQXW7FYkikQKHo0BorgMqopCuUeCG5KhQu8RS65qWFzi0ag8CgCCjXt3/O&#10;Wq7XD0o/5PDq14NOPyj9rHTVD43YhtPmtuioa9xCxQAAccxJREFUbtFhA5xqyFu76feo36wvqaHu&#10;LeUGRW49he2YD90dvnz5cvxxzCWjQk0A/42LWaS/FDWJ/TRn/Hcq5iGzaMGTj6fEgoHTHAQWT2Dn&#10;lStXFt8qLS6AgHZp3tramm9Du26YkK5dm1MrJ0+edM0nTpyYugmpwXoLkSJduLPqtVWLV2NfLKRn&#10;Pv300y6mz3rpibeZEEnnpbFbGdbhFvUmrfdpvTefPn063rBzSSm30orj1TmX1EuS7g3ZcslRlwoZ&#10;JEaULGTQJfVd2zg1O5Jf2ZsV6qpe5rTKlzuo2mxiaBJ2Md+iYoUY+ipNI6CNGt9o1AWy5EUvCjKj&#10;KnS/PDpTT6oVuVETQ/YmtmFb8HD08lxasMytzeknQy7SWQZibWaCITAfpp4MazYTMgdmxdSzwjeu&#10;39zY3t5WOpgZsXD7PAhcvXq1vtrdu3fjBVCPi5JrRSDc++1nHsvsdhSPtXrp/PGwky2gNa+Vzmfv&#10;ANsaHEarhMl5523HxLotKW85kVIOr9XqnEJqA3cOrx11yTswFSPkpX6p+k0tURaiorC7HHYH+QJ4&#10;DT8O1W9lXrGd0vlDhdYHfXXAZz6UCFpYfMvURzTa7FqEH/tSEcacy+fQCa9cxZFDCcKpvhksoEni&#10;xatRIRWFeDmAIuZSUW2Ot3T9EfKQ3fs7LkWjzbU1zeH6UJepR4cbB01A9sc1MIQNeghWSnjmw0oN&#10;x4oIw6xYkYFADAj0TgATQO9IqXAYBKQV+/VXSq801aNHj1puhx1KbbYjq1aq7RarQ96tutr0Y5Qu&#10;V7xJSyW2qhmJsl25izmEskiU7YhKeeU0s3A7U5fOd1xqQpexoPX93rm7mkbcImLTkmcNOZqQ+aAI&#10;QS8SiaukzBwSQJs5xV05zFgn1VxhYhg7bySMJPce1HZfymGoss7oarOSWPZ3VIXajTLhiVBENNhs&#10;4S2vfWjoPUNySIXkz/adKCylPQIi3GJNyIlwaWgsiXhmwh2X3Khkcxl/tfI/o/Fl7HBQAAIQgAAE&#10;IAABCEBgiAQwAQxx1JB5VgJWJo8cOeKKZAVwEixHp3sl3MqYVD5Hm3uNXf/nqFff3uGJ3aqU6paO&#10;dHQdsTn1YTteeT5+/HiT1KlTp3SyiAJweWvXPhwSHBxkJYlI4JpcenIBiBxjrlD2CNELe4oCBMZG&#10;YYQwXj/Xvborm1Fq5oHMEAor9V1y0Mh2h8LqIX0+kpmrmCI4XL81anlwuOORAVvy5/TpIYyKhWlA&#10;LarXlbmsY2p5QuZl/I5LarewWciDY1TSihpilIEABCAAAQhAAAIQWGMCmADWeHDp2qcJKCjdK/mx&#10;ti8VK7IDSD+UbimFUIu9TonnozIX4KqBjiTMTS8AaZVFHy281F0pjUV5nQlLgVXQYkeDUR0XN+nS&#10;SjeQC1iNj7yM0szrs9k7zEGH7qpJIphHsIgXyBEWqtAdtN++yMSNMg/FtmcO9BAchzxoLoUMrX4W&#10;CklwOrSorcbdOivtbihiFjouRROyWSjqxF8FP7xaVm1yIg8EIAABCEAAAhCAwHIJYAJYLn9aXxCB&#10;0Dyt4ceycDTvdVTpXdl9WvH8sZyrWPccup/l7lBlVWFrDzt0wo4V45rFZCfhcyxD0bRd4tX3wkXc&#10;oQFNpbHorxRRZxAYq9A6D0L2KdBXae+SKswuWj8vFrprpoKcC6RdS2AHR8x4RJiD/fazg4DldCxA&#10;RAHos0qqWCQ8b7WJiLzmmwrb3lRv6Si608zXEAWal5wwQmSIAphxVnA7BCAAAQhAAAIQWG8CmADW&#10;e3zpXUlA2q90YC34F8nSvK4be2Jbf5PCHMpeJAVo5gKQSlz4xkecfxEkn4P58zKvmovg9qaju3MH&#10;eBVaH/zVR1zyV3XK+n/Tx17KqvX/pmnAGrtTFcbR4UmuHAFF7EOR8kDL5jlfoOssEhCMtSO0zt3Q&#10;/CN1QhTTmvkog0smFuU1Fo4skPLfGsrhdXWH8Wc4sZOiN69uzbpn/39nH1DHa/bBava3I+lu85LN&#10;OhrKIjllK0ZOQgACEIAABCAAAQhsLAFMABs79JvbcenA0hWlDwcCqXl2j3c4gLU+6W9Sg8N9IJIC&#10;NHMB5Iz9ujErjUWaeivbXmGWf0F4butrTrOvdqXIhXhZqeu4FIv8rfq/1d2m/q9WWjV2SZ7FU7HY&#10;jCBvXqDzdiKICHmd0Qp/M0+eAOa162Zqw+aMzDnzfdX7DoRPft6GoNh8weXtUV/A9CXbXLI3QWHH&#10;USyAuux9DVoNFuZcbDFQ9MLZB1pNDEVmh0hD0ETacSk3p4aUBSD7LGzuj5yeQwACEIAABCAAAQiM&#10;IIAJgKmxiQScxS3WZuUD7+3rdOTdAaR6heO69clWWF6Ajfhwr8O7cE6DLw3T6/CuxBqm15AdvS9t&#10;05ckjxQ5mxIcvR+p9UddcuWt/v+RGmBUinjd23RWl7FA4oWju1hFlISY6HP0V9q+oGVQrTsO2Ic/&#10;1sx1V5EvsMlWDFVzGGuiIy6pXAOCZr1dckra1vSHbtcwbevx7Rb47Nmz/uoasgzuZo6r1+15sz33&#10;Jds+fLtg5mV/tWiDiF0JYqOBZuRFB9KOSyGzZ5S+shdAcy5xBgIQgAAEIAABCEDABDABMBM2kYB0&#10;S6ni0pe86bpU1lg5dzJ2nZRuGY7l0v26I7rlMhAhA9kPXw05tb5UR+8nF+vw0jDlYiD9VpdkNdAS&#10;fWhu+qCvTmGoAioWCvaoS87zHzLkKHRbFiIVvy9lHTX2RyymgjqlNIEurzJ5Kdtfo5XsGWGdXFv0&#10;FbVJ8uivI+SjQsfkt05E1SyebsiUAqA+iKeo6pJ6J86tNppMzDVEQ5IniMmJwAH82bE/q+66lIes&#10;OTRRbYajYjEfIuuku6MV+9xldcReD4aTkXZcyjV4krAXwCY+0egzBCAAAQhAAAIQqCaws36bseo6&#10;KbgSBOR0vbW1NV9Rdt0wIV27NqdWTp486ZpPnDgxpyaodkUIyCTRjLCYXbYPfEAuFTte//odH/7w&#10;jve+d8d73rPjne+c4PP+/f/xta/9mW/91sfH3jujqDJFyTOlNV6g41KzUZkPsi1pRqm4vZUAzyUm&#10;hgkwE5gJzATmQDeB9XtKbG9vdyQqYj4skcDVq1frW9+9ezdeAPW4KAkBCMyLQKv2O3tjn/rUjne/&#10;e8fHP77jXe/a8aEP7fje793x1FO1n9/3vt976qm3v/3t7x977/PPzy5pDzXImaLY0qKHSqkCAhCA&#10;AAQgAAEIQGC9CGACWK/xpDcQGCAB+d5HHoR+xdey/+tet+Prvk6OJDve+tYd73//jne8o+rzq1/9&#10;g0eO7PnGb/yVH/7hfzb23o9+tF+pJ67NSQoUDeEkFxwQgAAEIAABCEAAAhAYRYBAgLWdGwQCrO3Q&#10;0jEIQGB5BNbPsXN5LIfdMjNh2OPXn/TMhP5YrltN6zc3CARY2TlKIMDKDg2CQQACEIAABCAAAQhA&#10;AAIQgAAElkmAQIBl0qdtCEAAAhCAAAQgAAEIQAACEIDAwghgAlgYahqCAAQgAAEIQAACEIAABCAA&#10;AQgskwAmgGXSp20IQAACEIAABCAAAQhAAAIQgMDCCGACWBhqGoIABCAAAQhAAAIQgAAEIAABCCyT&#10;ACaAZdKnbQhAAAIQgAAEIAABCEAAAhCAwMIIYAJYGOp1bOjatR36xwEBCEAAAhCAAAQgAAEIQAAC&#10;QyCACWAIo4SMEIAABCAAAQhAAAIQgAAEIACBmQlgApgZIRVAAAIQgAAEIAABCEAAAhCAAASGQGDn&#10;lStXhiAnMk5M4NKlS1tbWxPftko3nDx5cpXEQRYIQAACEIAABCAAAQhMRuDEiROT3bCqpbe3t/fv&#10;37+q0m20XFevXq3v/+7du/ECqMdFSQhAAAIQgAAEIAABCEAAAhCAwIAJYAIY8OAhOgQgAAEIQAAC&#10;EIAABCAAAQhAoJ4AgQD1rAZWcp0CAdbGgWpgcwhxIQCBBoEIUOK5tOGzg5mw4RMgus9MYCaMIrB+&#10;c4NAgJWd7QQCrOzQIBgEIAABCEAAAhCAAAQgAAEIQGCZBAgEWCZ92oYABCAAAQhAAAIQgAAEIAAB&#10;CCyMACaAhaGmIQhAAAIQgAAEIAABCEAAAhCAwDIJYAJYJn3ahgAEIAABCEAAAhCAAAQgAAEILIwA&#10;JoCFoaYhCEAAAhCAAAQgAAEIQAACEIDAMglgAlgmfdqGAAQgAAEIQAACEIAABCAAAQgsjAAmgIWh&#10;piEIQAACEIAABCAAAQhAAAIQgMAyCWACWCZ92oYABCAAAQhAAAIQgAAEIAABCCyMACaAhaGmIQhA&#10;AAIQgAAEIAABCEAAAhCAwDIJYAJYJn3ahgAEIAABCEAAAhCAAAQgAAEILIwAJoCFoV7Hhnbt2qF/&#10;HBCAAAQgAAEIQAACEIAABCAwBALob0MYJWSEAAQgAAEIQAACEIAABCAAAQjMTAATwMwIqQACEIAA&#10;BCAAAQhAAAIQgAAEIDAEApgAhjBKyAgBCEAAAhCAAAQgAAEIQAACEJiZACaAmRFSwRAIXLx4cecr&#10;x7PPPluI7Kv6f3W6InmacraKd9NNNz322GO+pM+6Mb5O0R3dqxpUT773nnvuCXpT1Dn1LXnUQgB/&#10;KCQsmujgEHXWDLdodDc0dde4EQIQgAAEIAABCEAAAkshgAlgKdhpdNEEzp07F02ePXs2Ny9N+41v&#10;fOOiBRrdnnXUSnlU8hOf+ERl4Zpid911V1FM+v8jjzwSJ+tlq2lulcs8/PDDTRqrLDCyQQACEIAA&#10;BCAAAQhAYCwBTABjEVFgHQg8+eST6sbdd9+t/7NCuw59S314/vnnX3rppTvvvHO6fknbL26UPcK4&#10;nnnmGdVsW4l04+nqn/SuAwcOqFEfd9xxh25/6KGH/FU9nbQ2ykMAAhCAAAQgAAEIQAACmACYA+tP&#10;QHrsE088oX5+8IMfdG/DVV4uALfccotPSr9929ve5s86H57n2RU8/OTDN77wOW/6mWcP9qxju6rC&#10;wV63h0uCBIum3YqPEDIW5LVY7c9ZmBA196UjRkDFmsaR5557zmRuvvlmfTh27Jj+tz0lH9Hr3Cmd&#10;zJ782fE+ikngEK/GM79oV8aIzLBZQ3BrWjeiqswn2Krm++67T2XkZKEmFmb1WP9fIz2EAAQgAAEI&#10;QAACEFgqAUwAS8VP4wsh4CgALyPbEeDpp5/uaFn6XtgFQgnM6qXUQmvLqtNa8ZkzZ1yhdWad1wq2&#10;PhSR5LrLSrjUzsLJvCPmXHpp9vaXOaNeI9WNuS9qdJSm/eCDDwafgHP58uXci3379ulrxwp87tTt&#10;t9+eIyz01dWKQBQrxJtoOqgea+lxRBM+o1aCm8i3WgGyDUi3iC3B/xONAoUhAAEIQAACEIAABIZF&#10;ABPAsMYLaach4FXro0eP6v8jR47o/1ju1uK2XNxdqdTFxx9/XBqyFcvwObceWyiQjz76qNzRVf7w&#10;4cNWHV2JbQG33Xab/pd6qTplDsiu7LY+XLhwQf/HJbeu8jIchNYqwaRs24VBMrgSmzDcI311oxZm&#10;FBp3JKq1kaI4pE6rFVV+6623jqqn5rxqUFtGGn2Pr7Y+GFGBpabyoozrcYRC0YRLBjQR0NfWABAb&#10;PgzQ4QYSWzTuvfde3+VK9HUKCbkFAhCAAAQgAAEIQAACq0YAE8CqjQjy9EwgogAOHjyoqqXzW6Uf&#10;5RIfru+h9VnVDCXf8kW8vZR2+xe4QhezXUBt2Uxgv/dcg5fTdUbnZVyw/mln++JwPLxsAfZXnyKR&#10;gTuiejqyHnpZPgIlph4DW1j27NnjGu6///789cqVK4HIl6LMFC0KrKFp3T57OkRVVu91xFA2N1nw&#10;oDiSIsao20lkClG5BQIQgAAEIAABCEAAAitCABPAigwEYsyLQOwFIAXYap7Xw8N1v2i4cH3PGmy4&#10;0Be6tP0LVKGtABEFoM9usZlYXhYEr+frkFbvYqNc9B3Q3qrljqXWVPvdwXzYwUEr4WNrm0eBsBdM&#10;WnkkAph6T4Qpsg9MKiTlIQABCEAAAhCAAAQgsFIEMAGs1HAgTP8ETp8+3Vqpln9bNcBmuLvXrnU4&#10;vL952CNAFXr12BYBHRE7kAMB4nYtuWfffp0/depUs3IpulZx9X8EAvSLyZ4FXgm3tcI58GTRKGg0&#10;7SOzSxJ4J6qqiNeIaI6JKonCZhvH7N4Q04nBXRCAAAQgAAEIQAACEJg3AUwA8yZM/cskIEXR+rMj&#10;xuOwTPb5L1ahHS+guyLlnlV6e/uPOvJ2gxEjYBNDrPbnQABl+HMIgApI4XQZly8MDZcuXXLrPn/+&#10;/PksQ4dvfy/cg4Zd6G1PcaaDqQ+TDC/9+DBRhWE4cMyFcysURzhfxFAWoRYRHBHGF7tj2JvD5g8O&#10;CEAAAhCAAAQgAAEIrBMBTADrNJr0pSTgKIDY0y4uW+UuYgG8KaDUQueBU1LAHDjQvTIcWfRC4VcN&#10;VpXDzz8L50j4uOR1+HAfcElvCuianTUgohiKfsamgNPNgGwccTiAc+DJliEa7pGEidZnzI3nbkaP&#10;ppM5lHnHdxRbA0Sdhhb5HZtt2QCRx0gVhhFHl9gUcLoB4i4IQAACEIAABCAAgdUkgAlgNccFqfoh&#10;4FXrYq84nQm9WgvvofPrvLe7k4qbHcutD4+KArCgoTTmjPqqJ3wHpEi7Ti/jS4MtItile0clEZav&#10;MjlrgPPVW392u9mKMafI9nBScIsdWw9Ujpl6FB1UjyIvYDfhZuV5jLz7gMrk/Q7USnhJiH+r5ULC&#10;5HpUSWx5qEsxfPbF4IAABCAAAQhAAAIQgMDQCeycLhB36N3eBPmltGxtbc23p7tumJCuXZtTKydP&#10;nnTNJ06cmFMTVLt4AnK18DaHVrbldS8vhvi6eHloEQITEeC5NBGuNS7MTFjjwZ2oa8yEiXBtVOH1&#10;mxvb29v79+/fqEEcSmevXr1aL+ru3bvxAqjHRUkIQKAHAo6PsIN9JCBsemr00BJVQAACEIAABCAA&#10;AQhAAAL/kAAmAGYEBCCwUAJyyHe2hTjkpU8S/oWOAY1BAAIQgAAEIAABCGwqAUwAmzry9BsCyyMg&#10;KwCb8C0PPy1DAAIQgAAEIAABCGwuAUwAmzv29BwCEIAABCAAAQhAAAIQgAAENooAJoCNGm46CwEI&#10;QAACEIAABCAAAQhAAAKbSwATwOaOPT2HAAQgAAEIQAACEIAABCAAgY0igAlgo4Z7QzurbeecfF7H&#10;TTfdVFB4+MaRT+qrNq7LZy5evBg16IO+5qvPPvtsUV5nVKzZUFRS1NA9MK4tDn11efWl2YovSZ64&#10;VAjfJBCt33PPPbkhf9ZJF3A9grkG00i9iH41J4ABNmdFwCmGO0+wUXzUXEG+QB3yrAFeugABCEAA&#10;AhCAAAQgsLIEMAGs7NAgWD8EvO38M8884/xzUsMKTezJJ588dOhQNKby9913X25bqq92rVcSe9eg&#10;D/qadfgLFy54o7tQlW+55ZZCeumTqtZi6H/VEJp8dz+lbaq2SJ6ne/XV2umDDz6o/5s6p2R74okn&#10;nHVfraitRx99NGrQ9nujDAcqr8I5UZ8+P/LII+unnT799NO33nqryRcTQGfUXwHM4+Lh00aGhvP8&#10;88+HFSBPMBXQZGuOiEZBGItJpa9RoepkT4R+fvDUAgEIQAACEIAABCDQSQATABNkzQmcOXNGe87d&#10;fPPN7qcULeldWf2WshdXpftJhSuInDt3Toqxktj7vD7oq05GsaxDSv3T1SZTKZDSyd2Q/tdnK/Dd&#10;hzRPiSf9MIrpXunzqk16/p133qnz6mBTYJ05fPiw/lcr6r5LBgF9KJa4O8SQqIX6Ok7qAVw/f/78&#10;wYMHLaj0+ZgA+ioLUbO/p0+fFocDBw74FjHXuNgMlCeYCoh2c0SOHj1aQHnuuec0T6LCASBDRAhA&#10;AAIQgAAEIACBtSCACWAthpFOjCbw+OOPN9dXX3jhBd8hW8Add9zhz9KKpftpmT3O+Lx0fmmJRQuX&#10;Ll2KM2FEUG2yIEhXLPa9t8Uh+xroc7HO3NoDa57FJenzEvLKlSs6L4UzdNEoprvUhVAvm0EHsimE&#10;RWPs3Nm3b5/KRCWXL18OD/bCjpA922MlXB+kVDvEQB8cTZBDG1RJDlXI1pnsYF94LuRLXpD3mdxZ&#10;NVp47EdnZQYynwKOyntlvsCiCdAk5iFonWD5dlPSSOWTckOQO8ZY+BSAAAQgAAEIQAACEIBAvwQw&#10;AfTLk9pWnYBWXyXi3r17Lah8+GOF1pvV5wXh1s5IaZSWuH//fl+Vyhrane6dSLvuzgjghrLhIORR&#10;Q5bz+PHj+j+7JEge3RWdUoSCbATN/AX14ySdX4XDoBD+8HZGCI1dTUSshC7JFBKXJI9qsP+821Us&#10;gzVt3aJKIvpAJCOGwg724Sovo0ZEcEipzpfUQWn79nTIKGTQKZbfdaPtFCrpD2paTdgqoZPS55v6&#10;f5OVpo1O7tmzp7hkh//cqAZRHWz6Bei8PBFGGVPqR4eSEIAABCAAAQhAAAIQmIgAJoCJcFF48ATu&#10;v/9+KZOh52vBPBzCK/t26tQplYw14bNnz0ZU+aga3Fy4Huizdcjuw4vM3Yc0c3VHvYhikkdqbXj+&#10;S05bKHTSCmd9CIDusgabPRHCH15NqE53xHUGEyPNfTxy5EjuSFRiA4dMBr7qYraMaKQkeZgeZMuQ&#10;ru5LFikuSWm3KUTlA4XdEIrBtZVHzalkZHaw5WKs6SfLLwGybJZZbGW/KMIuZJvIcShRiX1ALIP6&#10;pQonGpdx84LrEIAABCAAAQhAAAIQaCeACYCZsUEEpI9J3Yq4AOuTE8VjS7HUMm+orLo9R5V3oJQe&#10;qIVrt2i9ui/uWnPO2Q0k3rFjx3Ll6q9VTScpUNMdTgFeEo/DeRCzD7zjAuJwQIRVa32wh38zG0Kx&#10;YF5UEk4Zrta2D7kMeKQcRBDEzLBwjvAgyoIQZgJ52udoiCxzdy7AsePi4IIiukQCGLIuhbeCZotU&#10;/dY8f9knQvfaG2Js0xSAAAQgAAEIQAACEIDAjAQwAcwIkNsHQ0CapEP9Q+dXUMBE8dh2TZe2Fmvs&#10;9UYE6YGyAngpXo1KjLHgrDZn34HWWyyMFv/1v5e+nQiweUiplubppu3L0DyaOwJUZg2w1UDL4LKP&#10;2PN/xiOi/TVqDhlwhR3OEV7JdyxAMwog5MlWm5wMskZg6f+6paOD8kfQVQ+Et6KoqdYWjYm2iqyp&#10;ljIQ6CCgycyUY4a0EpAxd/02gmGspyDAU2IKaNwCgUEQwAQwiGFCyFkJ6M+Y9f/s751Xg8c24Pjz&#10;Ykl8IiNCrMZLFZeT/NiE8DJVqIxD8YvDCfbipKSSWquvijkftfQdhUVAZfp99ZcwYTvIuw+MpdpR&#10;wLRjab2yKtlZtEGDA/ubIR7OBSAVPcIiVMzGi5o9GoXd+n+H50hcshVANhHXr+lnD4vmloGVXaMY&#10;BPoi4B+CJrN+CIWml3Nzdgen6Ofgud1MuhluRKiRfQ3ZIuuxMVePrMJfLKdx1aUsUs7PWmy7W0ie&#10;SxYPQzt8+Vhkf2mrlQBPCSYGBNabACaA9R5fenedQKzcFvHeUpsr9VVvC6/17WJJXEaEIsp9FHG9&#10;0+T3aampNQ4I2tKv6R+u1yYpk7ldLft75Vnv9AqhDxn8Nt/UOaWmThT+MHYaqaH82leTxaC7Tlso&#10;crxAbMHgQRyVTEFYBEHcWk0hGj7v+GDLQk4KMDYXgDro3IQFusIcY1OCQhs0tdyKD/uA6IPOx7YI&#10;AaHGJDR2FCgAgRoCfpppMuuHoP+l6WVF3bE/nrQdKSr0UNXMDwtdtgLofOTa0DMWK0DNoKxOGf3J&#10;0PDpOan/NRM0H/w01pPNTl7xQAtF3f5xusWXNAFGWQFyJleV113x58k78rgGtYsVYLlTgqfEcvnT&#10;OgQWQAATwAIg08QyCegvmXTC7P9vafRC071YEUKrpPPPNe0FemUZqzq6Hr1OhTJvkZzBrvtQi3pN&#10;z0sxftkqMsw5KaDO63UtyxPn8xK3s9bXtD5Ouk9f974D4VkQWf3rayhK2gMiEuk7BUOUceR8NGdt&#10;xFfVfd0oYYq9AOJeKduS1l/lYTE2laNLOotEq/+/Mi9ItiCsvud8k60EPC5ByRNMZoupcXEjBOoJ&#10;KGVmTmapX1P8uPRo0s8nDJ3e9aNZs2ZsTnIh/yZ99U/ABsrIf6GfsCrv1+eovqeUnJSAFfL46+CZ&#10;4NAqxZrpqRV/BD3ELq9Rzn+SdCmnp8ky2JJuK6qe1borHvK+5MJqV/OQDKmTDl+P5XlK9AiTqiCw&#10;mgQwAazmuCBVbwT8Chv+2HYy1LtFVgW7G7Nu5ix6cUjt1CuvXokqBXUuAN+uqvJisqoatX29Ktc2&#10;dV6K8b1ebGlmmPPif5EI0LfrvSp3X7pxcym7shejiumNTShCSK+0530Kpqhf64fezlCHemf12y+j&#10;ak6dys78sd2grtq9YtRGD/ImCOcC+WIUmQhb5ZQCYx0pWrRUfv21MEFYoyzmY/urMjEfdK+IVTqk&#10;jK2ZAhAYSyD2NPUE1gPBtxTeSf4RNWNkCqcVG+zsmOM0nCGALZLeipVjKASyo5Pmhg0B+qPTfLI5&#10;Tk3nm3+Smlls/MDMD7qosxm6pce4ZuNQiK2lnDwl1nJY6RQEggAmACbDmhPIztjxWe80Plo7rxea&#10;/K7jveKLQyf1djtK2ctv1dFE5AKIF25fGqsxurY4Wv0OdDLe1YpOFR7pWVsuSkrCjqtOep9f4CJp&#10;v3uRJdRXV+XW452yqMRiR4/y18ixrwKqyl9jyHKnmgA7EiKoj9EFD2LrHMhtZUnyQEQ9WZjW/P9+&#10;gS7Y5vlQ6Uuy5r9VurcQAnKZGbX9hKZofu/3z7apy8mOVrhQ6atDdWQvKyJlRiU0WUhfaWQyAjaJ&#10;1iy/W2kv9nZxY7b4NK2rshc4rCAs6REF4DmWZ47mYccfo8l6RenJCfCUmJwZd0BgYAQwAQxswBB3&#10;/QjoXarfyPz1Q1TfI6/Y54QI9fdSEgKbQMAmM6lh8rIpMpJU7uXR4diP2jboKSRbpMOsnA6wI3ep&#10;nOOkz7f6Lunx2xoMJSORJpimnA2pcp6KXACtWW8HTXLowvOUGPoIIj8ExhLABDAWEQUgMF8CirHs&#10;NzJ/vuKucO1auHAyMxbVV3iUEG35BKyD6cfiXSrI2Lf8IVkZCex05rB8qeg5E03I6HQ2EcafZXfa&#10;lFHOUCrpzWt0yHygYCjMtSsz8qUgPCVWdmgQDAK9EMAE0AtGKoHA9AT0toQXwPT40p1agRwVDdFL&#10;/VQCgXUi4E0upOxFPksZBWo62PG8qsyxWtMKZZZIQG783tahuW1k7I/TtLRK//fmu6NmSLEVrrKx&#10;2vGkNaBgid2n6SDAU4LJAIF1JYAJYF1Hln5BAAIQgAAExhBwzj8HY0dIv++xw38zqLsZpx1JBKT7&#10;FWEC0vFQ8IY7C+W3n4M7pOQ7dX8zBEBJba3/j3LC6th+xXMsz5xmvonhMlwDyXlKrMEg0gUIFAQw&#10;ATAlIAABCEAAAhtBwMnYmjHe1sG0X2b4aeur87o1NbpDhw5JsQ+FTR/0VSdVWGqeXMQDZTPT+0ZQ&#10;HmwnpeE3/TjiTCzyt+r/GndNg44gLKmRedoIUuwf0dw5QvMwdm8dLM6hCs5TYqgjh9wQmIQAJoBJ&#10;aFEWAhCAAAQgMFgCWqVXqjbFeEcPtMwr92zrYIcPH5aS5oTwUgNUTJk1mn1V4ewfrhoi/ZuVw0gu&#10;oKxy8icn0Gko8+XIkSMxASSzTEVa2Nc+svFZ6/9NJd+pATr8/919TQNNhshA6cojF4AuxbR0QoFR&#10;W/YMBeZw5eQpMdyxQ3II1BPABFDPipIQgAAEIACBYRNQrm+pW94RQJq81njD01uv/lK95Omtq86s&#10;GWqY1DydjJ7rFh3e3U015I05FUAu1c6X1FBHZrhhc1xH6aXeewJ4RwDp5FLsbdaxru4EgXHY1uM9&#10;JnVLvmRDktxAdNLOIDo0GY4dO+ZirjwMCrrkaalDTRdb564j7JXuE0+JlR4ehINAHwR2XrlypY96&#10;qGPlCCiUbmtra75i7bphQrp2bU6tnDx50jWfOHFiTk1QLQQgAIGJCKzNc0nB2+QinWjoi8JrMxOa&#10;EKS0a6sazDeV02ONZwJPico5MKrY+s2N7e1tpYOZEQu3z4PA1atX66vdvXs3XgD1uCgJAQhAAAIQ&#10;WBMCWujDRX9NxrLvbmhxHv2/b6iDrI+nxCCHDaEhUEEAE0AFJIoMmYAdEZtHMyHWqF7KzTUSX2VX&#10;2KJ84RsZV51Zx4d9I+PIshXy6GvcFV6UvrHjUu5mcZds+b7azPYkZ864scjm3dqpqCo3p5PRLzXR&#10;2laWvJ5/h3h2TvZRSD5qNC1DZeEVn/itubtWXGbEgwAEIAABCEAAAhBYLgFMAMvlT+sLIqCYQ8UW&#10;xqEYVwUiFkpyqyjWFb1WpvLKetVaTEqvd1HWoVTGkQ1LhR1S60uKmQwrgGpW8KSyK+m8wi8lT2jF&#10;ashxkrqk/1UsRO24JM02ZFC1+S7p54r7tQwOxYxe6JIE9iXJKWmzvUP99SWdDCVfywIFTNUWS0aq&#10;XAmfXEBYwuKg3kWniv52TALnoHZt6lQWTxWKp6pqXlrQrKIZCEAAAhCAAAQgAAEIDI0AJoChjRjy&#10;9kFAOa6kTCrWcWxl2hYrMhhr6+zWbYqki0oRDR34zJkz0lqtSEvhV0ORUktKrDMn6Th16pQUbGda&#10;kolB6nfkRn7wwQelzDtPkv7XZ53xXaMu2XwQMqhaVe4OymrgdM2uQcLoUuRq0qXYBsxYzp07Z8n1&#10;f2T50geVbBpN1E31SMLbSuL+hhj6IDK+S1iiU04NrTNj+YukoLmYOhXi6atwRbvur5COrZACEIAA&#10;BCAAAQhAAAIQ2GQCmAA2efQ3uu/h3m8/81Bu7Sgea/WXL1+OxCfaxHjfvn1NarG5sS/lLY6ffPLJ&#10;sCDokjZG1v9uq9j3OG+1LWVb22tHQ3mr7VGXpANrMbyQzWaICxcuhFQuIEOGBNMH2QikOed4YGX5&#10;tsFCBQqXB311VfmQ1p1tHKdPn5aXQRRQzZLKQGREmCK4VLc396BWbXkr8uhU3tI8C5kDEDSg+VIO&#10;JcgOC0WwgCaJnSByWEdHQEGOlYi5VMQg5L2XXX+EPORgjY5L0RHdmwMxdF6y1YdabPSDgM5DAAIQ&#10;gAAEIACBDSOACWDDBpzuvkJAuq5VX+mlUm699bEOOatrgVpqsCPMtcTtLbJ0eJOkQteyWlhk1ZJW&#10;bFVTreTUqS4mbwL9r+XxbFDYs2ePTmqHDuvte/fujbHyZ53vuNQcWBkLOnJ9eRswS5415O4geW0z&#10;kRtSYTEJD4XoVKsqm2+UESS2m66fktKlBU1blxuU/jc0H4Kpq83aHIDgeAG5QoQXhkqqQn2NoAad&#10;8eDa6GBvCB8hbQ7ryHtc53bVfeF1tW6xJuRE4yWezQAK1dxxye1q9rqMv1r5bzWdNPlwBgIQgAAE&#10;IAABCEBgowhgAtio4aazLxOwMnnkyBF/t7+6TjqG34vVVsak8ll79Bq7/s87YPv22FW7ybdVKVWx&#10;Dk27Y5/O+i08vfJ8/Phx/S//gqJFuwBYcim38mJwB6XTRrC9PAWKfknJLDpox/tQNd0p6dtyWwhi&#10;RfZBL30rT4HaqtdRbaSQLq2ggGxGqZnQOV7AURVxl0MY4qv8NaKPKiaPBl+yRi0PDnfQPD1PWv0O&#10;VCxcP9SiUGRTRYfMMbU8IfMyfselGIKwWSjCYlTSihpilIEABCAAAQhAAAIQWGMCmADWeHDp2qcJ&#10;SOfM6eudRs4O6jqkVTpKP0ee63xlLsBVA6015xyfr25KsQ+lVIplVuaL0H19tWKvxXYhiryGOcFh&#10;9Fe4skbt81m3l4ZcqLIODbA9pbk3wSiSDnPQIX2+VZJRNzbjBXKEhSp01IP99tWdqEfmIUnuCeBA&#10;D0muQ3w0l0KGVj8LWU9UVc65WLP1Wlba3VDELHRcCoGFPSw7Gt/walm1yYk8EIAABCAAAQhAAALL&#10;JYAJYLn8aX1BBGJHAOeWizRy0bxXpKV35aXpnAtQYfCtuQC7VVlV2NrDDp2wY8W4ZjFZ+r/X2CMH&#10;oQTwer6NIFJoi6XvLKEsBWH4kA5sVVaHNOdiYdnO7eFJEZVkHbtQZXND8lAorAM1U0FBB061mAMl&#10;am5sLROJAOy3n80ZNg95XT3HLKikigWWYpdHtyLyTr5odPWWjkLIIuwiX21ecsIIkSEKYOr5wI0Q&#10;gAAEIAABCEBgEwhgAtiEUaaPnyYgDV8KsBbJi2RpXtd1OIBLS3mTT3soe5EUoJkLQIpu4dgfcf5S&#10;/7K2loP58zKvmovg9qaju3MHeBVaH/zVR1zyV3XK+n8z8V5Ep+tSJCnMqQqbsyRW7KUei1uRibCZ&#10;ZdAKf+Vsq1kYb1YVmn+kTogyWjMf1XomFuW9l4E3ZWwN5fC6ui0dzuPoQwAjbqI5kVzG/v86ZAvQ&#10;ZGjOmRpKOYtEUb55yaYrGa2K5JQ1DVEGAhCAAAQgAAEIQGBzCGAC2JyxpqcvE/DWd1Lvg4iz00kb&#10;dDiAtT7pb1r3DveBSArQzAWQM/brxqw0ynEgh4tLQ7N+qP+lfofntr5Ko1YTVozVrhS5EC8rdR2X&#10;nPdOBo5C/5c8ecsDVRvKvCQvotljnwKvkGdE+pw14eaWAe5Uljz74csakn34Tal7MT/nzLcktjuE&#10;T37eoaDYfMHlbZUoYPqSbS5ZgMKOIwcHgZLfQbFpQjAx52KLgeJn5uwDrSaGIrNDjs4o4hc6LuXm&#10;vM/iFHkWC5n5CgEIQAACEIAABCCwxgQwAazx4NK1kQSs98barAKnpeZpHdXby0cctVSvyBdgfbK1&#10;Ri/Ahn7rdXgXdkS9PQuk11lFdyXWMO2M4Oj9SK0vAaTIWUlWAX1WDLzvGnXJlRf+/77FuQCicvU6&#10;4h0KydUFSesIAifeD5+I3ClXG1sqZCZy75e04WEhi4B4mqE2C4xO6asqjEujxkkMVSaMNZHjwOVV&#10;oaBZb5ecgun0h8Xh2AHDtK0nsOiDtkX0V9eQ7zW3HFdvY0r0zh8iO2DcK2NHXvZXi/a2sAElkvY1&#10;w/VjCmVurrbjUrTrGaWv9XkWR5HnPAQgAAEIQAACEIDAuhLABLCuI0u/ughIt5QqLn3Jm65L742V&#10;cydj10npluFYLt2vO6JbLgMRMpD98NWQavO2gt5PLkL0pWHKxUD6rTPkywEhNDd90FenMFQBFQtL&#10;xKhLzuEXMhRR6FLXdfikiuVFaX32Yrvz4TlRn44suS41nQvUr6Y7umMH3CmHwYfThDoendIlUYpL&#10;hcdBHjmVUUnXZkoBUB8klajqkvM7ttpoMjHXEPULbBCTE4ED+HOESFbddSkPWXNootpM2z317Iqs&#10;k+6OVuxzT70XQ5ObynRcyjV4krAXAM8+CEAAAhCAAAQgAIEOAjvrtxmD47AIKAR9a2trvjLvumFC&#10;unZtTq2cPHnSNZ84cWJOTVDtihCQzaUZYTG7bB/4gPwmdrz+9Ts+/OEd733vjve8Z8c73znB5/37&#10;/+NrX/sz3/qtj4+9d0ZRZYqSZ0prvEDHpWajsiBkW9KMUnF7KwGeS0wME2AmMBOYCcyBbgLr95TY&#10;3t7uSFTEfFgigatXr9a3vnv3brwA6nFREgIQmBeBVu139sY+9akd7373jo9/fMe73rXjQx/a8b3f&#10;u+Opp2o/v+99v/fUU29/+9vfP/beG/stLP+QM0WxpcXyZUICCEAAAhCAAAQgAIEVI4AJYMUGBHEg&#10;sHkE5HsfqQr67b2W/V/3uh1f93VyJNnx1rfueP/7d7zjHVWfX/3qHzxyZM83fuOv/PAP/7Ox9370&#10;o/1KPXFtTlKgaIgiuePEFXEDBCAAAQhAAAIQgMC6EyAQYG1HmECAtR1aOgYBCCyPwPo5di6P5bBb&#10;ZiYMe/z6k56Z0B/Ldatp/eYGgQArO0cJBFjZoUEwCEAAAhCAAAQgAAEIQAACEIDAMgkQCLBM+rQN&#10;AQhAAAIQgAAEIAABCEAAAhBYGAFMAAtDvY4NaS+AuW0HsI686BMEIAABCEAAAhCAAAQgAIFlEsAE&#10;sEz6tA0BCEAAAhCAAAQgAAEIQAACEFgYAUwAC0NNQxCAAAQgAAEIQAACEIAABCAAgWUSwASwTPq0&#10;DQEIQAACEIAABCAAAQhAAAIQWBgBTAALQ01DEIAABCAAAQhAAAIQgAAEIACBZRLABLBM+rQNAQhA&#10;AAIQgAAEIAABCEAAAhBYGAFMAAtDTUMQgAAEIAABCEAAAhCAAAQgAIFlEsAEsEz6tA0BCEAAAhCA&#10;AAQgAAEIQAACEFgYgZ1XrlxZWGM0tEgCly5d2traWmSLvbT1wAMP9FIPlUAAAhCAAAQgAAEIQGDV&#10;CAz3XXd7e3v//v2rxhN5RODq1av1HHbv3o0XQD0uSkIAAhCAAAQgAAEIQAACEIAABAZMABPAgAcP&#10;0SEAAQhAAAIQgAAEIAABCEAAAvUEMAHUs6IkBCAAAQhAAAIQgAAEIAABCEBgwATIBTDgwesWfQ1y&#10;AQw3VmptZxUdgwAEIAABCEAAAhDYSALkAljZYScXwMoODYJBAAIQgAAEIAABCEAAAhCAAASWSYBA&#10;gGXSp20IQAACEIAABCAAAQhAAAIQgMDCCGACWBhqGoIABCAAAQhAAAIQgAAEIAABCCyTALkAlkl/&#10;rm2vWS4A8gLMdbZQOQQgAAEIQAACEIBAjwTyu+uozz02t4CqyAWwAMjTNUEugOm4cRcEIAABCEAA&#10;AhCAAAQgAAEIQGDNCRAIsOYDTPcgAAEIQAACEIAABCAAAQhAAAImgAmAmQABCEAAAhCAAAQgAAEI&#10;QAACENgIAuQCWNthXuNcAOQFWNtZS8cgsPIETp48aRlPnDix8sIi4BwJMBPmCHdQVTMTBjVccxe2&#10;Jv5/uO+x5AKY+wSatgFyAUxLjvsgAAEIQAACEIAABCAAAQhAAAJrTYBAgLUeXjoHAQhAAAIQgAAE&#10;IAABCEAAAhB4hQAmAOYCBCAAAQhAAAIQgAAEIAABCEBgIwhgAtiIYaaTEIAABCAAAQhAAAIQgAAE&#10;IAABTADMAQhAAAIQgAAEIAABCEAAAhCAwEYQwASwEcNMJyEAAQhAAAIQgAAEIAABCEAAApgAmAMQ&#10;gAAEIAABCEAAAhCAAAQgAIGNIIAJYCOGmU5CAAIQgAAEIAABCEAAAhCAAAQwATAHIAABCEAAAhCA&#10;AAQgAAEIQAACG0EAE8BGDDOdhAAEIAABCEAAAhCAAAQgAAEIYAJgDsxAYNeuHfrHAQEIQAACEIAA&#10;BCAAAQhAAAJDIID+NoRRQkYIQAACEIAABCAAAQhAAAIQgMDMBDABzIyQCiAAAQhAAAIQgAAEIAAB&#10;CEAAAkMggAlgCKOEjBCAAAQgAIFeCbztbW+7ePFir1VS2YAJMB8GPHhzE51ZMTe0VAyBJRPABLDk&#10;AaD5eRPQO+7OEcdNN93k1ptlCqlG1aDzUfKee+5xMf3JbL392Wef7eis7opWHn744Y6SUazZ0BQw&#10;VVsI5pq75ZyiiTndou4HKNPr5lYpRoyjKiwUpFHToLvmxx57TDfGZKsUY/HFcscLkvlSq2DqXYEr&#10;/6Z6maiLB7LGLWp8NV5PPPHEG9/4Rg1u7mkeuO4flAe944mnS0Xla4x00F3rmA9j/zDp70X+O5g5&#10;dFxyMRfwoedkK0NNodV/eA569EcJz1NiLYeVTkEgCGACYDJsOgH9ndN7cFNpH/VGMorXI4884kt6&#10;sZ50bU2vWborar7vvvtGvXznV+oDBw7MMnh+15+lhiXeq5fCTKwvSfRKGuOoOmck3JdUC6hHMzB3&#10;PM9ATbl8qTlnVOATn/hEoUbm35RGCivAAgaxsgk9WzS+GrI77rhD/2tw81NFA/fQQw+9dOPoeBBp&#10;QPUbdDG1m8dX5++++25fOn/+PFaAynFZVrGO+aBhff755z2UmirN+aA/Irfcckur5B2XXF4PW90b&#10;k+2uu+5q/tUrHsjLQrSB7fKU2MBBp8ubRgATwKaN+Mb1V1qc32B06JVX/Y93Dr3c6A1DrzU6Ge+s&#10;UUxvJKHJRw0qVhSOtxl90Nuzmzh37lw9aLVibVbvWGpI4umzpWoeFsnSfvCDH6xvhZI1BF544QUX&#10;C92medczzzwT86GjWE1zK1JGvwLPQHctz0DNN+v/vmTFPr+pyyKQDQTu0alTp/S/fgvBR/VPalNb&#10;ETjrJ8bp06f1AAnzloY7RtD20Hvvvde9fvTRR1sfRJ4w8fzRB32195BGWc+xuHTmzBlVPqlJdP2Y&#10;r3KPRs0H/2HSCFp4TRhNFRWOvmism9ZzX+24FLc/+OCDekTEZNMTpjnZjh49usro1lg2nhJrPLh0&#10;DQImgAmAmbDRBPQWov7rRSSr048//rg1eWsyNcfZs2dV7NixY7fddps+5PeksbdfuXIllzl8+LC/&#10;Nt+bY+lbb9XZYz88cgs3fjtY2p2v8LRU5fH2pqWYwtMyHL+LFbzc0KjX+mgrPDytGxRfo8vZ0TRr&#10;iW5LZ6JACKkPXnbWK2Phf26vex3dvqOtTu8CJbuPBZvOh7mbT8iWZbYkdnbVB3W2GTjgS6F453ry&#10;iBdVmUNeng2322JO2vCh+XDzzTfrw6FDh6LAc889ly9phuvrk08+GZT88ykq1NqvzsTru20KTz/9&#10;dNxVzMaxvxEK9Etg//79UaF0MK/ke2Rvv/32uHTw4EF9bkYGXbhwQbMljAj6oK866VHO88EzyrOI&#10;Y2UJtM4HW889gnGEv49mhZ6W+mn7152Pjku5mOwL/nPpww3lyeYnns3uHIsnwFNi8cxpEQKLJIAJ&#10;YJG0aWvlCHjxs7nU4DPWZGoOL6NJd7ICr/ek+oWveMdyXG64LdR4oduZP7thS58v3CljacUv9GMP&#10;9T1WBfUhagvF2zVI2o6sAaFLq2RhYsiOoxI++/PrrsLooDNRQN3sdiqW5SXaVeFRzufqSOH03oub&#10;ejcfyZOZiF6eIZLHg5jfiVtHyq/X+VLhiBtV+dU5h6XYUNV8pb7zzjv1ri+nGFcbFgF9vnz5sv4P&#10;e8q+ffv0NUrqs9buKr1R6n8RY6coBWYhoNEc5WSkkc3v/X4EhWtMNHrp0qXCxKavOqkCGuXiwaWp&#10;7lnEsZoEOuZDIbAsRGE41p8tPTRiDT+X7Lg0lkBMNk0kzdLwQRh7IwX6JcBTol+e1AaBFSSACWAF&#10;BwWRFk1g7969RZM+U0Q4jxLLmrAXUfX6O0UsgBxuXbmX90etYOsF3ZU7EEDNWSVW0/a4DhfurG6F&#10;P3Z+Ndfn6J20uKzUqcIcN+ElX/v3RlUW2D4UrYdLZoD5q4mFPu/mXKcIFJYFX7XiaqOMpPWbqGM6&#10;ol9qLgdTtCYLkEXDUrmk+q7PdlPX62wMREechVTu8GiI1ewaPqo8Bw4U0SKWp/WVOhO2Gu+q8opc&#10;LuOqpJkXU9H0jhw50vED08yxicEL/t1Hc5HQ5b2SfP/99/tr4RRjCLI7jKue63MhIC8n1WvrW17z&#10;94+ipskOa07xJKmpjTLLJdAxH7Jgjv7oeOZP2gs9nWw28lE89vXXQc/8wgdh0iYoPzUBnhJTo+NG&#10;CAyFACaAoYwUcq4uAWtl8TJtD4KJYgG8DBs91Iu4XtBrOmwtN5ZKpEBaN86et5OGU8ZLXl6Rthe3&#10;mrP2ay2xIyGfGw3l3HXGVy/1WCMNrVsQrLLao9hHeJneeuutY4FEhHN2ZS/uskVD1VoYvWLauBBu&#10;6mNbaS0wlo/GJZRedyrc6fVZHa9x+lBJKfbWn+W50BqIm6vyKLghvWFrXoW3/6huus4cED4FkOPH&#10;j+suT+PCS2WK2rildwK2wmiUPUZk7Oud8LAqrJkPMn3q2dKj5c7uZhH8lf9O6WRONjEsmGsjbc2s&#10;WJvO0hEIbCABTAAbOOh0uSTQ9HTNvtBjedmr3Av4oR7r3XrS3fXyYrgqHLvFXazF7dmzJ4S0B0H2&#10;vG36OHT3qCjvZb15eHF7yTE3ZzU4Lw3Z8zyO7lXK7MPsW5piuzu5Wt9V38EiHaDfietvb4Vfqf/r&#10;3kgEMMr+kquybI4FiHQVo0Y/7xAx41pu9jFRc81o4bG/KQosgIBDV2SDC9ebUdndCmE6piv7ty1g&#10;4ObURHM+REP6u6a54ZXhvg49nTT3ZE32380cdqeT9s/iWDoBnhJLHwIEgMCcCGACmBNYqh0GAS87&#10;NwMO7cNceMm2dqkjz7mVrrFHZHFzSb0YeV06a8KtlcSLeE4o2FRxxwpQXyA2U7C1Insu1FcSJa1v&#10;ZPuLFemmJj9F5aNuaZpIzLleCe8Qpl8+rQ3Z/8KRIDVu255LCjrwG3Ykm2xWHuv/eViL4P8iNUAH&#10;irwTh4v1QrjHmUBVJuAUIf4ZRki/L/n32LQh6hdaGIkiiYBGuTCHaZYWhjzIrzKBPB88B6z/z2gW&#10;bO2y3d98+K+YWvef1Ii3cnITEogud87wlFguf1qHwDwIYAKYB1XqHAwBq/rFvuVysbZyZX/m7sMe&#10;4BEk77cZL3tWZhO0i3uOgbdbQY0mbBNGuFBGoHtN5r+JVDIHBUQWMZstZsyiZwtLJLez86fOdLjx&#10;x1hMvdgYHbGiEvtO1wQadMyEsXw0o8Ktwxi7M/+pvCV0lgE3HcqV4/lrEq27ZOwDP2rQYyiLF31P&#10;pHBpcXjL2JyFxfRwf7tzEIz7nXG9HwLW6JqGS+v5Gtn81PIEa8Zj6xca89PTUl/9s9XvKPun2BOq&#10;5nHUT/eoZUIC3fPBG8for8w89H89c/JfkNhmItsF9MdURkwnu+kxBmFCSBtXnKfExg05Hd5IApgA&#10;NnLY6fQrBPR2a3U9otwjR718FGuUZKvrRbx97AuQYwGKNHLxIq43Gy/ARgFLNzYznMo4GXsEXVvX&#10;ikD3ynFubgrYvDGEsdOmex353iobKopFJvkcQDFRCqjmpoBjJYl0CWKudp1Of/YY1xo+llZH9/iG&#10;vmQJc/5/774WU6XYGqC175rh4d09KitEGF9UgyX04ezu9iPw5LQxYuzMtLYfvykTDk3SlXe4z4wd&#10;RApMTcD5SvPMkSUuMkTowRW2KieGbA3i8KSKDAKqIcbXelpc0rSJDB1Ty8yN8yPQPR88N/r1/4++&#10;6HGkR4T/ROp/PR57zDU4P2KbUDNPiU0YZfoIAUwAzIFNJ5C3xQ4WlWsOocYUy1yhqlXGAkSq/yxA&#10;zcDY3TpH8CqEcqyGFjVHKr4al/KiId0ye7pm1Zl3EZc8lTvM5WI5DqIGmmjnjfGk5PTyjtvNR2MU&#10;tCVkB3CNaY6D1V15fPMirYq5IzmBYpNA5PYftYzWnQpRqDOumugPTYzcBd3eC+GawaXMWAIaC42I&#10;bZ2aWnKoiTVeJ3GwrUqX9NOIh4l8WMJ6pSZ0iw5bc1RDHl/NkEiMooYqf9FjxabAnAiMmg/2Pwr7&#10;crYMTi1JXvl3LgDbFvW/nhis808NtvcbeUr0jpQKIbBqBHZO+va8ah1AnlEEFOG8tbU1Xz67bpiQ&#10;rl3rsZUHHnggaqv53GPTVAWBtSSgJVmpZChjfQ3uyZMnXdWJEyf6qnMp9Ugfk35e4+u0FPFWv9G1&#10;mQlGzXyYesqt2UzIHJgVU8yKmnfXXGaKJpZ4y/b2dk2Y6hIl3Nimr169Wt/33bt34wVQj4uSEIAA&#10;BIZEQG9vEbVBKP6QRm4hsmqhD/1/IaSH0QjzYRjjtFgpmRWL5U1rEFgcAUwAi2NNSxCAAAQWSSAU&#10;PDnczh61sUjJaQsCEIAABCAAAQhAYE4EMAHMCSzVQgACEFgyAbl5e4sKgmyXPBI0DwEIQAACEIAA&#10;BFaGACaAlRkKBIEABCAAAQhAAAIQgAAEIAABCMyTACaAedKlbghAAAIQgAAEIAABCEAAAhCAwMoQ&#10;wASwMkOBIBCAAAQgAAEIQAACEIAABCAAgXkSwAQwT7rUDQEIQAACEIAABCAAAQhAAAIQWBkCmABW&#10;ZigQBAIQgAAEIAABCEAAAhCAAAQgME8CmADmSZe6IQABCEAAAhCAAAQgAAEIQAACK0MAE8DKDAWC&#10;QAACEIAABCAAAQhAAAIQgAAE5kkAE8A86VI3BCAAAQhAAAIQgAAEIAABCEBgZQhgAliZoUAQCEAA&#10;AhCAAAQgAAEIQAACEIDAPAlgApgnXeqGAAQgsDEEnn322ZtuumljuktHIQABCEAAAhCAwCAJYAIY&#10;5LAhdCWBt73tbTt37izUEikqOqnjscceq6xnumJuyPc+/PDD99xzz3T15LsuXryoOvX/dFW54zpE&#10;ZroaJr3LzQnFpDdq1OY9QFkkDVANEw2iuuOhXMwsmpRbTXmBHaWrzzJet9xyyyc+8YnmcPtn2IHL&#10;l5qSe7Z3mxV0NSpv7bs6O7aSGmiUgQAEIAABCEAAAutBABPAeowjvWgn8MEPflAXpJZIwYsSDz74&#10;oD7fcccdd95551zBSSN69NFH1YQU4Pvuu+/48eMzNqd63vjGN05dSbZBHDhwYOp6FnCjdDaN2gIa&#10;chMiowFaWHPLbUi/hbvuuqtfGaSH5/HSzA+jjy498cQT0ZyaLiw7HZaX22+/vVvOot1WO0Lvna1B&#10;ly1Kml01NjthqbF5qcujjIlhDamRcFSZGA5bMKcw3s3S+qT3hrQC3jr6qlBl8vN/0iZ6Kc986AXj&#10;2EpWeT4wB8YOXy8FVnkO9NJBKoFAXwQwAfRFknpWkYAU3YceekiShYKnl2wrJLYOzO+wum4rw4UL&#10;F+6+++6la93WQyTJSy+9NO/uzw/scmsWN88oHcKoId67d+9yReq3dXVKx80331xfrX5T0v+F4pln&#10;ntH/mmC69+zZs/rfl/RB/6taX7r//vtduRf5s4EgGrX+2W0Gisots4x6ur1Qj3txvalH4ZI2+T3+&#10;+OMm8Mgjj4ytQShmNFVIwTBkHWObG1VAuJ5//vmpb1/wjTVuOxJJA6HhWKItg/mwmImxyvOBOcAc&#10;WAwBWoFAPQFMAPWsKDlIAvfee69Xzq0MWP2QFpcVcq8g+cg6g8/nF4vszGz35ri3qWzYKVrNXbp0&#10;SWpArieCEQoX5abTslf21Ipu0eKqx0A96njdib7oQyw/xmKsJGld3IvOZhrFkGen6+KVelSPcg3u&#10;XZYqu4hHhbGaJ6Vo1MpehyT21fdRrP7l5mK89MFKmnRR3eKV2AyhcESXOnHrrbdau9MQj9KW8yhE&#10;W65WFUb9Hsfia0CbYp5Ebao5gMeIqyGbwzw5m6ujFjvGooNDMTeOHTvmM7KShI3p8uXLOiPl3D83&#10;c/OhmekfplX3fMRUb17KxZ5++ml9tVlBh3/a58+fz/Rq1O+i9dm/ys8o7ESz10YNsxPQcNj5aykH&#10;82Ep2DsaXfx8YA4wB1aNAPJAABMAc2D9CZw5c0adlDIgTczLlbILRLelKWUncBWbKKVZ3JvVm26m&#10;UqtCmVdJK2M1rsJjhypnH3BhdbbGuzhqlhqcaYQG7gXbwtk7FEg1UfSoyVCyeZ1Ta8VWCEU+rwCr&#10;hkpRm5Jkt/Os9akvYSvR6OfmVGyUe7DEyBDU61yJXh/t3CGdU31pHZSi+2ord00VRv0SSYXz15Bq&#10;xnmimvPCch6gsRPJBTo45BrsB6EuNLUs/dBkDvB6uA5bBDIcoQingEIq3Xj06NFKUaNYnqKWJ2wE&#10;k1Y1XXlNRZE/fPiwAXoI9DOMYc12KP/qwxqiwoUXqy0yY59I8RDLZp0wQuXb7Y1sGQozom1hRTYH&#10;eTBFPcXPs7X+DM0PjWzGUus+WViazCrO5x+m7WUBLWT208Nmu3h4ZotVfqJqOFRyKY4AzIeYEhs7&#10;H5gDzIHp/ppwFwTmSgATwFzxUvlKENA6rZcTrRxmRSXiAqTLSeUIp+WJYkftfFtkFlCj4ZTrdVEr&#10;QnoNsr4nTdIFspNCBy9VGAqn5Ay1Kt9ilUmddc1WfqyEyL/XEBwI0OHprfwFKhBt+b3f69gS1TVH&#10;eIXfs63FuWb7IUvC/ML9wgsvWAVV5W7ab0VRoZtzPeHJbEkKJjE0uY92O7cvtFuPLqgVd8Hrw67T&#10;ORpOnz6t/zU6BmVuGsdYXo4poUrcUxUO+5GQtmJU1yRAjIKxu844PN/crgpbKn998skn9f/U8yS3&#10;UgylBJPwHjuTz7awgnPI7GE12OCQCwuCJdfV1nSALmxXWH3wLJUZSNW2Rsf4t9OUpzhjo5t+1B4a&#10;z4E4/NOWYPW2ubEt1hSQGOH1oLnkmSYsRi2FVtPGU1eXNArCIgjGqzP+XdtZw8WMotvJWXd5WD2m&#10;1rXi96iUCmHL8zDddtttKlk8Q/xD8MSIiR1iqH49SUKvLurvMFI4SaQfGqotfvJqK8xS6q8q949C&#10;h4plpyp91ZzxJJTwfgJIeHH2ryxmkX47rkHncyIJFdCZYobUjObsZZgPBcMNnA/MAebA7E8SaoBA&#10;7wQwAfSOlApXkUCEvhdZAEPZ8ytv5A6wGlZzTLrG+Nxzz6na7IlgJ4XWiOgaAaKM3s6tSERn40P9&#10;8lfwCb3OiCyeRdUR4RXqTrQb+Q79Fp7V41gLDUOJVhdVjzVGHVYG9HWsN4SHJhyts9t5XLJKUHTB&#10;WoqDC7RwLQlHhT3v379fJR0xce7cOXenPpWDNVipKF7YbI6sRt9w3FDkjPBXSzX7PIlqJwrsz1Ou&#10;noNGYZSHiCvUsHqIe0zDqblk85n+F+fC599TbvE5L2RpGjVVHDkSoQqSXzRaHdSl9OZQAmmzEz0f&#10;Tp06JSbFcyCbNe2kUHPYhOGffExLV5XrV79GufBE1NWhQ4d0V1R45MgRTwz97/7GRFWZsOzkOSOw&#10;et52PJxDJBkTi4eJ7s1BIjV976UM86HAuIHzgTnAHOjlYUIlEOiXACaAfnlS24oS0PuftQUtf2UR&#10;/QJqVcfHvn379H99Tqx8b03nm77Qe/bs8Y1jtd+i/iJO+8qVKy6QNRD3WovwTdnC7VYfuj3wQ7AQ&#10;VbVZo3Z3Ko+sJyg/QuVd9cU8ah5BHx4dy5/XPKWONh2h4y5pOxGFLuXEoOrFUEnfMkuCt9nnSXNh&#10;tnUadPRrIg6adU4HmD0sXLlTY+qD/m/1XpmIbS6sEY89MrLO7DXk0Danrn+KGzXJRz0TZE2TtPnn&#10;qcXtVt3ei/lq3Q7wk2Y0kMpRbKZQaM719qwi26WnpZTwwvSp30vh5xLo8u9RJ4sK9dSygdIGAh82&#10;FNoKpqNe2qJkPBJViQYlW6mmGNnpbmE+FNw2cD4wB5gD0z09uAsCcyWACWCueKl81Qn4lTGro03V&#10;q98+NE0Mrar7FI22mhL81luftb7V9hEv1vmVuqlvd8gsDcH6WBH4Hb7K4fNc/7rfbK5plfDIRp3R&#10;iu/tCA+WphoexS5cHxsSPsxFDRON6fzmyURi1HBw/sXodRERk9f/6y1r9UKGX711SFsErDPb48OG&#10;GPubVCabqG99TiXDuufeTepqNCepolpJZR+ZOFojROYkxjxm0ZxE7ata5kMHyQ2ZD8wB5kBfzxPq&#10;gYAJYAJgJmw0gQgn9kpUBGBnZ4FYpqtXAjuYHjx40ApJ1BYB/HFXuLDGtme+lBfh9dW51nzoNSg8&#10;HXKue9/Y6goe9+pDqG2xUC8U1qOMyKvikZ4tou7VnWhX7sduLnYxiB5J87fbdtRfBHL7/SYWrmNp&#10;t0nSQxP58/KNccnL/hrT6EIkIfNAq8uu2QvjxbJtlt8hxypT77bg1kNtm8iFO/o7yzzpmH66VKzC&#10;dRSu5BBDaZgmHEPp5eje1/9VZySQcxfsUR8bE3RDWJGrrU40fgo5j0Nf6s2kHkZj+TSNdz36d/Qu&#10;7djurEgB5kPrQGzUfGAOMAdW5HGEGGtPABPA2g8xHewi4HBclbBneLgr2ws3fFO92JWzxE+NNdIN&#10;hId5DuC34meVqcOTXFdb04NFWgELbAV4Undor50GClsHHGQbofuR0dAL7Na+YmHQPWqmmrN4XpUt&#10;ArldYREX3bopYFSbB8U3RoYC08vB544ijoEOx/68ZB2bArq2GCDr8A5drjlsiQgaNbc0y/QyTzqa&#10;9lB2W7UqOcRQarxUrbHbWpQTNOZF4+mYuELV48kfY+eaPUyeHtm85fnvLHS6JRLUTy1D9416nmRr&#10;UXbAka2kCFCXR72fP9n5xb42+cZJVSCZXYq4d6cAHNvlyrCmZv2y+DR3RR3bnAvYQOnkID4cAhAP&#10;w1H1TOQxpEHp3mOyUtpJizEfJiW2fvOBOcAcmJQA5SGwAAKYABYAmSZWmkAk07aUUhRj5U3vIll/&#10;HrUD3KTdk5aSq7Jy4tdZB1RHhc4ZHl9DLdSZ1uXBZip1qRyFY3a3tHpZiZhqNR2tqGkJmYWRnKGN&#10;q4kCTiyz5+ZiawZrnrFJgcuohhA18g7qfFP/KSQRpbhRdWavafUlFidlxSh2aw8hw3ag5rQI0+yO&#10;ZKtPqpdD6CWMyUyRimzqedI9xGH2UrFu14Z6DqOGsj6t5qQ/IpfP08y/o+nq6fGujrRztpVElL73&#10;LGjuieiZFunr9WOZ1JFEiTn1wy+8gbp3f5iIQFG/DT2RDXSiqlzYmwVE1lLZkvTDmUjDH9uofoA1&#10;RpCx9UxagPkwKbH1mw/MAebAFAS4BQLzJoAJYN6EqX9VCDiqtvU9OHvUFynE9dYeK4qxz58VTodJ&#10;T/diHVU1fX3zJTVUiB2idngI5yXQ/BptgcfmSO9oIuKuVU+hEmexsyZmYaJwAS1CzYsKc22tmkCW&#10;pLBxeI8AH8Xo5IEu1MWo0LcU3anX/z3do18SxlV5vCxAjF3310KMYsQ75omrzY7ZphGgsnjF77MY&#10;r3oOqtPpAJvDnSekP+dGo4nmk8K/vtzxUV0riuWqiko6muvlUSVvkbzUr+bERIcVcvXF4RX28VHJ&#10;mFpSenXGARQiGV4kMqPYilSfyMAGu6hB2m/BfFRPtVNATdKEon5vHDiLxq5hlSHPrlg6ZBEY+5hS&#10;F4TanjtjdzzxriU542AvY11TCfOhhlJRZs3mA3OAOTAFAW6BwLwJ7Mz5vebdGPUvkoDW97a2tubb&#10;4q4bJqRr13ps5YEHHojaaj732PSGV+WtyOUF0GNM74YjpftrSeDkyZPu14kTJ1o7qDgFLThPZxxc&#10;S2JL75QebrKk9P5kGzsT3HHmw9InQCFA7/Nh7ExgDqz9HMgdrHl3zWVWDU63PNvb25UhY8Pq1xpI&#10;e/Xq1fpe7N69Gy+AelyUhAAEIAABCIwhIN/+XvKGALovAhqOZsBFX5WPrYf5MBbRggssfj4wBxY8&#10;xGObW/wcGCsSBSCwYAKYABYMnOYgsKIEmi7WKyooYkFgtQnIt19e/a0JO1db8PWUTgOh4Zg0lqdH&#10;FsyHHmHOXtVS5gNzYPaB67GGpcyBHuWnKgj0QgATQC8YqQQCEIAABCDwMgGFsvfudg7c6QhoIGoy&#10;C0xXeeVdzIdKUAsotqz5wBxYwOBWNrGsOVApHsUgsBgCmAAWw5lWIAABCEAAAhCAAAQgAAEIQAAC&#10;SyaACWDJA0DzEIAABJZOQI6R9Qnnly4tAkAAAhCAAAQgAAEITE0AE8DU6LhxeAS8HVcRoyvNxztR&#10;jd1ZasYOqyHv+KVDO4QpKXFUqPP1Cpjkz/eOksqdralWtalkyDZjNxd8u7b7kvD6v7tdDa5H2fCb&#10;02DBYk/d3KiJ6kGcIv7c81+bq2lHulE/jVE1m2TrHFNV3b8pC+xj1CxdzA9z6rHgRghAAAIQgAAE&#10;IDBEApgAhjhqyDwxAS9ynjlzRndK28kqhzNFzztflHRUqVgWQK1ry+7YM0x6jvasruySFHXJX1l4&#10;7YtJsdeO62vfTXfQxo5+O6upqGkZdWpqhRVAKvqoSy7vadwqj+7tnqXegTLuVUNNK4DsC/12ltog&#10;AAEIQAACEIAABEQAEwDTYP0JSN84cODAnXfe6ay86nBsEKVLVr/nnS/queeeu+OOO5yV+umnn37o&#10;oYfWn/sq9VDkw86isRZ/TYlVEnBWWabb0ME/hEcffVST03NSqrtdKqyi6+RLL730zDPP+FJ4yshS&#10;kA0EWXpZqcZuiecCaleV6399LmpTQ6PsC7OS4n4IQAACEIAABCCw2QQwAWz2+G9G76VvHD9+3H21&#10;qi9t0L70oYpkEnZv9pFd7n0+Fie9Khvezna8D/fmpq++NCg72+tGtet6Yl1XKlBe4w0B9CG83HW7&#10;9VjdHuezQ3Uu3D220cfC/z8c5qPaopuqthk44L7bo9se4KOWcCPsQmUKt/NoWpcKqfJdQUnlb7nl&#10;FndTvgCuLaRt+pCfOnVKiq7LC+Ctt97aimgUz+hgDI314eJr1GkOcVecLwI0omtZ+NwLk9SZ8HdQ&#10;r5tRG0UgQAeHZq9lHdPJffv2SSHXIeNITLnDhw/rUrGhmrqmySx5mi4YnqLBuZVw2BHcrv53PTkS&#10;5+jRo90TmKsQgAAEIAABCEAAAtMRwAQwHTfuGgwBqVhSSPKSr1cdQwnXVasiPqTD5OVHFZsovjrW&#10;Pw8dOjQdI2vC+V4pSKOCpXW+WHG9/fbbx7YrrTL6KIWtdc3WJ9X02NXyMEyovAwZHR7gHb7luhT6&#10;vOqRVGHOEJBiibgjbUGhlKpOa7Oq5Pz5896nTW3JGSQPehAbyzNLUqjiWX4Jnznoronc2nMvNFI1&#10;CR2KQR/FoShmksV80xkNepgD9DUsAnv27HEN8g54/vnnW2eafl/T7Yf3wgsvuEL1VxPADjscEIAA&#10;BCAAAQhAAAL9EsAE0C9Pals5Agq/v+2227JYsepoNTiCAvQ54gKkgWT/53odTKqXdadi4VSN6qS1&#10;JilI+mx/BH2wbHaK1gevf8ow4XqsCFnz1O1W7eyeLT3NyQXkpx3SSvKxufHccVcSAhQj56uj1Lwo&#10;LNXajglZhlGTIPuW+y67ndstIovkblptvnDhQgaiz7pX7YqwHdR9RlRjGdn98lr0uXPn9L8KR1/k&#10;Mz8q7mMsT49Lzt2Qv1qA0PYthk1OYl6fbzJG3xwUOaKxjkbV6+5x6eBQDE1waE0HGIVtVwpTmlBH&#10;JouiQgnWalvJxeKnYU+ZmEJRxrN93rE5o2Yp5yEAAQhAAAIQgMB6E8AEsN7jS++uK5nycC5AWNPT&#10;UWQBfPLJJ3UyAsUjd4B0sEqUx44dqyzZWkzKcJGbIBShVgXS1gTJqeXcvArdIUPUE1pca2ICe4CP&#10;PUI/t16n/0c5gRft5nVmJUrQvVJ3Q6RI3KjzHj6No+MLWi0sljPWqB1KYDijlNXWro3laQNNeEY8&#10;+OCD+avXseVuoP+t+euQSmwmZlVzhFmqxqejWWE9B49CrLcbclGhvGB6z5fhKed4lmLe2oAS9Gpw&#10;UQYCEIAABCAAAQhAoJ4AJoB6VpQcKoG9e/cWosc6ZBEQ7sXVbDLYv3+/zoxdV4/6m+aGiahduXLF&#10;5bP7vZeCw006VxiB6/V7CjTlaZV5rP//qH5NcePly5dVW3bvDyVW5KVCh46qtXRH17eOiJoO1dGh&#10;BE5PUD8EvfD0WORZZyaXLl2qlCS67/L10y8mz0QcZGaSkUK3eKZlYrEDhVwPphjZUf2VXSYMT2o0&#10;xtdZAIvYnEpoFIMABCAAAQhAAAIQqCGACaCGEmU2hYC1UGukPqy29aj8dKPMqm+UbKqUvlT4z4dX&#10;/KSjlfs76b3N8pPqq6rBNojs3F6YQqSj5rAIFVZuv1ZRHXAR7vcqkwM9unvXF8+mycZMbE5azFHD&#10;IVIGxpAVPiyx/q8ZWAS2zN4Lb2HgYBP7TchocvbsWX2wM0L4I8hNYKJ8HLPLRg0QgAAEIAABCEBg&#10;jQlgAljjwaVrLxNoXT9vpeOsAfJPjhxyDpvPzgJWVzq00Em558xtsjXkMHhVFYHl1sHyUnnoyXba&#10;r/QzLyKx3d8amaP+XN5ZD2O7OK3ijkoH2Gw3VukPHjyoSmKbBn2OhAj6nLcYkC3AK8YeoGK1PG9V&#10;IB3YK+H1/hHT8Wyis/d+JA7UorqZ5AyREVpSb6Got0NVcojJFvYUB8LYf0GVWOx+1/+NKztoOPmf&#10;pn3vVoaaWU0ZCEAAAhCAAAQgsGkEMAFs2ohvXH/lVFy/yq2VSWvg+j+ilMMt2YaA8DDvd9/y2BQw&#10;wuCtJrmVIjTaQdShAFvaSk1eteVI7Gbsd3OKOJTdjRblpbaZmJZqTaxjQ7hmu7pXurp00eJSDj63&#10;khwhAAZSbBrnTQEd9h8DZCW8PrF8qKCT8iyIRfoG4woxXL8NBNGdegtFtNK6KWCWoZ6DcxlIGKcD&#10;9FZ/kjMcImJkp4iqKLC4BqeEiCSXwceShLtHTlQpG4S3GLAxqLnd5sY91OgwBCAAAQhAAAIQmIEA&#10;JoAZ4HHrEAhIVzx9+nS9pHJLzkqjVNPY4UzKas6cN7XjfSFM5CbUealeUsCKLP3SEiPLek6TrlXr&#10;LEPsx+7seh2HVMToo1S+1nSA+XYRCFcFafhF+dinQLeEPK1O72o32zJUZ87Sn/vijRW87i0ghZ6s&#10;SgwkbAf67Kp0V/aqUDcnSiw/Hc8m6tiPwJckcIjhwHufl6gT5b3LEf7dQ1zJQRhzlyWYMY6dQvU/&#10;qNaS4c3hq5Jh7D4CM7bI7RCAAAQgAAEIQAACJrAzfF8hsmYEFMS+tbU1307tumFCunatx1YeeOCB&#10;qK3mc03TWjmUDlnvR11TJ2VMQIu6zugearlCFUQ7vgJqEAS0wC5jGXp4zWCdPHnSxU6cOFFTnjLr&#10;SoCZsK4jO2m/mAmTElvv8jXvrrnMsGhsb28vMrHRsOAsV9qrV6/WC7B79268AOpxUXKoBLRqPSp7&#10;3FC7tDJyh/O8AxlsbZF0Du/nGAoBOXqg/w9lsJATAhCAAAQgAAEIzEIAE8As9Lh3GATkf64cfhNt&#10;DjeMjq2GlEXYgoTC52I1RgYpIAABCEAAAhCAAAQgUBLABMCcmIGAQgB6jQKYQZQxtyrCmUXO+eF1&#10;8rY4iLmYH2pqhgAEIAABCEAAAhCAwCwEMAHMQo97IQABCEAAAhCAAAQgAAEIQAACgyGACWAwQ4Wg&#10;EIAABCAAAQhAAAIQgAAEIACBWQhgApiFHvdCAAIQgAAEIAABCEAAAhCAAAQGQwATwGCGCkEhAAEI&#10;QAACEIAABCAAAQhAAAKzEMAEMAs97oUABCAAAQhAAAIQgAAEIAABCAyGACaAwQwVgkIAAhCAAAQg&#10;AAEIQAACEIAABGYhgAlgFnrcCwEIQAACEIAABCAAAQhAAAIQGAwBTACDGSoEhQAEIAABCEAAAhCA&#10;AAQgAAEIzEIAE8As9LgXAhCAAAQgAAEIQAACEIAABCAwGAKYAAYzVAgKAQhAAAIQgAAEIAABCEAA&#10;AhCYhQAmgFnocS8EIAABCEAAAhCAAAQgAAEIQGAwBDABDGaoEBQCEIAABCAAAQhAAAIQgAAEIDAL&#10;AUwAs9DjXghAAAIQgAAEIAABCEAAAhCAwGAIYAIYzFAhKAQgAAEIQAACEIAABCAAAQhAYBYCmABm&#10;oce9EIAABCAAAQhAAAIQgAAEIACBwRDABDCYoUJQCEAAAhCAAAQgAAEIQAACEIDALAQwAcxCj3sh&#10;AAEIQAACEIAABCAAAQhAAAKDIYAJYDBDhaAQgAAEIAABCEAAAhCAAAQgAIFZCGACmIUe90IAAhCA&#10;AAQgAAEIQAACEIAABAZDABPAYIYKQSEAAQhAAAIQgAAEIAABCEAAArMQwAQwCz3uhQAEIAABCEAA&#10;AhCAAAQgAAEIDIYAJoDBDBWCQgACEIAABCAAAQhAAAIQgAAEZiGACWAWetwLAQhAAAIQgAAEIAAB&#10;CEAAAhAYDIGdV65cGYywCDoJgUuXLm1tbU1yx0qUfeCBB0KOUZ9XQlCEgAAEIAABCEAAAhCAwAgC&#10;6/dOu729vX//fgZ8BQlcvXq1Xqrdu3fjBVCPi5IQgAAEIAABCEAAAhCAAAQgAIEBE8AEMODBQ3QI&#10;QAACEIAABCAAAQhAAAIQgEA9AUwA9awoCQEIQAACEIAABCAAAQhAAAIQGDABcgEMePC6RV+zXABr&#10;O050DAIQgAAEIAABCEBgrQmsR34rcgGs7CQlF8DKDg2CQQACEIAABCAAAQhAAAIQgAAElkmAQIBl&#10;0qdtCEAAAhCAAAQgAAEIQAACEIDAwghgAlgYahqCAAQgAAEIQAACEIAABCAAAQgskwC5AJZJf65t&#10;r0EugLnyoXIIQAACEIAABCAAAQgsmEDOC7DgpmdsjlwAMwKc3+3kApgfW2qGAAQgAAEIQAACEIAA&#10;BCAAAQgMmACBAAMePESHAAQgAAEIQAACEIAABCAAAQjUEyAQoJ7VwEoONBBgYJQRFwIQgAAEIAAB&#10;CEAAAhtAgECAlR1kAgFWdmgQDAIQgAAEIAABCEAAAhCAAAQgsEwCBAIskz5tQwACEIAABCAAAQhA&#10;AAIQgAAEFkYAE8DCUNMQBCAAAQhAAAIQgAAEIAABCEBgmQQwASyTPm1DAAIQgAAEIAABCEAAAhCA&#10;AAQWRgATwMJQ0xAEIAABCEAAAhCAAAQgAAEIQGCZBDABLJM+bUMAAhCAAAQgAAEIQAACEIAABBZG&#10;ABPAwlDTEAQgAAEIQAACEIAABCAAAQhAYJkEMAEskz5tQwACEIAABCAAAQhAAAIQgAAEFkYAE8DC&#10;UNMQBCAAAQhAAAIQgAAEIAABCEBgmQQwASyTPm1DAAIQgAAEIAABCEAAAhCAAAQWRgATwMJQ0xAE&#10;IAABCEAAAhCAAAQgAAEIQGCZBDABLJM+bUMAAhCAAAQgAAEIQAACEIAABBZGABPAwlDTEAQgAAEI&#10;QAACEIAABCAAAQhAYJkEMAEskz5tQwACEIAABCAAAQhAAAIQgAAEFkYAE8DCUNMQBCAAAQhAAAIQ&#10;gAAEIAABCEBgmQQwASyTPm1DAAIQgAAEIAABCEAAAhCAAAQWRgATwMJQ0xAEIAABCEAAAhCAAAQg&#10;AAEIQGCZBDABLJM+bUMAAhCAAAQgAAEIQAACEIAABBZGABPAwlDTEAQgAAEIQAACEIAABCAAAQhA&#10;YJkEMAEskz5tQwACEIAABCAAAQhAAAIQgAAEFkYAE8DCUNMQBCAAAQhAAAIQgAAEIAABCEBgmQQw&#10;ASyTPm1DAAIQgAAEIAABCEAAAhCAAAQWRgATwMJQ0xAEIAABCEAAAhCAAAQgAAEIQGCZBDABLJM+&#10;bUMAAhCAAAQgAAEIQAACEIAABBZGABPAwlDTEAQgAAEIQAACEIAABCAAAQhAYJkEdl65cmWZ7dP2&#10;3AhcunRpa2trbtVTMQQgAAEIQAACEIAABCCwKQS2t7f379+/Kb0dVD8vXrxYL++BAwcwAdTjGlhJ&#10;TAADGzDEhQAEIAABCEAAAhCAwKoSwASwqiOzQyaAt7zlLTXi/fIv/7JMAAQC1LCiDAQgAAEIQAAC&#10;EIAABCAAAQhAYPAEMAEMfgjpAAQgAAEIQAACEIAABCAAAQhAoIYAJoAaSpSBAAQgAAEIQAACEIAA&#10;BCAAAQgMngAmgMEPIR2AAAQgAAEIQAACEIAABCAAAQjUECAdYA2lQZYhHeAghw2hIQABCEAAAhCA&#10;AAQgsHoESAe4emPyskQ5HeC93/fuppwP/5sf8knSAa7sICIYBCAAAQhAAAIQgAAEIAABCEBgMgKh&#10;7cdtzTMEAkzGlNIQgAAEIAABCEAAAhCAAAQgAIHVJJB1/qb+L5kxAazmwCEVBCAAAQhAAAIQgAAE&#10;IAABCEBgYgLW/Fv1f0wAE9PkBghAAAIQgAAEIAABCEAAAhCAwCoTGKX/YwJY5VFDNghAAAIQgAAE&#10;IAABCEAAAhCAQJ8ECATokyZ1QQACEIAABCAAAQhAAAIQgAAEVpYAJoCVHRoEgwAEIAABCEAAAhCA&#10;AAQgAAEI9Elg55UrV/qsj7pWhsClS5e2trZWRhwEgQAEIAABCEAAAhCAAASGSmB7e3v//v1DlX6t&#10;5b548WJ9/w4cOIAJoB7XwEpiAhjYgCEuBCAAAQhAAAIQgAAEVpUAJoBVHZmJ5SIQYGJk3AABCEAA&#10;AhCAAAQgAAEIQAACEBgigZ0f+9jHhig3MkMAAhCAAAQgAAEIQAACEIAABCAwEYGdf/7nfz7RDRSG&#10;AAQgAAEIQAACEIAABCAwdAK//du/veAufOEXfuGCW6Q5CDQJEAjArIAABCAAAQhAAAIQgAAEIAAB&#10;CGwEAUwAGzHMdBICEIAABCAAAQhAAAIQgAAEIEAgwEbMgR/4gR/I/Xzve9/rr6POTw3lxRdf/NVf&#10;/dXf+q3fUg1f/MVf/FVf9VWvetWrpq6NGyEAAQhAAAIQgAAEIBAE+n2nrQkEOHv2bCX/I0eOjC1Z&#10;EwhQ9LG1zniZH9siBSDQJIAJYCNmhR4l+Unhr60nZ8Tx7LPP/tqv/VpU8pVf+ZU333zzBz7wgaLa&#10;7/qu75qxIW6HAAQgAAEIQAACENg0As3XVxNovujWkKk0AdTo9rIU1BSrNAF0a/gFhJqeDrTMvffe&#10;G5I//PDDA+3FCoo9MhDgr/7qr777u77r6L/4F/p3z913/+7v/u7s0uc6f+kXf7GmwjMf+pAEKArr&#10;qwWrrKSjIdefq/rN3/xNn9GluFHdv/8975H8PvM3f/M3//bUqR7JFBKqITXXC/PWvjf1/+LRWTM0&#10;rWW8/h9H8XXqarkRAhCAAAQgAAEIQAACJiAd2IdVZb/Z+pgTImn4Hcc8Go0eFR/m0RZ1rhSBQvFs&#10;KqfFGavGobBLUf3RH/3RbkWyKxfA7t27f+DBB8/8h//wnXff/cP/9t+GAjw1o8/8zM/8dx/4gCpU&#10;tU899dTYClXg+eefV+Gv+ef/PBpVn3/jN37jx0+f1r/f/m//bRY9Wff+r1tbkuff/+iPSh59VYs/&#10;97M/qxZV+R//8R+rLWv7p3/8x3OvHz179ku/9Et14wcfeeTzPu/zpgayCjfqsaKle0mi/+f33FyF&#10;niIDBCAAAQhAAAIQgMAaEJDO78PvrrYF+JhT77TC33HMo9HoUfFhHm1RZ18E5LaQPRcmrbapeDaV&#10;0+LMr2xv/87v/I5U13d///dfuHBBLT7z9NO33HJLt4palQ7wwIEDb/jsz/7bv/1bL33nNfNY2P+/&#10;/vN/joXrOJkX0gsE//OePa95zWvyybjLNgx9fe/997/wwgv6X6p4lPzDP/gDqd+vvXF84T/9p7/9&#10;X//rpHCjvNB80Rd9kb5KEsmjDxcvXrzpppt0XpWrFbWlD99z/Ph93/d9r33d63yjZLv63//7Lbfe&#10;2mxX/bVjQl7Gl/DmUHQwiv3kT/6kwGrIo8CHfuqnonLbdeSRMdZiMh0Hxep/7GMf0736f/a4fcX/&#10;ZzHe/OY366vc/vMxnZzcBQEIQAACEIAABCAAARHYQC+An/7pn46hn5+lg9m1XAJNxbOpnBZnfv/3&#10;fz/LLEX1j//kT77kS76kuyNVJgBZFz7jH/0jOQVIGfaa+fav/Io10nMf+cjb3/52ndQK/5/8yZ+4&#10;MZ18x7d/u6wRUpWLVXortFppf+c736lOZuGiKjkdqIDUcq3G7927V//nbnzOP/7H8gKQwqxDH3oZ&#10;JwUC/fX/+B+f8zmfI51fLbpONSQDRLP+P/3TP7324ovfd9996ohV9yije32Lxka4bJ74/379111n&#10;0UHfePXq1c/ft09gRSMK/G9vfathCrJQC7i8J0S4l84WlXz/93+/n6T6359nOba2tr78y7/8M24c&#10;+nDo0KFZauNeCEAAAhCAAAQgAAEIFAQ20AvgG77hG86dO/fvbhz68Gd/9mfMik0g0FROizOaCZ//&#10;+Z//L48d+6H3ve/gwYPnn3hCuvlYMiPTAXoRXuquqvisz/os6eFSQbWgrYgAnZGCJ2cDnf83P/RD&#10;//I7v1PL5irvzzoZN6rk//E939O0Q8gu8OM/9mPf9+53h1obtxdVRf25J1pUl9++ZPiKr/xK6c85&#10;TGBsh5sF1KlfPH/+X7/rXVLCvYbvCnVe2vvRd7xDnyWefm/f/d3fbQhapTcQSSL1PgSIfv3CL/yC&#10;BuPXdfvRo2fOnPn6r//6UayaADMBWSX+/Y/8yGd/9mdbjKmPZtaQfCb8/+dhU3QuQHkB5A+kA5x6&#10;KLkRAhCAAAQgAAEIbCyByGltApHfKr/N1mfLq08H2L0vgGIEek8HGD2STvG1X/u1Uij++q//2r3+&#10;gi/4gj/4gz/4ju/4jte//vWTzoSmm3pOs3f+/PlJK5xr+V/6pV+K+r/ma75mrm1NWvntt98et4xy&#10;/p8uhWFWPJvKqZeWm+qqTqqw1rBlI/jwhz9sbX1UOECXCaBQv0NV/ru/+7vQ9ltNAK16e4FVyvOX&#10;f8VXhHVgIhNAVFVUMunImZTW7UPBzmp/Jl6YAMI0kMurNi3s/8RP/IQm6LPPPHPnXXc99uijN99y&#10;i+auXB4C2igbRysBD5skkU3BRocp+qhbOkwA73vf+7STnx+gCgSY3RHgp37qp77927+9Q07ZAjAB&#10;TDeO3AUBCEAAAhCAAAQ2mUDxTtu6jjUPE8BY5r2bAHKLH/nIR/7yL//yU5/6lE6+9a1vfctb3rK9&#10;vS0V5lu+5VvGClYU6DYBTFrbvMsPZUeA+ZkAmsqplPxQRbO6qqVo5QKQC8DPPvbYt37bt/3hH/6h&#10;vo6aIVWBADG6Wo7WUrm83O2mLl99LW7b3b315KhpIRGV508pBqKAlFsF4UdVqlYL4N2zSkSUsa9m&#10;a40OMRQskRfY1a4EkzYuZV65Br/wRqaA4pDYKuMAh3DydxmnJ/j5//SfZK5TIID+/3+fe05ndH5s&#10;B1thulrlHbjpn/wTe2T0fkj//+qv/mpVq//1efb6/+Iv/kKVSM/3sn/zw+xNUAMEIAABCEAAAhCA&#10;wMYS2KhcABrlT37yk4cPH5Yips9f9mVftmvXLv0vfWSKCaB16eKYohJuKQgEUp8vvs6Cq6mctqqr&#10;Ul0rQwAszAQmAKm+ir1XAPz/89RTb3jDG3SzNNtv/pZv+fmf//lRJ4skdrGBgSIFdGOxpn34m75J&#10;a92q6sceeURXi0wBwS7nzFPcwahiNaxlcfi//8t/cYJD5zjUqrua/tf/6l8poEKqe6vvhMRWGXVB&#10;t6iVIgxBhhn5FOl/XdL/cgHwZx3dHWyF6c5KmN2f8Rlz2npA6/8333yzxNP/PQYCOP+fqm1+qBka&#10;ykAAAhCAAAQgAAEIQKCVwEblAjAB+ep+27d9m1wAfuRHfkQa08c//nHmxiYQaCqnreqqtqv7Xw4e&#10;lJaqI1IDdCRlGxkIMClT6c8yEDiiftJ7KT9vAsVuf824KQvQiwnAfv6tKQBsESAQYN7DTf0QgAAE&#10;IAABCEBgLQn0+067srkA8tjp/fznfu7nPvdzP1f+/9euXfvBH/xBX5UD9V133bWWoxydGkogQCHw&#10;dCkAFjmUs5oApPkr34Ak7k45sMgu0dZYAvPO/9cd6o8JYOwAUQACEIAABCAAAQhAYCyBGd9p600A&#10;YyXpMRdAs60/+qM/+pmf+Rkt6mr77Y9+9KMKAdCa67Fjx6ZIBzi2IytVYHAmgJWi1yHMrCaAofQT&#10;OQsC9YlSJkXn9f/ug3SA4whxHQIQgAAEIAABCEBgPIFZ3mkrTQDjhbhRQvsCjC05dRYzJdt64okn&#10;nIxMOeGVjn7t9f+xMCkwNQFMAFOj40YIQAACEIAABCAAAQhAYKgEakwA/fZtahNAv2JQ24YTmCAd&#10;4IaTovsQgAAEIAABCEAAAhCAAAQgAIFBE8AEMOjhQ3gIQAACEIAABCAAAQhAAAIQgEAtAUwAtaQo&#10;BwEIQAACEIAABCAAAQhAAAIQGDSBnV/0pjdpn0ntMPHSSy/t3LlT/6s/+hCf3T2f37VrV1HAd0UB&#10;F1YxVejz+l+fM6O4xQV0VQL4g878nxXJ5AZNHOEhMCACu3fv/rS0+sHeeA60Hrpy/Qedy3SW7y75&#10;vx875oeSHiZ+hsRzJr76qp9Ifqr4cOF4UlnaqCGeYyrz4osvuqTq0aGvvqoPfirmr9GKa3O1+WmW&#10;m/DVePrFE1XV6haXzKJaBj8MXXmWPwq7zqhZhUNmlfctcbhkIWRu3R1Zqed/gJXwHojrlF68tutV&#10;L0+DGD6fzB2MPyhFx/3VeDPY/CfPBf7+7/4+6vTEyLMuz0O3G+N4neqL11716lc1R1xl4g9i1Onh&#10;ftOb3nR9KG8Mp8Zb0/36QL8ydTyg6rauXpfEQ3mjvEv6qof85fl/oyoX9vmXa3vlllfqvvFDvvFL&#10;ufTJTyqb1PV2d+164YUXzIH5Hw+QmGAx8W4wvn54gGKGuGTMtPw7jUsxUq7EUyi//2zU/HdnA2b8&#10;mnyS539MknV4/r/yp6n7/f/lR/SNCfAqPZD9/L/xCI1Hq//o++QrD7+X//r7B9Xy/H9phx7sekT7&#10;B2iwzef/3/3936vRl5+ckz7/b/yQ65//auhFiTp2/r/yhy//JYo3nFfef17uS8yTeHwFiozleh9v&#10;PLgmeP959XUdLcaO95/hPv+/6fDhn/vIR2L+73zTm9/sFxS/lHiY48U6RtpvrvmX40v6Ub36Na/W&#10;TPIt8aOKmRd/QbNdQHe95n96TX4hi7+d2xcu5L+XfIYABDaQwNahQ6HQFi8Nfs7EH6SXdaEbeks8&#10;wfwi7jLxohlvVD4f1cYDMOlfL+ufJp//oL6sa71iYvBVqY56DOZq4wlrFd3yhJXBZ0KzDUlioP0Q&#10;judq8b7i9ww/k5t/lfP5KBav19GXeFav1PM/RjY09swhRH31q6//0SkGNEY888zveZ/+s/fK8F2f&#10;HjdUd7erzzt3XR/6+LPlgYhXrhjK64VfsePkv3q5acOPN61icPX1zW96kxq7Xs8NjT3mg/XzMLdZ&#10;7fdEvP7/Kz+Ml6ei7QJ+UbY5/pVJ68L60x6gwiKgU779kxcvftYb3nC9ypdeuvJ7v/dKO8z/G/Ph&#10;FUvfwt5/Nmr+x1POP0zPf79JxmPK891P5tCCeP4P7Pl/7SVr4B5BCf+a17S//+f5Lw3Zfzfj7+CI&#10;5//LLwNdz/9r/0B5yX8Eg6Tauq6T3zA9hF11fs//68/8V/7Kvzz/bxg1/sH8f+V53zn/r/9eglL8&#10;fah5//Hfi9r3n+u26E/bGl75K8T7T5/67wKe/9/8zd987ty5aOj/BwUt4oKjFrn3AAAAAElFTkSu&#10;QmCCUEsBAi0AFAAGAAgAAAAhALGCZ7YKAQAAEwIAABMAAAAAAAAAAAAAAAAAAAAAAFtDb250ZW50&#10;X1R5cGVzXS54bWxQSwECLQAUAAYACAAAACEAOP0h/9YAAACUAQAACwAAAAAAAAAAAAAAAAA7AQAA&#10;X3JlbHMvLnJlbHNQSwECLQAUAAYACAAAACEAGj6FMbEEAADaCgAADgAAAAAAAAAAAAAAAAA6AgAA&#10;ZHJzL2Uyb0RvYy54bWxQSwECLQAUAAYACAAAACEAqiYOvrwAAAAhAQAAGQAAAAAAAAAAAAAAAAAX&#10;BwAAZHJzL19yZWxzL2Uyb0RvYy54bWwucmVsc1BLAQItABQABgAIAAAAIQB9M8s84QAAAAsBAAAP&#10;AAAAAAAAAAAAAAAAAAoIAABkcnMvZG93bnJldi54bWxQSwECLQAKAAAAAAAAACEAhXpDTOhxAQDo&#10;cQEAFAAAAAAAAAAAAAAAAAAYCQAAZHJzL21lZGlhL2ltYWdlMS5wbmdQSwUGAAAAAAYABgB8AQAA&#10;MnsB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style="position:absolute;width:33813;height:14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slDQxAAAANoAAAAPAAAAZHJzL2Rvd25yZXYueG1sRI9Ba8JA&#10;FITvgv9heYI33WhBbOomFFGoWAraFvH2yL5mQ7NvQ3Y1sb++Wyh4HGbmG2aV97YWV2p95VjBbJqA&#10;IC6crrhU8PG+nSxB+ICssXZMCm7kIc+GgxWm2nV8oOsxlCJC2KeowITQpFL6wpBFP3UNcfS+XGsx&#10;RNmWUrfYRbit5TxJFtJixXHBYENrQ8X38WIV+O7N/Jx3j/twKl79+bScbTR/KjUe9c9PIAL14R7+&#10;b79oBQ/wdyXeAJn9AgAA//8DAFBLAQItABQABgAIAAAAIQDb4fbL7gAAAIUBAAATAAAAAAAAAAAA&#10;AAAAAAAAAABbQ29udGVudF9UeXBlc10ueG1sUEsBAi0AFAAGAAgAAAAhAFr0LFu/AAAAFQEAAAsA&#10;AAAAAAAAAAAAAAAAHwEAAF9yZWxzLy5yZWxzUEsBAi0AFAAGAAgAAAAhAMCyUNDEAAAA2gAAAA8A&#10;AAAAAAAAAAAAAAAABwIAAGRycy9kb3ducmV2LnhtbFBLBQYAAAAAAwADALcAAAD4AgAAAAA=&#10;">
                  <v:imagedata r:id="rId6" o:title="" croptop="25580f" cropbottom="5149f" cropleft="10376f" cropright="10195f"/>
                  <v:path arrowok="t"/>
                </v:shape>
                <v:oval id="Oval 5" o:spid="_x0000_s1028" style="position:absolute;left:-845;top:10114;width:15265;height:357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3BhtwwAAANoAAAAPAAAAZHJzL2Rvd25yZXYueG1sRI9Ba8JA&#10;FITvhf6H5RW81U0LthJdgxQCIghp1Psj+8wGs2/T7CbG/vpuodDjMDPfMOtssq0YqfeNYwUv8wQE&#10;ceV0w7WC0zF/XoLwAVlj65gU3MlDtnl8WGOq3Y0/aSxDLSKEfYoKTAhdKqWvDFn0c9cRR+/ieosh&#10;yr6WusdbhNtWvibJm7TYcFww2NGHoepaDlZBedwnOj8dvi7+nYvu/F0MjSmUmj1N2xWIQFP4D/+1&#10;d1rBAn6vxBsgNz8AAAD//wMAUEsBAi0AFAAGAAgAAAAhANvh9svuAAAAhQEAABMAAAAAAAAAAAAA&#10;AAAAAAAAAFtDb250ZW50X1R5cGVzXS54bWxQSwECLQAUAAYACAAAACEAWvQsW78AAAAVAQAACwAA&#10;AAAAAAAAAAAAAAAfAQAAX3JlbHMvLnJlbHNQSwECLQAUAAYACAAAACEAd9wYbcMAAADaAAAADwAA&#10;AAAAAAAAAAAAAAAHAgAAZHJzL2Rvd25yZXYueG1sUEsFBgAAAAADAAMAtwAAAPcCAAAAAA==&#10;" filled="f" strokecolor="red" strokeweight="2.25pt">
                  <v:stroke joinstyle="miter"/>
                </v:oval>
              </v:group>
            </w:pict>
          </mc:Fallback>
        </mc:AlternateContent>
      </w:r>
    </w:p>
    <w:p w:rsidR="00F2629B" w:rsidRDefault="00F2629B" w:rsidP="00F2629B"/>
    <w:p w:rsidR="00F2629B" w:rsidRDefault="00F2629B" w:rsidP="00F2629B"/>
    <w:p w:rsidR="007B5242" w:rsidRDefault="00EF43D5" w:rsidP="00AD6E05">
      <w:pPr>
        <w:pStyle w:val="ListParagraph"/>
      </w:pPr>
      <w:r>
        <w:rPr>
          <w:noProof/>
        </w:rPr>
        <mc:AlternateContent>
          <mc:Choice Requires="wps">
            <w:drawing>
              <wp:anchor distT="320040" distB="320040" distL="320040" distR="320040" simplePos="0" relativeHeight="251668480" behindDoc="0" locked="0" layoutInCell="1" allowOverlap="1">
                <wp:simplePos x="0" y="0"/>
                <wp:positionH relativeFrom="margin">
                  <wp:posOffset>41910</wp:posOffset>
                </wp:positionH>
                <wp:positionV relativeFrom="margin">
                  <wp:posOffset>1590675</wp:posOffset>
                </wp:positionV>
                <wp:extent cx="3905250" cy="2000250"/>
                <wp:effectExtent l="0" t="0" r="0" b="0"/>
                <wp:wrapSquare wrapText="bothSides"/>
                <wp:docPr id="10" name="Text Box 10"/>
                <wp:cNvGraphicFramePr/>
                <a:graphic xmlns:a="http://schemas.openxmlformats.org/drawingml/2006/main">
                  <a:graphicData uri="http://schemas.microsoft.com/office/word/2010/wordprocessingShape">
                    <wps:wsp>
                      <wps:cNvSpPr txBox="1"/>
                      <wps:spPr>
                        <a:xfrm>
                          <a:off x="0" y="0"/>
                          <a:ext cx="3905250" cy="20002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A95582" w:rsidRPr="00A95582" w:rsidRDefault="002639F5">
                            <w:pPr>
                              <w:pBdr>
                                <w:left w:val="single" w:sz="80" w:space="4" w:color="7F7F7F" w:themeColor="text1" w:themeTint="80"/>
                                <w:bottom w:val="single" w:sz="8" w:space="4" w:color="7F7F7F" w:themeColor="text1" w:themeTint="80"/>
                              </w:pBdr>
                              <w:spacing w:before="40" w:line="288" w:lineRule="auto"/>
                              <w:rPr>
                                <w:b/>
                                <w:color w:val="262626" w:themeColor="text1" w:themeTint="D9"/>
                                <w:sz w:val="26"/>
                                <w:szCs w:val="26"/>
                              </w:rPr>
                            </w:pPr>
                            <w:r>
                              <w:rPr>
                                <w:b/>
                                <w:sz w:val="26"/>
                                <w:szCs w:val="26"/>
                              </w:rPr>
                              <w:t>HOW DO I KNOW IF I AM CLOSE TO THE LIMIT?</w:t>
                            </w:r>
                          </w:p>
                          <w:p w:rsidR="00A95582" w:rsidRPr="004D5D96" w:rsidRDefault="00A95582" w:rsidP="00A95582">
                            <w:pPr>
                              <w:rPr>
                                <w:color w:val="808080" w:themeColor="background1" w:themeShade="80"/>
                                <w:sz w:val="21"/>
                                <w:szCs w:val="21"/>
                              </w:rPr>
                            </w:pPr>
                            <w:r w:rsidRPr="004D5D96">
                              <w:rPr>
                                <w:sz w:val="21"/>
                                <w:szCs w:val="21"/>
                              </w:rPr>
                              <w:t xml:space="preserve">Your monthly Medicare Part D statement will show the total drug cost amount per month and per year.  Keep track of your monthly total drug costs to plan ahead.  If this amount is the same every month, you can use this total to estimate when you will reach the limit.  Always check the year-to-date amount for total drug costs.  This will tell you how much has been spent towards meeting the limit.  </w:t>
                            </w: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0" o:spid="_x0000_s1029" type="#_x0000_t202" style="position:absolute;left:0;text-align:left;margin-left:3.3pt;margin-top:125.25pt;width:307.5pt;height:157.5pt;z-index:251668480;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b/TfAIAAGYFAAAOAAAAZHJzL2Uyb0RvYy54bWysVF1P2zAUfZ+0/2D5faQfgnUVKepATJMQ&#10;IGDi2XVsGs3x9Wy3Tffrd+wkhbG9MO0lub73+Ph+n561jWFb5UNNtuTjoxFnykqqavtU8m8Plx9m&#10;nIUobCUMWVXyvQr8bPH+3enOzdWE1mQq5RlIbJjvXMnXMbp5UQS5Vo0IR+SUhVGTb0TE0T8VlRc7&#10;sDemmIxGJ8WOfOU8SRUCtBedkS8yv9ZKxhutg4rMlBy+xfz1+btK32JxKuZPXrh1LXs3xD940Yja&#10;4tED1YWIgm18/QdVU0tPgXQ8ktQUpHUtVY4B0YxHr6K5XwuncixITnCHNIX/Ryuvt7ee1RVqh/RY&#10;0aBGD6qN7DO1DCrkZ+fCHLB7B2BsoQd20AcoU9it9k36IyAGO6j2h+wmNgnl9NPoeHIMk4QNtRul&#10;A/iL5+vOh/hFUcOSUHKP8uWsiu1ViB10gKTXLF3WxuQSGst2JT+ZgvI3C8iNTRqVm6GnSSF1rmcp&#10;7o1KGGPvlEYycgRJkdtQnRvPtgINJKRUNubgMy/QCaXhxFsu9vhnr95yuYtjeJlsPFxuaks+R//K&#10;7er74LLu8Mj5i7iTGNtVm7tgOlR2RdUeBffUjUxw8rJGUa5EiLfCY0ZQSMx9vMFHG0LyqZc4W5P/&#10;+Td9wqN1YeVsh5krefixEV5xZr5aNPV4NpnNwBvzCYLv1NOP4xOcVoPabppzQj3G2C1OZjGBoxlE&#10;7al5xGJYpvdgElbi1ZLHQTyP3Q7AYpFqucwgDKQT8creO5moU3lSsz20j8K7viMjmvmahrkU81eN&#10;2WHTTUvLTSRd565NGe7y2Wcew5z7vl88aVu8PGfU83pc/AIAAP//AwBQSwMEFAAGAAgAAAAhAD7a&#10;KDPfAAAACQEAAA8AAABkcnMvZG93bnJldi54bWxMj1FLwzAUhd8F/0O4gi/ikhYTR9d0iDAY+OTm&#10;wMe0uWuDTVKSbK3/3vikj+eewznfrbeLHckVQzTeSShWDAi6zmvjegkfx93jGkhMymk1eocSvjHC&#10;trm9qVWl/eze8XpIPcklLlZKwpDSVFEauwGtiis/ocve2QerUpahpzqoOZfbkZaMCWqVcXlhUBO+&#10;Dth9HS5Wwv7tdP48slO/e2j3xRPO5jlYI+X93fKyAZJwSX9h+MXP6NBkptZfnI5klCBEDkooOeNA&#10;si/KIl9aCVxwDrSp6f8Pmh8AAAD//wMAUEsBAi0AFAAGAAgAAAAhALaDOJL+AAAA4QEAABMAAAAA&#10;AAAAAAAAAAAAAAAAAFtDb250ZW50X1R5cGVzXS54bWxQSwECLQAUAAYACAAAACEAOP0h/9YAAACU&#10;AQAACwAAAAAAAAAAAAAAAAAvAQAAX3JlbHMvLnJlbHNQSwECLQAUAAYACAAAACEA6AW/03wCAABm&#10;BQAADgAAAAAAAAAAAAAAAAAuAgAAZHJzL2Uyb0RvYy54bWxQSwECLQAUAAYACAAAACEAPtooM98A&#10;AAAJAQAADwAAAAAAAAAAAAAAAADWBAAAZHJzL2Rvd25yZXYueG1sUEsFBgAAAAAEAAQA8wAAAOIF&#10;AAAAAA==&#10;" filled="f" stroked="f" strokeweight=".5pt">
                <v:textbox inset="14.4pt,0,10.8pt,0">
                  <w:txbxContent>
                    <w:p w:rsidR="00A95582" w:rsidRPr="00A95582" w:rsidRDefault="002639F5">
                      <w:pPr>
                        <w:pBdr>
                          <w:left w:val="single" w:sz="80" w:space="4" w:color="7F7F7F" w:themeColor="text1" w:themeTint="80"/>
                          <w:bottom w:val="single" w:sz="8" w:space="4" w:color="7F7F7F" w:themeColor="text1" w:themeTint="80"/>
                        </w:pBdr>
                        <w:spacing w:before="40" w:line="288" w:lineRule="auto"/>
                        <w:rPr>
                          <w:b/>
                          <w:color w:val="262626" w:themeColor="text1" w:themeTint="D9"/>
                          <w:sz w:val="26"/>
                          <w:szCs w:val="26"/>
                        </w:rPr>
                      </w:pPr>
                      <w:r>
                        <w:rPr>
                          <w:b/>
                          <w:sz w:val="26"/>
                          <w:szCs w:val="26"/>
                        </w:rPr>
                        <w:t>HOW DO I KNOW IF I AM CLOSE TO THE LIMIT?</w:t>
                      </w:r>
                    </w:p>
                    <w:p w:rsidR="00A95582" w:rsidRPr="004D5D96" w:rsidRDefault="00A95582" w:rsidP="00A95582">
                      <w:pPr>
                        <w:rPr>
                          <w:color w:val="808080" w:themeColor="background1" w:themeShade="80"/>
                          <w:sz w:val="21"/>
                          <w:szCs w:val="21"/>
                        </w:rPr>
                      </w:pPr>
                      <w:r w:rsidRPr="004D5D96">
                        <w:rPr>
                          <w:sz w:val="21"/>
                          <w:szCs w:val="21"/>
                        </w:rPr>
                        <w:t xml:space="preserve">Your monthly Medicare Part D statement will show the total drug cost amount per month and per year.  Keep track of your monthly total drug costs to plan ahead.  If this amount is the same every month, you can use this total to estimate when you will reach the limit.  Always check the year-to-date amount for total drug costs.  This will tell you how much has been spent towards meeting the limit.  </w:t>
                      </w:r>
                    </w:p>
                  </w:txbxContent>
                </v:textbox>
                <w10:wrap type="square" anchorx="margin" anchory="margin"/>
              </v:shape>
            </w:pict>
          </mc:Fallback>
        </mc:AlternateContent>
      </w:r>
    </w:p>
    <w:p w:rsidR="007B5242" w:rsidRDefault="007B5242" w:rsidP="00AD6E05">
      <w:pPr>
        <w:pStyle w:val="ListParagraph"/>
      </w:pPr>
    </w:p>
    <w:p w:rsidR="007B5242" w:rsidRDefault="007B5242" w:rsidP="00AD6E05">
      <w:pPr>
        <w:pStyle w:val="ListParagraph"/>
      </w:pPr>
    </w:p>
    <w:p w:rsidR="00F30CFB" w:rsidRDefault="002639F5" w:rsidP="00F30CFB">
      <w:r>
        <w:rPr>
          <w:noProof/>
        </w:rPr>
        <mc:AlternateContent>
          <mc:Choice Requires="wpg">
            <w:drawing>
              <wp:anchor distT="0" distB="0" distL="114300" distR="114300" simplePos="0" relativeHeight="251661312" behindDoc="0" locked="0" layoutInCell="1" allowOverlap="1">
                <wp:simplePos x="0" y="0"/>
                <wp:positionH relativeFrom="column">
                  <wp:posOffset>3949700</wp:posOffset>
                </wp:positionH>
                <wp:positionV relativeFrom="paragraph">
                  <wp:posOffset>76835</wp:posOffset>
                </wp:positionV>
                <wp:extent cx="3502660" cy="1257300"/>
                <wp:effectExtent l="19050" t="0" r="2540" b="0"/>
                <wp:wrapNone/>
                <wp:docPr id="12" name="Group 12"/>
                <wp:cNvGraphicFramePr/>
                <a:graphic xmlns:a="http://schemas.openxmlformats.org/drawingml/2006/main">
                  <a:graphicData uri="http://schemas.microsoft.com/office/word/2010/wordprocessingGroup">
                    <wpg:wgp>
                      <wpg:cNvGrpSpPr/>
                      <wpg:grpSpPr>
                        <a:xfrm>
                          <a:off x="0" y="0"/>
                          <a:ext cx="3502660" cy="1257300"/>
                          <a:chOff x="0" y="0"/>
                          <a:chExt cx="3940810" cy="1139825"/>
                        </a:xfrm>
                      </wpg:grpSpPr>
                      <pic:pic xmlns:pic="http://schemas.openxmlformats.org/drawingml/2006/picture">
                        <pic:nvPicPr>
                          <pic:cNvPr id="4" name="Picture 4"/>
                          <pic:cNvPicPr>
                            <a:picLocks noChangeAspect="1"/>
                          </pic:cNvPicPr>
                        </pic:nvPicPr>
                        <pic:blipFill rotWithShape="1">
                          <a:blip r:embed="rId7" cstate="print">
                            <a:extLst>
                              <a:ext uri="{28A0092B-C50C-407E-A947-70E740481C1C}">
                                <a14:useLocalDpi xmlns:a14="http://schemas.microsoft.com/office/drawing/2010/main" val="0"/>
                              </a:ext>
                            </a:extLst>
                          </a:blip>
                          <a:srcRect l="16111" t="31620" r="15694" b="32065"/>
                          <a:stretch/>
                        </pic:blipFill>
                        <pic:spPr bwMode="auto">
                          <a:xfrm>
                            <a:off x="133350" y="0"/>
                            <a:ext cx="3807460" cy="1139825"/>
                          </a:xfrm>
                          <a:prstGeom prst="rect">
                            <a:avLst/>
                          </a:prstGeom>
                          <a:ln>
                            <a:noFill/>
                          </a:ln>
                          <a:extLst>
                            <a:ext uri="{53640926-AAD7-44D8-BBD7-CCE9431645EC}">
                              <a14:shadowObscured xmlns:a14="http://schemas.microsoft.com/office/drawing/2010/main"/>
                            </a:ext>
                          </a:extLst>
                        </pic:spPr>
                      </pic:pic>
                      <wps:wsp>
                        <wps:cNvPr id="6" name="Oval 6"/>
                        <wps:cNvSpPr/>
                        <wps:spPr>
                          <a:xfrm>
                            <a:off x="0" y="371308"/>
                            <a:ext cx="1743075" cy="569911"/>
                          </a:xfrm>
                          <a:prstGeom prst="ellipse">
                            <a:avLst/>
                          </a:prstGeom>
                          <a:noFill/>
                          <a:ln w="28575">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75B8050" id="Group 12" o:spid="_x0000_s1026" style="position:absolute;margin-left:311pt;margin-top:6.05pt;width:275.8pt;height:99pt;z-index:251661312;mso-width-relative:margin;mso-height-relative:margin" coordsize="39408,1139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lFS1iqAQAANUKAAAOAAAAZHJzL2Uyb0RvYy54bWykVttu4zYQfS/QfxD0&#10;7liS5SviLBw7CRZIN8FmizzTFGUJK5EqScdJi/57z5CSknXc7WIbIDJvcztzZsjzD891FTwJbUol&#10;l2F8FoWBkFxlpdwtw9+/XA9mYWAskxmrlBTL8EWY8MPFr7+cH5qFSFShqkzoAEqkWRyaZVhY2yyG&#10;Q8MLUTNzphohsZkrXTOLqd4NM80O0F5XwySKJsOD0lmjFRfGYHXjN8MLpz/PBbd3eW6EDaplCN+s&#10;+2r33dJ3eHHOFjvNmqLkrRvsJ7yoWSlhtFe1YZYFe12+U1WXXCujcnvGVT1UeV5y4WJANHF0FM2N&#10;VvvGxbJbHHZNDxOgPcLpp9XyT0/3Oigz5C4JA8lq5MiZDTAHOIdmt8CZG908NPe6Xdj5GcX7nOua&#10;fhFJ8OxgfelhFc824FgcjaNkMgH6HHtxMp6OohZ4XiA77+R4cdVJztNoFneS8Wg+S8bk1bAzPCT/&#10;eneaki/w3+KE0Tuc/ptPkLJ7LcJWSf1DOmqmv+6bAVLaMFtuy6q0L46eSB45JZ/uS36v/eQV8rRD&#10;HLtkNEgpOBKgM16CUUS3in81gVTrgsmdWJkGvAaUDopvjw9p+o25bVU212VVBVrZx9IWDwVrkOTY&#10;0ZU220hRFEekOgGWJ+xG8X0tpPUVqEWFoJU0RdmYMNALUW8FCKU/ZjFyjuq3sNfoUlpnE7S4NZZI&#10;QwRxRfJXMltF0Ty5HKzH0XqQRtOrwWqeTgfT6GqaRuksXsfrv0k6Thd7I4AHqzZN2bqO1XfOn6yI&#10;tnf4WnM1Gzwx1xk8qeCQI1fnInhGCJGvRvPPQJ36SDyJY0SGDIziSQJ2Arp4PJkjnegpoySaOJJC&#10;xmpheUG6KS1dJnyKDeop2B5+UxnQYXurHDhH9RSPRqieMDhRVLNomvZFdaI0QBxt7I1QdUAD5APu&#10;OxvsCfj7gLsjFGEl6SsVkcXv+pUOjLf5Go8mKfI1GaxWm+kgTTezweUlRuv11TwFKun4qs+XKVim&#10;Dndbw0Hx7P+n7F9SRQgTpi3YmFL3wq1iOoZj9mM0oTvlVD92pQMISe1rFU+6Kr4Dl4IJFWV7oG+Z&#10;pvWsa1tH/XI0jUfRjAQ9xtQ042k6iqZj3zRBrjko5yPvKNLlrk2vqMBUI76X4T63lOzgsAyT2Rgm&#10;HL1VVWaUeTfRu+260r42rq8j/LW2zesx1AbxAx24i86N7EslSEclP4scFwtCSbwFutJFr5Zxjg7i&#10;uxAxRHhr47fGOglXk04hac7hZa+7VdCd9Eo63R6v9jyJCvci6IWj7znmhXsJZ1lJ2wvXpVT6lIIK&#10;UbWW/fkOJA8NobRV2QuqHx3ZXZmm4dclavSWGXvPNB4gKHk8quwdPnmlkCnVjsKgUPrPU+t0HvTG&#10;bhgc8KBZhuaPPaObrPooQfx5nKZQa90kHU9d43q7s327I/f1WlGvw/Ot4W5Ijc5W3TDXqn5EnazI&#10;KraY5LC9DLnV3WRtMccWXm9crFZu7K/IW/nQ4GL1ySMef3l+ZLppmWzRcT6prtjY4qhf+bOUD6lW&#10;6Jt56ZrZK64t3ih8N3JvJ0eh9p1Hj7O3c3fq9TV68Q8AAAD//wMAUEsDBBQABgAIAAAAIQCqJg6+&#10;vAAAACEBAAAZAAAAZHJzL19yZWxzL2Uyb0RvYy54bWwucmVsc4SPQWrDMBBF94XcQcw+lp1FKMWy&#10;N6HgbUgOMEhjWcQaCUkt9e0jyCaBQJfzP/89ph///Cp+KWUXWEHXtCCIdTCOrYLr5Xv/CSIXZINr&#10;YFKwUYZx2H30Z1qx1FFeXMyiUjgrWEqJX1JmvZDH3IRIXJs5JI+lnsnKiPqGluShbY8yPTNgeGGK&#10;yShIk+lAXLZYzf+zwzw7TaegfzxxeaOQzld3BWKyVBR4Mg4fYddEtiCHXr48NtwBAAD//wMAUEsD&#10;BBQABgAIAAAAIQAv58ZQ4AAAAAsBAAAPAAAAZHJzL2Rvd25yZXYueG1sTI9BS8NAFITvgv9heYI3&#10;u9kUo8RsSinqqQi2gnh7zb4modm3IbtN0n/v9qTHYYaZb4rVbDsx0uBbxxrUIgFBXDnTcq3ha//2&#10;8AzCB2SDnWPScCEPq/L2psDcuIk/adyFWsQS9jlqaELocyl91ZBFv3A9cfSObrAYohxqaQacYrnt&#10;ZJokmbTYclxosKdNQ9Vpd7Ya3iec1kv1Om5Px83lZ//48b1VpPX93bx+ARFoDn9huOJHdCgj08Gd&#10;2XjRacjSNH4J0UgViGtAPS0zEAcNqUoUyLKQ/z+UvwAAAP//AwBQSwMECgAAAAAAAAAhAJcVpdDF&#10;IAEAxSABABQAAABkcnMvbWVkaWEvaW1hZ2UxLnBuZ4lQTkcNChoKAAAADUlIRFIAAAVWAAADAAgC&#10;AAAAQFyrlQAAAAFzUkdCAK7OHOkAAP/KSURBVHhe7J0J3FVV1f8fEJxwQJwRERlU1HJKFJxNcWhQ&#10;ixwo06wwrVftdaC3MDOp/+tU2lsOVKZpTlFpkziEOYFhjqmoDCIizgMoDqDw/95nwWJzzrnnnjtP&#10;v/Phczn3nL3XXvu79z3PWWuvvXeXrY8Y16FDBERABERABESgpQm8/+ZzLV2/Rq/cquts1ugqSj8R&#10;EAEREIH2INC1PaqpWoqACIiACIiACIiACIiACIiACIhAuxOQC6Dde4DqLwIiIAIiIAIiIAIiIAIi&#10;IAIi0CYE5AJok4ZWNUVABERABERABERABERABERABNqdgFwA7d4DVH8REAEREAEREAEREAEREAER&#10;EIE2ISAXQJs0tKopAiIgAiIgAiIgAiIgAiIgAiLQ7gTkAmj3HqD6i4AIiIAIiIAIiIAIiIAIiIAI&#10;tAkBuQDapKFVTREQAREQAREQAREQAREQAREQgXYn0GXrI8aVyeC+y76QUcJu3/h9xpSebKctNzj/&#10;W7uv0n2lN9/+4BvnT5zzyjvFSsieftWVu62/zurPvzyfLNv0Xz/M+PIbC157693sopRSBERABERA&#10;BBqKwPtvPtdQ+rSbMquus1m7VVn1FQEREAERaEwCFXMBpJv35iYo1gWw9ea9fnbKXqut0m3Rh4tP&#10;uuiux6a/ViWIXbp0rLf26uuv04OTJ2a+GncBcMWu6xABERABERCBZiQgF0B9W00ugPryV+kiIAIi&#10;IAJOoHFdAAM2Wfvn/733Wj1WRtcf/Ppftz8wu3rNtvF6a/Raa7UlHR1vzHvvpddzgQZhFMAb8997&#10;8bUqRh9Ur16SLAIiIAIiIAJGQC6A+vYEuQDqy1+li4AIJBJ44vqvZyGzzZG/zJKs9dLk41NLIPf+&#10;8uhTfnLHv6e+GMG78+CNf/rf++3+9atLwN6gLoA+G6xx2en7rrPmKvEqzV+wcO5rCx6b8dof/jm9&#10;IvMCVl+1++a9e2L/Pzf3rQXvL7ISzQUwa+5bm/Xu2aWj49m5b7277FYJlJVFBERABERABOpLQC6A&#10;+vKXC6C+/FW6CIhAPhdAQWsWM7hgmlbFm1j3GgMxUz/iBbCL3/7JHQ/EXANZ2qJBXQCbbbTmL07d&#10;J9EF4LVidsCv/vLENbc+laWeKWn6bLDm2mus+upb777yxgJPZi4Agv836NVj/Z6rz3vn/TmvvF1m&#10;QcouAiIgAiIgAvUiIBdAvchbuXIB1Je/ShcBEcjnAshCpg1dACnj/zV2AdBAES9AmfY/AhvUBYBm&#10;LATARAAWAuT8nN9MmfCvpesYMTVgUJ+en92j/36f2JRbp//83kmPR+MiIisUpq9BsEXfXt27rTTt&#10;+TcWLvrIfwOrrdqtf+91cAGs3H2lQZv2WvThR8/MfiPLL0RpRCAkMPEXR6yz5qpcefPt9/f95g1/&#10;OvcwIkr+++I7Lc0ZRw8Zuu0mh43+k2chQb+N1+LrnQ/OtmSkOWr/weEVv7jDl69yOfE0duvh3x7j&#10;wq+7fep5V0/h65H7bzX66F3suhcUSXzu1f+6/vYV/GuJosLKkuC4H014+OmX/eIOW254xfcOtIvp&#10;d/N1G5Ngd41hmNLgcP3Un/3TC8rYA+P6xDNG4P/k5H322alvmIwmiDeZX3HgFW/WxDpSyuTHX7Am&#10;ttb0RqTFj9hvcNjTslDKgiiLHKVpEAJyAdS3IeQCqC9/lS4CIpBIIGLNJg44197ibYTGShn/rwsQ&#10;bxri08sZ/ze2FdsUMGVfgOxbBoTt/eSzb2DeM9TPxe8es/Ne229id5kI8ODTr5z1q/v/dPcMvh59&#10;4FbxXhLa/AXXIOy2Us7LgJEfynnv/Q9t/T+7bmlKPiAQ/itZjjI2EQFsVyyoCfc/i5XIP2xU7Mkf&#10;XjEptCEP3HXzG+6Y6pUiCyacpScZX7mFiYsJbVcw5LiCW2HrfuuGuUgTyRWCsuz8M+MQNbD//eL2&#10;W2yAZevp7Tqmo/sIUkQVbA4sf6SFToEwS3gXVlbf8KC+GPYoY/rPfim3W0d4AJC7+AXSCyqoZ74E&#10;Efg4ZUwT/uE64V9ik1kjopj5ZUpr1kjTx+HEdaZc7xjWVYZsvbEl4wTfU8kclFEEiiVwxqjPnnPq&#10;Ef5v0417RSRwK+PFMGNBsfn0TCyu2EopvQiIgAi0NgEzMhm7uui/9/vE4KWvEK1d5SaqHQH/hP3T&#10;NOXb/9S6Yi4AZEUMXf9aMlxM/R9d9cBHi5es1LXL2V/bdcjgFSyEcTc/juQtN1snUb5Z/gXtf9J8&#10;+FHOyCcQIFGOXbc0JR+oEf4rWY4yNhGB7x83zAeBURsbFQucz0envYIRzhWMtHnvLAxH2i2N1XHW&#10;i/O37LsOKUlvJjQGp1l0WLzHnnOLozj6wK25ZV854Ws6JcxmFHOzHN9EZGSb7KZVFrOzqi0y6tDt&#10;UNURhbW2cvkr9fTsN6ukQyJ8LwtoeATiTUYCa0RXu7RmBT7RDdZM1hkKVvP2Kc/13SgXQsJBV6Hn&#10;sMqJfeVkypPRaKmCApVABEomcN64P595YS5mZ9y1t3Py/IuVCaOrktiSq6mMIiACItAyBLp363r2&#10;8XtgZFIjPn94/B5cqX3tGGBP+Vd7fRqzRNawK/OoQ9MWpTEbAex54njs572/9YcpU5cHGLsQCxNI&#10;PLLY/2S0df7W7pGw9KBf11qARbWaEmO/Ec/v9nwIhLgAjHCuEJgdhgBEoJEd43ajXj3emP++3Xrp&#10;jQW91srNKUg/0tOgGGZzqBhGJqamDRr7EVq/+YojGMHCB0jscwT2H7IZ5/zzyIJweD/fXcvOgP+V&#10;Zx7kxcVVjWgSyeUFcWIqhWoQJG9XwiJCgVTHXDMc0OBrCnxSutvFhViThQwx3UtuVjP+zQuD5Mik&#10;jMRGCbNg819840M2qSSUYMEp9s/ra1iMpycIY0MKdTrdF4ECBL7xpf0tIuDow/b0pFv238Qu7rht&#10;/3j+ePrEMjzQIBSSeNGyH3bAznZXbSYCIiACIhASwKQ65LTxtrYcn5ynGFnVQ8eiAyn/qldu40v2&#10;iQAWC1BmmEYlXQCRsW7/WiWmow7ZFsmPTMuF65dzmIm13jqrszVARA4rAnCdi26GlVaQJgKUxq15&#10;czFmi12dqD+2HIP/Zojms+u4i4WJRYc9j+WfzoHRXR/GJ6o/nhjT2kw+syfzKWYZLTER7PEhd79r&#10;oghGsHLxaDB9wLKztIHFwMcjC/wuiX2ag+WyRQ24HhYaMsQcDauQkiufGkyDtwD+7QZtkBjdgGsG&#10;5S07NeJrCnwSXD3hyRC1NxkXTdvIKg9cL6pZSW8LHNiU/oy/BeZK4Gch8dprrEz/wQeBO4N/7oy4&#10;8KS9CayAA7Rz80eWTb7gEWet4AkylqhkIpCFwGXX5GIBiAjYov/yyNKBm2/Exbvuf3K/Ybm/5uGB&#10;y4Dr3O3RY5X4fAFPSbKHHp8ZEZJ40bPgKSC9RSjoEAEREAERCAmENn9d7P+maI6M2yhWti7hGg0+&#10;I6AcL0AlXQCVrWo+aWus1n2HQeszL+CwPQfYpgBllssIP0ZR1y5d+vXuuWGvNVZdpRsC+eR8897r&#10;cJ27ZUYBFLU2QZnVUfZGIMBosK0CmHgw+I8hysztxLuMV2OP2VqAnDAWnV4j/Ag5f0GnkY8FGHdX&#10;+bR/GyVOUYy7lji3gF/S5PyIqNyEgs71DnxaAYsdICTfPAK7a6apWaopR8jQJuFnb9m4Gh4XgJDE&#10;oHoiIxgzN5OYcHq+5oNvMzjCBQ7CJiO7aUsrhwyLbVZKwRo3twUBIz5ij/xwJD/iznhy1ussB0Be&#10;WzeB+f/MCPCFALjuMSCRVjCPhgWDWJCIL1qZHbtSikA+Avvt9jEG3keN3J8EbtL/7R8P8vWO+/6z&#10;5pqrRez8TTbstdeuW5OFk/XX7ZlPLHf//VhuVaBQSOJFl/DCy2+EkQhqMhEQAREQAREoioAFKRSV&#10;pczE8TUay/cCVN4FYCPeZVY1X3bs/1t/eujPT92b7QB4QR99yX3Tnn+r/LJefO1tNgVEzno9Vxuw&#10;yTrsCMgn51zhOnfLLyL72gTllyUJdSdg0fWh2RaqZBYyM7fjemIoYjq69RUG/+MLwMBLrJovU8fd&#10;9Cnf8bB/i7ePLv7faaVnmX9ePdSJMxRKK446+oqJKUEQtpICrfbIM69QUD74WNSh+ybSZK4hSJ1h&#10;Cc1KKaYGR7jOH19t7UP7F1lq0ZYDIK91FToDMwK0EEBp3Ua5KkWAgfcdt9m82LF3W0SAf4zzV0oT&#10;5BCP8M6772kiQAWRSpQIiECzE4jMvac68SvNXsfS9I+vSlCanDJzsf7fKT+549+dczT8cC9AacIr&#10;7wIoTY/sudgR4OFnXmUtwMPPvOVfT76UPWNKyiVLOl55Y8HMF96cv+CDDz/KLS7AJ+dc4Tp3K3Jk&#10;XJugImVJSN0JMDaO2elz7DnJ5xFwVUkw7533Q2sci454AUtA8Hyi18CzUwTmX8FJ4yjGav8+ekyo&#10;eXxau61lUHClPbOrbd37LIctVYieCI/XJe5xMFWzSE5Pg2SLhLdh8EhiH6tnJJyZFB7knw8+aVz5&#10;eJN5izvD0poVB4RP62BOQca5SOYRcA3pDMwI8KUErG9YPzT1Iq1AAvhYFQp21/LbRRLahECvtXvM&#10;f/c9KkssQFjlT3x8gF18++33IusFMlZvd9MPTxYKSbwYyvnTrQ+QJnEBgkIF6r4IiIAItBqB9Ln3&#10;frfVqp2hPvnIZMha4SS7f/3qiP1vBeAF4FZphVXABXDFX5fOiQ3H/+N74Hmy0hS1XO+8t+igU2/+&#10;1k/+edUtU9/74MNyRMXzvv/Bh8+/PP/p515nO0A+OedKZYuQtPYhQDQ1YfNYsBaiTyx34uqAIRDG&#10;+TH4fbW23AptT79swfb8C5fxD3N5WDhlMT8/TtjXArAF3lADUX6R8zDk267bVnzxzfxCUSQz3wGf&#10;LJ6XpWWZXU8u9IzXheXruR5Zq89UdSC+OUKWssI0ZglbK6REAVBfIvwJobeK54OPkexk4k2Wy9jZ&#10;Xs6wtGal7jlNOkUhM3tYvsUOuIbUKFyV0JYASGligFunDTeeLBa40otASIAo/bVWX42B9403WGFj&#10;izU6LxLwf91f7o0QY44AJnrBdfsY0rdkoZDEiy7fZVY2uEAtLgIiIAIiIAJNRKDL1keMayJ1paoI&#10;iIAIiIAIiEAJBN5/M2HyUQlylKU0AquuU2ABlNLEKpcIiIAIiIAIFEugAlEAxRap9CIgAiIgAiIg&#10;AiIgAiIgAiIgAiIgArUnIBdA7ZmrRBEQAREQAREQAREQAREQAREQARGoAwG5AOoAXUWKgAiIgAiI&#10;gAiIgAiIgAiIgAiIQO0JyAVQe+YqUQREQAREQAREQAREQAREQAREQATqQEAugDpAV5EiIAIiIAIi&#10;IAIiIAIiIAIiIAIiUHsCcgHUnrlKFAEREAEREAEREAEREAEREAEREIE6EJALoA7QVaQIiIAIiIAI&#10;iIAIiIAIiIAIiIAI1J6AXAC1Z64SRUAEREAEREAEREAEREAEREAERKAOBOQCqAN0FSkCIiACIiAC&#10;IiACIiACIiACIiACtScgF0DtmatEERABERABERABERABERABERABEagDAbkA6gBdRYqACIiACIiA&#10;CIiACIiACIiACIhA7QnIBVB75ipRBERABERABERABERABERABERABOpAoMs2R4yrQ7GlFtm1S5eP&#10;lizx3JPHHVGqpLrlGzrqhrqVrYJFQAREQATalcD7bz7XrlVviHqvus5mDaGHlBABERABEUgi8NLL&#10;M5sXzEYb9i9K+a4dXboUlaG+iZd0LLf/66uJShcBERABERABERABERABERABERCB5iLQZBMBggiA&#10;5uIsbUVABERABERABERABERABERABESgzgSazAVQZ1oqXgREQAREQAREQAREQAREQAREQASaloBc&#10;AE3bdFJcBERABERABESgdQn0WLX7f31hhz+ff9iUK47mk3OutG51VTMREAERaGgCBw4bfPNPvj77&#10;72fzj5MDhm7V0OqmKicXQPO2nTQXAREQAREQARFoTQIbrLP67374qZ5rrDr6F3ftdcJ1fHLOFa63&#10;ZoVVKxEQARFoYALf++rw3/3oy+v27PHLP03iHyfX/vgYLjawymmqrbTBtp9tUtVR+2uf2bbplP/1&#10;X55oOp2lsAiIgAiIQLMT+PD9ec1ehabWv9tqPYvS/7xv7XX3w3MuuuHB195678OPFvN59yNz1lht&#10;5SP23/Lvk54tSpQSi4AIiIAIFCTwzoI386VhwP+Cbx966e/v/fL3r7nrwel3PzTjyr/8a83VVznp&#10;qL0emzZ3+vOvFRRe7QRrrLFOUUW0SxTAsFE3/GfGCs0Tv1IUuJolfvi3x9SsrPILQlv/95OT98ko&#10;cIctNyQXnxnTVzVZ42hScjXDVjjj6CH55HCLlBN/0Xw7axYkQ72uPPOgSDI6ZL7GDXugpWmoPhmp&#10;SMb2jeRqqBr96dzDwp7JOVcaSkPolfY0y9c5m+vBMvUv3/d/P/9e1kfETtv0JRefBX+hNUjQOJqU&#10;VtkNe62+Vb9eV/z1P5HsXBncb13uxsWecsTOV3zv0+G/o/bfJp5s3bVXO/eb+27Tf30/KU3D7Llq&#10;VlB2leqYUjTqCF9FZyfAH2X+ZU9fWsrsfxnj+nje7EJKU9JynfiFPZ6c+dL3L/v74sVLN6fjhK9P&#10;zHzphBG755N87kmfff3O/2f/LA0nQz/erxxNKpW3XBfA49d/3f/93+nDd9pqI77yiX5+UildJadM&#10;ArX5kRz3owk7fPkq/m2/xQZxMyyxCg8//TLp+Syzgk2RvZatcO7V/zpq/8H5sBy46+Yk2PebNzQF&#10;t2KV3G7QBhGnEh0yn5B4D2zwPmm/svT2jVS2oWo0+fEXhm67iWvIOVcaSkPTrYSnWbEdtWHTf+k7&#10;Vw7+zA/5t+PgTa897ytZ9Hzwidmk5zNL4mZPU20Xw4a9esx55R1/13RcXOE6d+MAL7rhgeN+9NfT&#10;f/6PV99698Lr/sX5dbc3U9RhI9vGibo1ssLN/vuS/vUlwOvT2muszL8GGZxrBH2233KT2yY/FXkm&#10;8/W2yVO5ldhemPpfO2zop0++fN19/ofPUZ8bVt9mjZRergsAccf84C/bHvlL/v3X+bc9+NRLnPDZ&#10;UJWUMnUhcOrP/hk3w+qiSdsWev3tT1H3fE/wddZc9enZeUOemh3ao9NeOfrArb0WjDPPfml+s1cq&#10;on96+zZyZW+f8ly/jddyDTk/7+opjaxwOz/N/uv/3bjD4E0bZGy/kTtJZXV74dV3Nt1wzW4rdYmI&#10;5QrX5776TmWLkzQREAERcAK8Pj3yzCv8C9+j6sin0fSJoOjSJfqgtgQfG9j7jfnvTn5sFud8jvvj&#10;pDoyjBddARdAQ9WnBGWYIMCkAPt31d+fNAmc3zJ5ll/kup2f/7sHLYHnOuSMP5dQaAlZGD22yG3+&#10;eYw9gTF2xaJqLZI2jO62iGi7SIIrvndgxpH5EjSMZGFM782339+yb25qSlyxiOY+Nn7k/lt5HcMg&#10;n3jdy9cwowRX1dAROe8xzGhrgfReQW8LLoYD/nZe41ZAT5rAwisiTRDRJKXn5OtXiS0CDWs+yGRp&#10;94xNUEKyCfc/u89OywOSGWfmisuJtGmksSxZevdL7KiRXl2C2kVlSWnfxF7qNYo0dxiW721HBasX&#10;BEifnPXifOskfHIeYV53DbM/zdIfCPGJNvmeFfEfVPqvsqiuUk5iRvXfnPfuVpvnJmpZqD//Jl1z&#10;msn8+2XftCvfG3UgX31s/Iuf3tmuM4/AL1oyv16OViXkdVUtqIEqmM4caGs18gp6jcJK+Tl3Ob/m&#10;f4/NGB9Rgravz3vvsWmvfOnAaCQ/V7j+2rz3sssk5v8Xpx3IBIGLTtmfgeuUjDas/ZndB1n6fXba&#10;jKkENrPA5xTkk8Y0BNIjPBwbJ/E3DtvRSuzfu6eJdVE+c4ETcp35ld3X77n6qUftwlfLstoq3b5/&#10;3O4mloMTvnLRdTAlI4XGB+fTdQvVcFFHH/gxr3iibvGLca1C1H730D238OvpWbI3sVKKQGUJEDV5&#10;9YQnpzz5Yhg+aa8HbnSkmCRuaCRaLv6nLZwvHH8rC2uUqE+8yol/NCtlPjzy9AvDh27VtesK1j5f&#10;hw8d/PBTcxL5Y/P3Wmv1W39xQuTuoXt/3KYGXPOjL9utB64+1a54Yju36QNEE9jdaTefWcGGrrwL&#10;IB7/b7MD+HfvL4+uoOrFijr+3H+4qc+JZx9z+aTjD/3YpHFHXD76k5ff9B9fMmD8ndO4eOZXduHi&#10;1Flv2Pmf7ppuGclFei5+bu+B37nk3mKVKS09ZoxF/5ptQ7ee9877FnVvY2gXnrS3Ra5i7fgv8I35&#10;S9OQgLvHnnNLaaWXkyuiWFxzFz7q0O2uu30qVYgUF6l7OcoUm/ew0X8yyBbUAFuPYSaW3gxLKmhq&#10;Q5jY+3wD71avGrQCvh6evOjpcf6RJohoktJz8vWreIvwBGek3VjZAHX2di+2UQqmJ8CBQABz1pip&#10;aSrZEWnTgtLilY131JReXVB+sQkKtm9iL/VSIu1CEP7W/da1Rwo+oyFbb8w5n1wvVrHs6Z+d+xY/&#10;H9LzGS+oETTMV5eIbvkeCPFHsQnM96ywPkYuHu/2AEn/VWZHXcGU//c/h9sEgb/d/TjWLyb0W/Pf&#10;tfkCPxo3ISzom0fudc1fpnA9UvpuOw7g4tjLb/nkrltWULEsog7+xi9MVQtqoAooYxk/tee2fOWE&#10;CpraVPNLnxmSL/bB6kWakWf8JkvRpaX58VX/OvyTW+601fJVcjjnCtezC8RS/fJBH7vkjw8yL+Dm&#10;e54ZPqR/et5Vuq+0wxYbnvZ/d1w94T+YwSQmI+e7bNMbUSnSHp3+ynYDc5OtPj5wgw8WfvjxAZ3n&#10;AzaY984HnIRiTRQXfebCxuutudG6a5zzm3ttCgPXTcn3PvjwnkefN7EcnPB19VW7f/2z24+/cyqK&#10;kfizuw/CkE6vVLpuoRomCm3XXXtVrzhX4rrhowkvUqMUrcK7777/IWs6IjM9S/YmVkoRqCwBe2XC&#10;U29vTfbVjiP2G+yTEHltCE0S7ia+WcVfn/yPYKh2yltZij6Riif+0ayU+XDp+Hu37r/R2d842L0A&#10;nPB1m/4bcStfEzAFoH+f9bDew1kA++48iOv/839/OWjY0rm6Ox99IVf494mt+/pKAa++tYArSP7t&#10;OUfbbII//uPRuEOh5NavgAvgqh98xiz8Lx6YvD7/xafub5MF/j5pxu/OOaRkXcvMaBa7/zNpDPW/&#10;+tZ7xxycCxj+2ID1Bvfr9dDTr9itEfsM4vOgof34/OIBuR+AneMjsFzmU8BBwHmZumXM/sMrcjEk&#10;Hv1LMC1GqXvR+JEQ2m22AVbo2musamLx5GWUX6VkccUimnu59js3d8Z/X3xnqE+k7lVSNVGsexC5&#10;S1AD6jE/ylL23SgXwGwVNLVteHP/IUtHLWqpZ1gWhgT/PNY6X9+wLOk9J9/dSItgtFBc6GDK3u5V&#10;ouS2WdzIjLRpQQUilU3sqPl6dUHhJSQo2L70RprDLEnrpeGvLPKgQHPSkIC/6ONuenTz3j0555Pr&#10;JeiWMQvPJSuUz0hBiT2n9homViSuWxx1ys8t5VlhfcwfIA34PGeofJ21V2fomzFwzOOea60+4b4n&#10;Mafj6wWSkrqYU+BbP1phtZEz/+8vXPzdX3M2Xo0nF3gAAkUT1IB6PddYOiTer/e6fLUKmtrEPjz7&#10;wusH7rZ8MlHGjl3BZK+8+e5Pr3/whM9t7zJP/PwOXOF69lIwrTE4GVpnTBuTPnEdwVDaB4s++sM/&#10;n8b2fmz6Kxjkj83IvRFxznVEpUhDq1VW7sYQ/ZZ9131g6ov8YHuttSqfJiEUa6K4yAA+Wp3/rU+a&#10;SZx4UPR6PVc370PXrl3vf/wF8iKB66R/Yuarz700r+Auiem6xdVA/u0PzAorXhB4ulbcffH1d1Ae&#10;ObdNmfnOews5KaEiBdVQAhEonwCvTEwBMDmcmLPejhvumMqnmSEX3/iQn9vLRuKbVZbXp3x5rdAU&#10;fcLKZnxZLZnPhElTf3LNnSd+Yfe7f3XymV87gH+cfOngT/T/zNnvfbAoReygQ87B2v9///UZ9wKc&#10;dP4fSG/zAszg91UDOWf6gEn7xQ1380kuQgn+evHx+BFYWYDzkqsQyVgBF4CvBfC7CTkneuTAL9Bz&#10;zVXNTTDygG16rrlKpVSvtpw+G+T+ROU71u+5mnsTfv3d/autTKJ8Wz2LWx67ywiejcHyD49aXbTy&#10;Qu3XaE+KiGJxzeurakrpPNdyo/qdSKmFpeSZyJOOf/6UbED9gXzng7PdQ5TeN8q5m1L3+ra79T2a&#10;KWIDJ7Zp+S1Y415dsH1pfabPJfbSeLvMe2chWAAVev2rukKnCe8MnVgYL6gRNAy7RMrTjGRx1BV5&#10;FFdESPkd2wxjM9qZEWAD6fxjUN3W/+M6TgEz+xv2wN2A28I0pxam50NTn8cvwD9OGlPzif9+jvX/&#10;11itO+rxudVmvbhSrKoYnKwRyJg2/3yAvVghnj6ftJkv5FaW2X7QhozS3/fY84s+XIwvgCt2PX4w&#10;3n7grgNQ7JsXTJj9ct7tKhlsf2LmawQv8O/F197BN1GC5im6ZVSjhEKVRQSalACDiwSjWcA/J3z1&#10;iqQsIFXOm1V63hR9IoSr/UfzsvH3PfTU84M33/CUL+7NP04en/Hi4M03+uMFX01va6z9WyZN/fwn&#10;t0tMZqsGWhQAawfE03DR7vKPeIFK9asKuAAKqvLW2+/beoH8+9QpNxZMX8sENrBvSwAwvE/A/45b&#10;5l023BUjFyP/vnBALRWOl8VoOS+gRO3y7o7JnbIJHHltZn4NDn7Po4/ehdh4ysqnmGvu+lhKG2JN&#10;r0gNqmBFQMwmKpsNYBcZwCSyiH8WYeGmJuc2GG6jmjyMLBwgUpeatQKELag4vW+Uc9cbwpZ+CGd2&#10;ZW/36rUmEeZ4cCKemsQ2LUqHlI4a79VFSS4qcXr70jmZPof7PBIHlNguhOV//7hhBopzgv34LEqZ&#10;EhLb8EK8oMbR0CpV8GkWQZ3yg8r3rKAUW3WJ54w9QLI8z0tgXmwWLOcxxx9EbDwZ8QLgC/D58y6K&#10;cf5/3P/00O2WR5hbSnMKxNMXq0NF0jPsz6g+osyjYTJ/c9Nk5gLwjxOroCtMxTffZF3CHHJP8nnv&#10;WjhApC62PkJVj48WL3l27rx7Lh/Juzifs16cx5WiSnzp9XcIay8Y/59RZoo0jHMmgh00dACGOtMP&#10;+fzE4I25ks9oZ+h+wXsL331/Uf9N1tkoaYMDV4k4ggGb9OSfBRSYDkw34BwDnkkERAQgB2kWDsCt&#10;SFhBim7Z1UhHlKiVZ+HuxuuusWvnNii0hamXmCW+ZaP2HcjYOZWsIgR4X+Wl10cTOeFrlhfyjG9W&#10;ia9PKXmz61PtP5qf2XPbf//utG36b/y3e54476p/mEH+mZPHpWBnbN9H/rfsuz6B/YmJGfafOSe3&#10;b70N+EfS2IICiKpI+4ZCqu4CIDSAKIDvfqWxNkIIEdgSAIT0E9jPbH+mA2ShbGsE2OICNVsLIKKY&#10;h9xg5lnYvG0SZq67+LJ/TI3GLK/2coA2E4FPlPHw44hicc29angNUBIJNjm5LodVwRjyTCHsn3OM&#10;Io8CsEFLFmLw0UtbAsArbtcJRLeLYV1q0wrODfcQk6MK9o30npN+18ti3QH3HJsfJ3u7V6mh6YG0&#10;WmRSSWKbFqtAvKOm9OpihWdPn9K+dEIG2HkFj4+xxxsUIxbLk7V/KNrOazCBiOJwqyUW1CAaZnma&#10;QSyOOuUnk/isQAhR0zwrzHNqTZbxd5e9txSV0gL++WTevs/z55yxdFvPz9YCsHMm9kcC/vEa4Dvg&#10;1jYDc0tL1OWwKpiqmPeE/XdGKwzxKADbv5DlDHwjQ1sCwCtu11kmwC6GdXl46vNUsHrLATqxhYs+&#10;8vMPFi4/z4iUUfRf/vmR3bfb1Ba385X2MmaPJEuXhom+5uorL507MOMV1v+z88TDouJZIPDI/bZG&#10;LOd8vvja2+FygJaRaH9CD/jHiSWjRiP2GUx1TvzcTr+95T9csVUDbA2/XbfZxCLtwyOfbnE1ErVN&#10;1C28mKiVi+IuCzGYequv2s3US89SWgMplwiUScD26A2FRDbxzSc/+5tV/PUpJW9R+lTvjyb2/29+&#10;MPKBJ2bvfPQFX/7+NedeeQezrffaaSD/bEdAO+dfyGf0z/58+jGftJX8uP6l7/02kR5GPhPrSPP1&#10;w4YmRgEwj4Awgch6gWU2NNm7bHPkLzuWFOdUDkslvJ+JAOEugH7FT5gL8D/HDrVc2D9fPPPmcvQO&#10;dZ08LrcYe3MdQ4OVCJtL8xpry8gb79/xdQFrrEa+4lj6jjlR4QpzDaKY1KgxgQbvqDWmoeJKI4Dx&#10;j2ugqjMvUOz9N4uOIS+tOmEuhtMxxePrApYvuSIS2Cbgd3+dYuP/1T5WXafOa8RUu4LVk4/ngiX9&#10;7nywDh24epWSZBEQgUYj8NLLM+Mqrdezx79/d/qUx5876n+u+mjxYkuw68f6/e1nx8cT2wJ+dTk2&#10;2rDAaq8RrcqNAiC2P7T/ke5X/IRAAJ8IUKb9XxemKrQuBE4+fEffKqwuCqQUyhA3oQGy/xutXeqi&#10;TyN31LoAUaEiEBI49ZhPWgR+Ax5MCiA0oDb2f8nV/8qnP2ZRafz7ry/sULKc5s1ItD8LDdpwvQ4R&#10;EAERqDGBrx82rPtKXU+54I9u/6PA/f+ZZXMBPnXS5Xz1ufo11q2c4sqNAiin7NLyKgqgNG7Nkott&#10;tH3KfWOGADD+T5h0DYbsmqXJ2lPPxu+o7dkuTVrr1osCmHTNaT7lvjFDABj/Z7Y/kf8+C6DanUdR&#10;AMUSZn+B07+464a91mBTQ5sFoEMEREAEqkcgMQrgrl+dNGvuG8d8/5rEci0coI6D/65VsVEAXbY5&#10;4pcdHaVPBKheM+STLBdA7ZmrRBEQAREQgWYnUJeJAM0OrYL6ywVQQZgSJQIiIAIVJ5DoAph72zkX&#10;X3sX8/9bzAVQ7kSAitOXQBEQAREQAREQAREQAREQAREQARGoL4Hew8/MZ/+jmM0IqK+GpZUuF0Bp&#10;3JRLBERABERABERABERABERABERABJqMQJO5ALp0aTK+UlcEREAEREAEREAEREAEREAEREAEGoQA&#10;ywGOaxBVSlBj0uXNtyngsONvKKGmyiICIiACIiACJRPAgf7+G7ld7nXUi8CqvfqWsQVzvbRWuSIg&#10;AiIgAi1IoMu8efNasFqqkgiIgAiIgAiIgAiIgAiIgAiIgAiIwIoEmmwigJpPBERABERABERABERA&#10;BERABERABESgNAJyAZTGTblEQAREQAREQAREQAREQAREQAREoMkIyAXQZA0mdUVABERABERABERA&#10;BERABERABESgNAJyAZTGrdFzPffcc42uovQTgdoS0I+itrxVWtEE1EWLRqYMIiACIiACLU2grf4y&#10;1rKycgG09O9GlRMBERABERABERABERABERABERCBZQQaekeA+fPnv/XGW3379Y201+xZs3v26rnW&#10;WmupHfMRwI202WabiY8IiIAT0I9CnaHBCcS76G0T72pwnaWeCIiACIiACOQj0HuDdbPD2XbbbeOJ&#10;2+rlrZaVbWgXwItzX3x66tPb77h9z3V6ep948803H33o0S0Hb7lx742z96p2S1nLPtRubFXfJiWg&#10;H0WTNlz7qJ3oAhhx6Gfah4BqKgIiIAIi0EoEJk2atPnmm2ep0bPPPisXQC3fVCvgArj//vsnT57s&#10;rTt06NBdd901S2MXTPPWW289/O+HV1555U8M+cQqq65C+g/e/+DfU/69cOHCHT6xQ8+ey/0CBUW1&#10;W4Ja9qF2Y6v6NikB/SiatOHaR225ANqnrVVTERABEXAC2MktSWPYsGG1dAEsXrxkwsMv3Df1lVmv&#10;vN1vgzWHbbX+QTv26dq1SxOxreWbagXWAgjtfyhHvpbDHSOfA4P/if88sbjz4ISvdr0cycorAiIg&#10;AiIgAiIgAiIgAiIgAiLQ7ASw/3/0+8euvnN6n/XWHLn3Fnxe888ZP/r9o1xv9qpVSf8KuABMs293&#10;HhXXcouttlhppZXmzZs3/Znp/OOEr1xML+imm266rvPgpOIqSaAIiIAIiIAIiIAIiIAIiIAIiEAj&#10;EPjzlNlPvfDWD760y+jDdzpq7y355PypF+ZxPa7e54PjqquumjlzJhf4zFKR7CmzSKtjmqwTARa/&#10;OmnxW492fPguunYbfGok+N9cAHz+9Kc/DStjkwI+nHph7mLX7l3X371rrx2Lre3LL7385ONPeq6t&#10;t916w402zCfklVde+cc//jF48ODtt9+eNHydO3eunccPfASf/OQnN9hgg2JVavz0kUiSxx9/vPF1&#10;bk8NEyc+1RFFLWOQ4tWsaulVFV7HJqt90Q1Osqrq1Vg4ywFqLYDa93CVKAIiIAK1JKCJANAucy2A&#10;k3/1r6369MLyDxvu/PEPPfnc6xd/fZdIa2LGn3/++f379y+hlcvJW7C4qr5jRErP6gL48KmLOpZ8&#10;ZJlxAURM/ZQq4RpY6gIgUdfu3bY8qWD94wlYFHDuC3O5zhKAW229VYqECRMmbLTRRvls/kjGtnIB&#10;MCGnBPKtncWeuXUkgwJyAYR9rKrPvqoKb+1fSqR2DU6yqurVWLhcAG31y1JlRUAE2pNA6AKo40tp&#10;ReBH6lKztQCOvujuL++71ed3HxjW4g/3Tr964lO/PWVPuQDijZt5IsAy+7+s/rF4UQnZFy1a9MYb&#10;b1hGtgPgaz4hjPmTINH+x9rnrmW0cz45J2Tgn//8ZwlaKYsIiIAIiIAIiIAIiIAIiIAIiEB9Cay7&#10;xiqzXp4f0eHZl+f37LFyFsU8vJ+TP//5zzZRgDkCltdmCoRX0mX+eMUjiwK1T5PZBVB71ZaVOPWJ&#10;qe+/93737t3ZGoCTcFJARKn58+evttpqGTU96qijSMlEgL333jtjFiUTgboT+PCjxXXXob4KvPfe&#10;e9OnT+ezgmrcdP9zX/zJXdfdnWkaWMnlMiHtqAv+WXL2LBnvm/pytYvIokaDp3nn/UXHXHzPV//v&#10;3oWLloa2ucJnn312gysv9URABERABERABEIC899dtFLXLv/8zwsPz3jVrz/wzMt3/eeF3QYnTx4/&#10;/fTTzaqPL2P/r3/96w9/+MNpp52GL8Ck/e///u8xxxzDxYzYv/vd73rK8Dxj9tokyzwRwObzLzuY&#10;C5BRv+WzADozZMzI4v+znp310ksvLVm85MMPP+TrdttvR/ZHH3m0a9eu3bp169K1CwH//Tbvx1fX&#10;xBYCMNs+coQx/36uiQAZG7FVkzXdRIDZr77z05ufOPOI7Xutmdsjs6gD38H/G//Yk8+/Zbm26dtz&#10;zOHbxyVUNc65oMJZSv/jH/9I5M4uu+zyxS9+saDAMEGK8OMvuY+/H91W6nrVyXuwf8x3vvOdRMn8&#10;DSiqxEhiM86vO21vu56vFG6VXFD2IkyH0grKR7JY+/mss86KICpfAgIL9qI7//MivpI331l4+O6b&#10;77LF+qEOKBDXKmMvKqdvWF5tClg+Q0kQAREQgaYj0G4TAZj2v/nmm0eaqeS1AF5/+4OxNzzy0ltL&#10;R4b23HaT/huvNePFefc8PnfAxmt+//DtV+6+UqSs+Hx+vxLesvOXX375N7/5zbhx40xI9rUACAUo&#10;1v4v+AJTwb5dogugZA0yugBmTJ/x9vy3+w/MrdMwfdr0VVZeZZuPbcP54/95nE0BBw7KzfSYOX3m&#10;mmutOWDggFAZtgDo169ffC6AXADNPrmo5C6XkrG5XADYqGN+9+Cr897vu/4aZx25/eqrdCuWCRK+&#10;e/W/eVamSKjl0yeuf5bSR48evckmm7zwwgvnnntuUQRShBMF8PtJsz79iU2P2rOUtWGyq4GJ7i6A&#10;7LmKSlmDIrI0U1E6VzZxQfV+/PtHP7bZOu+8/+GLb77334fk/rL4UREXwNSpU++77z66aLxexfoX&#10;tBZAZfuGpImACIhAAxJoKxcApr41QcQLUJoL4LlX3/nf8Y+9tWAhAnm53WWL9e6d+sqLb7y72QY9&#10;dttqw099YlPGdeItXhsXQAk9reALTAky82Vp0IkAL7340tbbbL1W58F6aW+99ZZVYN5b8/hq10lA&#10;skjFsP95/SJO2K5z8sgjj3DCBAG2BuDEvvrB3IEK0pQoEagSAcbwL/7LE9j/yCcW4Cc3l7LFw1qr&#10;dz/9cx/bqOdqoz/3sRI8CFa1X/ziFyeddNIdd9xRpZqmiyU6iykAX/rSl/jkfGniJUsWTXl84V3/&#10;JmSoNK0O3XWz3/33XjWw/1GvqoH6JryqRZRGuHFy8aLwxPNvbbd5rx36r/vorDeYFFBZ3fgDdOON&#10;N7r9f8ghh5jZ7yeVLU7SREAEREAERKBZCLj9j8LheWn6E9n6g2sfNvufP+tnj9zhc0P7/eS4IYy1&#10;/O+Xd/7MkL6J9n+xZbG93euvv27zBXxqQLFCGjB9hV0ADPKn/8uOYMmSJZbYTyJfI9ftLuP/TO9/&#10;4IEHGPbnwAVgEQHmGuCKexO4uPHGG5OyPZcDnHTu/vufm1sPP+F4/oZv7P+NG55PvEe+fLeyt20D&#10;p1yBSw6EHflQVbUmTz/9NMY2B48eYtSJ/+ehZv8SY/izKLPZ+muc/5WdS5hHYMLRBK023XRTBjmz&#10;FFfxNP/5z3+YAtCrV6+Pf/zjnNsD4v0J9y7812OLHnvmgz/fVbIXoOKqxgV681WvrBoUka78+4s+&#10;Ovv6R/BBjJ80y1MytJ545BNFXiScff3DSLM0xUpIUfJfz7y6ePGS0Vf9G/msBfDAtNcq2xwR75iH&#10;pGXcp6ayykiaCIiACIiACDQOAUb+w6NMxRgbs/eEvbbd6IzDPrZqLOC/TPmenYUALrjgAmIHpk2b&#10;VimZdZdT4YkA6fsFHn744UTwZqkzEwHeeeedwYMHkxjTfY011rCA/3zXs8hsqzSRSJLHH398hYkA&#10;2LY/mrV5x7P9vnfZEZsWBQYT+bf9rig2V1FF1C7xihMBgHLcrzbfb787Ova4fXTnDorc78SWuzPr&#10;y0svVlK99E0Br7/+euxtrO7Pfvaz++23XyULzi8rPQYJ9+fDDz/MeOYVV1zxzW9+c8stt0TSu+++&#10;yywpVOWcK0ceeeS6665bmrbppbMzyA9+8IOvfe1r2P+EAEyZMuVb3/zmB7fe99H05f6qlTbdaJVP&#10;79mlW8IsiVqGV5VW/crmslgAPEdbb9qzspLzkeQv8bl/+M9Tc976/LB+I4b1K6dQvAB/mDRrqz5r&#10;j/78x4v9o57e0N+/9qF+G6xx3H5boN4Vdzwz9413Q4damRMBWLbmnHPOCStuIQAFxVoWrQVQTp9R&#10;XhEQARFoUgJtNREgXxuVMBGAZX1+/rephHB+dkjfJm36iNq1fFOtcBSA1YSXnvjB9b/97W+J0yPj&#10;zbZ5/8179OjBED0HJ3y1NPmut0bD16wWz0+6s2OfkSP36bhzUvJYf800aaSCNj3isttvH71HoNIy&#10;t8mmm0YXLamJ3hjVO+ywA0Y1VndpBWKcE0SQsuxcsWLRBH0Yz8TId61wUhAX8LOf/YzlVdH59ttv&#10;L1ZsxvSPPfYYKX/1q19RqTvvvPNrX/1qxP7n7kfPv7To/lyyoo7a7AiATZ6bqF/lfQe84kQEnHXk&#10;Dufc8EhRKMpJfO4fHsP+RwLWu1W22CkJngsJyHlqzjxkeixAObpZXhbCmDZ3/vAdlnqi99pmo6lz&#10;5lkMYUUOlqclRKUiojIK+eUvf9ll2XHhhSus2ptFgucNT/A5Ita30TU5niCL2EcffdQVQ1qWLJE0&#10;rVqvElAoiwhUnIB+XxVHKoF1IcBq/7zqtIz9X2OGVYkCSFzxiGGQr3zlK0yS/NSnPpUxFqDGLFqp&#10;uNQogFwMQAfj/x1L/++MA8gN73fs13HHHZufffse9ywb6ufqWTbpe7+zO0fBmy8KIGIAh0ugJy0H&#10;SAXvWRYFsKxHJF3L3lvSFWBti0RRLFphI+3PP/88Y+9Y15jZ2Qu1lMQkc+AIOO644zLGIac4IF0l&#10;vABEKPA1vp48S6dSLtqGqrImavg1ZX3UdPcnIQB9+vRhF8+VVlpp0z59Przj/nD834tYedj23Xfa&#10;Os6qejsCZK8gWvlyfcXuCFBUKV5QuDpgvMSwBbPLz7sjwPUPY7RHyPPnOd86//G/FHGXQS4Q4HMf&#10;P/f/jU3s/Il/a8pxohccri8o3NYCcG2rHQWAZR6SSZwfl/LciGQPU37mM5/B3bbBBhvYRU9ZsAge&#10;DpF9eQpmiWvYqvUq9hmeL/0tx3cczOrUozqWXF4pkQ0hp1Xr1RBwAyVa8/c1/eLdBp3SOcF11N+X&#10;XH5QJui3HN8l90uKHsOGXTTmqpMPyi093tGxNE260Om3XHz+2BvHTbIJtsOGjTp8zOnLBGTQRFEA&#10;QCohCiAD2iZLUvAdo4L1qUoUQD79+vbty1yA7LEAFaynRC0n0BkDMAxzctNhK8YBzGBiAOPgnTHw&#10;S49hoxnT5Th7vzt+m2d1gEZHGxo5xW6BtnQxgJhPoKg6l6bAQw89xEg7xjaBABRXWiAAubD88R0g&#10;rSidExObEFsOkD9XeBbsjxYnOCkw/rmOwyKetyL7oxJAxESAIUOGDBw4kIlkH/3jX4n2f/dtBiTa&#10;/+nVP2jHPqwZc/BOuU9S0mSJRz4h2SsYGuT5SsnXS7OX4npGLOp4iWGNSpAfAYKtjsXORWYBhKsS&#10;JMaFJVrvnsvmEZj9v+rKK2WXULCfX/aN2/zfb/77zoLpi03A/DW2q+RHt8oqRe/cWWxZzzzzTCRL&#10;/EqxMj39X/7yl5tvvrnY7ORK3Je3KDmtWq8QwsUXF0aCPYyHx//tdnzH0oWOOzoOurxj2kUdow5N&#10;FjL9lo7jd1ua8fhbMGE6cp95jkgpXXYrrFhKilar1y05jBc79/w1Pz5oKW+y5Rmnd+zWJa0VaKPl&#10;bb1brqEvDpo7UmykrGIbrFV/X9P/duOyBa7G3ZS/w2fCNWnSKQcPSvnVRITccvxugw4+ZZn9z81J&#10;k8YhYLcsPSeTPnghumSRlksXO4KMeEm6dEmrVyggl2/6xcfnq0S0rEwVUaJGIlBTFwAVlxeg7q3v&#10;HgDzAfzqWl8UcECnY2DFI7c8HsfSUIC6K1+aAmZTFWv/k6VzbsDtuaiI8hZBLFYBjGr+SNtMe3ME&#10;lOACwBrn2GqrrXAiMGKPzNLoWS5TiakRBPzb4XMBWAgA9eglXMwXqmDmZbH7o4YKs6kHLgZWAcgt&#10;EPr+wo+ezW3wETmw/1fed5cSqln+jgBZKlj+cv1ZSvHql7A0YFHy45yx1Zm6j91uM/lLaAjLQl4k&#10;uP1fspzEjN+4bDj/vvKTfdZab7W9vpQQLVJ+cXipiLup4AScfCq5a49liixNyc4+flV+2LrHHKNG&#10;jSqKBnMHPOz/H//4hwlkTKMoIWEtWqxezuHi3TqWB4rkp4Od/3dagKH+JR1LpnVsO65j0PHLU//t&#10;xo5DkwY6ET5obMehV3XmWtJx6DMdXQ7u2HpQ3mKWljKsY1pn+iVXFdtcy9O3Xr1uuSlXuxv/VpjJ&#10;5UtyTpkOx7ik46JhHacM6nQfYP8P6siz/HJOcs4Lc3DHRdOWNhlNcEyXjlPGdeRbdmxpWR0df+9s&#10;smKPFn1umAdg2KhRuWGsYn0AjPAHxzTargghtxx/8LjOov8+zYRM+7sJmHTKMZVxAtxyE5EKk278&#10;W0Ff1EGXUzqFD7toqSq5b5NOMWfE8iiJ5C6Ts+kPftxzdvbDQaeMezJPP1xWVi7mIncU2w+Vvu4E&#10;auoCsFWdMRgWLFgQhkrWnUI7KTDp2l/NmPGr42yh++N+NaPjjnvy/mViEPysjrNzRvAVX8utxtjE&#10;Rwn2//LaDht99n4zZpW3bEJRCvgYu+0IYIsCRvazLNgY5Fp99dWJAjBXQrHZI/JNJQtJsAOxppg5&#10;FygIjwNf8ylWjv2PTKZYY1nZ+v9L5r+z8vChXVZa4fFVsv1fkGTGBAUrWIJNHi+6YCmJ2rL0/bMv&#10;v/3uB4U3TSxNvhfK0n0sQEBNWRHQLxa7nj95bSEDfAompFgJBZvs4QnPrtd3rf47blgwZSMnuOuu&#10;u0w91si0k2uvvTai8OzZs8N5v2eeeWbBSIFdd901pdbz5s0zgVj7xPyHKX2fTjbf2Xfffe0Wfv9i&#10;GbZqvYzD9Itz9v+2ufUoCx/PPL5sqH9gx6GhQ2Z6x43bdsQ9ABjhp3R0TLuvY2kIM/ECJ+ND6NjC&#10;IprzHJQy7PCOpUlSU6YIacl6YXnhB5t04/L4i8JttizFyVfhEOh0HwzsuG9a7jzxgBuR6KP+3nGy&#10;kyf9klyrVelozd/XUg/A4aeffniSD2A6A/U+PL5b3pFtQz7wU50yOh5/ZgWb+xmXsdtuF9+y7Nb0&#10;i8fmZhIMu+iqy5f96gYedPJVFzEX4KK/X7W8VV2D4psVD0DOH5vFBxATPjCnimUdePJ9S50bCSrg&#10;H+jsh/cF/fDk+5bknJA6WpVA5V0A3ZLW4gZfJJKzVYE2er0m3XPHgK9dYdH9S237/D6A52fNGNAv&#10;FxhA5MCMRq9Z5fVbPjcrR60TRI0OBtWx3n283UKmix3fY98+Ww7Q5ueXEEcQ1pbsFo/gF32GAr6k&#10;9957j4KYDlDyXgAZyS56aCrx/x/cPnmljdZbZXhnqGvn0W1w/9LG/zOW2+zJXnrrve9e/SAr4dWl&#10;IuWH8ZcvIaz4C0+9MfXeFyIhAOGCBfkWL6gLvXyFMuR+2WWXcZeh8rXXXtsGzInDD5fxw9rfbLPN&#10;wsH8sWPH8itO9wJMnDjRCh03LmGS7NFHH20CLeYfn4JryCYddu72fwnEWrVeS1FM7/jbFh2Hx7gs&#10;jcbfreMWAsJ9qB87f9LSof5bOg3Fi5atsjL9bx3bbr002t8nCGBMMhP6oquWGfPLStn6omXOgum5&#10;8HILOA9j1Cnl8E+V0FZBllasFzwfv6jj8kMZf+0oPP4a5zewI3mlnxVTnn9KLnbg9Jg75/SLymuR&#10;PLlb9fe1dBbAtlsMXGq/rxAHcMvxgzoH6pceROmnRflPv8WmFAw7/FOhQ4zQ/mUygnkCSwuOpM2Z&#10;2/ddvnwtgNwAfKhBMW2Lj+Hxi06/HBdgST6AjoFbZOiHt5zPs2PYRbF+eNDpF1UlVq4YAEpbLQKV&#10;dwGwJHK1lJXcsgnkbNkVwv2ZCzAgrw9g2MivdXQGDLCDYJNHAZRCbtPnf2vBEvsTC1G7fRAtgD9c&#10;vQ+7mgB73tqzB/Pb+DzRyOZHYLzOrpTCoTMPK/xFJm9jSCCZ3QpRlRgHzlm8kGSRtQBLLjExY5d1&#10;1uL64jfmvX/TxK4br7fKAbt1rNy928cGrbJf2rhlQR1quSNAsYvkF1Q+S4K+669x4XFDtuycqN/m&#10;xwfvLrrrmiew/1dZvXsEhVn+TWH/oydbvZr+u+2Wm71tn+F1zn/605/ySWC/had6hP/VV18dqXs4&#10;ffSTn/wkd1kOkO0/471lu+22M2ljxozhLj4Fdxlwbul9EcESOlur1stQHP+3jpMP6nhy0gqR+Qzd&#10;j926Mw7/qo6bDl4+wx87H0Pk4E6LHbIk8AE6ZgE8/mTH6ffl4sAPf7zj/M6Zz1xk7Hj5IN4y+ief&#10;3HnWGY7+5KG5LISse3RvrpRhHSvYOsU3W0vWC545z8hBuQH5yFwAvAPLp+4HszNCcqTBhRbxrdDW&#10;K7hgpnfwM14eghHkH3jy8igPz7XcPVR8G0WeD6313FhqiI/KzY2J+wA64+gZ4e4Mjp92UefA9opT&#10;BcYdHDwCmdafi+u/KBjC74Q37KJOCcvC/MeNDaL88T2kNEmngZ0TkMtfZNNRNXrRwI6DEnwAnVP7&#10;lx15pvh3RilEPBSeb9kyAdOJBIomMj0HnswTy46gtOzLJBRZWyWvJYHK7wjAamH/8z//U7AOvGZ9&#10;+9vfLphMCUojkLojQGkiWzBX0o4ANa0mCsR3BGAsnWX8jzzyyGV7EuZU4grXseQxubOoSIAuwrHM&#10;iSYgPT4FYgGyZK/lYqTximQpfdGDTy6c9Ah5u/Zae5UDhnVdb50sQEhTvR0BMipAsvT1+V1OUdNG&#10;MpaeWHRpBeXdEaDThM5+xFcELNb8LmFHgPv/+Mz8194bPmq7uJ5eeqJYS5+li7pk31+g4EYD+YTf&#10;NvGuEYd+JhEpw+9mcr/88suY3MTn9+zZk69Y5uecc06+Vogs7J+yIwBhBcwvIL7ARHlKnIlbbJGL&#10;Yvf1SrzE7LsGpHSSVq0XVWYkf9DJHQM7TfExS5YaeIz/Y//fZ1Y6i8DhyblqqRnP+ZNjOnIrm3dm&#10;6bhoWTK+nt9x37K9AJBw06G5ZKwSx6i1i4pADiWHt3IT+A/PmyvLz7k160U4xk1LN1ywfQqYeL/U&#10;FupsjsOndTYTyTqn8XOOzT/olBWARbJgBVrK5QI7sw/L32rWJZZ2g1hZy+VnaafONK35+1o6y33Z&#10;mv2Rr0vhTL/llr/ddNON45YO5VviPDsC5LIwt/++zn0F4jsCBFcG2TYEqdsFJOuzQpvl3RGAom46&#10;1PY36Cw1KCgn9sbDp3WG7ufuMY0/dx6b8h/J0jnc35lyucDOs6VXk/tSTuqTYzoViZa1bWT/hUhd&#10;wq8F+2niJllF/dktWESDJ6hlZeUCaPDOUKJ6cgFkAdeYLoAsmlcvTS2fPvFaZCzdvQDdtui3yvCh&#10;Ph0gHUuKcKIAfj9p1qc/selRe/avHluTHJri1S4rlF/BcjM2Uy1rF5aVot6rs+f/4cf3h4lZGjD8&#10;WtBWr2rd48JTXABmb3/jG9+49NJLrQonnHCCTQ1466233HTnK96BBx98cMaMGawL4AP1NhiV4gLg&#10;brgvYKJ5n8+hUPxI1/JGaNV6RezDpcYbxuQxHVfdtyx0P/wa8xS4FYqo87fodA10HktteyJBQjdB&#10;5OcXGLQr3Amt2ZJ+sa1aL3es5Kh02t5M149sNLd0C8Nlhn0OxY25hRhsPNjILDXvOzlvG0jAX9PB&#10;V36D6S4Aih67XKY3kQkvwQXQkr+vfOvcuUvgluOPiYXhr+ACWNGCZ4O/YzojAcI0oYEc2PRLXQCp&#10;5nOGXQXzuQACD0DcB7C0OyxzYyzVIfQMdPbDnI8iuHdKYLLnstKNLsd/mO4CIOHYrc3bEB6dwgu7&#10;AMIBrZTHTOKoGOmr+me3pMdeFTPVsrIK2q9iQ0q0CIhANQiw7d8qB++xyt47Z7f/09Uof0eALNXE&#10;COffZ4cUvTpaFuFKk4XA+n3Xsh0B/F8kV8r4fxb5NUvz6KOPWlnY/B4HavY/x6xZs1yTCy+8kOgA&#10;YvuZwO/2f1zPcDlszok5Ig2z/eNTBlLqaFMDOPA1lIaiVevFMD5LANgS/Uv+npv7bSv0E4TPwgD+&#10;Vn3xMcu/5uLzRy0PBe+M012aa4W9AG7JrQuYezHvnHk+6ckoeBYXyBX0TMewxCm902KzAAouOh6W&#10;0Lr1Inh63MHLov0PztV53E3La24TAQi+yLVmnoNI/tw6bKfgQEg+HmdPz85ZBvFW8ww0XAWPVv19&#10;Ld8NcEVYS4P9bzl/6Yr9BPJPm7Z0hbthKbtksJzfmM7ZAuF6gJOClfGnMZdn6bF02kFsmj5LB+52&#10;/C3TO39Og7bOtxhkgcbtDOJfPkkBL+CKMxgsNJ8ogZRl+5auB3iKzRZKOHKVzM0yoB/m24OCB8jS&#10;eWcV7I3VEMWOv1PvnVMNyS0psxFdAHfecWfk3/z59VnFqiWbXJUSgRYg0G3ApiwBkHH8v0HqazsC&#10;1CDQILG+FN0gHKRG+QR84b1EUX6XCUGnnXYaaTDOWQiA6ICMRTP+bykte8Zjm222sZRFRX6Gwlu1&#10;XjZV3g7bZ86OaW6xs1DfxbkrTB03qwE7f9Shy7Icn1vnb9SYTmdBsBcAhuhuYzvGLJsRcDnm6LgO&#10;Xx2QlCz+514EX9aeuH2fyXvx2OUT0SmXW7lQgsxHq9Yr55q5aJnLptNxk1sYfdwyY/6WpSPwkaCA&#10;ODZbh23FZeU7U3UuAWDLBORsr3HB6ozLpNC4NNNA5txMyrs7YOaGWpqwVX9ftnjf8t3s8GLaSvad&#10;PoCl5uuwbQ9leb6BHRd3LgyQfkxPSjTuYEz6ztazPQD4geZ+1Mt8AKccs/Q2CW7JLa8/adK4g4/p&#10;XEdy6YJ8LB7g+wgU0sC6CU+BFWrVWS1fxYBFDnMj8DZLIOWw4iPbG1gBnZuB5BYC6fQBrLC6wVKB&#10;eBk6++G2aR6CTLVRooYj0IguACAdsP8B/o+v/3nkP/ICNFzfkUIiIAIiIAL1IMD4fEqxfpcV+y0Z&#10;qwOw1V84OyBda1/hz30Bnt53E/AT24yAw6M9KdclFBUR0Kr1GnfKUhuPoP3cSN6kjkFdcvbkQazw&#10;f0rOk5mzpU/OLRP4JMbntNwVbH4fhT748Y6LPIZ8YAexFrak3DFP5iYRLH//P6hj2t87tn08J5y7&#10;rBewxelL7+ZGpLftvL5bxzOf6gxoJ8K8sxSGqU3aoEEdY5/sGJN3IDChy7RqvY45pWPMstUZrNq0&#10;FAO5YzvdNDYyb4Z9yii97faXuEAj4R6EeFhQ9UGX54IFThm03C/DRaYYEBGSa6bOMIGDg00iju/U&#10;obSjVX9fCcv3d5q0Zi4vNcAxyHMRU2x03wlvxSHvFZYD9ESjxqwY+D7u4EEmojMGwDwAuQXz7vv7&#10;KHoHBXTeJkHnLIJgRUHW1c/FAUw6JZcie9sdc8q2EQ06BS211DtdG0sN+5RRetvtDw9ibKHQ6Rcf&#10;c8qkZdcPupwNAyedMqhLuNIf4f9MVOrsh/DM+UCWKj/94gL7KmavZBkpiXc78cQTj+k8nnjiCZM0&#10;/d8vEQvAv7uuicVElVFWS2ZtUBdAyBpfwG577rbWWrmVwHWIgAiIgAiIQJsTsFd5Nu2LBPD71oBm&#10;n7sBb18JCsjHLdwRgHPbFIBj5MiRkSxMDWBxAS76HAHfjKBv377XXXedpUeCyWRXwuyN1ar1YhjZ&#10;3r9P7lzD3/51jiDmdoDn/PJOg/PyzpOBB60w/pxLfN/yIAKSYTSaBFYEjEzNJe/ly4rg7rJ9yjuL&#10;tlyIsjzxUjoFhlkKNlyr1ss2Ygj3TSQ4gos5dwnrNZ6cM8sx2s0Lg21n57m1ADudO0tdKnwdtXRB&#10;QdrpqouW+3RYf5Hp137QK9ijYfm8g84pBr6sI71i1LhlUxKO6Tj95Ny6j7buoO0Wkf1o1d8XBKKb&#10;8tmwtvkActZtzkbPHazxN80iBJJGxZejHJZb/n/F4fVRF3Va+p1SuBsOvh90+X3sE7DsbmcCUgdT&#10;53ETUGyx0wFybsAuyxbtR+qyNQ9ylvpuF3fkZivkTjmOeXLb3KQT91AsPV3msPClDjpnBSzzd+TW&#10;EgxqgY5sl+B3c3mZYrBs+v9BlxOC4J6SXD+cdvxSb8jSq9n7YQVTsnzPVVddtffee994Ixui5I6F&#10;7374lZ/ss+vntmBGwMyHXq5gWa0nqhGXA2QWAGb/rXfcCu4D9juAz1tvz52Hx05DdkpxCtx0001s&#10;VE761VZb7dBDD229ZitYo/hygAWzKEFdCCQuf1oXTVq+0FoustLyMFXBahDIvhygrelFbD9j+6Em&#10;999//9ChQ7nCZH7sf9742QckTGAXuWL7CBRcDhA732IHPKVLMLHxDQh++ctfsu5AWGj21QFbtV7V&#10;6C2SKQLFEtDvq1hiNUufd0eAmmlQuYLiOwJUaTlAogDuvPPOf/7zn+i+/vrr4wFn8B/jf/vh/bgS&#10;nscr9/nPf94vEkQQ+UOZDoO87LHVv39VVo+u5ZtqZhfA0z/rWLyoYA/pNvjU8jcFNBdAWBYugPAK&#10;X1deeeWPbf+xuBfglVde+cc//jF48GDbVp2vc+fODbdYL1iF1khQyz7UGsRUi5YnoB9Fyzdxs1ew&#10;WBdAZOV/+5O34YYbcuI7BRCQf9FFF2H2c+ULX/jCTjvtZHsHEkHw9a9/PZ8LgMR77bXXQQcdFN8U&#10;EN/BzTffbEY+Y/5sXxrHzqpj7GNq6wjgMrDFBbMcpk/r1StL3ZVGBKpNQL+vahMuWb5cAKArdkcA&#10;W773jDPOwAuAL8BcAHt9aevBu/f54N1Fv/nvO90dEG8XN+PxpJPxD3/4Q/a2azsXwOI3Hlry6r1L&#10;CnkBcAGwQdHo0aMLoiR449vf/nZisjAKgAQEAsRdADvusOPjTzwe9wJMmDBho402akObP0JS1k7B&#10;HqgE7UZAP4p2a/Gmq292F0DTVU0Ki4AIiIAI5CMgF0AJLgAWAvjUpz7FLADzBZgLgH1/Pv/dXR+5&#10;bdb9f3zmM6d8YpOteiUyD834Yk36YtMX1e1r+aaadS2Arr12XGnLk7Dw0/9Rz+7duxdV23yJsfzt&#10;nydgaoDNDuB46OGHFi5c+OCUB8PsDIC8+eabifY/txivsOORRx6xXHZuF4mf5AozCPzu9OnT+VqR&#10;ukiICIiACIiACIiACIiACIiACLQtAcz18CiHA/Y/SwDgCGBSWygHRwD2PyEA+ez/MDFBauuuu65F&#10;9c+cORPznsPnsnFOArvIogMRbb/3ve/ZLTbf9VvktYvEFyTKLKfKlc2bdSJA9lJ/+tOfZkxcchSA&#10;yyc6YJ/99vGvGO2PP/544uR/jPl+/frhHbCZAqxURI/B8l9nnXUOPPBAv8isgZdeeokryCSwhIDJ&#10;Jg0oqKUbKWNzK5kI1JeAfhT15a/SCxJQFEBBREogAiIgAq1HoK2iAGzQnoN48LApi50IUE438LUA&#10;ttpqqx/96EcmCuv9O9/5Du4AzP5p06adeuqpJLMEeAdOP/10WwIgHgXgV3AK9OrVi4yhRyAiM13t&#10;Wr6pZo0CyA4awz7jkS4zXxSAxQJ4OEAohKUBbBXAyIFrgOtmzGP5Y/Zj6luaHXfcMbxImvfff99u&#10;MR2xSe3/7I2llCIgAiIgAiIgAiIgAiIgAiJQAwJm+Ufs//LLXbBgge8R+Le/sb1qx8vzFx51wT/t&#10;3+/vX2r3eUHY8xxPPfWUXWHQ/vXXX8fOtwH/N954w65/9atf5RPLH18Aw8yhnh4gkCvr5ZdxEyAt&#10;tP/zySy/shWRUHkXQEXUShTiToHIBAFPjHnPFgAeyV+aJiwlgAQOTkqToFwiIAIiIAIiIAIiIAIi&#10;IAIiIAIRAhWx/zHsQ7E9evS45JJLsN6/8pWvMEEAj8Ap4yatt8HG7NY45vDtV+7yYbwVMOzZC8Aj&#10;/JkRwLqAdnhoQL62w+AnoyUmY75kRcmscT9pUBcAEf7+b+GShQbFx//zRQGQhmj/qVOnMuxvWTjB&#10;mB84MLcNrrkGbL2A3r17WwKa0JL5RToEcwE4qrTfQ40bWMWJgAiIgAiIgAiIgAiIgAiIQIsRcEcA&#10;Nv9vfvMbAgH4pI6zX5nP537b9tpwrZW36dvzkF36JlacHQEZzMcYZD9dogDi+9fcc889ZGQ8nxH+&#10;cBtvhv2JC7BbZOQEsxGDP1wyIJ/MBmmCRnQBML0//OekCkYBkJLQfeb5P/DAA7bIH7a9BfNzEdcA&#10;V1gIYOedd/alIwj75yLp2UfQLtrnqquuGlleokEaTGqIgAiIgAiIgAiIgAiIgAiIQNsSGLLF+mb/&#10;2yfB/0888QR7BHIUxYRAgP/93/8lCxvZYsBHVvh77bXXuMJ2AzgLwrFhzPtXX32VW3/96189CoDd&#10;dn12gC0HmCizKPWql7jyywFWQ1fbJjAuObIcYLFFY/zbuoCRjOwsSOCAxQ406VHL9SSaFFGzqK2m&#10;rFRLRUhG5nSVUEroDy4hewNmqW9nq2/pjdAcWg6wEVpBOoiACIhAjQm01XKA+diWthwg9v91p+2N&#10;zJ///Ofvvvsu9j8njOxitJ901RObbdrnzEM3f23+e3Nff3foVlFzr2ArV3X/v8TSa/ki1IhRAIlQ&#10;wqkBfl6w8UpIQOAAoQFNbf+XUGtlEQEREAEREAEREAEREAEREIFmIWD2P8c+++xDFABj9TgC7MqP&#10;jtnluefnfO3/7vnOVf+e+uLSi81SrxromckFYEERdtjk+RofkakBidMEKqIS4/+4joYNG1YRaRIi&#10;AiIgAiIgAiIgAiIgAiIgAiJQPQLbbLMNYfwcBALwuf766/dffzUcBPbvuH36Va/oJpWcyQVA3dg4&#10;gTUPca7YfIksR738BVl0szRHHXVUZBbAgQceGL+YXaBSikDtCSxevOT9hR+98c4Hs199Z9rc+TNe&#10;nP/C6wvmLVi48MPFS5Ysqaw+PAFsqxUdbUhgzusLiLh7/e0P6lv3q6++msWEOTipryYqXQREQARE&#10;QAREoFUJYPm28NrwWV0A1rosmcCyh3UJBGjV7qV6iUCZBD78aPGCDz6c89qCqyZO//61D4353UOc&#10;vLlg4XsLuVNhF0CiqkRe3XbbbW+99VaZFVH2RiaA/X/ODY+g4VnXPlRfL8CsWbO++c1vHnHEEc88&#10;8ww7uVQQGm6FtdZaq+BnBUuUKBEQAREQARFobQJM8s9ytDaEBqxdcS6AsALf+973Iqsm+hVbDpHE&#10;p59++oUXXsgJXgNLPGrUqAakIJVEoC4EGFPNLWRyd+mTaxjnX/jRYsb8b39k7oCN17R4p3fe//CR&#10;ma+//d4i4gDKqRe21llnncXIP5us/POf/zRRU6ZM4atfueuuu8aPH8/Cp3feeWc5ZUXyYoaddNJJ&#10;d9xxRwVlSlQ5BH5046PdV8r9vcCvhBegHFFl5u3evXu3bt3wOnXp0uXKK6+0zXgqcthfqyyfFSlO&#10;QkRABERABESg5QkwvTrL0fIcGq2CmXYE8BURmVzBwMuPfvSjsBp2l+W1p02bduqpp/qtcB1FLP/v&#10;fOc7RFPgHYgkazQiraFPliUlMe28ssyZ2XXXXQ899FDerYslEMohb7glZkFRlpc9PLt2zVkX3/jG&#10;N957772iJBQsovET+HKmiaqmNyUD/W8tWPTcK2+Pu+3p73z+45tvuCZC/jLl+QdnvHb47ptvsu7q&#10;a67avWvXLqVBYL8T9lnt168fy6s++eSTl1xyCe3Fnprf+ta3uLLvvvuSwF0DhxxyiG3AWf7xyCOP&#10;XHHFFchhnxV8EOULNAkpOwIQ65WxFHNu2hHuCIDPIqOEfDVqBAkpne1bl08+e+SOfF543BDCAS49&#10;YRiP9MQqZ58sFsme5alFlh//+MeM1R955JG/+MUvCAdgOsCXv/xl35InYyskJqMJzP73g79o8SsV&#10;7JMFCdw28a4Rh34mTMYf0LFjx/oVOiTRef71Bz/4wbPPPstXfp6RJ3NGMuQaM2bMoEGDMqavVLL0&#10;elWqlIxyDAKJQV0OjfRKJaIujb8VlEXVilStYL2cM+9+u+22G19Vr4x9r0rJsv++SmupKqmdRWz2&#10;qmWRlpLGn66exh6z9913H1vB2cWSH7wFdwQo+KPbcccdTz75ZNetqu2YLjxSF75mXGGttB0BymzW&#10;Rsue8UWoImpndQFYYbxmeUfHmHdTjW0PN9xwQ8b8eRfx1w53ATBCyN4Mru5WW20VcSJUpCYSEhLI&#10;0oespXjrZbD3+uuvx/b+3Oc+hyFXAkle+qdOnUor40ooKrvp4B2pqi4AeumnP/3pvffeuygNq504&#10;3f6n9PSmfH/RRy+/9d7kp155bNabPz56p2dffhsvwCvz3h991QNfH75l/43WXHeNVbp3KzHYh6Ux&#10;8c6gw+qrr461TzPRXocffvinPvWpl19++amnnnL7f6+99qogWOx/vACbbrrp888/j4235ZZbVqQV&#10;tClgQYwpnY3g/3XXXMW669w33u3da/WC0opNkOWpxXwTnjOjR4/mjxFxZ9jnhJhd9durZ6/68U17&#10;b3jADpt8bLN1ii3X0+NZyJJ3/vz5WZKVkCbLpoD8DCdOnGhvexdffHH4zsc7Is9h8wiU/P5XcsYS&#10;6htmSalXmZJLyF4pCOmVqqALIKxjuvIVqVrGeplpZH/fyy+3xepVFJCiEid2+Oy/r/LLKuEXV06W&#10;7FUrp5R8PzFMIYYQ3PvGA5mHcwnu14IugII/OjR0j1tFfnEpuOQCqFRfisvJ8iJUqdKz2ga2HKDb&#10;/7m3rquu4gqHDb8wwm8jaVj+2PwR/UhjiTlk/1eq8SoihzFejDcbz2Q3xBJkLly4cMaMGTRxsfZ/&#10;CWXVPsvvfve7E0444cwzz6RoNhphVJCv9957b3ZNUiRgUCHHPks4WAjwg0Ufvf3uoqfmzBu6ZW6/&#10;08lPv/L4c29usPaq2/XrxVyAd95btIi47VJnAxDbj/HP4D+dxNWzMcbq2f8IJ9SI7mRjR08//XQJ&#10;ZJSl4gSw/11mNez/LApj/19zzTXY/5tsssmqnYf96Tnmy0ev8+a/H3169o9//+hN9z+XRVRimjCK&#10;zRJkuVJycaVlTBlOYejeIwI233zzV155pbQi6pIr4zBRXXQrudCWrBQ0MtbLnuF4pkoGWOOMrVqv&#10;7E1WY+AVKS5jq1WkrLiQf/zjH1g9HjZFjCQu2mqUVbCaqHHjjTdWo2jJbFUCWV0AkfozBshgPhex&#10;9sOpmHiGeAXhDd7Sk4zPoUOHkgZXWatCbOp6EQKAq/7RRx9l0JUNEUqoCxLwAmyxxRYl5K1eFiLY&#10;ma9Oh+TwwWrMV7t43nnnUTTr2BEaYGnyafLFL35xvfXWe+211/70pz/deuuteAFw8e6+++7ZNU+R&#10;4LuVZJcWpsS6f++Dj1j577lX39lly/UXvP/hxMdexAuQ+9FttcG0F+fPe3chPoKSfQBDhgyhvhAj&#10;BMDL3W+//Zj/X6Xxf0rBF06hvDsyrQAHxMMPP1wanKJyuYMy8SS7KFupPt9RbTnppYd3s2uSkpKJ&#10;APGjIpIThZj9z08V+98SuDcZL8Ahnz54o3lTui5ZdMtDc0rWIRLzj5wsV0ourrSMvGtmmSrFsy6y&#10;3w3FMUJljzue+XzFNrOvHPE/0Fx0483PLa9nIZedZ1Epvb7p9SIE1woi8MHkmM6R0hMvejU9YiI9&#10;WViXEEIJ7VWwsYjayAcwkX+8Lq6VpeeTK0wKMFBxbpH0JVSKLAXrZWJpIP5cRiaVqF7We8NmijQr&#10;HdU6offwMHE1mswVCDt/vudD5DFS2oMipScXW8H03pj+Yw8ffYkp05WhFvxhCqdioUzPnj3tAVvZ&#10;o+CPbvDgwfwpjD+KE9vRnqXWDws+1VMeI5Wto6TVmEDRE79NP6x6IoTxOeEIsCiAcF6AhQPgsiJi&#10;k08GUjC0OLeuaVdqXE8Vl4+AzWtlKn7fvn0/+uijEkDZOK25hEo4bBWAog4mA4fpv/vd78az9+jR&#10;g+FrrmOs4hm1MHW8FcSzYGFSa+z5m2++mZh2jvTSDzvssF/+8pc28o87AJO+KG1JXL6EeImM7WPd&#10;s+Yfo/2M+TPy/69nXjUvwMg9B2zbdx1uvfzmexusvVqPVVnHbYXlALIApESgRcL7+QkXZf9nLCis&#10;ndn8BP9j/+NXYkYAR/oqAyWUEuEZzvAvtnHD9JWaJV6anNJyFVVfnFaePuOc//Jbx0r89a9/zWIl&#10;bv+Has+dO/eO2299bc2PLe7SfeGixfEaZdTBZv4X/MzHOWMpRQEvLTHvdkxJjZhevMbxghhOHGBF&#10;D1tKwGaZ8gaZZQmA22+/neeAxXhj4Pm5vU1W6UB5k2z2hun50EMPUbopz3tFvotU08J0eUvxqROW&#10;12phmjuN8t0Z2SEkViEle2JdwvQ2XcvDkhO5ZVev5JS+XEVGmO1Wr0gzRapvthkHI8zWlGGbltwo&#10;6f3KHgVheyU+H+KPkXxi0x8UBVu8gtVM+bFHHn3xlAXVwOAvmKZmCcw74w9DKzffcx7NvbnTG6te&#10;j5GiuDEkwFxm/ooVlavNE2eyvhL3ReQPp0X1c4JHgGeHD6AZU16kuGLWPgn8bkXsf4xV4quzL6DV&#10;5s2cUn0eAXhneJPjZYjltUoAxTgGuUr74dnqg4sXL31r5yTLeoShzZ9o/yOTKAC8VIxg88m51Yth&#10;bVwDTFjYeuutH3zwQa4UtP9JAxz8IzgOOPB0YJoWS6l8CfESGdtnIYC3FixkFsB+2/UmASsCWDJ8&#10;AT1W7bbvxzd+uHMuwMJFH7FxQCghC8DEOhLuMWfO0lHWLPP/iy2IcCE8SngViUlBAfMrMekgHXix&#10;pRTbfEpfDoFKtc5xxx2H2+6ll16KKIP9f/nllx/2+S+83z3njN5u815xbTPqkGUvgHhcgBeXsZRy&#10;YGbJy+sa73YRg5w3XeICQvufB76PX2FjMHHAnuQFj/333580FuN98MEH+3lV473D4VCf4GDe2Ijy&#10;kYtWTSxSgPAS4rtIWjKPVLdRO19GoSCESiVIrEI+4fnqkqJMIrdKKZ8iB8OVVws+s4RRtHm9EquP&#10;QQ66T37yk1m8cmU2aGLnT3w+xB8jKUWnPChKaPFy6hj/sed79EVShuPn+Z5vjbYdMj0H48hxpTzn&#10;w5kF6U/1Cj5GcKDHj3Ia1/N++OGHuMwy/hWrSIktICSTC6DR6on9z/J106dPRzF5AcpvHUxioruR&#10;88ILLxQrDaOdJ2OvXr1YD7LYvKRfbbXVkGBxBEwb+eCDD1ZZZfmU4xSB9radz/7nlu1a58Y/f02J&#10;ZiccwJzrLHRHody1r+njVziGZ8+ebZY/50wKKLam5UuIl0h8P+b9868t6LZSl207l0A75bPb2MwC&#10;jH++sjrArFcXvPXuwvcWfkTiiISCAOMlMsONPy2MxA4cODCL/W8SiirIQgBwBLAjIAc/c74SBVAQ&#10;eFGlxKWlTwQI7+bTpPwg/EaQUJBzuG5F4kSAxG0Cymwd02qdddYZOXIkuwDa/DI7zP5nd4DevXOz&#10;A9ZYtfvR+wxMrEUWHbLM/E93YWcppSDkchJg//MyV9UB+fj8gnIUzpKXPzH8BjEpOUoYc7PBLjt8&#10;OCtLuQ2Ypqi6lMmt/OqbdybLmhRtXq+iql9+u9RGQvqDoimqbLH3diT6YuJh/zY1wHyLdTnMj1ns&#10;zOuUxqrsYyTxPadSoFhQnHAGeQGy82wOF4CP+V922WXUjVXKzP7n2GijjbLXVinjBLCTLVSeWx//&#10;+MeLRcTCkIwMl7xmu4X1/uQnP8EveM4553Buw79ZjhT7n+xEsG+zzTY8uC2UnRM8HSxrx+wAcxux&#10;dCqfX/nKV+z5nq9ERv5ZBYC7BxxwAIP5fHUPK+ZQboH0u2ema5siIUs186VhO8APFi2e/uJ8VgEg&#10;DfH/po/9Y1MAtgbot8EaM158m2ABFg6My0kHGEmP/X/PPffgCqGrsClAUev/Zy/IXADsLfKzZQeO&#10;agCGi+XmA5K9lLgEHOcZj3ylJ/q2i3J4N4KEojokEwESj0Qh5bSOC+StES8AcT3mBcD+JwYN+98e&#10;Iyt3X+nbh2wTLlsY0aSgDllm/qdEAVhxBUspCnJRiXntw1GS+PZpr6rhg86S2ZuiDe5FIrlIb+9S&#10;2d8mfS66nzAGFYYeFFUdT4wNiSXJVxvR8uv2WOBiqHzkItUkS8EqWDIbDo0nrlK9KCuxClbBOP+M&#10;dSGvWd35uIWtUL2qeb+KWBeqV9ixOU9sVvN5hbvVWptWo70SO3/i8yH+GEnsqAV/5vEqV6Ne+dQo&#10;+OgrqH+YgEgN/gx5jAABR0zCqlJLZVSMWAbvOeVXNstjJKNi1U7GYKS8AEVBbg4XAL3ZbH7e/LBA&#10;2MHeDEXsf3aEDiscvsen2HVFMcqYOCwawzgxF9dJlu9uxoIqm4z3aY558+YRCIA9XJRwxprMbmdV&#10;yNLGnQju/cQnPkEsALP0WRQAG5srRemQL/E+++xjg/zhUnbMAiA6AFsLC5YnI/Wl7qThYj45GPwM&#10;+zMRYPjw4XgBSEZcuq0LYEPuf54yO13hFAnl1BSrHi8Aa/7tt13O/mEVwJ0Hrf/FvQYcuUf/vuv3&#10;+NfTuQX8CASY+fLbTBlImB5dTNkY/xyWgxCA7t27F5M7a1q2AOTwWQCWzeYC1GZRwKyKtmU6NgX0&#10;es95fenMmtqTMC8A20bSJXjxOuKII8z+79q1y6jhW2y9ac9yVCo/CqCc0svPS5Q7AUce2eQr55lk&#10;vuLIs7tm6xKnzd9WvvLaiks0MszFq63dtU1A6njwrKZqaMIITxgFgNHORbpBuCJ3/CJVs4pwRJiE&#10;lUKIrQtQy/omVsG0SuSfpS78GaUi1DQftxo0pc28yN6v2rBe3kw0R6T6oDMzkk/zoIWJq9F8iZ0/&#10;8fkQf4yU9qDI0uLVqKnJTH/0FVUuo+7Qsw7PYTM4ipJQ8cQ8ya3/VKSyFX+MREY7Klt9luuia2WJ&#10;BcDV61ZbPh0azV6rLCukdcH2q7jQCgpcvGBu11V7/fOe+1mEzMVij33hC18gFgCrFesx8lec9d5Y&#10;9KiCOsRF0S3ipfhFOtZf//pX30CxKE0SJRclwRLXcmPJEtRrmSy2TXpVq5OvKZkFcN/UV/4947Xv&#10;fWE7xvy/e/W/v/LJQeusscqHHy2ZOuetR59948dH78TqgN+8fNI5X9xp/bVXZU3AYvVca621i8oy&#10;f34pD5O11i6ylFIfWRGSjz/+uNcuHGxJ/L0ncrCtNMMjfV5S9uX6SpOTfVZUPk1Snhvfunzy2SN3&#10;5PP8r+z8oxsfvfSEYYkx/xnXCEzkma90C8PJfrD6ZvbEYcq11lorS8b58+dnSVZCmjiB2ybeNeLQ&#10;z5QgquWz8J7ti955ZRMvtjwKVVAERKDZCYShjgX3/2vwykbqwtdIjfwNJPLSQsr4axWVzWLRIMpj&#10;9IhcYIYg43b5FiljIJZoU7PjOGd0mRXrEt/9sluUzWi+Na4LAOP/o5cmL35nTpdV1125/yH/vO/B&#10;0AtAuxKNXGaDlfwrSncBILbkrlByxkhdsvxgSq5+pTImmhAmvBxDolLqFZTj86Kr6gXI15TvL8yt&#10;Bfi7u2b8e/pra/dYeeeB6x20Ux/mQjPmP//dRdffM5O1ADH7mSbwhd02X3O17it3Kzrkp31cAAXb&#10;OjFB4t+q0kQ1SK6U58YJl05iXwliAXr2WJmTnx+f8PeyzFqkuACyj6sQ/FWyCyCjDyW7K6dYIHIB&#10;ZCcmF0B2VkopAiLQ4ATaygVAW/BnNP4Ht1IuAORj1TNznJ3OE70ARC4TAlxwpLYoi6yoxCm9sZbm&#10;WyO6AD6cM/Gj1/8TAurSvUf3fp+5a8rUSCxAPHA93gbm7DFpvDTYUhkkwylFb2P0j3Pbs9AS8Gkz&#10;CEhpX7/3ve/ZmuS2naHvHxbZ3TAs2s8jea1o8ypZvFBYVkSya05otPXUUO30x1kt+1CDP1ibXb18&#10;TbnwQ9YC+AhHAFP9u3TpWLV7t1VX7rpyt9xQ/3sLP+Q6CdgKcLVVuuEIwP7vtpJcAM9tttlm3h/C&#10;KIDSOklbuQDmvvHuOTc8gteJyfaEA6RMuS8NJrnq7gIoWfNKZZQLIDtJuQCys1JKERCBBifQbi6A&#10;xOaooAsA+S+++CKmE9vWJK5WZvZUOPsv0ebySAEzJN0c45wZB6xdzYmbkG4nWu1K2ye4luZbI7oA&#10;OpYsWfTcXxfPW2E6fZeu3br1PeDuh+e4F4CFAI4//vhIN3Ir2lqF0A4a6dOf/jT2fBj4QTK38Dln&#10;vjG7G+IWwhFgfcLOI+HBofWeMhEAq/6ZZ55BYKhbPG+kXCsr9COgOePkOAuYWcBaI+Z9cLXlAmjw&#10;B3ql1Mv3OGAtANb5Z7s/Trp06cLALAY/n2z/x3WW/2MNwPA658WqpCiAdGJt5QIABV6AU6+Ywvh/&#10;Nez/dBdAUV235CiAokqpRmK5AKpBVTJFQAREoMEJZFnzuMGrkKiejbZmnNpQERcAu4yxstgPf/hD&#10;m+fORuOMxSbqZja8mYpm0sdtLrP14reQyeqDoQchMQrAvQDZ1wmupQug6IHBWnTBLl269T2oy+or&#10;bDK3ZPGHi2b9bY+t12A3MnSILwToitFgtokXjYolTwPbyD+tiKnvQ3977LGHZ8FHwLl1Ant9tHNb&#10;t88XjeA83I8qjgIvEZ2AlZbc/k/P+9WvfjVSlss0zU0gPoU33njDboVq16ItVEajEmD9s+7dujLC&#10;v/oq3VZbeek4P3a+XV+le9fI9RLqwdz+ov6VUARZ5s+bV9S/0kpRrvIJ9O61OnNeqmT/p6jHM7mo&#10;o/yaSoIIiIAIiIAIiEBzEWDh2FtvvRWdCfnEbme6QT77nzTECNgAPgZXPpuLZPFb2IbEhqfvEGzc&#10;6r5PcHrzNaQLgFUKu3brvvkhXVbpGdH+wxfv233AorO+P4bx/8hCgOV005Q97Wlp25qFgwiQ9FLM&#10;++DTS4rKG5dMcb4heSSmoJzKKq8IiIAIiIAIiIAIiIAIiIAItAYBdu9i22+2r2In6SFDhrBmfMF6&#10;MdzLILGFYKTYXOWYY9nH/wtqW/EEFXABEOcQHpVSsUu31XJegG4rLPifE959zY4uWdc2t8F82+bX&#10;3DbFxu4y7G/bkpkfyGuXHg5gyfLlTUdkktGc4gruZlwp2pIjAiIgAiIgAiIgAiIgAiIgAk1H4Be/&#10;+AUbfm+xxRZ33303qwAuWbLkkUceSawFthU2nd1i4jZbCabYXPFbBJXjFIhvPJ/FMGwoqpVZC6CE&#10;2Q4ZKSx59+VFM8YzC8DSr7ThLt022jUlb/pygD7lI3HpPsQmXrfpIjgC2GGeBQjpDew8YZNbCs4D&#10;iedNXFDAL4aSbT0Cq6yvRJhxg4paTibJ2JRKJgL1JZCyKWBpihXrTyytFOVqHwJaC6B92lo1FQER&#10;EIF2IFCbtQCwQ9ktftCgQeza++tf/3r06NEEBVx66aWcJEL2xfxsMTjSpNhc8VtmMJpkMy0TDcMS&#10;2reW5ltlXABUEvpVinZgXUBWB2SNwIL2fwmsWzVLLftQqzJUvVqMgH4ULdagrVedRBdA61VTNRIB&#10;ERABEWgTAr03KDCHOuSQOLJS7MsbK7KxMBYRAeecc04+F0DDwi+2suVUpGIugHKUKJj3o1cfWvLR&#10;wvTx/4JC2ipBLftQW4FVZZuXgH4Uzdt2baK5umibNLSqKQIiIAIikJFAsX8ZFy1a9POf//yDDz44&#10;+uijN9lkk4ylNEiyYitbjtoVWAugnOIz5l1p/R1l/2dkpWQiIAIiIAIiIAIiIAIiIAIi0G4Eunfv&#10;/u1vf5sd/prO/q9xSzWHC6DGUFScCIiACIiACIiACIiACIiACIiACLQeAbkAWq9NVSMREAEREAER&#10;EAEREAEREAEREAERSCAgF4C6hQiIgAiIgAiIgAiIgAiIgAiIgAi0BQG5ANqimVVJERABERABERAB&#10;ERABERABERABEZALQH1ABERABERABERABERABERABERABNqCgFwAbdHMqqQIiIAIiIAIiIAIiIAI&#10;iIAIiIAIyAWgPiACIiACIiACIiACIiACIiACIiACbUFALoC2aGZVUgREQAREQAREQAREQAREQARE&#10;QATkAlAfEAEREAEREAEREAEREAEREAEREIG2ICAXQFs0syopAiIgAiIgAiIgAiIgAiIgAiIgAnIB&#10;qA+IgAiIgAiIgAiIgAiIgAiIgAiIQFsQkAugLZpZlRQBERABERABERABERABERABERCBxnIBPPDA&#10;A6cvO8aPH0/z8O3ZZ5+1k5TW8mQVbNFqyKygehJVYwLeMzmxzpn9UF/KzkopK0Ig7K72CK3Xoc5f&#10;L/IqVwTamcDtt9/uj0F/jcz3MNRjqp27iure8gTCNyIszUh945Zm+EBINz+bGl2XefPmNUgFeF7f&#10;dttt559/fqgP6E888cTNN988XcmMyYqqaTVkFqVASuILL7wwcvfUU08Nrzz33HObbbZZpYqTHAiU&#10;0x/KySv4GQnoR5H45OS5ev/995955pkZMVY8mTq/I1UXrXjvkkARSCSAqX/JJZdE3h5TnkV6TKkj&#10;iUC9CNTgL2P6Dzx+t44PhDLNN2BG7MGUZl3pf/7nf+rV6pFyr7322q9+9avrrLNOeJ3315133pmL&#10;tMegQYPspEuXLpdddhm3OBkwYADpOeeWXeRkk002MSEk5kp48eKLL/7DH/7AlRdeeGGHHXawNJz/&#10;9a9/3WuvvTwLV1599VUrukH4hGpMnjyZNh4WHBEl8ez07NmzATVvXpW8K0YMrUgHC/vn/Pnzt956&#10;a/Mg4ne0r81LoME1148i8cnZtWvXe++9d/jw4emPvvjd8GHIw9kfv/60TBSY/nBu85+AumiDP0Ok&#10;XssQeOutt/ibe/jhh3uNwj/EvAQuXLiQt0fSENO36667hn/f7b3RXxFJ8Jvf/IYrPEVbho8qIgKN&#10;Q6AGfxlTXuBDc88szR//+MfhS3ui+Rm+zPgTw9+UymFbjvlmzhR4Yh1m0aFRJgJYdFbB0X6r0pNP&#10;PkmwAI9jRre8kn5xwoQJdpE31F122cVS+sWTTz6ZK/iGSe9511xzTRsl8yx9+vTJgk9p2ooAowoW&#10;TWRxRIkdzPsnLx//+te/+GqBLXS5ESNGtBUuVbYRCDz44INrrbUWmqQ/+uJ38z0M/WmZKDDl4ey/&#10;iEbAIh1EQARamAAvk7z++R/ryB/iwYMHz5kzh4uPP/64jxj5eyNvjPzV5hXf3kv5O87XSIBqC6NT&#10;1USgJQn4C7z9rlPMvZSXdnvDCV9mGsdsDIMp4oEViW3aKC6AojrcZz/7WdLvv//+/ozma/wij/id&#10;dtopktKmh9EVuO6zwiwZR5ilKJXqldibOWN710vP1igXM95eBQgPifSWeFe0NPWdht0a2IuthX4U&#10;Rsz+4PH+av7N9Edf/G6+h6E/LRMFpjyc9YvwnqwuWuyPWulFoFgC+Nz5Y33jjTeec845kbw8xMwF&#10;4E85T8AVZqTy5OTktdde4zoDQkQBFFu60ouACBRLoKp/Gf0F3gabSzP37A0nfJkpTU6xZAqmd3Q+&#10;CyCLVdgoLgCaJDSiCta2tAQM3hI40EoOXRqbZs7S0qURUy4RaDoC+lFYk/kfPM7TH30lPBhLyNJ0&#10;Hal6CquLVo+tJItASID3PcKg8FeGF80GsGi+ePBpxNdPuBOhTy28JJg6jAg0CAH9ZSytISL2f3Yv&#10;QKO4AKg2UVvXXHON1z9l0XVCW0nGM50nuz++4xfx3UYuMj3MYmIjfw+80DBLaS2hXO1DIN7B2qfu&#10;qmlzEUh/9CXeTX8Y5hOY+HBuLlbSVgREoJUIMLwUrw7Pt0mTJjEjIHLLn3vhdQIKuB5fSLyVKKku&#10;ItBWBCpl7lVKTjnwzeYPVwGMX0mU30AuAB6yPI5trjVHysTpt99+mwQEa33pS1/yWsUv4rslCDZM&#10;aXMHLMQrEQcxHpYlX4JyGqmCebP7eCpYqERFCMQ7WD5ErAJIVHaxWwkKeFEE9KNIwZX+6Eu8m/4w&#10;zCcw8eFcVDu2cGJ10RZuXFWtoQiEO0zzjs7zCvXCP8Tbbrstr3nxjZP8uefD/vZGSnaL/tUhAiJQ&#10;WQK1+cvoawHYq3j6G072l/YGMRvjuwBk2ReggTYFzNileBZn2SYwozQlEwEREAERSCGQfVtBPZzV&#10;kURABJqCAGbA1KlT67hbalNQkpIiIAIZCWR/U8oosAbJGigKoAa1VREiIAIiIAJZCLAClg1/ReKt&#10;suRVGhEQARFoWAIs4k2854EHHtiwGkoxERCBpiDQ1G9KzRcF0BR9QkqKgAiIgAiIgAiIgAiIgAiI&#10;gAiIQKMRUBRAo7WI9BEBERABERABERABERABERABERCBqhDo8sQTT1RFsISKgAiIgAiIgAiIgAiI&#10;gAiIgAiIgAg0EoEuTz75ZJn6rLHGGt26dStTiLKLgAiIgAiIgAiIgAiIgAiIgAiIgAhUlYAmAlQV&#10;r4SLgAiIgAiIgAiIgAiIgAiIgAiIQKMQUBRAo7SE9KgIgd///vf55HzhC1+oSBESIgIiIAIiIAIi&#10;IAIiIAIiIAINQuC+++7Lrsluu+223AVAPH/2nKR85513LL0mAhTFTYmrSgAXwEknnRQv4mc/+5lc&#10;AFUlL+EiIAIiIAIiIAIiIAIiIAK1J4ALYMSIEVnKHT9+fNQFsPHGG2fJSZoXX3xRLoCMrGqf7MMP&#10;P6x9oQ1S4p/+9Kd8LoDDDjusQZSUGiIgAiIgAiIgAiIgAiLQdAS0AFxjNplcAI3ZLjXVChfAnDlz&#10;alpkbQvr06cPBW666abxYhntz+cCSLxeW8VVmgiIQHMQeP7551E0+4M05aHUHBWWlnkIqCeoaxgB&#10;9QT1hHwEiu0bTU2SP3ZyATRmCxbrAtBygI3Zju2u1c033wyC8DMjEez80aNHRxJzRfZ/RoBKJgIi&#10;kEig5IeSeLYeAXWG1mvT0mqknlAat3bIpb7RDq3c1HWUC6Cpm681lY8/N+1KxuPcc88NvQCccyVj&#10;3pZJdsopp0ybNq1lqlPBijADav/OA0QVFNsyopzPyJEjW6ZS5VekzIdS+Qo0i4S7777bfl8cl19+&#10;ebOoXZSeZXYG/4npER3HPnbsWO8/nBfVLrVPXGZPKE1h46Pncz56DfL3vS59I71H/epXv5o7d66l&#10;ufDCC7///e9zpbROqFxNROA73/lOPm3lAmiidmwXVQ855BCqGv/MXn/3ArSn/c+fwCeeeCI7rrZK&#10;yVopt3cer7zyCuZKW9U9S2WdzwYbbCA+Tqz8h1IW+K2RZptttrGf2PHHH98aNYrUopzOgNmPZ+SS&#10;Sy6Bz6BBg1qSTzmVGjNmjHUeHkTrr79+OaJqkLecnlCaenSevfbaCz5bb701vqTShLRwLtxGPHbg&#10;s95669WXT+37RnqzYvDPnj3b0hAuzkTaH/7wh3bewv1BVTP7P58XIM0FwLOYQwRFAAI8PmrGoSLe&#10;U/MC1Gz8H6u7ZnwKFsTfv0Z7eWooPgYQEzf7AqgFmZeZoAH54CIRH2/WijyUyuwkKdkbsP9Ur7Il&#10;SK4sn3I6w8SJEzFuG834ryyfEhoongX7rXFcSPn4lNMTSqO07rrrPvnkk/4nrDQhFc/VgP2HV6DX&#10;X3+94jXNLrD2fSNdNwz+tdde29K88MILm2yyCSc4Anxl9+xVU8pmIRBa/oleAEUBNEtTlqhnFtM9&#10;S5osxWeRkyXNgw8+SHHlRAFk0dbSZPnTlSVNlhKzyKlUGumTTsDGt9NfxCvVFlnkNFR7WSw3Y03i&#10;c9NNN1nTlDCkk6XdK5WmofoPIUhZApUrVfcscirFp+TO4Aq8+uqrGScCZKlXpdJUik+l9GGsu+DW&#10;VpUqK4ucfHyKfSxkKSs9DVjoQqR57bXX9txzz5SGK7+s7O9IjdN/jjjiCDoPdS8YAlBtPmHfCN9p&#10;87HK8m5cqTShDvPmzUtUKUtZWdpdaepFIG7zx6/IBVCv1lG5eQnstNNO3CtzJRULAYgvDSjuIkAs&#10;7mWXXXbRRRcJRSIB3iwJJDFbpZ0R/fznP+cZYl6ARhvSadh2sc7T2oHKZXYGC1TGlrvhhhsath3r&#10;q1hDhQCkoCizJ5QA2QPdBw8e3KprbZSAxbPgtrbnDy5sIibKEVVm3rBvhO+0ZYqteHYPDai4ZAms&#10;L4H/TToiKskFUN82qnrpNtsn/ciSppCM3P0scrKkKdazHtfNpwAU9ALwp6Jg1bKkKSiEBFnkVCqN&#10;9MlHAPv/rLPOuvbaawsiqlRbZJFTUJna9x9GmdK1ylKvSqWpPR+z/ynXvAAlPJQqVfcscmrPp2CJ&#10;Ldl/rNYldAbHtdVWWz311FP2NX26VpZ2r1Sagq1Zy+dPlhCAWuqTAqfYnlCR9rL4dly07fx8Tq87&#10;f+Xvuuuu7bbbLiVZRdoipR8WGwWQ5d24UmmYBcBcAJRnL8M11lgjkVKWsrI8N5SmkQkUdgHYigBa&#10;F6CRW7HFdCvTsx5ZAqCgF6DF6FEdItx4PzjxxBO1nFu8cZmLa4GUHBpFifPxFbm5VTAWt/V+O1aj&#10;+DMkXyxAqxIouV4WhWtBtq3af8r5CwUTnCMWqNw4c91Lbu6KZ8R4ayIy5fSE0tDxKm4TSVgRQP0n&#10;zpD+Axxefs4888z6rrjRaFEABPYT80/8IxO1dtttN4x/C/XnvLSuqFwtQKCLryyCKyiy+FN8LUDf&#10;o+XFF1/0NSTI2K1btxZg0TJV+PDDD+fMmdMy1YlXpE+fPlxkIZP4rZ/97GcnnXRS9ustTElVEwER&#10;KIFAyjNk5513zicw5aFUgg7K0jgEeFdGmex/UtUTGqftKquJekJlebaStGL7RlPXnUecjL7GbEH2&#10;d8joeceTiPcnzQWQUkO5ABqz+U0rXACNrF5VdfvTn/6UzwVw2GGHVbVoCRcBEWgBAnqGtEAjqgoi&#10;IAIiIAJVIiAXQJXAlilWLoAyASp7cxP4/e9/n88F8IUvfKG56ybtRUAEqk9Az5DqM1YJIiACIiAC&#10;IiAClSSACyC7uGgUQPacpNREgKJwKXFtCPD6nq8guQBq0wQqRQSamoCeIU3dfFJeBERABERABNqQ&#10;wIIFC7LXukePHssnAmTPFkmptQBKRqeMFSegEbyKI5VAERABERABERABERABERCBhiVQrAug8I4A&#10;DVtVKSYCIiACIiACIiACIiACIiACIiACIpCdgFwA2VkppQiIgAiIgAiIgAiIgAiIgAiIgAg0MYGu&#10;hPGXeTRx7aW6CIiACIiACIiACIiACIiACIiACLQNga5s7VD+0Ta4VFEREAEREAEREAEREAEREAER&#10;EAERaFYCXebOndusuktvEYgR0Gre6hQiIAIiIAIiIAIiIAIiIALtQ6DY5QDlAmifvqGaioAIiIAI&#10;iIAIiIAIiIAIiIAItBSBYl0AWg6wpZpflREBERABERABERABERABERABERCBfATkAlDfEAEREAER&#10;EAEREAEREAEREAEREIG2ICAXQFs0syopAiIgAiIgAiIgAiIgAiIgAiIgAnIBqA+IgAiIgAiIgAiI&#10;gAiIgAiIgAiIQFsQkAugLZpZlRQBERABERABERABERABERABERABuQDUB0RABERABERABERABERA&#10;BERABESgLQjIBdAWzaxKioAIiIAIiIAIiIAIiIAIiIAIiIBcAOoDIiACIiACIiACIiACIiACIiAC&#10;ItAWBOQCaItmViVFQAREQAREQAREQAREQAREQAREQC4A9QEREAEREAEREAEREAEREAEREAERaAsC&#10;XebOndsWFW2/Ss6aNav9Kq0ai4AIiIAIiIAIiIAIiIAIVIVAv379qiJXQssjsGDBguwCevToIRdA&#10;dlxNlhIXwNChQ5tMaakrAiIgAiIgAiIgAiIgAiLQeAQmT54sF0DjNUtOo2JdAJoI0JjtKK1EQARE&#10;QAREQAREQAREQAREQAREoMIE5AKoMFCJEwEREAEREAEREAEREAEREAEREIHGJCAXQGO2i7QSAREQ&#10;AREQAREQAREQAREQAREQgQoTkAugwkAlTgREQAREQAREQAREQAREQAREQAQak4BcAI3ZLtJKBERA&#10;BERABERABERABERABERABCpMQC6ACgOVOBEQAREQAREQAREQAREQAREQARFoTAJyATRmu0grERAB&#10;ERABERABERABERABERABEagwAbkAKgxU4kRABERABERABERABERABERABESgMQnIBdCY7SKtREAE&#10;REAEREAEREAEREAEREAERKDCBOQCqDBQiRMBERABERABERABERABERABERCBxiQgF0Bjtou0EgER&#10;EAEREAEREAEREAEREAEREIEKE5ALoMJAJU4EREAEREAEREAEREAEREAEREAEGpOAXACN2S7SSgRE&#10;QAREQAREQAREQAREQAREQAQqTEAugAoDlTgREAEREAEREAEREAEREAEREAERaEwCcgE0ZrtIKxEQ&#10;AREQAREQAREQAREQAREQARGoMAG5ACoMVOJEQAREQAREQAREQAREQAREQAREoDEJyAXQmO0irURA&#10;BERABERABERABERABERABESgwgTkAqgwUIkTAREQAREQAREQAREQAREQAREQgcYkIBdAY7aLtBIB&#10;ERABERABERABERABERABERCBChOQC6DCQCVOBERABERABERABERABERABERABBqTgFwAjdku0koE&#10;REAEREAEREAEREAEREAEREAEKkxALoAKA5U4ERABERABERABERABERABERABEWhMAnIBNGa7SCsR&#10;aHECr7/++h133HHZZZf96U9/SqwqCX784x/b3WeffZaTCy644IEHHkhMzF0Sk6XFqal6IiACIiAC&#10;IiACIiACIlAegS5z584tT4JyNyiBWbNmDR06tEGVK1ItMxdnzJixaNGiHj16bL/99vvtt18o44Yb&#10;brC7W221FbfWXXfd8C55p0+fvtNOO+28887h9Xvuuefhhx9+8803u3fvPnjw4MMOOyyuFzbqyy+/&#10;HF4n8UYbbTRkyJBtt922yHrkkqNMRHkTcvbZZ8elUdlevXr17ds3MQvpMX0fe+yxfGqcddZZfguG&#10;//rXv+BAfbmI5E033TRklU+BDTfccPfdd998883jpWQvPZ4XfZ588smJEyd+/OMfTyRPgssvv9za&#10;5fHHH6elZs6cefDBB0ca0SSjydSpU48//nhv+nycXRO8CU899dTzzz9Pt+EiNOC8yiqrrLrqqolF&#10;lNDWyiICIiACIiACIiACLUNg8uTJ/fr1a5nqtFJFFixYkL06WAErnXrqqdkzKGUTEXjrrbewappI&#10;4RRVr7/+eno2D5111lnntddew7vx7rvvDho0yLJcccUVmLWf//zn99hjD55NTz/99Cc+8QmXhp0P&#10;CqxH0m+yySbhdW7ttddeI0eO5OL999+PNbjddttF1EDUZptt9uijj3Idi3rvvff+4IMPKIIDZTbY&#10;YINiCf/xj38cNmxYPBeSP/zwQ3TA5D7ttNP4+rGPfQyL9KWXXsK4xc4fOHDg6quvHsmIhUwyzOPF&#10;ixebenZw8cUXX0SgVRkTevz48fPmzdthhx2+/OUvk2CttdZ65pln7r33Xq9FXAEqvnDhQuxkbPU+&#10;ffqQsrTSExFRF+Tfdddd1JdaxNOQgAa1W3CeP38+sQCRRvRcJCOx8yElFn7YDSLy8RnRVagRtT78&#10;8MP5xLNDNWnofEUU29BKLwIiIAIiIAIiIAKtRGDOnDk9e/ZspRq1TF1sQCvjsfLKK2siQEZWSlY3&#10;AphzjLp/4xvfYDT4iCOO+OxnP4sqWGumEIO9mM1YtgxTMwK87777MmjPRVcXyxDzNa49Q+IDBgyw&#10;8V7SED6AmyAxzjwyAM7IOQYnv7QpU6YUC+Xqq69O8dJRi1Ag1UExKt6/f398HL///e8TiyMZkQKR&#10;W1zEC2AXGU7/85//zMkXv/hFBNpFQhiQvMYaa3ALB4FdjChAxWEOIiqLs6C00otFlC89g/MZRVHf&#10;v/zlLymJCRnAr0G9jj76aA/l4OS4444D9fvvv5+xICUTAREQAREQAREQgQgB5i2GL6LiIwINSEAu&#10;gAZsFKm0AgEMUcK//RKmGuPGjE7bldmzZ/MZWrYM5xLung4RoxdTHB+YJ8P24xzvZhb65lPA9WCJ&#10;bZo6gfRMR2d42S7iTcDgZx4BZXGXg694GbhFysSo+8j8BdeE6hOxg2sj30z4RJ0xcc3B8fe//x0b&#10;fuutt47Lx+YPzftEBdZff32EFBVfRHorHTJWWQ7O0d/OwRLqDCKuhNdTVgqAsKGmXiaE7Fzkin39&#10;3e9+h8cEXPGCuItHiZAKxv/DThWiJswkSx9QGhEQAREQAREQARGIEEgf7BEuEWgQAnIBNEhDSI3i&#10;CPgcB+zwSIA6Q+KR2ftx0e+9917kolnLBTNaLiLq+cQTwSeOXkxKJhQQh090AMPLzC+wZEjDVTFt&#10;2jTMb9wNzKhn3jvXSRnO0i9Ycyxzqy/CCya2BO6J4NxcFUx0j+c11wl6piykZ5UN3SUFdfDSCSIw&#10;Sxu/jAUUUBE+CUBwIZjrTHbgShjBQdg/kyDizfGf//zHYj2IX8ChYKhpTTwUHgF10kkn0TQcQA4L&#10;shItdoNZFYm1QHjiwgQFq6wEIiACIiACIiACbU6Ad8KNN964zSGo+k1BQC6ApmgmKbmcAMbqO++8&#10;gzntl4qyTi3XeuutZ6avC2FwmPN0UWYnY3maGbnNNtvwiZGPfWsehD333JNPG0bmCmYqd80Mxi5N&#10;XFEvY9OaYulD8T7ezknoLDDbOH3xQgtPiB/Y2FSWCrL8Ybqq+UqHw2677YYO+AX40xgffifAwRY7&#10;NH/E22+/zSesPLIjLJfZDSTmFpMa0IrZHIY6vk5BPm1tNUQLbQiPUP/EGI2MLaVkIiACIiACIiAC&#10;bUiAN0mWYcq3fnMbAlGVG5mAXACN3DrSLYHA3XffzY4A5ZjTZmEyHI0LwILJeWqbVc+iAynQiTDH&#10;OCQLtj0D0WajYt5/97vfxTvA9d/85jeR7KSsWStacAHHt771rXJWgrQQejtYsR/9qWnB7Q9SSufP&#10;IfMs8EowayM+xh5xu/gUj3RuFhlR7PQElxmf8I/+5sex8IGatZoKEgEREAEREAERaAECt956K2sM&#10;tUBFVIV2ICAXQDu0cuvUkVnfa665ZkU8rIcccgh2KUP6zCFnrTszJhOXpnd8jOSboctJOEaN8c/2&#10;dQxfsytBlVibYZxxrBvzOAz7Z7ScvOnrCNhSCHaYDWwHng4mVuAIYG5bxqpFSrdcNh2AgP+UGQeW&#10;0kbpsxyluVfM45C4GaqFBtj8Dh0iIAIiIAIiIAIikJEAr0kHHHBAxsRKJgJ1JyAXQN2bQApkJYD9&#10;j30Ysf9tMD8UwdcsVhyWKs5arFzG8DFQsU7ZFKCE4AJWuXvkkUfYp4DdCkrInqXymM02nz801NMz&#10;hpQsIiBxpUPzC5Ag30qEtiUBsfrMFPA1DgrqHPfR3HzzzUwHIGO+fQ0KyownsCkYxWY058iMGTMK&#10;OiOKlaz0IiACIiACIiACbUiAYFJek37729/6es/33Xdf9rGTNiSmKtedgFwAdW8CKZCJgNn/8fnh&#10;ZtH5ELed5FvsLbEkTEEi/BlSxobPpMqKifA4ME5eME4+i+R8RilRBgQp2EJ6WeR4GtwTyMTBgak8&#10;derUuPwHH3yQW/vss49lyadACastIM1K54S/giwlYHP4wRUuVVhUdSKJcYuUMN8BNcjF2gS+oUA5&#10;OiivCIiACIiACIhAmxNgBMjDJ20uIcMemhTQ5r2iwasvF0CDN5DUyxHAsCdWn2X2sCrtwKo0Ew6L&#10;jjH/yZMnY23iheWEr5FRaFvTPj4MjlsBUcTwE2DP8nL5WNtKgRx+EqbEPH7jjTcQZcsBcIvVCs36&#10;5QSLl1uenlXurTpcjEt7+OGHIzow8M5uebiWsVqZuZCoIXJQgFuhAc85OqAAw/scBCmQAE+Hj+Sb&#10;ZDJyy4MX4gqg5xVXXIHzBUSJ6/MVLN284OYiQQJyWBTAQBkZD+Iw/X0tALsbmRdAXkokJWIh7xv7&#10;WTJHbY1CssTIBUjCE6oQ8ATmwtfvTQREQAREQAREQAREQARam0CXxDmxrV3nNqndrFmzhg4d2gKV&#10;xUizRekiB4veWfi62d7YbwxoDxgwAPs/DGvHzAtnCvhKbwRrkZ71/1hkPmV0PZId/0JknznMzgkT&#10;JjBKzzwCisbMxog98MAD//CHP7jCWKpWhEUcYJnbqHhYo8RV6InAp0Qk59MQO58tCfO1spdrRbOS&#10;IiPnZi0jGVZsYeCs8i2Dj9GOwRym9OIKlo7bxdQzTcL01CtsFxKEw/LhV2dOgunTp6N/pKHDNrKC&#10;aJQ///nPOAJoiHwBGjhicCiggy0DgUyiOQgq2WWXXfJNi2iBX5OqIAIiIAIiIAIiUFUCvFARBVCR&#10;hauqqmcJwhlp69evXwkZlaXaBIpaIRsrQC6AardI3eS3jAugbgRVsAiIgAiIgAiIgAiIgAiIQCcB&#10;uQAatiMU6wLQRICGbUopJgIiIAIiIAIiIAIiIAIiIAIiIAKVJCAXQCVpSpYIiIAIiIAIiIAIiIAI&#10;iIAIiIAINCwBuQAatmmkmAiIgAiIgAiIgAiIgAiIgAiIgAhUkoBcAJWkKVkiIAIiIAIiIAIiIAIi&#10;IAIiIAIi0LAE5AJo2KaRYiIgAiIgAiIgAiIgAiIgAiIgAiJQSQJyAVSSpmSJgAiIgAiIgAiIgAiI&#10;gAiIgAiIQMMSkAugYZtGiomACIiACIiACIiACIiACIiACIhAJQnIBVBJmpIlAiIgAiIgAiIgAiIg&#10;AiIgAiIgAg1LQC6Ahm0aKSYCIiACIiACIiACIiACIiACIiAClSQgF0AlaUqWCIiACIiACIiACIiA&#10;CIiACIiACDQsAbkAGrZppJgIiIAIiIAIiIAIiIAIiIAIiIAIVJKAXACVpClZIiACIiACIiACIiAC&#10;IiACIiACItCwBOQCaNimkWIiIAIiIAIiIAIiIAIiIAIiIAIiUEkCcgFUkqZkiYAIiIAIiIAIiIAI&#10;iIAIiIAIiEDDEpALoGGbRoqJgAiIgAiIgAiIgAiIgAiIgAiIQCUJyAVQSZqSJQIiIAIiIAIiIAIi&#10;IAIiIAIiIAINS0AugIZtGikmAiIgAiIgAiIgAiIgAiIgAiIgApUkIBdAJWlKlgiIgAiIgAiIgAiI&#10;gAiIgAiIgAg0LAG5ABq2aaSYCIiACIiACIiACIiACIiACIiACFSSgFwAlaQpWSIgAiIgAiIgAiIg&#10;AiIgAiIgAiLQsATkAmjYppFiIiACIiACIiACIiACIiACIiACIlBJAnIBVJKmZImACIiACIiACIiA&#10;CIiACIiACIhAwxKQC6Bhm0aKiYAIiIAIiIAIiIAIiIAIiIAIiEAlCcgFUEmakiUCIiACIiACIiAC&#10;IiACIiACIiACDUtALoCGbRopJgIiIAIiIAIiIAIiIAIiIAIiIAKVJNBl7ty5lZQnWQ1DYNasWUOH&#10;Dm0YdUpX5Oyzzy49s3KKgAiIgAiIgAiIgAiIQF0JnHXWWXUtvzKFT548uV+/fpWRJSkVJbBgwYLs&#10;8nr06KEogOy4lFIEREAEREAEREAEREAEREAEREAEmpiAXABN3HhSXQREQAREQAREQAREQAREQARE&#10;QASyE9BEgOysmixl600E+MEPftBkbSB1RUAEWpGAP4taI7CzFZuooevks9vUfxq6nfIrpxZs0oar&#10;i9ot1ls0EaAuvShLoZoIkIWS0oiACIiACIiACIiACIiACIiACIhA2xHQRIC2a3JVWAREQAREQARE&#10;QAREQAREQAREoD0JyAXQnu2uWouACIiACIiACIiACIiACIiACLQdAbkA2q7JVWEREAEREAEREAER&#10;EAEREAEREIH2JCAXQHu2u2otAiIgAiIgAiIgAiIgAiIgAiLQdgTkAmi7JleFRUAEREAEREAEREAE&#10;REAEREAE2pOAXADt2e6qtQiIgAiIgAiIgAiIgAiIgAiIQNsRkAug7ZpcFRYBERABERABERABERAB&#10;ERABEWhPAnIBtGe7q9YiIAIiIAIiIAIiIAIiIAIiIAJtR0AugLZrclVYBERABERABERABERABERA&#10;BESgPQnIBdCe7a5ai4AIiIAIiIAIiIAIiIAIiIAItB0BuQDarslVYREQAREQAREQAREQAREQAREQ&#10;gfYkIBdAe7a7ai0CIiACIiACIiACIiACIiACItB2BOQCaLsmV4VFQAREQAREQAREQAREQAREQATa&#10;k4BcAO3Z7qq1CIiACIiACIiACIiACIiACIhA2xGQC6DtmlwVFgEREAERqCOB8847r0vSwXXXauDA&#10;gSQJr9RR4exaWbWuv/76RtC2JXW49957DfKJJ54YVhDmdr3R+gx6otWBBx6Yrzkas6vXpvMYHD8S&#10;KdGyIDJ9vPVnzpxZGw2btBQD1aTKS20RqA0BuQBqw1mliIAIiIAIiEAagdGjR0fsOvESgQiB3Xff&#10;/YQTTuDipZdeip3jd8eMGcP5gAEDzjjjDEFrfALY8NioNGKo6q233srFsFl5IBx11FGNX52G0hAv&#10;2B577NFQKkkZEWhAAnIBNGCjSCUREAEREIEWJ4C1tiQ4DjjgALPrGrna06dPR2UZmfVto0suuYTO&#10;gw7HHnusaYLNM2PGDE5uu+22+uoWLx1t6TMTJkxoNMXqq8/w4cNNgXvuuccfA9asmK8a5K9v66h0&#10;EWgHAnIBtEMrq44iIAIiIAINTcBGcTnyvf0TJBzGDHsym1ZAqLCNK9qREnftsfoWgG15QzShnIio&#10;eMx2OKlBdkvNetiVV15JWZj9RImDnfgRvp577rn9+/cPdfAmjkwQ8FkDnjh+JS6Htg47YaSyYecM&#10;e1R8IoCXFRnxrhm9uhcEAXPZYP8T1uH64GIzL8AFF1zAJ7TNJ0ji+BQPn0QQ+f2SPvFB4df9NxvP&#10;6E3jMw7i5UbmMdmsH39ohA+BsOn9MRVKtsSubWQCUVhQGB6V/sQjpf0cTLJnDJko2KruPwEp0AgE&#10;5AJohFaQDiIgAiIgAm1NYOzYsVb/iBVnF3lnJUg4BGSmgh8YCeEVEqe/5hJdbEYIhxkYLioiOUUU&#10;7+L+tk32SMa2bs4qV96nA9COZi5GpgCYSeZNTAJaKm7yFaUmEsJOiHy39yKSKTefEwozL4xsZ8Q7&#10;VLIofZo38d13343yBP6E9r9VZ9SoUXwWjOYgiMAjhkLa1u6RB0U4s8B6QlhWIsYwkD6coETzhT95&#10;8tKayOepZXFM48ePd4Gmoceq2KMmlEwtQm1NlGUPLXm+IirSo4p64kWYIE1egOb9+UjzShGQC6BS&#10;JCVHBERABERABLISMMPbDzOuGMiN5+e13gcDiRlm5NDSREbdyWsRxWaKF7QiLPF1111n0mwZOfvk&#10;bd7u2rTzfMP7ZgxEEmetv9KVR4AAexNgfcPiAvxwC8fa0foMXa7MxQKREPZA8z7YmLZPbLE+zIB2&#10;Yv18zQJTLLHDlwemCXLbDyrR2de3b19rKT6ZPWE/QGMbTsDB5xIC5OlhMq3d/VFgeN296Ggsb8qM&#10;Hsq1ND5ByeRb8/HQsLsmcM6cOXyaqT9u3Di7aEP6aH7kkUeGTWJ57bFDNe3p4W6gSZMmcR1HgPVq&#10;K8UKoo4RX0biE4/fhXcqMvLVc1nvtaIbfMpVE3Riqdj8BOQCaP42VA1EQAREQASanwB2WuJLOaaC&#10;vwfjMsi30pXntYHE9MMtf17Q7S1/4sSJfCKEsrA9LNo25UXZX6zdFvWTQoXrfmUIeCNisIXjyVhr&#10;5lHyBB41YK1c2uETDVyauZnoQvQZbH4LI4+MEodloZgZe+6woL8peKSE5vB5Q8OGDQuzW7vTBOZb&#10;tLaIBBBlcbvEf9RTpkxBlK0GQovbHJOwaDP1aV97MlgTx59FlqxPnz6W1yrCIy7sBuYI4HAPqX31&#10;6/Y14xOvd+/elp4iEDhkyJDQf1ECfGURgdYgIBdAa7SjaiECIiACItBMBCLLAfJWGo8K9vrYHOwU&#10;Y6kcOyocjfQ5vSmGXDNRbmldMWasfnvuuWdiRd3Q4m6/fv34zDc4Xywnk+aHmWpauz4jRvvFJQbX&#10;zJ4924zVdFFu1mYsMSzLAg0yHpFQBZ+fnzh9w2IWrr32Wj7N7zBixIiwoIL1Stdq1qxZniC7KKrg&#10;vjBjS18tc1JMRnpKJgKNTEAugEZuHekmAiIgAiLQ7gQYXPVBXTwFPhGgHC5madgRhiVHAsjtnV5H&#10;kxKwCG07zHzKZ/mE/SFfZUMDLJTmfcYCrbMMMjcpz0qpbS6beGQ7F8315vsFlFaiB+p7IH3ipIMU&#10;4e4y8BPcSb7wpE8TiEgYOXIkVwgdslkAhBcVW24oMO4kLTnOyAJVwsF/W0qzNLzKJQKtQUAugNZo&#10;R9VCBERABESgNQn4wKDF0NogW5kHloa93BO1a/4FM0tslNituJSJAB6z4BagVtgqs1Eqld3XZvNh&#10;eZ9cve+++4aluBWUJeiDzmAx3r44hUmzjoRZaPaezwaPV8fjvePbGVaq7k0hhx+y7/8Xzm/30PrT&#10;TjvNKhKJtihYO5vU49MELHooZX+QfAL9t2zLPXDwe587d66dm3pxE5o0Vi/reOFCgAU1DxPY7Aa3&#10;0n0TgchaAPlkRsIcPHLB0vsSBlncXkWprcQi0FwE5AJorvaStiIgAiIgAu1FwFcIs3BrN8v9jbw0&#10;HBYQaysL+KpdNkrsc4lNcr7ocfMU4EGIKFaaPspVQQJuBFrTWCtjH9r0aV+hDVPNEmQsGjnhhBST&#10;ZpY/3dJEWYh4vnX+bWk6Xwszi+sho27Nlcx/U4Y0bAXCfCKD54Yri4vN2t3xmnfPO0N2RJEftf3S&#10;I5Pq3cEU2tI++T++EGD20nElmC/D+qf33pSpUonCzf3hSwZEOEcmKWRXTylFoDUIyAXQGu2oWoiA&#10;CIiACLQmAQy2MLjaltGmqpHFsYqqPKHCJsQsQzdIWAjQJ9ly3c25xHnLvFuHilVkhkJRtVDifAQw&#10;lhjtDOdL01I0rqcPG4uGDidL55OJBJ8YYkHalpLwbO9L4fXEMVs6c1gW59kndbdYc8cnTdjy+KGh&#10;W+xyieSNOF/4WqzlDOdQCG3kvp6w23Ddfv7hGpNuV2dZlDSlQX03BEtDxwt7b3pP8CVOPRlUvYva&#10;Ra6UM0mhxbqiqtOeBLqUOYzQntSaotZM1Rs6dGhTqJqu5Nlnn20JfvCDH7RAdVQFERCBZifgz6Kz&#10;zjqr6epiQ768vkc262q6ijSvwv5HrVn6D7Eh2ITYeynbyDVvc5SgedO1YMY6EttvY/vu38mY0ZPh&#10;97FBezqMbGzD0mK9ZfLkycXOTym2Fyl9aQQWLFiQPWOPHj0UBZAdl1KKgAiIgAiIgAiIgAiIgAis&#10;QMCm3HvQvux/9Q8RaHACcgE0eANJPREQAREQAREQAREQARFoXAK+CB8zO7IH7TdufaSZCLQ6AbkA&#10;Wr2FVT8REAEREAERWEbAdsbSLAD1iOwEWCqCPqNZANmJNWlK3zyvBP09b77VQ0uQqSwiIALVIyAX&#10;QPXYSrIIiIAIiIAIiIAIiIAIiIAIiIAINBABuQAaqDGkigiIgAiIgAiIgAiIgAiIgAiIgAhUj4Bc&#10;ANVjK8kiIAIiIAIiIAIiIAIiIAIiIAIi0EAE5AJooMaQKiIgAiIgAiIgAiIgAu1AgCX02UWvGjW1&#10;9fmLknziiSey+2NRWZRYBESgeQnIBdC8bSfNRUAEREAEREAEREAEmo/AgQceeO655+6+++7Np7o0&#10;FgERaH4CcgE0fxvWsQZdu3bwT4cIiIAIiIAIiIAIiEA2Agz+33rrrdpkIRstpRIBEag8AdlvlWcq&#10;iSIgAiIgAiIgAiIgAiKQSGDs2LEnnHCC3Zo5c6bNCODTDsL47aId4WSB66+/3q9HQv0t+N+OSKHh&#10;LSSkNArTAUyCTwowxUIdkBafMmCKhepRBSvIJLgOdtELigjnVsiBgsjolFyICQ+FEFVRAs8QZpUm&#10;ZegnIAKNSUAugMZsF2klAiIgAiIgAiIgAiLQagQwXwkBGDlyZFixPfbYY8aMGUuWLGF2wOjRowcM&#10;GMA5B54CbllKDOyjjjrKknEccMABbopjG5PLrl933XWcu3C7Zbn4REI+LwB30c2EINmEM1UBZa69&#10;9loXOG7cuFGjRiW2CsItO7Ugl3sBSDxx4kS7xTnm+qWXXmpf77nnHiroKmGTU2W7RUGoFBbEFbvV&#10;v39/7P/bbrvNvnKAlCueOAtPKuhlobBzbrUOp/qIQBIBuQDUL0RABERABERABERABESgFgSmTJlC&#10;Mb179w4LwwTFrOXKsGHD+MSMt7vmKTBbesyYMZisloxj3333NaOdc4x8z3LkkUfiHXDh3HLh5OUc&#10;OfnqOWHCBLt1ySWXINwscwx+LHa7zlA5103J+IE9bxeZ44AL4IILLvA0xx57rEvAXPeUuBiolKlk&#10;xVG0pbzyyisjRbjrgVqjEsEUnoAq4xHwr1l4UpE999zTFcaPEPos8iHSdRFoDQJyAbRGO6oWIiAC&#10;IiACIiACIiACjU5g9uzZqOiWvKnbt2/fUO8+ffqEX+fOncvX6dOnm3lsAfA+1G8R7EOGDPEseAfs&#10;3G6NGDHCb2G9u+MgQip0HKAeNvzdd9/t2U3UpEmTuJ5vFcPw+vDhw0OL2muEBOSEKXFzmEoUF+oQ&#10;L8UpoR4WO84ORDGYDw3cCmF1svCkLMIWfAZBvFEavSdJPxEog4BcAGXAU1YREAEREAEREAEREAER&#10;qD4Bn2lvUfQMdBcsc86cOaTBaPdJ7xbubj6FjIe5A2wuQMosgLg0fBYZi7Bk8UF4ys0nIVy2ABqh&#10;7yBjoYQ8wBDfgcEJ5xFklKBkItC8BOQCaN62k+aZCJx00kk+VeyHP/xhJA9X/O4RRxyRSWLTJrr5&#10;5putspw0bSWKVrxlar3ZZptNnjx5wYIF1oic52Pxf//3f88884wlIz0p41Mc6e3cfe2110wIwgH1&#10;/PPPWy6u85WLYRGmALcsDYkpKK7D1VdfnaieNwQ/yUgulHn00UfDootuZmUQAREQgVYnwJA1Jqs9&#10;KuN1TbHqffkAf+HJuBlhv379rCAi8Amzx0RPmQUQVym+amBiE5mfgiMSGZHSnoQk4AdhNgE18skL&#10;JbQ/ExaMCWARaEsP6hCBdiAgF0A7tHJb1/FnP/vZP/7xD0OAizdi1bjT989//vMNN9xQX1L4IzCf&#10;6qtDvtIx0u64446K6FZONSuoRkXqUkshjP/suuuuq6++uhXqJxEdsMy/9a1vDRo0yJORizekiIfr&#10;05/+NAmmTZvGJw6CJ5988rOf/awHaq677rp85R3Lfy+ckAZR3DLJJKageK/4+Mc/zt1///vfoWKU&#10;vt9++yXioj9QNcvFYUVTi1qyVVkiIAIiUDMCNpG+2Gnnlj6Mb581a5bpbPa8Bdjbwdp7dmKzA2z1&#10;ATsslCCx9DCWPmLtM5UA459XppRZAAgPF9XHZeDzEUK2Vv0wJfH/iMX+Z2Z+XIfEdjGvQbieQrER&#10;BxGxtniBI00sVBdFoJUIyAXQSq2puiQT+OpXv/r6669zD+sCj4AnYljS7BnuHnLIIXXEh33FKOiZ&#10;Z5651lpr1VGNfEUDipeGyMy6EvQss5qVUqMEzRshi9veJ598Mi9w2MlxrRiWNzOe1yPepUh2zTXX&#10;8BV/wTnnnBOmN5Pb3pkY9zCHwv3338+YDwcnfEWU/17oAGEaZmC+++67pPnkJz8ZCTGwYZ/w9Q77&#10;/4orrkj0WdAlTj31VNIjDZkU/dhjj1nRbRWr0ggdTDqIgAjUhoAZrqFZnqVci8b3FfJ4JvsSfWS3&#10;fQTMsOeWG9LkYrE9wgfc5uc8XFMwUrSPizCTn9B6DxZADl8Rm28vAJPja/4hB5cBdnW8ashElP/h&#10;sPF8W9jP5vaHOuQjY66N8ePHWwIrLgtGT2PbLvqwvy1z6KsDFiVKiUWgGQnIBdCMrSadiyPw3HPP&#10;+QKzGE72hwfbw4cl4xMEiiug7NQYWj4KWrawCgsgbDvR2iyhmHKqWUE1StC8EbJssskmpoaZ5fTq&#10;uFa4aWxs5De/+Y2tt3z00UfbFeICQlvdpP31r3/lE+PcfGS8fiGWw97DOHbbbTc7cQcEi06TgJAZ&#10;n4mwww47uCYUgTTseYupsfkF7j6IK3zaaaeZawBpZEGyd7Z8UQON0BbSQQREQARKJmDmtK20V9TB&#10;uLpPXGcJfTN6zQzG2LZ9+DBruRUuE8D7j9/iLuf+RhQp3abT28R4nLmRAHsb0s+3F4CJwnFg2W21&#10;gny1QzJuCEvJXw3+WvkfHXKR126luBtgaHsfWkoK4itAQu9zOlskkN4loAYSXI2i2kWJRaAZCcgF&#10;0IytJp2LJvD973/fRhc5fv7zn/PpZgnTBMLQAG7xl8AnXeebSh1OnOYvFlOvQz+CL0DAdQZmbf52&#10;vsnb3HKzhxO+huOfiCJAwCTwyXl8KnUiDrO+bOY2n/mmGNg0bJ9hTkr09PBv9L/44otNPjak1dS+&#10;hvK5XlCxcqqZoka6/vk6Sjhb3iqVOK09kp0m9jn2Nhk+MlJtPcdnyxvMLFsNRzJG9LFZ9D6KbhMX&#10;E7sBwSybbrop70N0+Hjd3VanOEx6N9S322679dZbj1xxt4Jb/nFpPXr0iF88/PDDuegBmfyyrG9T&#10;lnkZIoeHltAD7RY6mM+C+rb88hxFP8iUQQREoCUIYKX7GH64uD2VY5CcJ7wPv4dfLaUdPGbtq4+0&#10;+7R2btm5o/JbYfoISPwCWOZ8mvzECfbpswAQiFfXNXT5kRrZdS8orKzdcglWNfszEaHEFcx1T4k0&#10;+0pZpfEkr+z/lvhtqRJZCcgFkJWU0jU7AUwRC11mvB17mFnNnHOFaQJh1bA6+Mvnk66xQ+JTqbHQ&#10;wonTZMc8Jow/Hk3Qq1cv5kub8eZGTnaS2KVY4ChsEvjknCtZ7FV84ShpJhyfX/rSl+LDqpiRNg3b&#10;zUtSUt+CfnTs/1C+Uc2oWLz6JVezNP2Zvh7OlrfmS5zWHqqKHU4T+xx7bhGsDmGfDI9dbT3HzWaD&#10;ycV0L4B3Oc9o+qQs+Je9C1G0z/B3h0XEUI9L4zXOLvoqTbZdMwdBpHyis8WtYNiHHrRPfOITXHR3&#10;m2UhzXHHHffGG29kVPu9996zlNtss03GLEomAiIgAk1EwILhm2vxOQbMLVy/egdAwnUKbOkBWebV&#10;Ay7J7UxALoB2bv32qjuji3/84x+tztjDdnLhhRdGRj5/8YtfWCSzzbjmk3OuXHDBBZYFs9PsQMIH&#10;LALNwgo44n+oMOqYVk0aJpidffbZicS5y2KEdosTvtrCBBSEHchJqIwNpXI9PRYAH0d8Tnh8MrbL&#10;t3njzMQ2k4+8Jn+LLbaAgOnG0nGk4QrnGIQmn6nmVjvLiKWXz9wtp5r51CiofyJwpq9zHZJWaz6N&#10;anxau2f3aSNAgJLlsrsmjcNj2q0Rvb5gT3nPQ7LPk3eYtkof7gMz2ukPFuhohwmPhK4k1hThto2T&#10;NZ939URD3SVg3tOO9vWhhx6yE8IK6Od0RbRitMSCaJB52GGHhUXbT8PmF3DMnz8fGjvttFO+tTZJ&#10;YCnDmAL3sxCekFgvXRQBERCBZifAwDVGdUGHeyNU88ADD+SPDqH71bbGGfanFN/CkIkPZS7y1wj0&#10;pIMINCYBuQAas12kVVUIMC/ajCs7GKuMxEszjG8jsQztmonFpw3GYvFaWDJXzAbDpCc9KW1cNN9h&#10;kWxMdbO52dkPD0/AT+HKeKBBJHghInaXXXaxK+eff77PCY+MzXIX05qKYH0RIo7XAGvNR4xT9MSw&#10;tBgKYILUasfkc04wC9PXCoqLLaeapelvOqy22moMhlMXlLcweI58bYTxDCUS7L///hjkWOZuWsdr&#10;hI/AuoqZ7hxDhw7Nx5NBFXPN4FFymJRiESvlzIe3SA1vUHdUWWfm84EHHohrFS7dhw6hp2nw4MER&#10;LxJBLuGCzJRoPx83+KkREBKXLbCiiYa1moLIyqpI7EP2X5lSioAIiEBdCFi8esbN+eqioRdKLBuq&#10;5ltBwJJZHH72Xf3y1SicICD7v77trtJbm4BcAK3dvqpdlEBoOdsYcnj4qKPNybfDh3n9TzV2OPPA&#10;WcuHyHDupsyXRnhoVfoaAS48Zdlz31A39FP42K8vH+ii7MTm6vs4ajhWHN/txreaJ4afyIiMSxL6&#10;7gm2OoAdoDCSGfcBduwZq5nYlUvT36ea0wHY6A6bM8t6kLboAAxhFZkGYrpx107AyCA5PQSvSsGF&#10;AJy5R4IgAZv5hRde4ASTO+PSDxE+Efs/XPCCW+YCiMcRRJbuD2Nk6Kj2Q7DgFwudoOcTwuB1tB9X&#10;6GUr+ACipkiwmgKWjoR3yZwCOkRABERABERABERABKpBQC6AalCVzMYlEBrkxQ7L25o0mGSYu2ZE&#10;Ma5O8HY4vhqpeVHmUCRvvo3fKwj39ttvt1UPMOcw7dg3rhyFTbF0h0hc+XKqWZr+ROx7NW2tBxqU&#10;pftSHAEWrm/mOh4EzPV4PCSeGq67+UoPwauCnyhcXjFefYIRKtigJipi/zMVJYwmyGeoR+x/enXo&#10;ezIJ1M5O+O2weDInADzrrLOsXFspeurUqUXV6L/+67/oeOaXQT4MPRCAPlmUKCUWAREQAREQAREQ&#10;AREoSEAugIKIlKAdCfh0bgvktsNGvz2OABuJqIHI5IIKwqr2WCgmnwULYP8TCY9pl7iMfEqNbHWA&#10;yGGLBWQ/Sq5myfoTpo6S2PC4b6iCKYDnInFBR6uIh+tjTrPkPj0hcXI717feemsMWpL5Qnrpyyv6&#10;0nfZiaWnjNv/kWkIiYZ63P7HMg8LMk+NxSbY4W4UX9V/yy235HoJdjsdzzYyYLYFDF3gww8/XCks&#10;kiMCIiACIiACIiACImAE5AJQTxCB5QQ8lnuDDTbwq0R0W6y7BTz7sK2bQOEq8ek0fR2BiFshMZfP&#10;gotsN2iJfWJ/ogXuuoVh5MxRDwvacMMN7Wu4VDuzuwt2CJ+8ECZmTQSjlGW3grCIjNWMa1Wy/iYK&#10;Gx73Db4AzE58AXbR5zhEiltrrbXsyiuvvGIn+SL8iWzHoMXqxqYFuC006AtJxGvh7egbQ5IGM36T&#10;TTbhBPdElmX/QrG+UiMX8UTElyGIG+oUx2qXHo6Bbyti/7t808oO7/azZ882nfPNL4jX2q/gemDq&#10;Cj+xcLNJ90wVG6eTUpBuiYAIiIAIlEyAFQE5Ss7OHybfVobZfyz1X7IoZRQBEagIAbkAKoJRQlqE&#10;AMabjQkzcstEbk4waM2wwZoyg8SHbW0VQGxsXz69fAq2LrqZl7/+9a9N4KmnnmqWPJ8+UO93Ewu9&#10;9dZb7frpp59u0qhOZKr/yy+/bGmw67DEbF59Shi/+T6QhpVrhiuJLcqd7GZqYvHmsx5DPcuppqtR&#10;rP6mgC/HgNlpZNDf1yN49dVXE3n6wvU77rgj6ckYXw4QI9acINZzOHAouMOI/pMo2dfDY6a9ZUQ4&#10;ExzMIPcdBxPzxi9SO1upkQM3UOIyhHFDHS+DrxpI/EtiC5pTCa2sxVHSV8G0VQzMe1LsRBIcMXQ/&#10;Ssfst07ur4k20UCHCIiACIhA3QmwIiBHaWrMnDkzXDUZv3/6yoKllaJcIiACRRGQC6AoXErc+gRY&#10;As0qyURuzDnfds7nfrvtbbujsYaZbSJIlixD6IkE3Z7EDkSm7SGHYWarDPhKaZRlJjrX0weHseLM&#10;GMO4Yjo6MqlOJOQe68vtOuwuFroLV2ILFxS0jIhCzp/+9CfOweK+EjLaFnFcT19Xr5xqUt+IGhn1&#10;jwBHjlnjTsYqzhXk59tnwQ11cpEepJw4T3MlMI/ArljP8b7BFYzkfKvicx0XUpgR4QYfPfNFJeT7&#10;HYb6h4s1mj7Y2GZm+yQFkxOuFBAuhGm5LA2SwxZHSeuKKGld0RYLtIiAog5bDpDDlwM0sVl8SUUV&#10;pMQiIAIiIAIiIAIiIAIQkAtA3UAEViDAMDvWPqPcZvDwiTXCBG834TB4fPUyEpDS0nOOUVTa+u1Y&#10;s1iJFjROiQsWLDCdsIJOPvlkFHBlKIgrWawjQtx9dTokE+seH1Jm8zkXThrSe6TfAQcc4Fxwi7jR&#10;aLMGCIiACXlNZ+eQ7pgos5pxNTLqH+nijI3jQwnHq6kdM9jDVo5kMUPdg/ZJTx9w25X1BUlP7aAX&#10;MqHVyELKdEveMqKAw0Q3NEzZSjDfj7bgdgxmqD/99NMugQiOLCsyWouHSgIhVJItA5E5adKkYh8o&#10;4XKA5I2ILVaa0ouACIhAUxDwSXzhc5sBAAu5525i4D1bvXrGMJyexOS1WzaKgGveU9o5o/FGJhQS&#10;XkdgKIdbTtInAphukcOThdctpItCBwwYwAmBAFajyEQAvnoul2MKh3py7nfDLB44ZonDZGE3CBUL&#10;0+TjGQFoSHWIQCsR6DJ37txWqo/q4gQYqyzBhCgOYNdOF9LixcXlKjL12WefbTl+8IMfFJlVyUVA&#10;BESg8gT8WeS7IVS+DElsXQL+R039p0kbucwWNKv4hBNOsHh4DO9LL73UQq4wNUePHn3uueeeccYZ&#10;cTiYuxjSTJKysEQsYQ6Lz8e6ZgIgvlrbvdhS2lesXAtVmzFjRv/+/e2rpwxLt3NXLCIfCZG5AFYR&#10;1xYz289DBSxZqPbw4cOt7mRhvMHEWt1NSctOLlstKFTS/AiWxZJZlpS+REW8RCvFaBuKRMVC/U3P&#10;fI1SsA+X2VsKyq9xAiYDRhaWqrECKi4fAR8+zIKICbmKAsgCSmlEQAREQAREQAREQAREoFwCLL+K&#10;cevz4e0kHGceMWJEYhlMScM+92mJV155JWa/j2kj0+x/Dm6R0r7yybkLZIMbrG5Pueeee5ox7Alc&#10;MVL6ukKJ+mBXI8q8Faa/ey6GDBnC1/S4MMvibgXyUgXgeFnUws4t1M6UxCmw77772nVQ+Gy1lFbB&#10;R2DVNA3JYgERhiLkiQfEbhlqp4SbAMdBShG6JQJNR0AugKZrMiksAiIgAiIgAiIgAiLQlARuu+02&#10;jOdQdazNiRMn+pXEMW1M09CUJTEGKjazm9nhhAJMdzd6SRme+8J+NnEgXKiPlBa0n+VgZB59QgPe&#10;h9YRm0UOVQ6nHFLoqFGjgOOl9+7dO64J6LDGw8qmhwAggVJ8GoIJtCxQOvbYY70IM/inTJliqEeO&#10;HOm3zKORb5ZBFlxKIwKNRkAugEZrEekjAiIgAiIgAiIgAiIgAqUQ8Dn/ntn3fDE71ibGW9R9wb1X&#10;4tIQQpw8A+aRfVtNrIXWI7kU1VPz2JpEBCmYfCsuy1aF+CkI48fgtyy2hoLVC9dAuEwAV1jU1qZI&#10;UxG/ZR6NyEq6Fa+gBIpALQnIBVBL2ipLBERABERABERABERABJYTSDSzswBKtLTTR8UZ9ybowDZ8&#10;KTh+nqgDTgQsZ4xqj5MnGXY1drKJ9dD6LFUI07CIVZYsFv/PgS8Awz5cFjFfdov/50BtnBc+7QIJ&#10;dt0Pn8uAgyNyq+R6ZamU0ohAjQnIBVBj4CpOBERABERABERABESgTQkQyh6Gu0MBO9bnt+eDgrmO&#10;jc2GrJ7A4tKHDRsWz0Loe5gynJOP1yBczq2EnVwZHvclALxovBhhcH641ng+RwNVjqw1EJ8ikd5F&#10;sMnRpCgHiq04gK8hzhM5DPsT4GCujRBa+nYDbdqPVe0mJyAXQJM3oNQXAREQAREQAREQARFoEgIs&#10;bocd7mPXdpK4BUCkQixfxwi2b4PHeH64sF+YmFukNB8Bn+FSdmQZN26cJY7cysKPwHtM6MjWAGQ0&#10;e96tcduDIP2wKnskPyPzYLGV/1IOj+QnDcUV9J6YYe/D/lTZl1SI8LRABhvqJ1gAaD75PwV1oVrq&#10;vgg0KAG5ABq0YaSWCIiACIiACIiACIhAixFg/JkIc0x0m2rO0HeWZe2BgHVKdLpPXyeaIG6KGytS&#10;EuJus9n5xKB1hmTxifTcsqKvvfbaLJDN5PbsPlWe69jzOBcwoe0ieoa+BqYeoHYYJmDFUTor/Pva&#10;BFnmJoTowi0J8w3UQxuFsefDpQrMzo/w5IrtQchBdRwgGVNQZ+GmNCLQgAS6hLE6DaifVCqZAGFO&#10;Q4cOLTl7poxdO11IixdnSlxqIt9S1ffiLlWS8omACIhABQj4s0j7uleAZvuJaLF9wtuvATuargVt&#10;l/uMjobmbVCG+pkWEa5Q0Ah1abrekg5t8uTJ4USSRiAsHYzAggULsqPo0aOHogCy41JKERABERAB&#10;ERABERABEWhoAoy3h0vl2+p9Da1xJZRjl8HEfQQrIVsyRKDVCMgF0GotqvqIgAiIgAiIgAiIgAi0&#10;LQEC2n0PPOLYsf+zrDXQ1LiYjEDMf2l7HDR1xaW8CJRGQC6A0rgplwiIgAiIgAiIgAiIgAg0IoHE&#10;je4aUdEK6YTxf8kll1RImMSIQOsTkAug9du4ijVkFYAqLwRQReUlWgREQAREQAREQAREQAREQATa&#10;jIBcAG3W4KquCIiACIiACIiACIiACIiACIhAuxKQC6BdW171FgEREAEREAEREAERqAcBdqH3TfU4&#10;YdH+MrXw9f8QhUDmxpcp0LPbfnt2sOq+X6fE8GulipMcERCBGhCQC6AGkFWECIiACIiACIiACIiA&#10;COQIYDzfdtttPl2fjetZtL8ccxqHgu9pz3b3SK7UwnjY/3vsscd1111n2o4ePdr1nDBhAl9JoEYV&#10;ARFoOgJyATRdk0lhERABERABERABERCBpiSAzcxy/bgAXHvMdRbtx5xuwPpce+21BxxwAG4F0w09&#10;x40b53rydezYsQ2otlQSARFIJyAXgHqICIiACIiACIiACIiACNSOwNy5c8PC2LSPMXa/EsbeM8If&#10;prQ4fzss+J8El156KaEEXCFjZCJAmD4MNBg4cCBfkRCKitefZfYZ7c/HZcSIEbgzFAhQu36jkkSg&#10;QgTkAqgQSIkRAREQAREQAREQAREQgVQCu+++O/eJro/Y9qH9H8beEy/gKTHamTKAtW9h+Zjf3MJK&#10;P+GEEwYMGMAVE+6Hpb/nnns8jD8slLiDY489llsIRFTBmQisL0CWUaNGuXziF4gRIFJAbS4CItBc&#10;BOQCaK72krYiIAIiIAIiIAIiIAJNTACTG+0Zuvfx/LAyhNaHsfdXXnklKW15PyxwYu99nj/W+2mn&#10;nZYCwtK7X4Ap/S6KXF4KAnEiTJw4MUUUquJlIAsBC2Ey8oaTGpq4VaS6CLQTAbkA2qm1VVcREAER&#10;EAEREAEREIG6EsBstmF5bHJTBAPbx+cZkGdw3hU0A37KlCnmBRg2bFjEAs9XFYvPD9PblH5EWZai&#10;lgw0hffdd19UDUvs16+feTR0iIAINBEBuQCaqLGkqgiIgAiIgAiIgAiIQIsQsNX7ORhdt/F5s/OJ&#10;3g+3DOTK7NmzI8sHVByB7ymQItlCAApOGai4bhIoAiJQWQJyAVSWp6SJgAiIgAiIgAiIgAiIQBEE&#10;xowZQ2o38n0TPt84MBJ+X4ToIKn5F8o8mA5QpgRlFwERqDsBuQDq3gRSQAREQAREQAREQAREoC0I&#10;EPDPavyRqvbu3ZsrfBKcj4199913ewLsdiICWNjfZgRMmjQpjolo/PjFeHqbAjBkyJDsoNkywPYd&#10;sANlCPvv27evX5k1axYhDNkFKqUIiEAjEJALoBFaQTqIgAiIgAiIgAiIgAi0PoGRI0diRYd2NXXG&#10;L8CCfDY5n+UAmRSAzW8suIVTwKbxs7YfK/z5YD5C4t6EkKCl9037mF/gpWQEzaoErE3gygwfPtyV&#10;MQmsBcgCARmlKZkIiECDEJALoEEaQmqIgAiIgAiIgAiIgAi0OAEG5wnvZ+J9ONsfS5u9/azmWPts&#10;4+fLAXDFZ+kzHYA5AhjhltdvjRgxAreCBQuE+Cw9WwxaejwCXkpGyhFl8DiESwZYUEBkhcKMkpVM&#10;BESgjgTkAqgjfBUtAiIgAiIgAiIgAiLQdgQwpH2ePyc2yO+HuQnsmDBhQnjLVxAMb/kWA9y1BL7a&#10;f5g+XFAABUJ3AOf5lgNMUWb8+PHMAvBNB9uuFVVhEWhaAnIBNG3TSXEREAEREAEREAEREAERqBMB&#10;ZhnYQoY6REAEmouAXADN1V7SVgREQAREQAREQAREQATqT4BwA4UA1L8ZpIEIFE9ALoDimSmHCIiA&#10;CIiACIiACIiACIiACIiACDQhAbkAmrDRpLIIiIAIiIAIiIAIiIAIiIAIiIAIFE9ALoDimSmHCIiA&#10;CIiACIiACIiACIiACIiACDQhAbkAmrDRpLIIiIAIiIAIiIAIiIAIiIAIiIAIFE9ALoDimSmHCIiA&#10;CIiACIiACIiACIiACIiACDQhAbkAmrDRpLIIiIAIiIAIiIAIiIAIiIAIiIAIFE9ALoDimSmHCIiA&#10;CIiACIiACIiACIiACIiACDQhgS5z585tQrWlcmECs2bNGjp0aOF0DZ/i7LPPbngdpaAIiIAIiIAI&#10;iIAIiIAIJBM466yzWgDN5MmT+/Xr1wIVab0qLFiwIHulevTooSiA7LiUUgREQAREQAREQAREQARE&#10;QAREQASamIBcAE3ceFJdBERABERABERABERABERABERABLIT0ESA7KyaLGXrTQRojRiqJutGUlcE&#10;RCBGwGcn6aGk3lECAfWfEqA1VBa1YEM1R4Mr02K9RRMBGra/aSJAwzaNFBMBERABERABERABERAB&#10;ERABERCBehLQRIB60lfZIiACIiACIiACIiACIiACIiACIlAzAnIB1Ay1ChIBERABERABERABERAB&#10;ERABERCBehKQC6Ce9FW2CIiACIiACIiACIiACIiACIiACNSMgFwANUOtgkRABERABERABERABERA&#10;BERABESgkgQeKeagYLkAKklfskRABERABERABERABERABERABESglgRGZDtMJbkAatk0KksEREAE&#10;REAEREAEREAEREAEREAE6kZALoC6oVfBIiACIiACIiACIiACIiACIiACIlBLAnIB1JK2yhIBERAB&#10;ERABERABERABERABERCBuhGQC6Bu6FWwCIiACIiACIiACIiACIiACIiACNSSgFwAtaTdcmV17drB&#10;Px0iIAIiIAIiIAIiIAIiIAIiIALNQED2WzO0knQUAREQAREQAREQAREQAREQAREQgbIJyAVQNkIJ&#10;EAEREAEREAEREAEREAEREAEREIFmICAXQDO0knQUAREQAREQgYYhcOCBB86cObNh1JEiVSGgVq4K&#10;1iYUqp7QhI0mlUWgAAG5ANRFWpwAf7q6dOkycODAsJ733nsvFzmuv/761qv/eeedR60rUi+4QQmB&#10;BaVBMgK5YJbGT2D9JJ+e1rXsKLMuYUHQPvHEE8sUSHYsNBQr2U7zqlWqLxWskZUIioIpIwnoeC35&#10;Qy6WQ23S0z9ppltvvXXAgAGRjmpdzo70h4Y9WDjivcslVORXUBsmrVdKSit7ZWmgyDPfmzX+t5XE&#10;3rIpDyX/00ziSAfgN56xd7Vec9SxRvq91xG+ihaBqhKQC6CqeCW8/gQuueQSlJgxY0b4Sjp27Fgu&#10;HnDAAUceeWT9VayoBrw2jR49uqIiCwuD7VFHHVU4XVOl4I1zjz32yKcyd7GC7C62UJk1o6DrrrsO&#10;IbwB03ynnXZamQKRU45W4ct3//79y1SmqtmxCvh1V7UICXcC/NLpnwDn4cnnpZdeGnYVuty55567&#10;pPMgWT4vAGY/tqIlQ3LoBeD6CSecYLduu+02eQHq0vfSW9lU4glD64fq0XberPfccw9/EdwxRzuS&#10;2JqVBx39JNELwEWehN6Fwt5FcQgkLxLoeCm9qy7EWrVQ/d5btWVVLxGAgFwA6gYtTgADhlcKKumG&#10;sRtv5h3QIQIlEJg9e7YZ/7ySTp8+vQQJnsXMdfNGTZo0CROo7la3vaCbMaafSTmN22J5x40bF/ZP&#10;Hq1uB2It0I3POOMMqzLWWqIvkt6O78w7FSd8tdAPnsxYd37ryiuvRHjJYSwtRr6W1UlpZVfj2GOP&#10;DVWiBcO223333ekntKCloR3NxcnBg45+Mn78+HiNuBh2obB3XXvtte6y5/GIcJSsJZP2LEu/9/Zs&#10;d9W6TQjIBdAmDd3W1eSt1EZEbUxpzJgxfPJ6ERpaFu1mRzj0ZNfDcSpLY+MbFgruecOMHhMbvsJa&#10;nKSPjYRhk5E3XVcm1MciIcnlQZWRdrXBFi7yVh0WFAZhFozqTwm2DEMxSWYv7jZQwAmvgGEAcFiF&#10;lP4XQnDO4UwNl4OQMEw0lBlGIJPeb8VbwVBYQc4zFGutw6fHNcRDUj3UIlLlfJxT+ompanI4mTVr&#10;Fi0Y9rdQtzDs1pX3yvqsDbJ4/AI9PyWSP2wj74HIsQAHNPFWDmn7jyL81USaOJwlEYnSz1ejUIL3&#10;NNcqFOiTBbytaayw3dv6eVflyvfr189L4NFqI/kcEydOHD58uN8aMmSI/WAj6uDkok/6s5cTvnKR&#10;ZHfffTdmnqfHjOR8ypQpVa6QxCcQyNfKltT+iGCHh41FT4j4Lt03yq3WC7hrk36j33ubNLSq2YYE&#10;5AJow0ZvxyrbcIQFFmJuhUMNXMe6CAesSFbUtHbPu+eeezpcXobsddaHO2ychCv2MkQRYQAzKvnr&#10;cqR09AmNKIu/RUL4upzSqEgLIzbRNt0mdFEW8etfLRQzLCglTj5ij/E1cTQPTcIisDwjHoqwRCoS&#10;lui1AE4k6D3RcM2HCAVCsZRY2sBjQc6J/ST91wiNUDfzFJSmXqSg+DIHMCxqRj2NFf5qwhbn3GdJ&#10;UC5I3TsWmV5BjeK/Ne9phBObUUFbhwJhUpSq7fjIq06daax884yw90JrwRpuzpw5EUVwcsUnkHOR&#10;ZHTsiA1Jn7RwGx21JJDSytZM9AEf4c+nGPM4Ev+M8kzjVz9ixIh4Ri6GU/Yoxb0MI0eO5Algv3oU&#10;4C/aqFGjasmkPcvS77092121bhMCcgG0SUO3ezUZUDKD2YxhWwvADp8XgL1h8wy5GFk7oCA+m+UY&#10;GeiwUEmPV7SRLnunsZBXVPLpka6VeQr8lqnN+Fiog02JnDBhQkQxYmhNvmVHH3vfshpxhTpy7u9S&#10;kexuVlliD920ZIRi8umzMe0i2jISaFMtLCqerz5GZLWzuxdccEGkON7kbFExS2aaM5YYJrN5oaYJ&#10;Wlloun11m9DcBD6F2IhF4lTTW9BKcWcEA4+g8+rHg+HhHK9yFs6J/YTOaddREsnesvaqzUWfHBsG&#10;s6TUCIHW0AYt3k+cj3czg28kseWMoSG1wdjEwzqDl2X9x639sG/zuzMPl8XgeGOZhuFYMUajeT0Q&#10;bkVb6Lj3EyvO5Bg0S+zn6W2tu+UQsL5kLp5wzN/aMYvkFAdWmRNqspSuNFkIpLSy/cD5/aY8Fkhj&#10;f+DsR+qHhfbwTOPXmjjXiYv8iklg0Ukk81khFIdAC/bhUcBDwKecZKmR0pRGQL/30rgplwg0BQG5&#10;AJqimaRkBQj4y0RkFUCzrv2dxtcOiNiiKRqE8ZBhMvMI8OJib73mC2A0g08r1ML1Ocz0MpvWDEL+&#10;9NoLUzj46cKzB1VaLXzWg03RdAUilXIU9n5mkzY9jVmnXGRINn2pOSvUwsjtnY+vDApFirMXPt77&#10;bUQ6sriUJbbBoj59+thXWyfPvwLWrcdwdnGIPUvXsbdJi0nOkj6eJgvnfP0kX4kWAh1GrNjIW2KX&#10;KEptuJnBFoHGlewL8vvvKNKprKHDqb/mUMAF5uX6eofmJgjNCfst+OIIltEa1LqTOQj8Z1VUxZW4&#10;fALWZDSQtYhW7CsfaQNKyNfK5jFPXx+Enzm/4ribgL8dJhbXQGK3sT955ou3ZB5HYCtNmG+ag4dA&#10;zXYqacDWqaVK+r3XkrbKEoFaEpALoJa0VVY9CbiBt++++4Z6mH0ehrD27duXK9mHpMK8kRqa1cdc&#10;ABvb5yXGrJ30WO7QLxBHFpqpkcn58cRWC6uRHaatKWAF2ZEYWR2ffJ7PKxEWnR2dTV9PmVBQsMdY&#10;pHHIxMeX5s6dWzB7JK+lLyH2OJ1zSD6LSqEaYRP07t3bbhU7FyCctI9AJxOOxRnDeOR2ln4SVsqc&#10;C+6m4dxKsWDvjAdCvEMWlTGjfCUrk4DNY8LR4/EdGd1nKUtdFjX9qkz9lT0LgXgrY9t71E+iBB5N&#10;9AS8filuAqLwEhd6xOYPHQc4E/05gB85XL4HHXwVySwVUZoyCej3XiZAZReBBiQgF0ADNopUqimB&#10;uH1iFmBF3kdtzJ/xfxvJjExf9ABvc7RzkCYSR51xwn8+ZFaL0KY1gyrjmvOhMR/G22cJ+rXYbD/i&#10;foHIJIViB8mtymZqhvq4eewGcw36U5mcEzWMu6ISTfcSapfoSoib7umS8zl64q6EuJctRTId3iII&#10;IlHEPnfAe1TGPlwCH2XJSMDW/DO3ET+B0FljjR56gkwmLshIz/FFBGjQiG+LPhm6LzNqpWSVJeCt&#10;bF45PLbmNcaMt0gQ99bZ5ib8hBMnH7lW8V5ht5AWX06C69Yrwp5Qy2d7ZWE2tTT93pu6+aS8CEQI&#10;yAWgLtHuBGwNPx/L8gnYYbCAh14XXE4/QpMxfwtftGB4XwPJhPvCWuEy9fa64/ZwetS3h1a6ByES&#10;kuAFmVjfzNlqHZroiHIUltjmc1qN/NXcnBqRZbojr+k2SdhNOFvLPR75aQYD74tmy8VnCmTpmh5D&#10;7vLtJFx13BW2daSyiCVNvvfUxOzpnDOWGElm71s0gfc6W+Ag9Ap5PHzYWKSJvCLbyu12YHF5REwE&#10;GhkTp/hG+onp6QN0TtX6j7W+r+Poa20MGzbMy/WFIXwXA6873cZmoLj8SLe0iAb30GUcfC6tCZQr&#10;JEBDJ4YL2S+Fn0D4E7ZHRLw70Q3CSRw2N4SLJKahw8edzUmxX4GOmhFIaeXInxv+SNkKHTYxzTYi&#10;4WLE/o8LNId43IWHtEQvkqUMHdnmDJUjoKq9Qr/3quKVcBGoOwG5AOreBFKgzgR4fTGbygY3zKLw&#10;Cdj2bsph4x75VsNOqYOP/LutS2JfysiHU7hoNrMZkz6RvjQ6vimgb4hIjTzkPrIaghfhk/8tcbga&#10;vxtvRimyNYBJsBEhLDSb6e2Tt+213qd/e3Fm2vmCCFkiCxJp2KCxE7PibNq8q+3rSJXAM9F/EZFT&#10;FOeMOviyFL4+VjiB302jeGOF8rmbOGnWlxUIe2BkAciCeoZUffa+BwCbZA8eMWvQVuL0xrIaxVf2&#10;MvUsb6Rb2m8wXNHTUlJWQYWVoBwCtstJ+NvH3eOTm8Ll3G02uC2ZGTnMK+q+JyQg0/qGWZJ+y+xJ&#10;xXqU02Ql5E1v5RSBtFdi/H9EIJ4Ci+qPi7IJAh5TEPYu0pPLVyqxstQ3Smjf7Fn0e8/OSilFoBkJ&#10;yAXQjK0mnStMgFGL8I2E904PVeXdNLSL0qdBJqrlI/+RNeoZPAkHMLGF7D0Yc8iHedHESsw+Qu62&#10;KLls2IS6hDH21DQlSjOM0SVlqGGoA1qZTBvPcTcK5wzj2Dp/IQ2+xl/XyOWKUWWzBktY6w45EfcB&#10;xfnwY1gjiss+3cBXuUOrLHPvi+KcsQfTmmGXszE3I8lneIteGlkQwbt0YsS+rToZqgHD7MtMkpEm&#10;8yIoOiwFyWGoQriyN0VEfkQRNUwl38LDIiB8kwK7iwRXNdycLEszZSSvZIkEeHTwC7IFQWh0YjG8&#10;3emQFu5kjlT6hnt2LHDDBZKFwzxESAgfR3QGdw9RUPqyc2qjKhFIaeV8Jdrv1P251rje6C7Q3NA8&#10;ELxv4KB0H6U9HMydZ33DexfpyeVzEOKxBlVC0eZi9Xtv8w6g6rc2gS4ZV8xqbQotWTsssaFDh1a3&#10;al07XUiLF1e1lLPPPtvkn3XWWVUtqErCLTwS4YmmTpUKlVgRqB4BXvex9ArO+K2eAnWX3OwPpfIB&#10;YrZhn2sYtjSSzdJ/1Mr52rdZWrC0/hnPpZ5QDskW6y2TJ09OWQO7HFDKWyaB++67zwcd00WxSPlu&#10;u+2mKIAygSu7COQlYMv1m/2fffBZQEVABESgwQkwPCj7v8HbqHz11MrlM2wNCeoJrdGOqoUIhATk&#10;AlB/EIFqEfD15NJ3SKpW8ZIrAiIgAiIgAiIgAiIgAiIgAisSkAtAPUIEqkXApltzpO+QVK3iJVcE&#10;qkPA9hdQr64OXUkVAREQAREQAREQgeoSkAugunwlXQREQAREQAREQAREQAREQAREQAQahIBcAA3S&#10;EFJDBERABERABERABERABERABERABKpLQC6A6vKVdBGoAQEWHdR2aDXgrCJEQAREQAREQAREQARE&#10;oNkJyAXQ7C0o/etGAMObDf/SiyeBb4984okncu57IIcZucgt21q5qMNkkoWNuBOzhwq4ZMtlRyQX&#10;WzFHtnRO1Mc2+rYDaWGaFOFFVU2JRUAEREAEREAEREAEREAEKk5ALoCKI5XA1ifAkLsZ3vU9MLYv&#10;vfRS14Gt2uNegGOPPTaiJO6GfLmw/2fMmOHp8wUX2Lbwngxp7gXIolJ9oal0ERABERABERABERAB&#10;EWhnAnIBtHPrq+5VJ8CmAG5UX3LJJeeee27iZtosrs4S6yy0nl0h3BBmyZt8JPM5bty4UAK2emjS&#10;c4uggFtvvZWTe+65hxItl9nz3LLEtosBYQWcT5kyJa6SlXLCCSe4BPcp2AliuUWCuErZK6iUIiAC&#10;IiACIiACIiACIiACFScgF0DFkUpgIxK4/vrrPXA9EorvofIkYBg81D7M5cP+2N5mHnPssccelsXi&#10;AvwIJwhccMEFBxxwgKXH2N5zzz3jgCITAUKV0uf5I9l8CiNGjMDqnj59ugtHpXCs3q7PmTOHT/TH&#10;N8HJsGHDPL1vYWhXzB3Qp0+ffM1pFQkleEq7mFjTRuwc0kkEREAEREAEREAEREAE2oaAXABt09Rt&#10;XFEGw4866igHwDC4ewG4hRnvt7B73eTGDg9zkSbiIAiJulPALiLT1udDyG233WY7qFMWA+NHHnlk&#10;elOQMVSJxBHhlt0s/7AuEbG4HrhiQ/F+UHroKXCPQJjGHB9cYTDfPAWRwzjcfffdfE6aNIlP93GY&#10;qnbREgwfPjy9vrorAiIgAiIgAiIgAiIgAiJQMwJyAdQMtQqqGwEbDLfodBvcxnLG0vZxcrvl0e82&#10;s92NW7vFFfJi0mN7e3Q94fQMvPuYv6U0e3j8+PF8YkL7yDxx/swFKEjBYu+xpUOVMMvjGa+77jqr&#10;i6UPFwJAJWLy0WTkyJH5SqT65uMYNWpUmGb27Nn2NTKtwNPg0aA45OMpMLbm4+CwynKRWyQgWZYq&#10;F2SiBCIgAiIgAiIgAiIgAiIgAhUhIBdARTBKSOMScPvcZtpjwJtpzYkb2z4J/8orrySNGdV9+/a1&#10;c1v03nIljor37t3b6m9TCUqY2B/is9h7i0cgWgGjmnITYwdsSN9jBDC8PbrBVgFMN78tI5+RNQj4&#10;ao4MdIis9m96+qoBrrZ7KCKuCnOaNG7nkGYiIAIiIAIiIAIiIAIi0GYE5AJoswZXdQMCNtwdhve7&#10;Mc8IOQa2R9HbiHe+afl4E2xA3k13UiaO22fBj5fBVunjMAcER4ohbQPvxCNYejS3VQDzLT1IsnBH&#10;g3D5gFA9cyIwiyGus81ToMp4CqxcogksqsLCCmytQWMSmdSQhYDSiIAIiIAIiIAIiIAIiIAIVImA&#10;XABVAiuxTUDAxvlDG3ju3Lmmt820ZxTdBv/dF2AT7OOHDci73UuCMWPGlIzAxuE53BcwduzYiDSb&#10;se/+C5wXPiHfAvgtGt8tcM59poCP/9sEBzsY8Le4g3S1bY0DjiFDhvDpYRGgc3p20RJweJaSgSij&#10;CDQjAX5xBX9Q1agXHsP4/qDFFmSOwiyuzNLqmDEXz6WCD5BQVcSWX/diWVUpvfpPCtim6D9qwWZv&#10;wSr9tCVWBBqBgFwAjdAK0qGKBNxG9fdCG1fn1dZsVAbM/ZYNfZstbav0WyQ8vgDzAtjLaGRjP7K7&#10;NY4vwEa/I7vxZa9haIrjCzAvQHys3pX3d3Sbv5C46WBYur85RWTaAv4WR8CJzYlIWczPplEkhifY&#10;xcQNBbNzUEoRaGoC/Apww/kyGbWsSy1Db3j62ZOnqCOj/cbDzTcczSgf4GBvgflH6j8pLd4U/Uct&#10;2OwtmPGZo2Qi0KQE5AJo0oaT2kUQMCvaRsVtrXuGwbHVsZYjt8xutyn0NozvUwDsTdR8BH7YpoA2&#10;l95m73NYMHxkKf7s6p522mkk9ikAtt5eZMU+rqC8FWHF2cC+XbHlA+ywQH0OztGTV2p/Xzdt7bCJ&#10;Dx4dwBVLZsr4JoWRcj3KAKcJrhYO856AJeRgXgkrqAVezbM3pVK2MwEidzyKp5051L7uYI+HTdVe&#10;jTJLVP8pE2DJ2SvVf9SCJTdBmRkr1YJlqqHsItDgBOQCaPAGknoVIIDp63P1zVoOV+l3I9lu2UqB&#10;nGPQRkbyEeLL8oWT/83ADrfuwxQveSV8W7AwrDZ/zyIr9tldightDM4LFmob9eU7wOKzCaxSiTEF&#10;kXLJ4kOdnIS+j3I4VKDhJUIE6kQAVxdOtBEjRlB+PKLe9930u+Ygi4xtWjI/vCoW627X40HvXCQl&#10;rkOfJeQuPG4lLvDpkk1VO2xPEz9CIeY05Balm4+SKx6OZPFTdiTG8JMAOObl9ASexdVGoPs3vZqh&#10;8Hx1ATvCm9rbqP7T7P1HLdjsLVinPx0qVgRqR0AugNqxVkl1JOBz9TFrIwHwmPo+Zh655dsHWIJw&#10;Wf5QoNUrHHsvaIpHUMQ3EXCVbPQ+HzpbNYC7eCsSk3ntTIKvbhDKD01908QOLzQihOu+WgHJIqHO&#10;YREhB5OZuKVCHTuGihaBahC49tprcY2ZB41Pzm1mjR2c+8QiXIe+KSm33AtgBjC/a/vhICFcuBTD&#10;2xbdjP/q7ZeLTHuaIYeoHFu8k4MFPvMFUWONo4ynNNveDuwZhFiJHChvHk+fqeSPR9/EhCuIIlnc&#10;C8ATg+pw2JPH/A7INOFMPjIvRjipyqppmlsyyBCZlTjt34DTBNVo2drIVP9p9v6jFmz2FqzNL12l&#10;iEBlCeC7z3JYoXIBVBa+pIlAHQjYm3QdClaRIiACSQSwtMOfJBOIfJUNLF7ObekNlhcNd+XEZebD&#10;10xEwip2Ifvuuy9Gr5vT5MroTTM57r7E+5BvhBxlsJzjgU7oSUizTfaxupry8WF2G/l0ZweiyJVv&#10;CVXHZhDcXWgncdvehPsyq5Ah18SJExM7IHcTdzNplt6q/kNLNXX/UQs2ews2y7NCeoqAE9i+mEMu&#10;APUcERABERABEagwAcz1fv36uVCzq22BTPu0K9gJ4TIfZtZOmjSJW4zhmzFs64OGY/JcDCMCUlTH&#10;ZYAmZrHbgRnvRUQyogyOBr/oO3pwhXF7C/axCQgWnx8/0Dzim0BgQVOcBJFlR/FZxG17i0UyN4TF&#10;GKcsuQr8khdkrXBXKEmc+o9ha97+oxZs9hYs6YerTCLQTAQUBdBMrSVdRUAEREAEmpGAzwXwWQDU&#10;AjvBlyl1s3bWrFnc8oUACHfH9K3vyoK+EADaonO4tErYFmjuq6JadSx9pdrLFwKwWQPh8iuVKqJh&#10;5aj/lN809e0/asFmb8Hy9ZcEEWgoAnIBNFRzSBkREAEREIEWJGBzAaiYzwKwSvpCADbFncMG/xlp&#10;D9cISCHiC+mFa/KlpDebPHGtQfM+xA+U97n66XOObEXVyFFscyYuImi7mdjiCMUutlKsAg2YXv0n&#10;e6M0Zv9RCzZ7C2bXXylFoCkIyAXQFM0kJUVABERABJqGACN+EXPaIv9tQTufb0+ySMQ7ZjzB9mbD&#10;9O3b1yuczzgnQWhvm2QfHreZBeE+IDaBf9iwYeGCpkjgItH4YdC+TViwIxLVPHv2bL8VKsmMg3DB&#10;AtIwiyFxzkLoR4iUSy5MfZuS0KdPHy/ICg0zpsQXgCvc3KRp+s0yRdV/jETz9h+1YLO3YNM9NKSw&#10;CBRLQC6AYokpvQiIgAiIgAikEUhcjo6BdIzbcNdMFrfjii99Z7vcsfq9me6+rh4D4EwHKI04K/mR&#10;13fsYygyXNgvlHnaaadhVLsy4YR/sowbN84S40SILEzgQnAroLZP7CclRaNAuuZWru/w5xAiuXBb&#10;cCXcejBFbGRdg9LQ1TGX+o/1tObtP2rBZm/BOv78VbQI1IaAXAC14axSREAEREAE2oXAyJEjI+Ph&#10;1NyW5YsszhcuB4DhagPyHJzjHbAgfzwFNuLNZj9ZCLLEoC0xQGLMcjbzw543UdjnkV08XSBGS6hM&#10;OOGfLD7Jn90BTUnbdc/iDix4gRNWMWTY38qyfQTDvVS9LPhY7TDzbO9VjD3LFUKwxQs58AtwzswI&#10;rwhhAnz1fRZCLLYIorkMmvRQ/2n2/qMWbPYWbNJHh9QWgewEusydOzd7aqVsIgJEQg4dOrS6Cnft&#10;dCEtXlzVUs4++2yTf9ZZZ1W1IAkXAREQgSwEsjyUiPnHTLUN7e1gBBsL1o38LAUpTQkEcEYwvSKf&#10;p6MEgRXPov5TcaQVFJil/6gFKwi84qKytGDFC00RmKW31FKfMsuaPHlyuN9NmdKUvYIEFixYkF1a&#10;jx49FAWQHZdSioAIiIAIiEAmAgzdRwLmuVLfhf0z6d38icAO6mavh/pPvVqwUv1HLdjsLVgv/VWu&#10;CNSGgFwAteGsUkRABERABNqIAIHrTPu39f+IYycslgj5MCigjVjUsKoABzvwa1hmVYpS/6kK1kJC&#10;K9h/1IKFYFflfgVbsCr6SagINAwBTQRomKaotCKaCFBpopInAiIgAjkCLRbYqUatMQH1nxoDr3hx&#10;asGKI21hgS3WWzQRoGH7qiYCNGzTSDEREAEREAEREAEREAEREAEREAERqCcBTQSoJ32VLQIiIAIi&#10;IAIiIAIiIAIiIAIiIAI1IyAXQM1Qt2JB7AVQ5e0AWpGa6iQCIiACIiACIiACIiACIiAC9SEgF0B9&#10;uKtUERABERABERABERABERABERABEagxAbkAagxcxYmACIiACIiACIiACIiACIiACIhAfQjIBVAf&#10;7ipVBERABERABERABERABERABERABGpMQC6AGgNXcbUmcO+997IjN8f1118fls3msbZTd60Vqkl5&#10;VI2Kl1/Ueeedl50SMCOQy1eg7hLoJ0BIVMO7Fojypcmuf1gQAmfOnGl5rZSMcsgV5s2XyzXPIpZm&#10;rUgFs5RV8TS0C2ALij3xxBOpI5+kTHxcFJSgBCIgAiIgAiIgAiLQLATkAmiWlpKeJRLYfffdTzjh&#10;BDIfddRRLgIT6NZbb+XrlVdeWaLcRs1mRmDttaPQGTNm1L7cqpaI9Wv9JPE49thj/Xrfvn3L0QRL&#10;dfr06WeccQZCMFnpsf379+ccl8oee+yRUTK9esCAARkTt0MyTPrRo0e3Q01VRxEQAREQAREQARHI&#10;TkAugOyslLJZCVxyySWmug/VmvGGoYWDoFlrJb3rTcBcHtddd92SJUuOPPLIctSZOHHi2LFjTQJO&#10;h9NOO60cacpbLAEeEeeee67lojXxpPTp06dYIUovAiIgAiIgAiIgAk1BQC6ApmgmKVkuAew0RDAk&#10;yCA5I6tmvLlrwKRbALAdHoZtg+rhFYsZtuhiRFmcvF2MDL+H0cVWhKcPv1pGC0L2wwVGxNpXi8/n&#10;iATeo62PAzN67NMcwpD1gnMfvOjElAGk5Tp7xQm18POwCikTBIyJHz5/wePP7cQrG/maSCwMy7cZ&#10;H37FUVgTm2QuuliPG+eK9RO6DWm8S3AlDLUIq5yPs1/3hgulWRWQw127TiOSBTIeuhL2kJCYa0t6&#10;jxcgu19PbK+CPyfPFZng4F3acFFKpEsjOTJxIGTiv6Z8s1SssRL7dtidIlqFufx3xMmll16KPrhU&#10;vPM4f65EujetvOeee9qPlHaXc7BgJ1ECERABERABERCBJiUgF0CTNpzULo4Ag7QHHHAAeS644AIz&#10;q8wpYEd8ujVGVPZp7RgMZmxYEX6MHDmSc7tlh807GDVqFJ+hgWfJ3GzDUAlzcTcyn9nDm4cMGVIQ&#10;BNLCYHK0jRi0oQQ3nLhIykgcdcRqQsl8lEI5iDL7Nq4q5MMJGiSIxL2jgM8vIKWb5SbTDWmuh8TI&#10;lWUGuOtDoV4KFmNpE/uzcDae9C6L8y/hAGxIzOzbfHKyt1coIRQY8vc0oDZc++67b3oVQseEVTwl&#10;fWTaBdX03pXSvgAJJ2ugW77mQ1rYn6mCdxKEEAVgoRxjxoy55557SmgaZREBERABERABERCBpiAg&#10;F0BTNJOUrAAB3uyRYoYipkgYuW3zAjDgiQHmiK8dULB4iwafMGFCmJKBRLN53JIxW2XEiBFmafCJ&#10;sWGFkpK7Njo6btw4PjFRuG6uisiMdFc1Ykny1U1ZJDO9HCPZzB4sHC+Ir5GgA1fb+HjisDrohnAv&#10;2vwdd999N59ItpTGgUJNjpXoY+lxjNdee63ncs3DIWKwmBDLa0z865QpU7iIyWd57a7ZbxDL7sTx&#10;UqxShOXzCT1rPqMRouY8XuUsnE0UkiMo6DlcZy0Ak8xB56GLuqOKKwStQMbAGmfXgdYkvRuucEBg&#10;SnvFG8KvOLSw+8XT211bvCDlsPZ1vPbLSjw8NsckW1i+uczS2/e2225zIIbLfj7gsuKsxwLT+ioX&#10;vU/SScyLRGKvC62jEID0ZtVdERABERABERCBpiYgF0BTN5+UL4KArwvopoVlxgaIzAvwCQLZF9XP&#10;NxXcBvzN9jDjCoMEM88LZfzZwp5Nh0mTJvGJEWI2J9cjg+Smc7gQXToCM5KxwdzCMbMqcZU7r68n&#10;9gnSZAEgWmFbWux3yjp5ViiHVc3HfuM8QW3mGeOxiUPEBtCqwKfrY19nz57Np1ns3DIr3RvasGc5&#10;fB5+wWHtfNIycjbvT8mHdQ+6kPc3M3rNDI4c2dsrzOh2ssGkoHi7WB/OUgtTzPGmrHEQKZceaJ2t&#10;YPtapINNx2ACf6KHxVTt168fn/hQSDl+/HjzoWSsSJbKKo0IiIAIiIAIiIAINAUBuQCaopmkZGUI&#10;2FxfjnCUb+7cuXYxNAbM7JkzZ06WglPCm83ks5Fbs73NevdCE+UnriwQpgzXKgsne8fHvc1IDgPC&#10;e/fubaJwQ6RMjbY0kYXuraxEr0SonhWa5fBp7SkOhYJybFA9VNWMvfh8+3yiImu/xUfpC+qQztmz&#10;l2lwzpo1C1GhENM8314MGdsrvXbxJSFKrkVpGdPbNwy9MYdavjkguBV8qo6t75Ayh6JgiyuBCIiA&#10;CIiACIiACDQpAbkAmrThpHbFCIQmsQs1m6r8VcGxeczqwNY1KzcSL2BDkX5gpUSCvcM1C0qosxnG&#10;oU2b6PLIJzk05n3ugGkbWfggLsGnDHjt4vHV5k0IY7NLqKPZqKGqcVO5BLFFZSmTc8ay4q4N81Il&#10;OqGKba98OpTgEMknKrtTJpRQsH29g1kun1ATV8MmXIS9t7R1HzK2l5KJgAiIgAiIgAiIQAMSkAug&#10;ARtFKtWUAFa6WVDhWuKmQWiyWqS3z3LPrqIN+7utG5FsFki4UrqHHpizoGA0e+hBIEtkoNXWC8Sj&#10;EdkQ0Qx4C7e2I5wC7YnD5dPMfvPp3JFx+9AKHTZsWGiJ+VB/BJobhLZuok8fyM7WUlr0vm33wIn7&#10;UDzog4s2WYDDg9KzlFJw9wQXks45S1mJaSJOKAfr4R7Wr4YPH86nO7NMVHp75VPJoBG3Ytl9in56&#10;FehgielNMVv2goPFOLOX66P0Ke0b2WKAbmzy7UdkHhM/wq0K8AXYT8C8RTpEQAREQAREQAREoH0I&#10;yAXQPm2tmuYl4NPjzerwFdfI4A4Cm2ycvqR5YgHhsL/ZunbYtHYLSDax2CQ4HXyR/1CZEhrPNgVE&#10;/7AgX3QgsiFiolaRMGmzxGwqdb4IaqNELcy+ssBsM1PDZQWsOGcbJiuhpjgyDCCfFGd7CviEeVPb&#10;Vs7nKGHGQXxTwLiSxXIutppobmv++VqVYStEWtM2BczSXnE1fPK/wSw46cO7a2J66/C2CQVHShRA&#10;YrnWZ1LaF+wGxNfUsBqFPzrfFNC8Pz4FwHpC+JMstlGUXgREQAREQAREQASakYBcAM3YatK5wgRs&#10;4bRQKEaLWxFhIDT2Rsqq5vnUsizYSGFYAYZNGORPGpvVjFUTXkcxs2+zr03o2W06AwWFm5zZ8uz5&#10;ZmWT2CtIytBuD6dSk8Zk+kJ05kaxA0uPuoSgUClx9fhwHTsEWhZb9K6ogzYKi0NtnyIe1giZRe33&#10;FprW6cs3FMs5Y+3CNSx97fqwe9hsC5PmbgjOAZLeXikKhB0ekuluLwoNkaJbmD7cp4DrzjMSsGDK&#10;UG44u4Siw1X687UvMiPeJQfivgOEM0+EX3Sk9fmqxf8zdkUlEwEREAEREAERaBkCXQq+17ZMVdut&#10;IgS4Dh06tAVqffbZZ1stzjrrrCatDkOyDDmGJk2TVkRqi0BRBIhc8O0hyYgby2I0Ih63omQ2QuIW&#10;eCg1Asa21UH9p9mbXi3Y7C1YS/1brLdMnjw5MsmuljBVVgqBBQsWZOfTo0cPRQFkx6WUIlA0AZt+&#10;bCHHZW4IV3TZyiAC9SbgyzHYRACfo1FvvVS+CIiACIiACIiACLQvAbkA2rftVfMaEPD15Ag5Lm1H&#10;tBooqSJEoEoEiL2PbGlBqH+4jV+VypVYERABERABERABERCBfATkAlDfKINA164d/NORn4BvQqYp&#10;x+om7UkAL0C4aYXs//bsBqq1CIiACIiACIhA4xCQ/dY4bSFNREAEREAEREAEREAEREAEREAERKCK&#10;BOQCqCJciRYBERABERABERABERABERABERCBxiEgF0DjtIU0aVACrOd//fXXN6hyUksEREAEREAE&#10;REAEREAEREAEMhOQCyAzKiVsWgLnnXceq5FjyRdbAyx/W8//qKOOypfdljpntzMXbsXZwaZoYaF8&#10;9VthlohiVq4dkXJTbhVbO6UXAREQAREQAREQAREQARFoNwJyAbRbi6u+WQlgbGP5e2ocAXEvQMTC&#10;JzFXRo8e7bnYFN3T+B7pdpcN0hKDC1LKzaJS1uopnQiIgAiIgAiIgAiIgAiIQPsRkAug/dq8/Wp8&#10;xhlnsCZ5sUuRjxkzBlRsacY2Zueeey7neAFmzpzp/BjGx8IPcXLXrpCLEm07NK5YLrvF7oDcOuGE&#10;Ezi/++67461x5ZVXcpFCXYKXm3Kr/VpVNRYBERABERABERABERABESiagFwARSNThqYjEJkIgEHu&#10;YfaRGP541djSjIt9+/a1jc369+/vaY499thI+rlz59oVyzVkyJAwgUmw3QHNKdCvX798MPfdd9+4&#10;BEuccqvpmkYKi4AIiIAIiIAIiIAIiIAI1JKAXAC1pK2yGoLAgAEDQj0IyA/H9v3WwIEDOcdHkKg0&#10;MfkzZsywwXw/MO/Nzrcr7hEIHQfmgGBgn3F+whPiwi3xxIkT+ZwyZQqfKGwXU241BFkpIQIiIAIi&#10;IAIiIAIiIAIi0NgE5AJo7PaRdpUm4Ivwma2OHU4J48ePj5dzySWX2MXE5QBtmQBPk6gmzgWuR9wE&#10;7heITCtwCchEK+7iKbBSbrvtNrubcqvSnCRPBERABERABERABERABESgBQnIBdCCjaoqpRDo3bu3&#10;3cXAZpyfBQJwBOQbjfdJ++YI8IgAW+HPpvrnOyyIwOz2MI1FCtjiAsOHD49nJ0yAssLr7qFIuaVG&#10;FwEREAEREAEREAEREAEREIGCBOQCKIhICVqKALH0broTyW+LAiSuzO8GPGPyZLHpA6S0VQC5aBP+&#10;Ew9kIpxb9hk/RowYYXfjcxDML4CPAE+BZWeLAQteSLnVUo2kyoiACIiACIiACIiACIiACFSHgFwA&#10;1eEqqQ1MANPdZgG4L8AW/w8PXzLQTfRRo0ZZgmuvvZZPCwrwuABi/n3LQB//D5cPxHcQpk/BY2b/&#10;sGHD+MRhYa6HOXPm8Jlyq4F5SzUREAEREAEREAEREAEREIFGISAXQKO0hPSoDQHbHcCsdHwB5gWI&#10;j9W77X3BBReYYrY+X58+fdL1ZI5A4vi/7w5gEQcW2+/r/MVlTpo0iYs4IOK6pdyqDUOVIgIiIAIi&#10;IAIiIAIiIAIi0KQE5AJo0oaT2iUSsGn/PgXA1tuLrNhnoseOHcsnMf+2HCCfWOzM5GduvwURhIv/&#10;33PPPSwrYHMELDuJfetBruNTsFIQxXVi+70ITiylRfvbMgEk4IqFAPBpkw5SbhGDQHocHCVyUTYR&#10;EAEREAEREAEREAEREIE2ICAXQBs0sqq4IgFM93BfQCzzxIX9sbox7D0rk/+nT5+eztLG5/MdlGI2&#10;vB0IT1xNACdFuNAgqnq5KbfUyCIgAiIgAiIgAiIgAiIgAiJQkIBcAAURKUHTE8ByxuxnlN5rglHt&#10;w/gpG/vZ6v22HGCYPSRickjJRSsoftjdSAK/yPVQCF99tQKuR/wO+W6lbG3Q9O2nCoiACIiACIiA&#10;CIiACIiACFSIgFwAFQIpMa1LAOs6ZfH/1q23aiYCIiACIiACIiACIiACItBqBOQCaLUWVX1EQARE&#10;QAREQAREQAREQAREQAREIJGAXADqGCIgAiIgAiIgAiIgAiIgAiIgAiLQFgTkAmiLZlYlRUAEREAE&#10;REAEREAEREAEREAEREAuAPUBERABERABERABERABERABERABEWgLAnIBtEUzq5IiIAIiIAIiIAIi&#10;IAIiIAIiIAIiIBeA+oAIiIAIiIAIiIAIiIAIiIAIiIAItAUBuQDaoplVSREQAREQAREQAREQAREQ&#10;AREQARGQC0B9QAREQAREQAREQAREQAREQAREQATagoBcAG3RzKqkCIiACIiACIiACIiACIiACIiA&#10;CMgFoD4gAiIgAiIgAiIgAiIgAiIgAiIgAm1BQC6AtmhmVVIEREAEREAEREAEREAEREAEREAE5AJQ&#10;HxABERABERABERABERABERABERCBtiAgF0BbNHO1Krl4cQf/dIiACIiACIiACIiACIiACIiACDQD&#10;AbkAmqGVpKMIiIAIiIAIiIAIiIAIiIAIiIAIlE1ALoCyEUqACIiACIiACIiACIiACIiACIiACDQD&#10;AbkAmqGVpKMI1IPAzJkzzzvvPEo+8cQT61G+yqwDAWtrtXgd0KtIERABERABERABEagJAbkAaoJZ&#10;hdSVwPXXX98l6airUhUo/MADD6yUqYa1f++990Z0Gj9+fN++faHXr1+/ktUle7F5ra2oXbEZs6Sn&#10;mginvlkSW5oSqlAp4dbEHBWnAQE4RBqdi0bGTzJWvyAifEkDBw5Mx1JC02TnrJQiIAIiIAIiIAIi&#10;IAJGQC4A9YR2IbAkdrRLzQvVE3tvwIAB8VSzZs0aMmTI7Nmzhw0bVkhG8n0M17vvvruovNiKKENb&#10;TZgwoaiMVUqMPmPGjKmX8EsuuYSi7bMGx9y5c/fdd1/6Q//OgxKztGBVEdWg1ipCBERABERABERA&#10;BNqKgFwAbdXcqqwIFEfAogyOPfbY4rIpdYUITJkyhRAMhsfNIK/BMXr0aBwBl156aTwqpAalqwgR&#10;EAEREAEREAEREIFqE5ALoNqEJb/RCYTTBGzqOwcXiVtmCDQekU4aC88O49V9nkFoOPlFD4G26GvP&#10;a2XFk0WQWS4/IsH/CLdbrrzp7+n9eiQY2756CMAee+wRSkAIg88MxZ9xxhnTp093lfJVyivuEeZQ&#10;uvXWWzEm80WAG147LP6cqmGCzpgxgyvx2HLkhPUKE6C5iwqvJ3Lwuljkuavn7eIR8oh1feJzB/IJ&#10;T2zQUEPjHBEetrKrdOWVV8L/2muvPe200+I/pFBhZ2iVCnULNXfdmOURF7j77rsTf+Gf8RbMgsg7&#10;ZMg231MgrPWkSZPCbuZl3XXXXd4iJIhMYQj7f2K3afQHkPQTAREQAREQAREQgdoSkAugtrxVWoMR&#10;wFI66qijsDmxfPjE3nMzmK8ERSdGpGPZMjZrWTjH8LBJBueee64PmHORr3YdKyU0g7Fh7LrZ/55s&#10;1KhRfI0TIjD+uuuusyychCO0nI8dOzaifEql4sIZXqYWXL/nnnuwNtPbJ6VS8Yy4Dw444IATTjgh&#10;9CB4Mpvc7tyoI1hwOkDDJgIceeSRcZk0lqFAW87N2jdb2kSF10MO3CJN6B3AVMbrQXGmHgbnbbfd&#10;ZkIAwi0SA8T1iYzD5xOeiIjErqF1M0qPCA9bmd5ijh6bDQGWeBQAtXaF0ZnsoW8I34HVBf7Dhw83&#10;kqFu48aNK/hbjLRgiIhWAFG8FjQrxTlGKhvxK4WFmvvJ+zZYwrteu0033TSfqoDy4iZOnFiwRkog&#10;AiIgAiIgAiIgAiIgF4D6QLsQ8PHPcNiZad7YeGZf8Yk1EtohI0aMSKSD3WLWMlk4R4IlY868mdM2&#10;od0takwprrv96W4CkmEkezJOyBUZ/TZ/gdvDTM4PVcLAs1toghpm16VXquT2Tq9UUWIxHXGd+BR3&#10;Kg6HCy64oKAQry8j1Zxj6JKFJqPhLC/X4WCz97nrjctXMDo9AuzN/jf4QMaZgs1pQgymCc93JArP&#10;ggjhaIKeKcLpMAXn/9M5Q9+K2/km1tcvGDlypPVJ+lXYJ9NrF9fNEHkueh38cT9FUqK2a26/jpRq&#10;EolAu3vf9ka0LHjE0vsDvYiqeXEFiaVL010REAEREAEREAERaBMCcgG0SUOrmksHnG18ksPMfkwI&#10;Fr13On369OHcA6dLm4BNdhbSi0S/Ywuxrp4VZKVwkMyCCPxAH09maVwHC3g2m2rOnDl2N1yr3x0Q&#10;6ZUquSukV6oosaZ/iJfzLKv0h/Xdc889sYEtlyPlnAb9/+3df6xkVZ0g8OkGdmZo/1BInAwitugM&#10;gokaZXEf0LOYOBhjYvwDRcziIDqM7MwkuBJBBkM6Io5m3GHDsChRZNSAQo+zf+isoBEWlaesbqLR&#10;ZJho0yr2iEb82TMqNuz3vW/38XqrXr2q9+qdU/Xep9Lp1Kt37vme87n33arzveeeykFv2HZ3bjdi&#10;zCCIH8syh3H3e/wYtmVHRFph6OSF0s2hla9EFKPcUvlKX+IQSYdoVTZgHMzUKxP+Y3zebfBxxx3X&#10;rSSUYl3G7jHZK7BqxCTqbhX7YpAoW1Xm8MeOCJOVKo/r9t1joLsTcz+OblXcONBNMaztr3XVjitA&#10;gAABAgQIENhkAlIAm2yH6s6cCcSl1JKVyCeDs/Fz8J8TnnNwO3eP7q3pY36/Xd7Tno9Vv09uUpC4&#10;4BzyvWUOeztidApg0ohRW9Qf4/wYq0ePBqfHx34v+3ecLidpuY0lujNpkzaifA7+yxz+0bMANqIB&#10;6iRAgAABAgQIEBgtIAXgCNnSAt2L8wExeHV6bTqDF0h7V+az2ihWJp+vFChGerlUQc5zzoux5dG9&#10;xFouiq7Uqd5l1RGXZ4c2ZqVO9a6+9lqYVcVl8DLAjlnuvdkWUSC/iK4bNxely0cZjXfbnJe1c6sy&#10;LSKexzSKHHn2HLqVxx0B4RmweU0+L25PtAb+0MpX3e85zo9EwEo3rudtAtGweIyeFpG3e5T5LKvO&#10;ochJEwVh6G4acbQnUXerwSkPebNALMdQAo3OWOUXEJag3Z3YbclKB1iZ9pKFVxUY0Tu/IkCAAAEC&#10;BAhsHQEpgK2zr/V0iEDczJxrs+UQIq6plhv71+MVI70yvIx64rp3jBgH17frFStruXdD90bLcQd7&#10;97dlacBofHQk781eqVNRVbSqdDa2naiPIzoVvYtV67O2wfvDB6PE8D5uAi+3r8cl8ZhXP3TR+962&#10;pb/Ri3ied7znFPocAcbrPYcyMixr7JU6y9qKMciMq+hd2/w+iBE+idyrfCWi/DqAUlss2dAb1uYq&#10;92UZiFyuf/TM9mhhSYgk4Oi9GYdf95ic9Isee0TR1OJf4vbSMatO94jlDKLZZUJE3p0x9DH0AIuj&#10;qLsI4kp3WEx0kCtMgAABAgQIENj0AlIAm34X6+AogRgX5drmeZt9WR9u/WpxeTanfMcjLoquNKu8&#10;WyyaEVdQe5mCXPeu3EkeBeJ5XADPFkaDS+OjI7ntSp3KpfKyfAy/S7IjRm4xII/XVx1ErdSpmMtQ&#10;OtsdW8bzfH3QM+YClK9zyy/eG+de7hyoR4VplYvqlaX18/WeQ6GLLvdWjAuo7Hh+GUFUXm49iMK5&#10;Gn8MU/NLCntzBBJ5sPKhRNHCXuXZklJ5XF3P7zLIBuTXB4w+CKOGYh5zCqIxq04c6LZt1cX2Mnp3&#10;D3aJoqnFv0sUzSi9iIv80esR81zy2yiis9nrEdm3lQ6w+LOKX+XmES4a3FtQYP1/yGogQIAAAQIE&#10;CGwygW2TTgfdZP3fxN2JK4QLCwuboIO7d+/OXlx11VWboDu6sGaBSBnEwHXVby5cc/02nGuB/IrB&#10;kpjY0L44KW0o76av3PEz77vYHpz3PViz/ZvsaFlcXOwuzFxTUqzRAgcOHBifaMeOHWYBjM+lJAEC&#10;BAjMikDeOFNmZ8SXSkYKYPS3Lc5K07WDAAECBAgQINBOQAqgnb3IBAgQILBWge6NLfk1BNP9Eoe1&#10;tst2BAgQIECAAIGZFpACmOndo3EECBSBGOC5C8Dx0BXIb1jofW0EIgIECBAgQIAAgRECUgAODwIE&#10;CBAgQIAAAQIECBAgsCUEpAC2xG7WSQIECBAgQIAAAQIECBAgIAXgGCAwrkD52vZVN4hv14svRY8v&#10;PI9F7FctPK0C5Tv24r7odcbNnuZya7HQ+vpbmFXlo/fteuuvXA0ECBAgQIAAAQIECIwpIAUwJpRi&#10;W10gxvNXXnnlmAr5re9xo/I6h+JjhotiMbSOL8wr90XH19rHK+Nv3i1ZNozl1qLC+PL2tdVTtook&#10;wq5du+Lb2qK2+D+eywKsk9TmBAgQIECAAAECBNYmIAWwNjdbERglEEPcGDlP5fr5ONB50b67VF7m&#10;IMaftjBOlDWXiW9re9GLXpTf1hb/x/NbbrllzbXZkAABAgQIECBAgACBNQtIAayZzobzJNCdiB6z&#10;9EvTy+z07uX6GDmX17NwTAG47LLLvvGNb5SJ8aXA0IvtMcS99NJL9+zZM3TiQNRZNu+O0ruvd6+T&#10;R/Sh5Xs7oHdpPS65v/KVr8wyK9XQ7WmUiZLZnfPOOy8a07sRIG5tKM0o2Y14Me96yF91bUvzIh/x&#10;iU98Yp4OF20lQIAAAQIECBAgsEkFpAA26Y7VrY5ADGXLRPQYGMf3h5fh7jve8Y6cPB8pgMwCROEY&#10;AMdoP1+/4YYbYpwcF9ij5NOe9rScGB8ly4YXX3xxDIB73jHojWKxVV767j4idDQgK49Z8RErh9Mx&#10;eC6vR/RocGYHMvtQZvhH+Wx89xFD/WhbbDJ0EL5SDVF/t6cRJV6JQFHzrbfemvMIyiP7mM1IipIF&#10;CKLIdMTr0ezkGnH0xW/vuOOOyI84QgkQIECAAAECBAgQqC8gBVDfXMTaAnFNPgbqZTQeXy9/zjnn&#10;xMA4xrFl8nxcpo4R7ODwtXstfWi713OJu9xsH8PpGDxHCiBDRPoghtk333xzPI+ReWQKSugYnN94&#10;442DLYlOxa/i9agnL8iXTMFKNUT9EaXc6h89Pe2004b2MdIiMW4vSYFAi8n8Mb0/C5dJ/lFVPP/W&#10;t741tJLoY7Qqkg6xL9a/vkDtY0g8AgQIECBAgAABAptCQApgU+xGnRgpEEPrnTt3dovEEHTfvn29&#10;tfoiIxDD17xZPZ7HeHXw8n5WcvXVV8e4Okfak97wH+PnvKGgO0rfv39/VJtB8xH1x6g+K8/L+/nI&#10;6/ZDuxtzAcpkgehCXtUfUUOM6k844YQey9CaH3zwwXi9O27vrnTQG88H7NBKolg2L35bbZVEfxkE&#10;CBAgQIAAAQIECHQFpAAcDwT6AjEjIEaqcVE9BslDp9aXwXYZt0+EmCPhuBieeYQy9aAM4PNJpACy&#10;2nJXQimwarjoQmQB7rnnnjXXsGqINReIuwCiR5OmTtYczoYECBAgQIAAAQIECBQBKQAHw+YXiGvO&#10;g5emY15AGWOXcXL3qniO8yMRUObnD0qVy9pr+Ja7mFefiYAYqB933HFR+WAleYH9vvvuG72Tck2+&#10;XpncdkQNOethnN1//PHHR7HuoD2ejz+Zv9e8nPLgQYAAAQIECBAgQIBAfQEpgPrmItYWiMXq4g75&#10;MsCOEWk8ckJ+GTnHKzEkjmF/LpJfhrtxw/zgrPXuHP68hp9j+HEeEbFbYTQskhExnI5cQEz4LzVE&#10;mbwNIW7XL0sGxo/x4mB7soPdZQKjs/FKrrq3Ug15O0PpaVQ7dD3/qCFvjjj77LOzeRFooiX9Lrjg&#10;gq5//Gg5gHEOFWUIECBAgAABAgQITF1ACmDqpCqcOYEYwcaKeuWO+mhffkddXIQvi+fFjICcFBBZ&#10;gFzxPu+9L4VjBcG8hz9G1/GkrAWQN+fnJfHurP6VFOLifwy2y739ESuXJIzXY2BcXo/xdjayfBlB&#10;aU9v8kIO0aMvpUlRMjobr2SrVqohehpzHEpPI2Iu+BfNiE711kGIxpRm5/cjjj8LIAJ1/UugXCBw&#10;DRMoZu4I0yACBAgQIECAAAECcyKwzaTcOdlTEzczpr4vLCxMvNnsbbB79+5s1FVXXTV7rfuNFsVo&#10;NlbOixHvjLdT8wgQWI/AHJ2U1tNN226QgONng2CrVWsPVqPeBIE22dGyuLjYW2B7E+yjzdGFAwcO&#10;jN+RHTt2mAUwPpeSBFYRuPfee/O2eQ8CBAgQIECAAAECBAjMoIAUwAzuFE2aV4FPf/rTMSd/Xluv&#10;3QQIECBAgAABAgQIbHYBKYDNvof1r6JA3r3vQYAAAQIECBAgQIAAgdkUkAKYzf2iVQQIECBAgAAB&#10;AgQIECBAYMoCUgBTBlUdAQIECBAgQIAAAQIECBCYTQEpgNncL1pFgAABAgQIECBAgAABAgSmLCAF&#10;MGVQ1REgQIAAAQIECBAgQIAAgdkUkAKYzf2iVQQIECBAgAABAgQIECBAYMoCUgBTBlUdAQIECBAg&#10;QIAAAQIECBCYTQEpgNncL1pFgAABAgQIECBAgAABAgSmLCAFMGVQ1REgQIAAAQIECBAgQIAAgdkU&#10;kAKYzf2iVQQIECBAgAABAgQIECBAYMoCUgBTBlUdAQIECBAgQIAAAQIECBCYTQEpgNncL1pFgAAB&#10;AgQIECBAgAABAgSmLCAFMGVQ1REgQIAAAQIECBAgQIAAgdkUkAKYzf2iVQQIECBAgAABAgQIECBA&#10;YMoCUgBTBlUdAQIECBAgQIAAAQIECBCYTQEpgNncL1pFgAABAgQIECBAgAABAgSmLCAFMGVQ1REg&#10;QIAAAQIECBAgQIAAgdkUkAKYzf2iVQQIECBAgAABAgQIECBAYMoCUgBTBlUdAQIECBAgQIAAAQIE&#10;CBCYTYFt+/fvn82WadU6Bfbt27ewsLDOSmZh8927d89CM7SBAAECBAgQIECAwBoErrrqqjVsNWub&#10;LC4u7ty5c9ZapT0hcODAgfEdduzYYRbA+FxKEiBAgAABAgQIECBAgACBORYwC2COd97opm+aWQCb&#10;dg/pGAECBAgQIECAAIE5ETALYGZ3lFkAM7trNIwAAQIECBAgQIAAAQIECLQUcCNAS32xCRAgQIAA&#10;AQIECBAgQIBANQEpgGrUAhEgQIAAAQIECBAgQIAAgZYCUgAt9cUmQIAAAQIECBAgQIAAAQLVBKQA&#10;qlELRIAAAQIECBAgQIAAAQIEWgpIAbTUF5sAAQIECBAgQIAAAQIECFQTkAKoRi0QAQIECBAgQIAA&#10;AQIECBBoKSAF0FJfbAIECBAgQIAAAQIECBAgUE1ACqAatUAECBAgQIAAAQIECBAgQKClgBRAS32x&#10;CRAgQIAAAQIECBAgQIBANQEpgGrUAhEgQIAAAQIECBAgQIAAgZYCUgAt9cUmQIAAAQIECBAgQIAA&#10;AQLVBKQAqlELRIAAAQIECBAgQIAAAQIEWgpIAbTUF5sAAQIECBAgQIAAAQIECFQTkAKoRi0QAQIE&#10;CBAgQIAAAQIECBBoKSAF0FJfbAIECBAgQIAAAQIECBAgUE1ACqAatUAECBAgQIAAAQIECBAgQKCl&#10;gBRAS32xCRAgQIAAAQIECBAgQIBANQEpgGrUAhEgQIAAAQIECBAgQIAAgZYCUgAt9cUmQIAAAQIE&#10;CBAgQIAAAQLVBKQAqlELRIAAAQIECBAgQIAAAQIEWgpIAbTUF5sAAQIECBAgQIAAAQIECFQTkAKo&#10;Ri0QAQIECBAgQIAAAQIECBBoKSAF0FJfbAIECBAgQIAAAQIECBAgUE1ACqAatUAECBAgQIAAAQIE&#10;CBAgQKClgBRAS32xCRAgQIAAAQIECBAgQIBANQEpgGrUAhEgQIAAAQIECBAgQIAAgZYCUgAt9cUm&#10;QIAAAQIECBAgQIAAAQLVBKQAqlELRIAAAQIECBAgQIAAAQIEWgpIAbTUF5sAAQIECBAgQIAAAQIE&#10;CFQTkAKoRi0QAQIECBAgQIAAAQIECBBoKSAF0FJfbAIECBAgQIAAAQIECBAgUE1ACqAatUAECBAg&#10;QIAAAQIECBAgQKClgBRAS30NE67rAAAgqUlEQVSxCRAgQIAAAQIECBAgQIBANQEpgGrUAhEgQIAA&#10;AQIECBAgQIAAgZYCUgAt9cUmQIAAAQIECBAgQIAAAQLVBKQAqlELRIAAAQIECBAgQIAAAQIEWgpI&#10;AbTUF5sAAQIECBAgQIAAAQIECFQTkAKoRi0QAQIECBAgQIAAAQIECBBoKSAF0FJfbAIECBAgQIAA&#10;AQIECBAgUE1ACqAatUAECBAgQIAAAQIECBAgQKClgBRAS32xCRAgQIAAAQIECBAgQIBANQEpgGrU&#10;AhEgQIAAAQIECBAgQIAAgZYCUgAt9cUmQIAAAQIECBAgQIAAAQLVBKQAqlELRIAAAQIECBAgQIAA&#10;AQIEWgpIAbTUF5sAAQIECBAgQIAAAQIECFQTkAKoRi0QAQIECBAgQIAAAQIECBBoKSAF0FJfbAIE&#10;CBAgQIAAAQIECBAgUE1ACqAatUAECBAgQIAAAQIECBAgQKClgBRAS32xCRAgQIAAAQIECBAgQIBA&#10;NQEpgGrUAhEgQIAAAQIECBAgQIAAgZYCUgAt9cUmQIAAAQIECBAgQIAAAQLVBKQAqlELRIAAAQIE&#10;CBAgQIAAAQIEWgpIAbTUF5sAAQIECBAgQIAAAQIECFQTkAKoRi0QAQIECBAgQIAAAQIECBBoKSAF&#10;0FJfbAIECBAgQIAAAQIECBAgUE1ACqAatUAECBAgQIAAAQIECBAgQKClgBRAS32xCRAgQIAAAQIE&#10;CBAgQIBANQEpgGrUAhEgQIAAAQIECBAgQIAAgZYCUgAt9cUmQIAAAQIECBAgQIAAAQLVBKQAqlEL&#10;RIAAAQIECBAgQIAAAQIEWgpIAbTUF5sAAQIECBAgQIAAAQIECFQTkAKoRi0QAQIECBAgQIAAAQIE&#10;CBBoKSAF0FJfbAIECBAgQIAAAQIECBAgUE1ACqAatUAECBAgQIAAAQIECBAgQKClgBRAS32xCRAg&#10;QIAAAQIECBAgQIBANQEpgGrUAhEgQIAAAQIECBAgQIAAgZYCUgAt9cUmQIAAAQIECBAgQIAAAQLV&#10;BKQAqlELRIAAAQIECBAgQIAAAQIEWgpIAbTUF5sAAQIECBAgQIAAAQIECFQTkAKoRi0QAQIECBAg&#10;QIAAAQIECBBoKSAF0FJfbAIECBAgQIAAAQIECBAgUE1ACqAatUAECBAgQIAAAQIECBAgQKClgBRA&#10;S32xCRAgQIAAAQIECBAgQIBANQEpgGrUAhEgQIAAAQIECBAgQIAAgZYCUgAt9cUmQIAAAQIECBAg&#10;QIAAAQLVBKQAqlELRIAAAQIECBAgQIAAAQIEWgpIAbTUF5sAAQIECBAgQIAAAQIECFQTkAKoRi0Q&#10;AQIECBAgQIAAAQIECBBoKSAF0FJfbAIECBAgQIAAAQIECBAgUE1ACqAatUAECBAgQIAAAQIECBAg&#10;QKClgBRAS32xCRAgQIAAAQIECBAgQIBANQEpgGrUAhEgQIAAAQIECBAgQIAAgZYCUgAt9cUmQIAA&#10;AQIECBAgQIAAAQLVBKQAqlELRIAAAQIECBAgQIAAAQIEWgpIAbTUF5sAAQIECBAgQIAAAQIECFQT&#10;kAKoRi0QAQIECBAgQIAAAQIECBBoKSAF0FJfbAIECBAgQIAAAQIECBAgUE1ACqAatUAECBAgQIAA&#10;AQIECBAgQKClgBRAS32xCRAgQIAAAQIECBAgQIBANQEpgGrUAhEgQIAAAQIECBAgQIAAgZYCUgAt&#10;9cUmQIAAAQIECBAgQIAAAQLVBKQAqlELRIAAAQIECBAgQIAAAQIEWgpIAbTUF5sAAQIECBAgQIAA&#10;AQIECFQTkAKoRi0QAQIECBAgQIAAAQIECBBoKSAF0FJfbAIECBAgQIAAAQIECBAgUE1ACqAatUAE&#10;CBAgQIAAAQIECBAgQKClgBRAS32xCRAgQIAAAQIECBAgQIBANQEpgGrUAhEgQIAAAQIECBAgQIAA&#10;gZYCUgAt9cUmQIAAAQIECBAgQIAAAQLVBKQAqlELRIAAAQIECBAgQIAAAQIEWgpIAbTUF5sAAQIE&#10;CBAgQIAAAQIECFQTkAKoRi0QAQIECBAgQIAAAQIECBBoKSAF0FJfbAIECBAgQIAAAQIECBAgUE1A&#10;CqAatUAECBAgQIAAAQIECBAgQKClgBRAS32xCRAgQIAAAQIECBAgQIBANQEpgGrUAhEgQIAAAQIE&#10;CBAgQIAAgZYCUgAt9cUmQIAAAQIECBAgQIAAAQLVBKQAqlELRIAAAQIECBAgQIAAAQIEWgpIAbTU&#10;F5sAAQIECBAgQIAAAQIECFQTkAKoRi0QAQIECBAgQIAAAQIECBBoKSAF0FJfbAIECBAgQIAAAQIE&#10;CBAgUE1ACqAatUAECBAgQIAAAQIECBAgQKClgBRAS32xCRAgQIAAAQIECBAgQIBANQEpgGrUAhEg&#10;QIAAAQIECBAgQIAAgZYCUgAt9cUmQIAAAQIECBAgQIAAAQLVBKQAqlELRIAAAQIECBAgQIAAAQIE&#10;WgpIAbTUF5sAAQIECBAgQIAAAQIECFQTkAKoRi0QAQIECBAgQIAAAQIECBBoKSAF0FJfbAIECBAg&#10;QIAAAQIECBAgUE1ACqAatUAECBAgQIAAAQIECBAgQKClgBRAS32xCRAgQIAAAQIECBAgQIBANQEp&#10;gGrUAhEgQIAAAQIECBAgQIAAgZYCUgAt9cUmQIAAAQIECBAgQIAAAQLVBKQAqlELRIAAAQIECBAg&#10;QIAAAQIEWgpIAbTUF5sAAQIECBAgQIAAAQIECFQTkAKoRi0QAQIECBAgQIAAAQIECBBoKSAF0FJf&#10;bAIECBAgQIAAAQIECBAgUE1ACqAatUAECBAgQIAAAQIECBAgQKClgBRAS32xCRAgQIAAAQIECBAg&#10;QIBANQEpgGrUAhEgQIAAAQIECBAgQIAAgZYCUgAt9cUmQIAAAQIECBAgQIAAAQLVBKQAqlELRIAA&#10;AQIECBAgQIAAAQIEWgpIAbTUF5sAAQIECBAgQIAAAQIECFQTkAKoRi0QAQIECBAgQIAAAQIECBBo&#10;KSAF0FJfbAIECBAgQIAAAQIECBAgUE1ACqAatUAECBAgQIAAAQIECBAgQKClgBRAS32xCRAgQIAA&#10;AQIECBAgQIBANQEpgGrUAhEgQIAAAQIECBAgQIAAgZYCUgAt9cUmQIAAAQIECBAgQIAAAQLVBKQA&#10;qlELRIAAAQIECBAgQIAAAQIEWgpIAbTUF5sAAQIECBAgQIAAAQIECFQTkAKoRi0QAQIECBAgQIAA&#10;AQIECBBoKSAF0FJfbAIECBAgQIAAAQIECBAgUE1ACqAatUAECBAgQIAAAQIECBAgQKClgBRAS32x&#10;CRAgQIAAAQIECBAgQIBANQEpgGrUAhEgQIAAAQIECBAgQIAAgZYCUgAt9cUmQIAAAQIECBAgQIAA&#10;AQLVBKQAqlELRIAAAQIECBAgQIAAAQIEWgpIAbTUF5sAAQIECBAgQIAAAQIECFQTkAKoRi0QAQIE&#10;CBAgQIAAAQIECBBoKSAF0FJfbAIECBAgQIAAAQIECBAgUE1ACqAatUAECBAgQIAAAQIECBAgQKCl&#10;gBRAS32xCRAgQIAAAQIECBAgQIBANQEpgGrUAhEgQIAAAQIECBAgQIAAgZYCUgAt9cUmQIAAAQIE&#10;CBAgQIAAAQLVBKQAqlELRIAAAQIECBAgQIAAAQIEWgpIAbTUF5sAAQIECBAgQIAAAQIECFQTkAKo&#10;Ri0QAQIECBAgQIAAAQIECBBoKSAF0FJfbAIECBAgQIAAAQIECBAgUE1ACqAatUAECBAgQIAAAQIE&#10;CBAgQKClgBRAS32xCRAgQIAAAQIECBAgQIBANQEpgGrUAhEgQIAAAQIECBAgQIAAgZYCUgAt9cUm&#10;QIAAAQIECBAgQIAAAQLVBKQAqlELRIAAAQIECBAgQIAAAQIEWgpIAbTUF5sAAQIECBAgQIAAAQIE&#10;CFQTkAKoRi0QAQIECBAgQIAAAQIECBBoKSAF0FJfbAIECBAgQIAAAQIECBAgUE1ACqAatUAECBAg&#10;QIAAAQIECBAgQKClgBRAS32xCRAgQIAAAQIECBAgQIBANQEpgGrUAhEgQIAAAQIECBAgQIAAgZYC&#10;UgAt9cUmQIAAAQIECBAgQIAAAQLVBKQAqlELRIAAAQIECBAgQIAAAQIEWgpIAbTUF5sAAQIECBAg&#10;QIAAAQIECFQTkAKoRi0QAQIECBAgQIAAAQIECBBoKSAF0FJfbAIECBAgQIAAAQIECBAgUE1ACqAa&#10;tUAECBAgQIAAAQIECBAgQKClgBRAS32xCRAgQIAAAQIECBAgQIBANQEpgGrUAhEgQIAAAQIECBAg&#10;QIAAgZYCUgAt9cUmQIAAAQIECBAgQIAAAQLVBKQAqlELRIAAAQIECBAgQIAAAQIEWgpIAbTUF5sA&#10;AQIECBAgQIAAAQIECFQTkAKoRi0QAQIECBAgQIAAAQIECBBoKSAF0FJfbAIECBAgQIAAAQIECBAg&#10;UE1ACqAatUAECBAgQIAAAQIECBAgQKClgBRAS32xCRAgQIAAAQIECBAgQIBANQEpgGrUAhEgQIAA&#10;AQIECBAgQIAAgZYCUgAt9cUmQIAAAQIECBAgQIAAAQLVBKQAqlELRIAAAQIECBAgQIAAAQIEWgpI&#10;AbTUF5sAAQIECBAgQIAAAQIECFQTkAKoRi0QAQIECBAgQIAAAQIECBBoKSAF0FJfbAIECBAgQIAA&#10;AQIECBAgUE1ACqAatUAECBAgQIAAAQIECBAgQKClgBRAS32xCRAgQIAAAQIECBAgQIBANQEpgGrU&#10;AhEgQIAAAQIECBAgQIAAgZYCUgAt9cUmQIAAAQIECBAgQIAAAQLVBKQAqlELRIAAAQIECBAgQIAA&#10;AQIEWgpIAbTUF5sAAQIECBAgQIAAAQIECFQTkAKoRi0QAQIECBAgQIAAAQIECBBoKSAF0FJfbAIE&#10;CBAgQIAAAQIECBAgUE1ACqAatUAECBAgQIAAAQIECBAgQKClgBRAS32xCRAgQIAAAQIECBAgQIBA&#10;NQEpgGrUAhEgQIAAAQIECBAgQIAAgZYCUgAt9cUmQIAAAQIECBAgQIAAAQLVBKQAqlELRIAAAQIE&#10;CBAgQIAAAQIEWgpIAbTUF5sAAQIECBAgQIAAAQIECFQTkAKoRi0QAQIECBAgQIAAAQIECBBoKSAF&#10;0FJfbAIECBAgQIAAAQIECBAgUE1ACqAatUAECBAgQIAAAQIECBAgQKClgBRAS32xCRAgQIAAAQIE&#10;CBAgQIBANQEpgGrUAhEgQIAAAQIECBAgQIAAgZYCUgAt9cUmQIAAAQIECBAgQIAAAQLVBLbt37+/&#10;WjCBagrs27dvYWGhZkSxCBAgQIAAAQIECBDYlAKLi4s7d+7clF2b907t3bt3/C6ceOKJUgDjc81Z&#10;SSmAOdthmkuAAAECBAgQIEBgVgWkAGZ1z/xWpADOOOOMcZr3uc99LlIAbgQYx0oZAgQIECBAgAAB&#10;AgQIECAw9wJSAHO/C3WAAAECBAgQIECAAAECBAiMIyAFMI6SMgQIECBAgAABAgQIECBAYO4FpADm&#10;fhfqAAECBAgQIECAAAECBAgQGEfAcoDjKM1lGcsBzuVu02gCBAgQIECAAAECsydgOcDZ2yeHWtRd&#10;DvBNl795sJ3v/Ou354uWA5zZnahhBAgQIECAAAECBAgQIEBgMoEy2i+bDb7iRoDJTJUmQIAAAQIE&#10;CBAgQIAAAQKzKdAd8w+O/6PNUgCzueO0igABAgQIECBAgAABAgQITCyQI/+h438pgIk1bUCAAAEC&#10;BAgQIECAAAECBGZZYKXxvxTALO81bSNAgAABAgQIECBAgAABAtMUcCPANDXVRYAAAQIECBAgQIAA&#10;AQIEZlZACmBmd42GESBAgAABAgQIECBAgACBaQps279//zTrU9fMCOzbt29hYWFmmqMhBAgQIECA&#10;AAECBAjMq8Di4uLOnTvntfWbut179+4dv38nnniiFMD4XHNWUgpgznaY5hIgQIAAAQIECBCYVQEp&#10;gFndMxO3y40AE5PZgAABAgQIECBAgAABAgQIzKPAtrvuumse263NBAgQIECAAAECBAgQIECAwEQC&#10;23784x9PtIHCBAgQIECAAAECBAgQmHeB+++/v3IXTjrppMoRhSMwKOBGAEcFAQIECBAgQIAAAQIE&#10;CBDYEgJSAFtiN+skAQIECBAgQIAAAQIECBBwI8CWOAbe+ta3dvv5lre8JX9c6fU1oxw8ePALX/jC&#10;1772tajhmc985vOf//wjjjhizbXZkAABAgQIECBAgEARmO5n2nFuBLjlllvG9H/Vq161aslxbgTo&#10;9XFoneXD/KoRFSAwKCAFsCWOijiVdM8U+ePQF9fJ8dnPfvaLX/xiqeTUU08988wzr7322l61l1xy&#10;yToD2ZwAAQIECBAgQGCrCQx+fE2BwQ+648iMmQIYZ2wfmYJxio2ZAhg9wu8hjNPTOS3zpje9qbT8&#10;ne9855z2YgabveKNAD/72c/ecMklF/zJn8S//3rxxd/+9ren2Pqb3//++DdOhVEsGvCpT36yWzh+&#10;zIb1Xh+nwl6ZrL9b1Ve+8pV8pdvC6P6Vf/VXYZKb/+IXv3jX3/zNRshk/REowk3XvNvxwfF/79S5&#10;BsncJK//l0fvxzVXa0MCBAgQIECAAAECKRBj4HzkUDk/2eZjg4hihD/isRFBS496TzYiljpnSqA3&#10;8BwcnPZeyaFxGbDHQPX6668fPZActRbAjh073nr11Tf//d+//uKL//u73lUGwOs0igbdd99941QS&#10;Eb/+9a9HG174x39cykefv/zlL7/nxhvj3/3/8i/rGSfHtv9pYSE6+HfXX3/33XfHjxHxto98JCJG&#10;5T/4wQ8iVo72b3zPe7oNvvWWW5797GfHhv/zhhue/OQnj9OXmS0Tp5W4dB/Ni/837rw5s93XMAIE&#10;CBAgQIAAgfkSiDF/PvKza+YC8rFBHYkr/CMeGxG09Kj3ZCNiqXNaAjFtoTtzYdJqBweeg4PT3iuf&#10;X1z85je/GUPXN19xxb333hsRP3PPPbt27Ro9RB1rOcATTzzxmGOP/eUvf5mXvrvXzMtkgf/1j/9Y&#10;LlyXFwcv9UfH7rzjjle/+tWDImWrzGHEj2+58soHH3ww/o+heCn/vYceiuH3by8/TvrDP7z/n/95&#10;UtxSPmie8YxnxI9HHXXU7x93XDzZu3fv05/+9Hg9Ko8oESuevPHSSy+7/PLf/p3fyQ2jbQf+7d92&#10;/dEfDcaN/ubEhO5l/Gh8OvQ6WIq9733vC9iQKQXef9NNpfLM68SMjGmlYHrNjnv177rrrngx/l//&#10;fftx/3+3/lNOOSV+jGn/3cea95cNCRAgQIAAAQIECGzBWQAf+MAHyn7fuEyHQ6utwODAc3Bw2nvl&#10;u9/9brfNMVD9wcMPP+tZzxrdkbFSAJFdOPp3fzcmBcRgOK+ZL37+8zki3XP77S95yUvixcc97nEP&#10;P/xwBosXX3PhhZGNiKFy7yp9XD//j6eddvSOHYPNKlXFpIO4FB/D8rgaf/zxx8f/3W488fd+L2YB&#10;xIA5HvFkKvspbgT6+b//+xOf+MQY80fErDMCRQJisP4f/vCHjx48ePlll8XIPIfupUxsm5vEvgmu&#10;TE/8vy99KevsdTA3PHDgwFNOOCFgY5eXAv/5rLMSM5CDOsD/9tprQ3gqne1VcsUVV8QrmUPN5+t5&#10;LCwsPPe5zz16+RFPTj/99PXUZlsCBAgQIECAAAECPYEtOAvgZS972Z49e/52+RFPfvSjHzkqtoLA&#10;4OC090ocCU95ylP+7KKL3n7NNaeddlpca4+x+aoyKy4HmBfhY7gbVTzhCU+IcXgMQeOCdtwREK/E&#10;AC8mG8Trf/32t//Z618fl82jfD6PF8uGUfK/vfGNZQCfV8hjVn/UEwPjC17zmtK+snmvqlJ/tydx&#10;UT3m7UcbnnfqqTF+7t4msGqHBwtEYz55551/8Zd/GYPw0sIo1m1kNC/+3t7whjckQlylT5BoSQzv&#10;SwMi3/Ged7/78je/+eMf/3jsjC9FHy+44Oabb37pS1+6ktUgYFcgshJ/d911xx57bNdqDX0cXDWk&#10;+0qZ/78ROcVcCzBmAXSfWA5wDTvRJgQIECBAgACBLS5Q1rROh7K+VffT7Pir5Y2/HODo7wWIewSm&#10;vhxg6VGMKV784hfHgOLnP/959vqpT33qQw899NrXvvbxj3/8pMfD4DT17jJ7d95556QVbmj5T33q&#10;U6X+F77whRsaa9LKzz777LLJSpP/17aEYXfgOTg4zUvLOfzsjamjcFzDjhzBhz70oRytr3Q7wKgU&#10;QG/4XYbKjzzySBntD00BDB23d3MK6XXWWWeVke1EKYDCHSPw5z7veatOdRixR0MqrtuXZnQdu+K9&#10;FEDJX/Tc48L+e9/73jhAP/uZz7zyvPM+fOutZ+7aFcfu6173uoK2Uo5jqEDutmhJ5BQy6TDp0Znl&#10;R6QArrnmmvgmvzyBxo0A658IcNNNN1144YUj2hm5ACmAte1HWxEgQIAAAQIEtrJA7zPt0OtYG5EC&#10;WNV86imAbsTbb7/9pz/96Xe+850cQJ1xxhmLi4sxhDn33HNXbVivwOgUwKS1bXT5eflGgI1LAQwO&#10;TmOQX4ai3eFqXIqOtQBiCsBHPvzh/3L++d/73vfix5WOkLFuBCh7Ny5Hx6XymOWe09Rjrn5c3M7p&#10;7kNf7B4WMXyN2exxy0D8i6kB3fF/FIvfxk34paqoNi6Ajz6qQiRW7BvnqzVWqidvluheYI+4sQBh&#10;jMZjMB9rDZ60vFJA7xErI0SZvMGhTPLPMrk8wUf/4R8iXRc3AsT///e+++KVeH3VDg7FzGpj3YGn&#10;/8Ef5IyMqT9i/P+CF7wgqo3/4/n66//JT34SlcQ4Py/7Dz5Zfwg1ECBAgAABAgQIbFmBLbUWQOzl&#10;Bx544JxzzomBWDx/znOes3379vg/xiNrOADiunTvsYZKbNITKKT5eu/H9XANDk6HDldzub1xbgHI&#10;xkyQAoihb9x7HzfA/5+77z7mmGNi4xjZvuLccz/60Y+u9OJEi9id8/KXx7XuqOrdN9wQ1UblQ726&#10;a+bFfQcrFRvHOjIO//uf/ikXOMw1DuOqe4T+iz//87ihIobuQ+dOxGA+ysTNDrFJROndhhCJmZhT&#10;FP/Hr+L/mAKQz+MxuoNDMbOz0ZgdRx+9QV89ENf/zzzzzGhe/D/FGwFy/b+odvDJOLtGGQIECBAg&#10;QIAAAQJDBbbUWgApEHN1zz///LiGet1118WI6atf/apjYysIDA5Ohw5Xc7m9GKXGoywNMGJRthVv&#10;BJjUNMbPkSDIO+on3Vb5jRbofdvf4H1T2YCppABynv/QJQAyI+BGgI3e3eonQIAAAQIECGxKgel+&#10;pp3ZtQC6+y4+n992221PetKTYv7/o48++ra3vS1/GxOozzvvvE25l0un5uVGgF6D17YEQM1dud4U&#10;QIz8Y72BaPHoJQdqdkmsVQU2ev2/0bf6SwGsuoMUIECAAAECBAgQWFVgnZ9px08BrNqSKa4FMBjr&#10;+9///gc/+MG4qBtfv/2xj30sbgGIa64XXXTRGpYDXLUjM1Vg7lIAM6U3ojHrTQHMSz+1sycw/kIp&#10;k9Ll9f/RD8sBribk9wQIECBAgAABAqsLrOcz7ZgpgNUbsVwivhdg1ZJrXsUsFtu64447cjGyWBM+&#10;lqPf9OP/VTEVWLOAFMCa6WxIgAABAgQIECBAgMC8CoyTAphu39acAphuM9S2xQUmWA5wi0vpPgEC&#10;BAgQIECAAAECBAgQmGsBKYC53n0aT4AAAQIECBAgQIAAAQIExhWQAhhXSjkCBAgQIECAAAECBAgQ&#10;IDDXAtuecfLJ8T2T8Q0Tjz322LZt2+L/6E88Kc+ze/n69u3bewVyq1IgC0exqDBfj//jedeobJIF&#10;4rfRgHwSr/yPMRaTm2txjScwRwI7duz4dWvjD3b5PDD0Eb9Z+oPulhlZfnTJP73oojwpxckkzyHl&#10;PFN+zN/mGSnPKvnIwuVMla0tNZTzWJQ5ePBglox64hE/5m/jSZ4Vuz+WKFlbVts9m3VD5G/L2a+c&#10;UaPa2CRLdpuabciTYVbebX8pnHWWmqNwaXOUz03KI0v2GtmNnh2ZqfN/gY3G545YUjr46PYjDh0G&#10;Zffli90OljeUXsfzx+Ttwnbf8rLArx75VakzD4zuUdc9DjNu2Y9LqgcfPeLIIwb3eJQpb4ilztzd&#10;J5988tKuXN6dsb/jcF/a0YcPndyh0e347VJLclcul8+S+dvc5YeO/+WqsnC+fqi2w5scrnv5D3n5&#10;L2XfAw/EalJLcbdvf/DBB9PB8V9OIOUAKwfesvHSI3dQOUKyZDnSun+n5VdlT2UleQh1P/9sqeM/&#10;O1swy19Tvuj8Xw6SzXD+P/zWNPrz/6FT9PIBcESckPP8v3wKLafWfNPPFw+f/A69++cf1JDz/2O/&#10;FSf2OEXnH2DCDp7/H/nVryLooTPnpOf/5T/k8c//EehgNHXV4//wG1/3nah8wjn8+edQX8pxUk5f&#10;haLLstTH5RPXBJ9/jlwao5V95/PP/J7/X37OObfdfns5/redfMop+QElP5Tkbi4frMuezk+u3b+c&#10;/FX8UR151JFxJOUm5Y+qHHnlHbSbF4itjvoPR3U/kJX3zsV77+2+X3pOgMAWFFg4/fQyoO19aMjz&#10;THlDOjQWWh63lDNYfhDPMuWDZvlEla+XassJsDP+OjT+TPnuG+qhsdbhFEP+NoaOcRrsVlvOsDlE&#10;z/aULEO+Uka2pSVlR+dJuJxXe59X8nNGnpMH35W7r5di5eN16Us5V8/U+b/s2TJi7zqUph555NKb&#10;Tm+Hlj3e9ex+zvv1297h3bd0eCwP3TNuPN+2fWnXl7et3BHlI1fZlUuFD+dxuu963dCJXz5p9XZu&#10;/HjKySdHsKV6lkfs5XjI8XlJt+WwPw/Epf8P/2EcOhQzL5AflDMdf/igzcLx1l6gSkYgXsrNH9i7&#10;9wnHHLNU5WOP7f/Xfz0cx/G/fDwczvRV+/yzpY7/cpbLP8w8/vOTZDlN5fGeZ+YyCnL+n7Pz/6OP&#10;5Qg892A0/qijhn/+7x7/MULO983yPrjC+f/Qh4FR5/9Hf2Pw0n0TLJIRa2lMvpx6KHnVjTv/L53z&#10;D7/LHzr+l5Mav3H8Hz7fjzz+l/5eilJ5fxjn80++X4z7+WcpF/3rXMPhdyGff6Y5/q1w/n/FK16x&#10;Z8+eEuj/AzqQwoJbqXRmAAAAAElFTkSuQmCCUEsBAi0AFAAGAAgAAAAhALGCZ7YKAQAAEwIAABMA&#10;AAAAAAAAAAAAAAAAAAAAAFtDb250ZW50X1R5cGVzXS54bWxQSwECLQAUAAYACAAAACEAOP0h/9YA&#10;AACUAQAACwAAAAAAAAAAAAAAAAA7AQAAX3JlbHMvLnJlbHNQSwECLQAUAAYACAAAACEAJRUtYqgE&#10;AADVCgAADgAAAAAAAAAAAAAAAAA6AgAAZHJzL2Uyb0RvYy54bWxQSwECLQAUAAYACAAAACEAqiYO&#10;vrwAAAAhAQAAGQAAAAAAAAAAAAAAAAAOBwAAZHJzL19yZWxzL2Uyb0RvYy54bWwucmVsc1BLAQIt&#10;ABQABgAIAAAAIQAv58ZQ4AAAAAsBAAAPAAAAAAAAAAAAAAAAAAEIAABkcnMvZG93bnJldi54bWxQ&#10;SwECLQAKAAAAAAAAACEAlxWl0MUgAQDFIAEAFAAAAAAAAAAAAAAAAAAOCQAAZHJzL21lZGlhL2lt&#10;YWdlMS5wbmdQSwUGAAAAAAYABgB8AQAABSoBAAAA&#10;">
                <v:shape id="Picture 4" o:spid="_x0000_s1027" type="#_x0000_t75" style="position:absolute;left:1333;width:38075;height:1139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FSKxAAAANoAAAAPAAAAZHJzL2Rvd25yZXYueG1sRI/dagIx&#10;FITvC75DOELvNGsVf1ajlILQQluoiujdYXPcXZqcLEm6bt++EYReDjPzDbPadNaIlnyoHSsYDTMQ&#10;xIXTNZcKDvvtYA4iRGSNxjEp+KUAm3XvYYW5dlf+onYXS5EgHHJUUMXY5FKGoiKLYega4uRdnLcY&#10;k/Sl1B6vCW6NfMqyqbRYc1qosKGXiorv3Y9V8N4uoq/HH/p4Nv5zPnkz49Nsq9Rjv3tegojUxf/w&#10;vf2qFUzgdiXdALn+AwAA//8DAFBLAQItABQABgAIAAAAIQDb4fbL7gAAAIUBAAATAAAAAAAAAAAA&#10;AAAAAAAAAABbQ29udGVudF9UeXBlc10ueG1sUEsBAi0AFAAGAAgAAAAhAFr0LFu/AAAAFQEAAAsA&#10;AAAAAAAAAAAAAAAAHwEAAF9yZWxzLy5yZWxzUEsBAi0AFAAGAAgAAAAhAKJEVIrEAAAA2gAAAA8A&#10;AAAAAAAAAAAAAAAABwIAAGRycy9kb3ducmV2LnhtbFBLBQYAAAAAAwADALcAAAD4AgAAAAA=&#10;">
                  <v:imagedata r:id="rId8" o:title="" croptop="20722f" cropbottom="21014f" cropleft="10559f" cropright="10285f"/>
                  <v:path arrowok="t"/>
                </v:shape>
                <v:oval id="Oval 6" o:spid="_x0000_s1028" style="position:absolute;top:3713;width:17430;height:569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DoYawQAAANoAAAAPAAAAZHJzL2Rvd25yZXYueG1sRI9Bi8Iw&#10;FITvwv6H8ARvmupBl2oUEQQRhFrr/dE8m2Lz0m2i1v31m4WFPQ4z8w2z2vS2EU/qfO1YwXSSgCAu&#10;na65UlBc9uNPED4ga2wck4I3edisPwYrTLV78ZmeeahEhLBPUYEJoU2l9KUhi37iWuLo3VxnMUTZ&#10;VVJ3+Ipw28hZksylxZrjgsGWdobKe/6wCvLLMdH74vR18wvO2ut39qhNptRo2G+XIAL14T/81z5o&#10;BXP4vRJvgFz/AAAA//8DAFBLAQItABQABgAIAAAAIQDb4fbL7gAAAIUBAAATAAAAAAAAAAAAAAAA&#10;AAAAAABbQ29udGVudF9UeXBlc10ueG1sUEsBAi0AFAAGAAgAAAAhAFr0LFu/AAAAFQEAAAsAAAAA&#10;AAAAAAAAAAAAHwEAAF9yZWxzLy5yZWxzUEsBAi0AFAAGAAgAAAAhAIcOhhrBAAAA2gAAAA8AAAAA&#10;AAAAAAAAAAAABwIAAGRycy9kb3ducmV2LnhtbFBLBQYAAAAAAwADALcAAAD1AgAAAAA=&#10;" filled="f" strokecolor="red" strokeweight="2.25pt">
                  <v:stroke joinstyle="miter"/>
                </v:oval>
              </v:group>
            </w:pict>
          </mc:Fallback>
        </mc:AlternateContent>
      </w:r>
    </w:p>
    <w:p w:rsidR="00F30CFB" w:rsidRDefault="00F30CFB" w:rsidP="00F30CFB"/>
    <w:p w:rsidR="005277EF" w:rsidRPr="00C259D2" w:rsidRDefault="002639F5" w:rsidP="00D65F1D">
      <w:r>
        <w:rPr>
          <w:noProof/>
        </w:rPr>
        <mc:AlternateContent>
          <mc:Choice Requires="wpg">
            <w:drawing>
              <wp:anchor distT="0" distB="0" distL="114300" distR="114300" simplePos="0" relativeHeight="251664384" behindDoc="0" locked="0" layoutInCell="1" allowOverlap="1">
                <wp:simplePos x="0" y="0"/>
                <wp:positionH relativeFrom="column">
                  <wp:posOffset>295275</wp:posOffset>
                </wp:positionH>
                <wp:positionV relativeFrom="paragraph">
                  <wp:posOffset>1285875</wp:posOffset>
                </wp:positionV>
                <wp:extent cx="7029450" cy="3437890"/>
                <wp:effectExtent l="57150" t="0" r="57150" b="10160"/>
                <wp:wrapNone/>
                <wp:docPr id="15" name="Group 15"/>
                <wp:cNvGraphicFramePr/>
                <a:graphic xmlns:a="http://schemas.openxmlformats.org/drawingml/2006/main">
                  <a:graphicData uri="http://schemas.microsoft.com/office/word/2010/wordprocessingGroup">
                    <wpg:wgp>
                      <wpg:cNvGrpSpPr/>
                      <wpg:grpSpPr>
                        <a:xfrm>
                          <a:off x="0" y="0"/>
                          <a:ext cx="7029450" cy="3437890"/>
                          <a:chOff x="0" y="0"/>
                          <a:chExt cx="7029450" cy="3438524"/>
                        </a:xfrm>
                      </wpg:grpSpPr>
                      <wpg:graphicFrame>
                        <wpg:cNvPr id="1" name="Diagram 1"/>
                        <wpg:cNvFrPr/>
                        <wpg:xfrm>
                          <a:off x="0" y="0"/>
                          <a:ext cx="7029450" cy="2533650"/>
                        </wpg:xfrm>
                        <a:graphic>
                          <a:graphicData uri="http://schemas.openxmlformats.org/drawingml/2006/diagram">
                            <dgm:relIds xmlns:dgm="http://schemas.openxmlformats.org/drawingml/2006/diagram" xmlns:r="http://schemas.openxmlformats.org/officeDocument/2006/relationships" r:dm="rId9" r:lo="rId10" r:qs="rId11" r:cs="rId12"/>
                          </a:graphicData>
                        </a:graphic>
                      </wpg:graphicFrame>
                      <wpg:grpSp>
                        <wpg:cNvPr id="198" name="Group 198"/>
                        <wpg:cNvGrpSpPr/>
                        <wpg:grpSpPr>
                          <a:xfrm>
                            <a:off x="0" y="2305050"/>
                            <a:ext cx="7029450" cy="1133474"/>
                            <a:chOff x="0" y="1"/>
                            <a:chExt cx="3567448" cy="1044040"/>
                          </a:xfrm>
                        </wpg:grpSpPr>
                        <wps:wsp>
                          <wps:cNvPr id="199" name="Rectangle 199"/>
                          <wps:cNvSpPr/>
                          <wps:spPr>
                            <a:xfrm>
                              <a:off x="0" y="1"/>
                              <a:ext cx="3567448" cy="252682"/>
                            </a:xfrm>
                            <a:prstGeom prst="rect">
                              <a:avLst/>
                            </a:prstGeom>
                            <a:ln/>
                          </wps:spPr>
                          <wps:style>
                            <a:lnRef idx="0">
                              <a:schemeClr val="accent3"/>
                            </a:lnRef>
                            <a:fillRef idx="3">
                              <a:schemeClr val="accent3"/>
                            </a:fillRef>
                            <a:effectRef idx="3">
                              <a:schemeClr val="accent3"/>
                            </a:effectRef>
                            <a:fontRef idx="minor">
                              <a:schemeClr val="lt1"/>
                            </a:fontRef>
                          </wps:style>
                          <wps:txbx>
                            <w:txbxContent>
                              <w:p w:rsidR="00F2621D" w:rsidRPr="007907AD" w:rsidRDefault="00F2621D">
                                <w:pPr>
                                  <w:jc w:val="center"/>
                                  <w:rPr>
                                    <w:rFonts w:asciiTheme="majorHAnsi" w:eastAsiaTheme="majorEastAsia" w:hAnsiTheme="majorHAnsi" w:cstheme="majorBidi"/>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07AD">
                                  <w:rPr>
                                    <w:rFonts w:asciiTheme="majorHAnsi" w:eastAsiaTheme="majorEastAsia" w:hAnsiTheme="majorHAnsi" w:cstheme="majorBidi"/>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Tools </w:t>
                                </w:r>
                                <w:r w:rsidR="00CD231A" w:rsidRPr="007907AD">
                                  <w:rPr>
                                    <w:rFonts w:asciiTheme="majorHAnsi" w:eastAsiaTheme="majorEastAsia" w:hAnsiTheme="majorHAnsi" w:cstheme="majorBidi"/>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Help You</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81"/>
                              <a:ext cx="3567448" cy="791360"/>
                            </a:xfrm>
                            <a:prstGeom prst="rect">
                              <a:avLst/>
                            </a:prstGeom>
                            <a:noFill/>
                            <a:ln w="6350">
                              <a:solidFill>
                                <a:schemeClr val="bg1">
                                  <a:lumMod val="75000"/>
                                </a:schemeClr>
                              </a:solidFill>
                            </a:ln>
                            <a:effectLst/>
                          </wps:spPr>
                          <wps:style>
                            <a:lnRef idx="0">
                              <a:schemeClr val="accent1"/>
                            </a:lnRef>
                            <a:fillRef idx="0">
                              <a:schemeClr val="accent1"/>
                            </a:fillRef>
                            <a:effectRef idx="0">
                              <a:schemeClr val="accent1"/>
                            </a:effectRef>
                            <a:fontRef idx="minor">
                              <a:schemeClr val="dk1"/>
                            </a:fontRef>
                          </wps:style>
                          <wps:txbx>
                            <w:txbxContent>
                              <w:p w:rsidR="007907AD" w:rsidRDefault="00F2621D" w:rsidP="007907AD">
                                <w:pPr>
                                  <w:pStyle w:val="ListParagraph"/>
                                  <w:numPr>
                                    <w:ilvl w:val="0"/>
                                    <w:numId w:val="8"/>
                                  </w:numPr>
                                </w:pPr>
                                <w:r w:rsidRPr="007907AD">
                                  <w:rPr>
                                    <w:b/>
                                  </w:rPr>
                                  <w:t>Compare plans at Medicare Plan Finder</w:t>
                                </w:r>
                                <w:r>
                                  <w:t xml:space="preserve">:  </w:t>
                                </w:r>
                                <w:hyperlink r:id="rId14" w:history="1">
                                  <w:r w:rsidR="007907AD" w:rsidRPr="008C3768">
                                    <w:rPr>
                                      <w:rStyle w:val="Hyperlink"/>
                                    </w:rPr>
                                    <w:t>www.medicare.gov/find-a-plan/questions/home.aspx</w:t>
                                  </w:r>
                                </w:hyperlink>
                              </w:p>
                              <w:p w:rsidR="002639F5" w:rsidRDefault="00F2621D" w:rsidP="002639F5">
                                <w:pPr>
                                  <w:pStyle w:val="ListParagraph"/>
                                  <w:numPr>
                                    <w:ilvl w:val="0"/>
                                    <w:numId w:val="8"/>
                                  </w:numPr>
                                </w:pPr>
                                <w:r w:rsidRPr="007907AD">
                                  <w:rPr>
                                    <w:b/>
                                  </w:rPr>
                                  <w:t>Compare Pharmacy Prices at</w:t>
                                </w:r>
                                <w:r>
                                  <w:t xml:space="preserve">:  </w:t>
                                </w:r>
                                <w:r w:rsidR="007907AD">
                                  <w:t>www.</w:t>
                                </w:r>
                                <w:r>
                                  <w:t>GoodRx.com</w:t>
                                </w:r>
                              </w:p>
                              <w:p w:rsidR="00506F04" w:rsidRDefault="00506F04" w:rsidP="007907AD">
                                <w:pPr>
                                  <w:pStyle w:val="ListParagraph"/>
                                  <w:numPr>
                                    <w:ilvl w:val="0"/>
                                    <w:numId w:val="8"/>
                                  </w:numPr>
                                </w:pPr>
                                <w:r w:rsidRPr="007907AD">
                                  <w:rPr>
                                    <w:b/>
                                  </w:rPr>
                                  <w:t>Check for assistance from manufacturers at</w:t>
                                </w:r>
                                <w:r>
                                  <w:t xml:space="preserve">:  </w:t>
                                </w:r>
                                <w:hyperlink r:id="rId15" w:history="1">
                                  <w:r w:rsidR="004D5D96" w:rsidRPr="008C3768">
                                    <w:rPr>
                                      <w:rStyle w:val="Hyperlink"/>
                                    </w:rPr>
                                    <w:t>www.medicare.gov/pharmaceutical-assistance-program/</w:t>
                                  </w:r>
                                </w:hyperlink>
                              </w:p>
                              <w:p w:rsidR="004D5D96" w:rsidRDefault="004D5D96" w:rsidP="007907AD">
                                <w:pPr>
                                  <w:pStyle w:val="ListParagraph"/>
                                  <w:numPr>
                                    <w:ilvl w:val="0"/>
                                    <w:numId w:val="8"/>
                                  </w:numPr>
                                </w:pPr>
                                <w:r>
                                  <w:rPr>
                                    <w:b/>
                                  </w:rPr>
                                  <w:t>Apply for Extra Help:</w:t>
                                </w:r>
                                <w:r>
                                  <w:t xml:space="preserve">  </w:t>
                                </w:r>
                                <w:r w:rsidR="00375708">
                                  <w:t>1-800-772-1213</w:t>
                                </w:r>
                                <w:r w:rsidR="00490733">
                                  <w:t xml:space="preserve"> </w:t>
                                </w:r>
                                <w:r w:rsidR="00490733" w:rsidRPr="00490733">
                                  <w:rPr>
                                    <w:b/>
                                  </w:rPr>
                                  <w:t>and NYS EPIC:</w:t>
                                </w:r>
                                <w:r w:rsidR="00490733">
                                  <w:t xml:space="preserve">  </w:t>
                                </w:r>
                                <w:r w:rsidR="00490733">
                                  <w:rPr>
                                    <w:rFonts w:ascii="Arial" w:hAnsi="Arial" w:cs="Arial"/>
                                    <w:color w:val="000000"/>
                                    <w:sz w:val="18"/>
                                    <w:szCs w:val="18"/>
                                    <w:shd w:val="clear" w:color="auto" w:fill="FFFFFF"/>
                                  </w:rPr>
                                  <w:t>1-800-332-3742</w:t>
                                </w:r>
                              </w:p>
                              <w:p w:rsidR="00506F04" w:rsidRPr="00F2621D" w:rsidRDefault="00506F04" w:rsidP="00F2621D">
                                <w:pPr>
                                  <w:jc w:val="cente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grpSp>
                    </wpg:wgp>
                  </a:graphicData>
                </a:graphic>
                <wp14:sizeRelH relativeFrom="margin">
                  <wp14:pctWidth>0</wp14:pctWidth>
                </wp14:sizeRelH>
                <wp14:sizeRelV relativeFrom="margin">
                  <wp14:pctHeight>0</wp14:pctHeight>
                </wp14:sizeRelV>
              </wp:anchor>
            </w:drawing>
          </mc:Choice>
          <mc:Fallback>
            <w:pict>
              <v:group id="Group 15" o:spid="_x0000_s1030" style="position:absolute;margin-left:23.25pt;margin-top:101.25pt;width:553.5pt;height:270.7pt;z-index:251664384;mso-width-relative:margin;mso-height-relative:margin" coordsize="70294,34385" o:gfxdata="UEsDBBQABgAIAAAAIQBgJjcoXAEAAHYEAAATAAAAW0NvbnRlbnRfVHlwZXNdLnhtbLSUy07DMBRE&#10;90j8Q+QtStx2gRBq0kVTVggQlA+4sm9Sq34E20mbv8dJU1U8Ctl06cfMHF2PPF/slYwatE4YnZJp&#10;MiERama40GVK3tcP8R2JnAfNQRqNKWnRkUV2fTVftxW6KKi1S8nG++qeUsc2qMAlpkIdTgpjFfiw&#10;tCWtgG2hRDqbTG4pM9qj9rHvPEg2z7GAWvpotQ/bBxKL0pFoebjYZaUEqkoKBj6Q0kbzbynxkJAE&#10;ZX/HbUTlbgIGob8mdCfnAwbdcxiNFRyjF7D+CVTAoNw6ijOTG5b87dFBKhebohAMk9y6Va86Mp3z&#10;5gJKC8pRDh6mIzK+jnvI44bVKgw54RZ24TWVTAbjPNiOZpDQmtpfgOKxNx7N8VELtn3zrcQLsPS+&#10;o1GYkca6C2Ase+PRHMPDjgE5tfBnGw71+DfV7LTFZkQbT1mh8XmQvWJzdKf9r5F9AgAA//8DAFBL&#10;AwQUAAYACAAAACEAOP0h/9YAAACUAQAACwAAAF9yZWxzLy5yZWxzpJDBasMwDIbvg72D0X1xmsMY&#10;o04vo9Br6R7A2IpjGltGMtn69jODwTJ621G/0PeJf3/4TItakSVSNrDrelCYHfmYg4H3y/HpBZRU&#10;m71dKKOBGwocxseH/RkXW9uRzLGIapQsBuZay6vW4mZMVjoqmNtmIk62tpGDLtZdbUA99P2z5t8M&#10;GDdMdfIG+OQHUJdbaeY/7BQdk9BUO0dJ0zRFd4+qPX3kM66NYjlgNeBZvkPGtWvPgb7v3f3TG9iW&#10;Oboj24Rv5LZ+HKhlP3q96XL8AgAA//8DAFBLAwQUAAYACAAAACEAWHYF8WsgAABuuAAAFgAAAGRy&#10;cy9kaWFncmFtcy9kYXRhMS54bWzsnV1zG8mRru83Yv8DDm92z0UPq6qrq7sVljfqq2Mnzoyt8Iwd&#10;6zhxLjAkJCIMAlwAmhnthv/7eQokQDRIQgVKBMnx+kJDQWSblZ2Z9ebXm7/7t18vJ4OfR/PFeDZ9&#10;eyK/ESeD0fRsdj6efnh78ucfu6I5GSyWw+n5cDKbjt6efBotTv7t9//8T787/3D55ny4HH4/Ox9N&#10;BjxlunjDZ29PLpbLqzenp4uzi9HlcPHN7Go05V/fz+aXwyV/nX84PZ8Pf+H5l5NTJYQ5PR8PP8yH&#10;lyc3Dxk+4hGXw/H05Per3+lq+d1iuf5ycJl+u2/P3578txPBtZ1sCmekKXQZQmGbThci1qaxoRSt&#10;rP5+Mlh+uuKU57Oz9ePmP4yWg8nsRz5Pz/k4n765HJ/NZ4vZ++U3Z7PL09n79+Oz0c1/hvNlOlR1&#10;2pxOhp9mH5enk3fz2dlosVAnPMUPl+kh89FkuETgi4vx1cngPxeHP/w/P47P/rZYfpqMThfjy6vJ&#10;SKbn3Dz++pOTwdkjHnw2m8zmi9PVf95/nFTpKTePXX92Mri6mJzP0ZaT02tBL67ezW++RPTDNz/N&#10;zj+tPhm+mSyWP6x+zfT5VfpjND1/N5wP//RuPpgMk5aNpsWff0iPOl19x2nSLB6z+u/Vfa+yskby&#10;v1CUzntepfFFG7qmqKqqdLVRQVfq7733t/qFf3x78n9/HP26/H+c6eNiyV8fd4B5OsV859cfLP6L&#10;51UC+/np5sFDThExrU+Dv46G83S6dCp+9ICTlka0UXRF660udBNF4eq2KupWa19VXVt6s1Haq+H8&#10;x/lwuuB4v05XOi+kd8ZUZVELz4+HsixsROd9K6JpGueka3uCep732UrV2MrVRRVVLHSMFUbaqaKV&#10;RjWhLUWwfnPKxfin13lKI0LTqRq3o11Z6LZtCht0W4hQNrGMTVcHTnnjuVZe51haK9Fa3nzSzz+N&#10;fh6PfhlgoMtBGFxhoItisLiYXV3hsAdnw+lgMfx5NLj4OD2fj84X/+tRWt067U2JMrayRhIlCmo7&#10;ZFJJo6NvqsqVzeZ939XqNkRbt94VQaim0K4Tha1k5A9dVY3BSKTsCfJ5tNpZVFf7spBed4Wuu2R8&#10;dVV4qW1dmaaqu7g55V2tfiWnrLUty0qEIuB9Cy2jLni7qpDK4WUqbaPvei/j+vJ4Pl/8/Wy6vHiU&#10;2koQhLAtfqmTstAdtmtrjcMqfVfFqBQ+dfNC76ptGdraR2CHcaAQAEhdtMZiBBg/X9RSRNuT1POo&#10;rbeYZ7Rd4X0QXDm8WleixdrY6JogdR305pR31faVnNKVZWikr3gZoS10VfIuZamKMmrjoy6V1hjn&#10;kznjBzDQNYgQ1+74Gg3dgKY9mGPLe3Mxnv1tsLwYDT6BOIrlrAChjwY/zpbDySDMP34Y+Nliuehp&#10;/wqPPIRngLI3NwPKeA1dQHd7fpmbH+Bbr79r70Fvvxlg+HnY50xrnHdd4ZwFwbcG20l/gPictZ0J&#10;dec2mnnX/lrfKOWAia1sQY21c4WTEeholfZdbbyUovfKn8f+Oqvaug6x8ErgUEsAQxO4NoLv+NyV&#10;we8FQ6/klHiUzna2BplqfEvHebnTHQiQeKxV3OKmj0yPdm1smdOfF6PBX2cf54N34KB/WQzezUfv&#10;R3Nwz+DdxZBw9mw86tvStcl+XpPLMvmY1hSVN0ADJS3gRciiLksnTe1liPtuEilKMLLgIiobLiJv&#10;Y9G0oixEeggOrTKiegGaXLVNq10ri6oEEGjbtQQvdV2UtW4DGK7TWzDv7k3ySk4Zo+k6o10hRYNb&#10;qYjOrGtjUZrOdKHsnNu51o8dfP5lvBgvey4/V02dkMLoyhZlVQXiMimKJgJbdKysBsKqut4XfWrT&#10;NUokmANARDISaGiNJeAJNkrrTeX6d+zzONygGi09QMzjewotIoBH4JmcU2XnS2xxKzF0V01fySlL&#10;aVWngiqsAoJqQ7SNk20LpayQsVK2a3iX24DnqXIkWw7WLv42IDFITJlSWI/zpbUkxpItNwkKhTM0&#10;uMUKkA5aN62MIXZbr+8uKrDGNcKUguCz5SKqFEoaK3S2a23ViLatzEtQUuNM2UWwTydDwj4pjRCC&#10;wzK5CzqJAFLK6yZ7eVdJX8kpY+y6ugPcNbpyoALCe1dVQCHdRmtrZ4QPR1fSm5TI5eh8fHadtR0s&#10;Z4Pz0XI0vxxPR4Px+8FoeHYxGC9IlI8nk8F0NDofnT/K43rZVS6lNmSsSdhpgygarpUmWm1CCCIk&#10;jHrzmu8qc6yMs9IRYkpuIO4iXFmrLFDSC+NEY0Rd9uT3PB7XS+WVM7FQHAj4AxwnBSjJGQAUkgRw&#10;VptT3lXmV3JKsnzGKY+fFR6QVzb43oZTWmFjIHugVd2P958MGGx5XDdPebzvN7o8+HE8Ig8/XixX&#10;jvhsdjX8NBhPr6s1VCgepcVVkNzvQPpqddcITt4ocmCVt6FqXRkJ4zbv964W110rlOPHBQmkhBsi&#10;6W/dFF0naknIlv7tBWhx1ThCGC6eFpyXQDyRZVcDlgDlQXYRx3wbjt7V4ldyStVG6WXtC7KqgPgY&#10;iZqdI2tdRhldHZRt+lHzMbT4TykOS1446enHyZASS/rLeHo+OJtRcRl+GK3UeUoqe8tvP0qZVVRt&#10;KWNZlEJbXnPK+mnFHUxUXhrjO+H2gWApVGxdRGCx40prmwpb6Dx+2WtLcUYAP16AMgN1ea3CFUon&#10;rC5BGq3wtpAVaU1ReSfLbmOyd5X5lZwydFbLYEG9keqLbgH95DdN0fFXE3ytSeX2XsZzZB3+z3T2&#10;yyqHl7SXCvJg9n5wNTv7G2Xos5S9G1CMx2Nfjvkyged1uu9R2k1SyRhbeXAlV5MWJMUaRU5NdF2s&#10;QQuVakAMDwIO1RkpvGkK1YkU/DbUtGpQW+0aI2vX1qTcegJ9HsBRhq70rSLE00R32lYpDCISDTE2&#10;NTn8xjf7ctqv5JSiSpFA1+GbU33CkNhuhKKDg0IMGUVtbeynhZ5Du1PId5M9A2i8HwwBzFezBS5l&#10;Mhqcjxdns4/TpOPz0WB4dTUZPxJIVyDm1tLoQWGF/L6lmuykqDF8icWLqtSCGuGDet2WXWMTYgtk&#10;AHD6lkCEULIQFV0iVCmdsi8BSJNyUqbGehtPyKp1xcsmJ1h0LSmXVL+xjnjpwajwlZyyik7WQdZF&#10;rMmD42TIsJGwoGBTN8S9vJKObOl26uIZCuf+YkTphY6f+apqvvLMlMpB24vBL+PlxYAWpUkxm58D&#10;XK6+LHssFC0ghHQUlhGKTmWrpibNllKqgTIkrTD74HUXOtc0kVtPUIIHXlM+B64W1Ly46xvZ2dhP&#10;vT+Tz/Yal9V24K6SUzZgzmR7XE90cimPFe7V7VdyygpXojWvQFjaGLRsusK2wReitr4iMCbNuqPb&#10;x0jL4Xg/DVYqHH9dzoeDfx9Nrh4FLyoSvYayXBGAFiTnUmdPZVURG2rgnaA/Ym8k6K1oKlsCmU2V&#10;sl5BAy+QE0i1TADD4vF6lv88qkrbifc1GVWpk0WlngCS/gT+bSU630jqi7eXzV3w/EpOWVGW6rxG&#10;N6VFVW2KZIKigl5H7bQOTaj6YfkxIsFrt5tgMMW5xdl8fJX6KgcWQJG6Vs+IA+ezyxVGXtW/vx9O&#10;P74fni0/zkeP68hznXarNjWOzGWkKOLZBnmkzFyjg6ms3Od8a1sGFUqd2mUQoncpW02wJWRoOy8b&#10;H9u+EJ9HowMdsbTFUo/1BsCs6TtsDNC5akJX05FYlt1tWHBXo1/JKVvlqLXzHmxqWyJDR4dWi7Oy&#10;pJnpPQT6meNn6Pb2cPzrj/OPo/89+OPHZTF7X7y7jgrv9nTkFvhAsdQqwcbRASJwXlyvpmqKks+M&#10;bYUjVNrgx3sSdWX0jlZS8riRDCcJhNSdWqd0c0tvR0tZ7SVEf8R+SjSuKrqQ6tC+pFxOmw/KzO9Z&#10;k8Khx3ZzynuU+XWcsm0pWEVstKxqcv8UL5Nj4isuybqie4QSwOaUVzjLPmLmA5zm7OzbkN8rn57y&#10;h+El/fLkIL7D4dIZzkerfm8/Xb49EZv/j9Hiu1U7/F+G88U1Uj8fr1vGh9Px5Xc/M4UwnLw9mfw8&#10;SR1HqQecR43/a/TvpDuoDV7/6+hXfHf69+vmcL5j+7E3H9Kwf/2AI7eld6YtaZXzBelvEGtNBce2&#10;4GxnqiCisI1JpcR1zMnvvpFOGjFIkrt9A3kt7qsfun4DTCJc/YFhh7uv4HlukK5p8SQpt5ZS95qY&#10;paB7kJSLbK2ou9QbsnVPfmVhDHck8d1PaNZPH364YNpio6Hfnv+aNPT2g5XKltfDAT+cDSejv749&#10;aQVNV9cffTeedmjfH0bjDxc/zeb/8fakKJu1rh5Z1SisOBreOvITEsTpQSFtp2VBpcl3WDxtblsN&#10;RF9ZuktmKL5EwM+kkKZtKSCpoko3lm7Jk3FZ8de6lqkZG/u8zZUkJfna1ukvxpPzHbndeMnnkQj1&#10;9BjJExVdQ1xGTwESKam4ge6CqiWd29Vt2PK1JcKN8e10Oprff208k0BCJGkKJGeOJ12cJXjGpH7v&#10;EixcyYYOhGyrypv22Hbg96jHym9N8epMd33Gb8ltx4VvklKBwfrOzJi2YQwtZRBunBkerpB12zzo&#10;4kiU9n5g7f1WP0ijMv3B68Rb/y5OF/hPHyeT0TJOh+R2z68v8NXE1Uu8vJOydy0zGlFZjzFwjbsO&#10;UNxGVzkfGkWLeO7lffC7H/5wNTwb8Wo2L/lZHQN5Nsq7raX3xBP9USKhAC9okWrIfEdPo5S7rWx/&#10;xjHkldwebQfbhrGS2V07kJjujh1UpWl7ap3UWUml/scOSK3piu5kSh1kKXRH96cj51E0zquOLiwm&#10;mm5LZV/73b8wO+hCKIGqmhuRtJdWGAOTW1RbSvp6m9SQln8f5BUxHm0Hd3zHvXawfUeg8qYpq/vs&#10;wDzg9BPkpSPY9Eznt3sj0EgntBIFvbHkrqWnF0/QYkq6lunZFGprshuZ4VxWCWvr7b8wS6Bzq6oV&#10;/S8MpxBvqJVXIF3WKooUtQYd2a2+xM+A56ySx5Yszg5CRuh4/xa9awmibtJcOzBoHeaVDJ3eGMcW&#10;MlIlHZj3KnuyhH8YaFTRBELDMTnuNC6F/ydD6kvKj9RvAlwH1KCf7uW/MENIE5yNSO1wIbFIpOZa&#10;RwxekPqRtIsHp1U2NMorqDzaEADuhxtCLWAc6Kn8ChqlZG7v09+s1+e+r71iEs0Hmj6YZKbzY9X+&#10;yHAvw7+SdscnzFut4oDd97YawUzx1LGTTF1FqwCzaXClUKvSjE4yMiuYUtNOdDXz3jYbCuaNiW/r&#10;+gvLZ7qSFipJo69JUxjURRAGDdyA4ybQXWV85bNzAwcLIz+feSce2oF8LUXK6pmSllE0YAhJR0f6&#10;g6YHAJWkgEzHKRw8gn4l+XQiPChpeY8UnycjBceAwNjomrD0DHO3MCnRqACHRNO2taJpRD2dyFJJ&#10;4cUlLRlTI7lN5rtpUjt2KnjROUNnHtROzFSUDM9kp3EPtsOXmLQMMjSmZrrCpSFqWrgkZEhCFwZj&#10;C51ihmK7g3c/NM9jRdj20gdBc0D35xAJ8dYONKfNp+mD8IRIqrbs4/U1IAGZK/lA/Jp+kFmY307S&#10;kjqjiKnpuk1jtvSzYwzBUdlmLgUCFsjVbHaIevC7f2HInDlsuwpLKNhR5U+jcy2TYjgGRhvo1ZFi&#10;u9Vsvx3kNYY82g5Q53w72IpHpdA7ptDX+hvL2SlU/ua0vgWUV7g8+J8YxtG0SCbKoUT/1ggIxJhd&#10;yYdiB7/pF6b1inFZD5cQ+dk0F9zBPuAqDVrHCJjatzZYOiTzklR5nByP1npy65/T+krVO3jVSG1u&#10;svfbhkBBrv/pliFIQ1Fqu8i1/rffnCFUqoPND2AIKAJGxwr3bxmm9XUTHfSA2qjsmtXBL/+FGYKV&#10;QhK5MxFPDztUh6n5Br4DpOLoTK1J1zb08uUZQt4gzaMNAUbVzxnCPTCoVuouDJIgXh63VdFdKzs4&#10;qCr/QS4EQC9v2KUWTpUy9SVN9KGryFsQb7YqeBmzG68Ojgmu7WD3lT5XziYxzsCMRWTEGD3pqwrO&#10;HR0oWkRfVp1vaV3OztnkMdtsm8FLy9k4eF0czdmqYcICLXGJ1kOR2nOkaxvTVSo7cX2wMPJzNndq&#10;dzt3ICyZqn2mnE0d2qo2tDO6JoKqA4wxoGqV2I2ECtwwZZpPyXOrB4vwoJzNPVJ8npyN4x7iGgaI&#10;wSuTmqopk0HDS+msYc44eNFuc/buD0QOFtmLzNkwj6ot8Sh95XCTcGUxwMdsF613QXSMwLdRP50d&#10;vsScDdwJQQcGhkqf5ppMYriAELio6RdWtRcaootcq8ojdtr20gflbOgP+BxYoYngBoyvy6kE26Lf&#10;SpOwtzKV7n+6BVaoKvyDoHZIuJpAAEsml3kLeCjprnJpWozMpqaWyJhy9hV98Mt/Yai9pBG8cvC3&#10;W9ngGZjUYMgTSkQq9LVlThuG/mxDyCOPerQhSNTzc5ZAN0S/TLpSezLV+9T+/kD2NxesUjqNqHcs&#10;6o56uTb4/yZSSIe0oDUkqY1J3Bu5SCKHJ2zrVb8wtQ+VpQWFPlOaCcjZw3TJFCA1DQm9USeY/HX5&#10;ap9HM7Uli8PaaSTq+Tm1L+sK9LXdT1NXuunr9bUlGH3zjTs5ylVnGffDvaHsb84UyHJRLiZBDfsK&#10;hVCdQHVaf1CiFrKGA5+cXq4pHPz6X5gpMDUoREOrBclcAvgG5pLW8YeDZElLxuMbU+bKIo+r6vGm&#10;cCfEuNtaVu720iflLaEw6OdutoFP9UAl67Wr/XWX/+02HpaSbDbz8PXWap7aRkbjEnmJT8zcbHUh&#10;PiCLJ5RniQCEiHanz/aP71lKND+73uuTxeQOX+NitXrnvzPrpTz+j/Pz1YBY+tH118kVfuEaoJuo&#10;tC8Cw8wWcRHko4LeIx2o5AEHQ0HaktZ7SrzC9oHQtggyfcCtCPKunyOLII/WcfPeM0PjzaEz4eH6&#10;0Nxevfd+s1tnpXKZLJ3rUeKbn8nhvLxXN/LopzaCyRwd3Qgmc0IjSzB5bGI9weRxc90rmDwKxY1g&#10;DtWYTLNaC4bb4UGNyWTE7Akmj1/yXsHQVQVNA8Pf8HaDtRVEfo7ENqi7JLpkwMP5fsJl25tkLkrb&#10;6E/m4PlaTIRRPTE9kUPN47ba6EZm2n9z6MwS0frQZHR7h972JplUZT3dyCP+ulc3DHum4NRJg9mw&#10;XgO4qBAIVvfQ3NqBU0oItfrgc1s3Mo+9EVNmVW4tpiPphoRjuKmho4crDaNIyVlGg5nb944RN1iG&#10;ysTuthWKbosgc5BnI4LMIaIji0D4lvlx8o61Sd0ytQVx4xToq7Ie9hZyMjtJqJ4IsvbvrTR+dfdl&#10;cgEcWQR0i3QtKw4go2K+Tdd0WbYC3CWqEElUUknbJo7HTW2LIBNNbLQgM9F1ZBHkLWvaOMlDb4ZM&#10;p7o+9D7Ilbl7q+ck8zZZ3eskGfeFhi2xPibqRwhUGIBMawkZhUnkCsyCd/3Oir5u5GwEuTUP1jDm&#10;lCnXYjqSk6zxjaQn4AVsU46KzUnwHlP5q3Vd1tBA4zz6jbbbIsh88xvzyOyuP7II8rYmbMzjUHyZ&#10;mbx/6NDbGILLLGcJRs888lZK3GsesGU09BcoiJMhU8Z1wqMMKypoomugtWeYbqctfVs3MrM0G93I&#10;zBA9JKanwpdZ28Q2unG4QeTsp0uPX2cmkrzWX6+pula3r8tbm9bTjbwlZPfqRh7x5kYwh0armfBr&#10;LZh9QVkmj2pPMGUWK+m9gjECclUBt2fi5k0ME0zTRojhqffSvt/BGinNg6jzUP3JnLVZi2n36n0i&#10;oxFlRZc2QIs9JfiNQMMiu95iARS1TinIZ3aa9Lb9Rh5V6u21mjmzvBbBka7V0sOqp9lpUyY5aPbA&#10;4jpZ8AwCF5FQBOLXh7Xg0Bsms3tnLYIjaUHeYreNhzhU9TM7WdeH3uchMvf09TxE3ta7ez1Ea+GI&#10;U4m0PFGu6ADdbQONGp1DJQbijYvlw5Ar89ibazWzc3wtpiOZR97W441uHHp7ZDLzPHTobciVucS6&#10;pxt5K6Hv1Q3ahaRriNDRCgoEnabXO7JcyFWsAZOMkpfq4bRN5rE3usH60RwirIfE9ES3R51FxLnR&#10;jUP9RuYoyPrQu85yWzcyeVV7upHHUnqvbrgo6NJM/QMiMZWUUH82gWqqVexT0+zjiGkF5UP5rCxa&#10;59trNZMBYS2mI/mNPA7tjW4c6jcyscf60HvTvXmU6D3dyCMYv1c3WHECrmRPAGOg9BpUkgUvIu03&#10;BIB2DfTqEPU+qBuZEerGb2T2Na7FdCTdyNvQudGNQ7NcmaBsfeh9eCNz4WpPN/LWl96rG0KS+jYV&#10;G7SFJ3gPdCpbBooK9sXAdtGQl3Ipy8Vvfh1IQm/SMmYNKWLiPoEVAoZhvj1N78MXXgp44/j2jTZk&#10;GtlaMLvasO1QIWyjSxiYTNSU0gzwkUPeWRV1q5lxqLq2XPVU9wTDBGxjU1vNiq6dSXE6sg1c1zQY&#10;0oDZlgJI9fd1W32/Gp+3zmojmEwN2AgmMwOyFsw+b5K5nawnmLxdX/dqjPHaRLYJ0Z+RSKZJjBbs&#10;eCKkhemX3dPwY+qHKyeZheaNmDJpCNdi2tWfJ0IhVIW1ChSPPDwoALGYNpdTP1NORw1FCBP3D4P0&#10;TIyxEQGaZTOGmo8sgjx6/415ZPqBzaEzeZHWh6bjNv3o/bmvvG0NPfPI231wr3lgACWrlyAVBo1D&#10;EsNoJnQddLRZRXuntUqlTUUPAbEDq2qZHNBrMe3i1Scyj0Y3VmoKi5S1waIaN4GHkEVoa1+qzlXs&#10;GeyJ4N1wvp3lyewm2ChLJun6WgpHchKsT9DRslmCt44isNSDDncGPDybjCsoOWh47vvJHSlknupW&#10;Cnls60eWQtp2CXcWcz9pyaK2WAIRrC3wkjoSlDTa94fTv1AKL9MiIrVfdqckOzA0XESIdFdULcw+&#10;pfxSyzxdPzr7QimgOzlE52td2MWjT+UXomNtmWA/ZEvWIq0/Jg6h+6Jifp01dawsKz8nhZxTbSwi&#10;k9x8LYUj+QUVA+1XNc0W5WoIAg/haJ5nXzdLg+tO0fvaryvv6ELmqW6l8CITObjAmv3maUI/LWdM&#10;84At48mUlmn5hshCsI113x1xqBQyub3XunCkmzJoD2sk+f+2TYQdSiIFB48TJNsxem/YR9Bv+f1C&#10;XTgQTh/JL0CiTE7CQeBlSGlquq+QB4unEEXVEKoRWOy9KQ/VhUx+67Uu7MZeT+QdAywFCICbMkGn&#10;VS+SLdmp1NoY62ArBqf2esdDpXBgU9ouxH4qKQTJTcDQNJu40AVidNSAJngmZWlGUS0x51f1jlAF&#10;5TA8r3WB6aTkWDeBxhNJAQk0kpXE0LglVhe6KQgwjcJAYFuuCDLFzhqhL/QLB9ZJGWQ5hhToYKZL&#10;EwKXViWySPil0xoOdnh5hmQtAJLBoK95R2SSHK91gYHOY0jBN9ELWnIhGWYdw2o+1rKIgvlYL6K1&#10;DpqnfrLhC3XhwOQ+1DPHkEJZSzZr+liwo7zkpqR63oa0BtSnLt5WhnJ7TR1muSOFQ2PKTA7gtS4c&#10;CS+wrAiKVCfJZ7K8ThNLs/a3tIUJ7NSqaExxO2wmXyiFKo/+dy2FI+EFbyhoRRB052mgoU0XLF2z&#10;o5JFhuwyiuwmNXvzC5mnSmp9nfTO4/1dS+FIcURwzEdChFoIF7AIA5UuJBqrOILhYQVXlOgTP+7o&#10;wqFSeJntRGwircGPbOrxRqILkuR+iYegzG46RmlZYtNPt32hFDLZeNe6cCSLMOwykyQTEvEfupA2&#10;e0PXz02ZZomjiZbP992UmafaWEQmA+9aCkeyiI7xOthTWEfcMM7BSDWjlLRowjbAviLa+nXZ7c81&#10;5fEKb6TwMsdIm+DIM9YgaJ3IgCMxdsu0YhEZh2JzdhnNZzJuB0ohk4B2rQtHuinb4Lwj9ZiGW4gj&#10;QM/YBsvcOhgxBTt9WD6+FzVlavhGFw6s0hzJL5CG77qubQo4hogjAgNOrE2HNbVmux/8EzV5l71+&#10;4UBdyKRlXevCsSJrbdiHCzssoiDvyO0IRyZTPqw+rDRxdVRq7015qC4c2FZ3pMiaioyv1TXXFFWZ&#10;1BzErUBVBu59CQ2RZk/t19SFTGbStS4cKbLuhGnS9GNBeI13hDc9jbTogsZjS7CZKthfVQoHTj8e&#10;KbKWllE3drqx1Sz1UqziiJaIgl30xteQ1wEn9+nCodFUJjvnWheO5BcglWAGkploJpmSFFgh4JI8&#10;nFBkIyPUhk39NaWQScy5lsKR/ALTnixwpztMM7aDRdB2TJXOsik9lEyIKugy998ReXSjm5vyZY66&#10;BaO8IWSiQpfGEipGomnSY2be0lbIomqaOvbGEZnvdiOFl9mWD0mqqWhAp1MQqKATOZ2FObeoKza8&#10;hS7AbEO/1Fbzwk40dagUMnky1xZxJNTEUDTtLWTcPFgh5R0JJ0uayLyvBZg/wEmzNwedeaqNLmRy&#10;Y66lcKRoipVu3BDAxq5NMSX9TvQv+LKA9VUHBZ9RZ/daROapNlJ4mY2jjo0CmhpBwe5H4gjnkQJb&#10;P0m60B9pOg9ZwN4K3aFSyGSGXOvCkaIphgeUNkGxGVlzR5RepaVXtLYAnS31E8Sw1yIOlcKBo/JH&#10;8gsNRNK2oZHJJ0JfaDMoUaa2asp0hv1fTup6L3Y8VAqZdIlrXTgSapL02iqmCorIBZksglwTXeRF&#10;sCCJgFQYXNp3RxwqhUyixLUUjoSaPJuAySW4IkKlk6q1qWjftaTd6CuG4pLaxNf1C3l8gWspHCma&#10;8syAEzJ00DjT2KWZ4WRTImk3qIdgx4BDg8U7X1MXDpwDf5JoasVpt01k99OHm0bQXy5mk9HN16Nf&#10;r1nvhm/4avBxPn57crFcXr05PV2cXYwuh4tvLsdn89li9n75DYTdp7P378dno9Pz+fCX8fTDKRMZ&#10;zen5ePhhPrw8+f3vzhdXb86Hy+H3s/PRJPLAXy8n08UbPv6Cxw7mo0mqb8y/PUddLsfTv4zmdx43&#10;uxpN+T97P5tfDpeLb2bzD+vf8XKSfkuz+S05+OnqtPw3bapcS2D1l80v//v/LwAAAAD//wMAUEsD&#10;BBQABgAIAAAAIQC+o1SdOQQAAGYNAAAOAAAAZHJzL2Uyb0RvYy54bWzMV1tP4zgUfl9p/4OV96XN&#10;pS2NKCMWFoTEzqCB1Ty7jpNG69gZ26Vlfv2ec3IpvcBAH1YjpGAf387l+z67Z5/WlWJP0rrS6FkQ&#10;ngwDJrUwWamLWfDP4/UfpwFznuuMK6PlLHiWLvh0/vtvZ6s6lZFZGJVJy2AT7dJVPQsW3tfpYODE&#10;QlbcnZhaahjMja24h64tBpnlK9i9UoNoOBwPVsZmtTVCOgfWq2YwOKf981wK/yXPnfRMzQLwzdPX&#10;0neO38H5GU8Ly+tFKVo3+BFeVLzUcGi/1RX3nC1tubdVVQprnMn9iTDVwOR5KSTFANGEw51obqxZ&#10;1hRLka6Kuk8TpHYnT0dvKz4/3VtWZlC7UcA0r6BGdCyDPiRnVRcpzLmx9UN9b1tD0fQw3nVuK/wP&#10;kbA1pfW5T6tceybAOBlG02QE2RcwFifx5HTaJl4soDp768Tir1dWno6iBL0adAcP0L/enaZDtby2&#10;EErvfhdiF+FVyaHmFQtfhHht+/g+HFQ0iuMxRIiuoRPdBi2w3gOMnyM9a5wGPGRFlVqpbjPXQgIM&#10;e5B4/4btJsCKHVQd2KJB7JURy0pq31AQXOEe+O8WZe0CZtMMvLG3WYhtZagdYfu7o3aMbdG0u3K2&#10;mULeUHn7zLUV3i0q1XyvvlNQmy0Mg+FYEEfxcAR/uJ6nB6EchnGcTCgCnu5AmZCF1g7K8Wg8SRLw&#10;D0kQDpNkmDR4eQ3KoIduQ3nI1k5xPkT5hwWvJSmJQzp3fJhOu3x9BaXkulCShWCknNHMnvUudSAA&#10;r1K+jbfL01a00Sgan0ZEji5YntbW+RtpKoYNgAWcD/7xlD/dOY882kxBs9JoW9WdG9Tyzwo4joNf&#10;ZQ4iRgKEBro+5KWy7ImD8HMhAKxx6wHNxll5qVS/MKbT31zYzselkq6WjyzuV9DJRvt+cVVqYw+d&#10;rjxlFTKRN/O7DDRxYwr8er4m9SYUomVusmcorzXNVedqcV1Chu+48/fcwt0GOgz3tf8Cn1yZ1Sww&#10;bStgC2N/HLLjfMAfjAZsBXflLHDfl9zKgKlbDcichgBnuFypk4wmEXTsy5H5yxG9rC4NVAXkAbyj&#10;Js73qmvm1lTf4Fq/wFNhiGsBZ88C4W3XufTNHQ4PAyEvLmgaXKg193f6oRa4OeYZsfW4/sZt3cLM&#10;A0A/m44Ne2hr5uJKbS6W3uQlQXGT17YCwEzUnv+BovDG6Sj6iOT606wZ2rYZyvwaBjDq1v4mV4mP&#10;bxF2Mg3j8bY6bdj4TsJqcw30AneQngxgNo5BTLHrjCozHKQOPvQ2TJ0XTeHUsvrbZA17J6NhEzAQ&#10;oecnCcSLnWBMadyw4VmrIViiJhXU+phedOQ7rBdtLNvuN0LTLXxdL96x+Ai9yP7tT/6pXrSPu19A&#10;L1rxOKAXiPxjtcL/SkqxeaWSftBjngD81qtn8/Po/D8AAAD//wMAUEsDBBQABgAIAAAAIQDSM9z5&#10;HQEAAGYDAAAZAAAAZHJzL19yZWxzL2Uyb0RvYy54bWwucmVsc7STXU/DIBSG7038D4R7Szs/Y0Z3&#10;YWOyxBt1/oATSlsy4FRgav+9uOliE1a92SU84T1Pcl7miw+jyZt0XqHltMhySqQVWCvbcvqyuj+7&#10;ocQHsDVotJLTQXq6KE9P5k9SQ4iPfKd6T2KK9Zx2IfS3jHnRSQM+w17aSBp0BkI8upb1INbQSjbL&#10;8yvmfmfQcpRJljWnblmfU7Ia+jj572xsGiVkhWJjpA2JEaxW0Dowjxsl1s9h0DKGg2tl4PQbefa6&#10;h0UW5SlLe82O4PUAA25CwklvwaRPcQSfCgIkbOp4PelyecDFKOHQYxMygYbt1vW1putxE37WVDl4&#10;jz1MGezIpMTFAYlEKf9dnDvU6HxCSGzB3oeNfkf5CQAA//8DAFBLAwQUAAYACAAAACEAT3nvEeEA&#10;AAALAQAADwAAAGRycy9kb3ducmV2LnhtbEyPTUvDQBCG74L/YRnBm918NLXGTEop6qkItoL0tk2m&#10;SWh2NmS3Sfrv3Z709g7z8M4z2WrSrRiot41hhHAWgCAuTNlwhfC9f39agrBOcalaw4RwJQur/P4u&#10;U2lpRv6iYecq4UvYpgqhdq5LpbRFTVrZmemI/e5keq2cH/tKlr0afbluZRQEC6lVw/5CrTra1FSc&#10;dxeN8DGqcR2Hb8P2fNpcD/vk82cbEuLjw7R+BeFocn8w3PS9OuTe6WguXFrRIswXiScRoiDy4QaE&#10;SezTEeF5Hr+AzDP5/4f8FwAA//8DAFBLAwQUAAYACAAAACEAVILGobkEAAA9QwAAGAAAAGRycy9k&#10;aWFncmFtcy9jb2xvcnMxLnhtbOxcW2+bMBR+n7T/gHhfSXpbFzWt2nWVJlXTpHY/wAFDUI3JbKdL&#10;//18CeBcCAFMElKekoB8sD+f852LD7m+nUXIeoOEhjEe2v2Tnm1B7MZeiIOh/efl8cuVbVEGsAdQ&#10;jOHQfofUvr35/OnaC6KBG6OY0AfoW1wKpgN+bWiPGZsMHIe6YxgBehJPIOZ3/ZhEgPGfJHA8Av5x&#10;+RFyTnu9S8cLQUBAZM+FgAoiIhBi25ri8O8U/vSG9pTgQRS6JKaxz07cOHJi3w9dOP8AhIlHXzhX&#10;jlqC+vCn6MK+kStjIUPQegNoaNuOuuRB6i5ecQF7okzd5d8t9j7hCEmJXJRtTUjIIe1d9HpChiMR&#10;04ZQ9o7g0whZGER8HI492Js/3g8R+o4Il25FkI2HNoETCBi/CwYSWMjvqskA14WYnadPyIaqiaEQ&#10;bykJsX4qJR2lhEDfhy5TcuZwsNlTIjm98phOO730Y3GkBCFZuJKd/NJg6K/AkLvwCzHlHFAu0+W0&#10;HRSAwgD/4gqyO2RyUd0O8f0pENoxUIUWehh29QZxeWCEEgA0GQPFNZzJ5lymWVyuolxKuioeLjmh&#10;7RYq2Pt0e9o6HmoSCz/bfuGZizmGHT/ffuGnR+OM/OBnFPxGwC3njQRPsBCz6lRSOPqAmKSUV2Cz&#10;LHJSQRGblQ6cZIyw953hYfU6F/Ghd2a0f4PptoWnq0uZBg1HLwRgevqwu6i6FC3sL4b2g+djB6fU&#10;Thgh6FEHqq3nQkZATYy4v8aI50UIzYy0tEWvnuwmpS3UODbLomMj4LgAoXgqykai9pQF3IUzUUUl&#10;CUtNz51I2ir6k8/StkvMunTpqXBxxmEGlLLKlTsTIAurkmn4GHjzquXVhjisLsLVi3sCqVVnW7hj&#10;SolM5cytQapEPSEjjszKldWnm12Iss7N6SglpLQR1lOREvWE40mrhW2UqCecHU09YQLI93FuJF6o&#10;tomH4SpX01eZNIDCaesPM+LsdRhXmaNwPmY5NtmM/fGIDscqn3xoOFZZZks4Ds3LFE67QSNbl3AU&#10;zsccVy1LqmtohVM3HjVnBtp/qMFXi4nFtw1hb/XIaJkb2w12DTZcBPtrg2BnVNNusCtzrTo9bfrI&#10;Q2l2FkS3D2w/uHPdCjmlcA1CnbXz6UrkIbNJ0eu03JJzIEUl7zUzJSNxphvjxw7zjT1ZxjGXZ3ud&#10;nm/qgzOOOSN3ouvKGOrnDXrLrIjYOIEbx3nUkcluyYTGKPTqUHiS3OcG1B/OJ0pIa9JFh+rKAb1Q&#10;1Psa9NBBugypjJYfY34s+K90O/Fi8pe6s21C6Jxz1+Ucp5TMzcXeDRRkfh3irQG9ua38OtrntpOQ&#10;tFMmraux1MY3ZhTtUyYZA3aa1GlS8tpT5S5Y6eAqNGM0Xg7K3tBqn3lKUCvU6BsHNWsJaSmoFWrx&#10;jYOa1QtbCmqFmnvjoO6wxN5AheZ5PKneRJgTGzta/FO7dUNfc/u01nu9D2pDTLPmv0oHGYUnwDvF&#10;WBhkkr4bObZgxADGa47jFtLfNP43qtzqkG6HNV7j4PP3CQ6dQfQ1t49BCHx7mZWn6DVuT/1XgWlu&#10;Fj5AO2nNe0jjwNfrYpElJ/WPEfxPL27+AwAA//8DAFBLAwQUAAYACAAAACEAWcukmtsDAAANUQAA&#10;HAAAAGRycy9kaWFncmFtcy9xdWlja1N0eWxlMS54bWzsnN1O2zAUx+8n7R0i34+0sE2oIkV8qBIS&#10;QoixB3AdJ7Vw7GC7UN5+tpOmTGKioYQ54dy0aZrj1P7Z5xz/7fToeFXw6IEqzaRI0HhvhCIqiEyZ&#10;yBP0+3b27RBF2mCRYi4FTdAT1eh4+vXLUZoXE22eOD2nWWQLEXpiTyVoYUw5iWNNFrTAek+WVNhv&#10;M6kKbOxHlcepwo+2+ILH+6PRzzhlOFe4QHUh+A1FFJgJFC0Fu1/SizRBSyUmBSNKapmZPSKLWGYZ&#10;I7R+w8q4W/+ID+P7JSN3vhqxZkXJ6RhNfdUMM5xGD5gnCMXVqZRq8vcZgs2lNtW39jgyT6Vtoqog&#10;FJWK2RYdjUcjV0LsGuy5gSZU0IN0eoTt6YIqbA20SZBUZiFti5QLRmZKCuOs8YSzfGFuWB4pZsmY&#10;haL02qAoZcp+am7QFNrguZzzSNjyEyRkSkd19Zrrurt5eZDWDWdW16o+9E3tqyNubL9h6SpB+/Y3&#10;4YkmKp+fcRXZ+thOaOtoX+fu1TWerb8zcBdmjPPG1uF63bY2cZfSLKPENPauPV63b4z8/S2Sxr5g&#10;Qqq6DNvhqauA7zTcjOsfnlXX1z2gbgDfG/yx5VN1oPWnmhYXV5bXujsCr6qvhMvrgQog9pEjzKx2&#10;HGHYulRA9pHIdnaKLoSBS+xLCHO0XHD3uUj32Q4kHFWm9MaEw9E6AFo9SQ8dre9Aqye0svyiyK85&#10;JhC9mrnUeyb0zvE1M97nx/+aXfncD5jUU+owmMxhkDhho7OEvPUg0Wx+q7DQ++ch5tzbSQGfTTbK&#10;8l9ArdNh5ManV7ffUeybA7VK1e3M+XVBbe0fx0H6x+2k8Zf943a+tWtZvXXAIphzuTQwLepgWtQa&#10;BtbauH4E6s9muWi7cdWk485p1WpONVvqbrnJ0Qoxy4PFwc1K+2Yp19ECZbUvOrijBcpqn2iBstoX&#10;WiVWZ4uAVQqIXy/Fr+fUII71caxBPOsjNYhr/aMWprq0S1zbbhYcnLq0CVrj86EFrQEgGVpEGgCS&#10;oYWbniLJ8hNCQNzrIvS3VsWJFDPA0dWDGK1x+H1AMDo6ei6mNQ6jTtym/ECB7LKiup1tcDnvHHxV&#10;ML5KS85SCB6dbRFp7a08kJAd1i6T9J46LM/kFLxWMF7LTz5m0m7MebyCp7dCSbTWeS+A8Q+ThxNT&#10;fMIFVAKj4p2YU39gM9t7b2ZrnXV5FkPT33uabXkWQxPe+8xiaIp7T1nY5zkWZYDhYrsFjJefCegp&#10;ivTuFGCEMu0wCmAENDMP00l9QtVK0Yfb1cDixXax5v+ueGz+NMD+i+H0DwAAAP//AwBQSwMEFAAG&#10;AAgAAAAhAKb4TRqIBQAAchsAABgAAABkcnMvZGlhZ3JhbXMvbGF5b3V0MS54bWzkWUlv3DYUvhfo&#10;fxB0rzVL7RhGxjnUcRvAsYPYBXrlSNRIAUUqJDUe59fncRNJj2ZFHMRoLuGQevvyPdJv360akiwx&#10;FzWjs3R8MkoTTHNW1HQxS/99uP7jPE2ERLRAhFE8S5+wSN9d/v7b22LRXBD0xDp5hcsEuFBxAXuz&#10;tJKyvcgykVe4QeKEtZjCacl4gyT85Ius4OgR+Dckm4xGZ1lRowVHTWqZoCNYNKimadLR+muHPxSz&#10;tOP0oqlzzgQr5UnOmoyVZZ1j+x/iUok+zc4zY0JGPnGWYyEm6aW2TNaS4GSJyCxNM7NVYJHHOzmS&#10;N0KaU1gn8qkFD5FayDRpeQ3uHME/R++/4JggCf4WVd26L6f2y0z5NWQsUNNeIYmsErD6yApMzM/W&#10;K9DKpFEHynwIotGlYLkTH56PrZUtv8cyaStScFBWfanFt9amiOQYGufNA+QcQ3KEapMj5EwP99r0&#10;CNWme6hmw+Szb0XDtc+EP6F6eW5zAjJYquVYb95xkylq165tpucr6jmcDnGYeA7AbAeH8bRnYT/W&#10;ShykxdgbEvII9ICc36HHxOsBdM4Zk4P0mHg9Qh4H6TH1esDK6QGpokK1Z1SmXo+QxzY9TGcJEmW+&#10;sPF+rBjBrvgL32E0Rdx/hHwiWLWjpBMYGr9Kps2dyfLfU5BjbRsq4S8jJzeMjRTT/m+hcSYUNdC9&#10;ZYVvVAM3x0vE+7oqam7tQbRubpYAmwoeyJK4FsuxqL/hfwAsCRbmFK9QLvvGGrLLK8aEk3oLskdW&#10;Zl1aVdQmJEXZ0XyWAmmaIA6gDHqkCWtnKf7apUYKBXC11IgsehyiveC6NPZgEol0nSYmMp+2CDDZ&#10;s7pSUrXBJWfN554zkFrUULzt0thm+IgKtdhCO6DM7unAIPUVy7sGU43TZ1mImCJN+MWc1OABZ3Px&#10;BaLkElgLtDZARO5KG7UcAFf6cJqf1sBHcDMD7fJKL5Tn4QdrWpUZIA+XDxrbH12oI2pDtJu6GqQe&#10;lI3uW5THkpMSUgmw/WT05nSQkVMDOkpgheEEjaE3Qn1nWWnM1xOHdo71BswuzTWj8v6bdUvMUeKV&#10;NH5xWRh5eD8meVWTYo2L6VFxoHhHsAmvUhTC9B7llS0RpDhcmy0oj1UtTBRaaeJFVfhMLqxVeh9e&#10;c+5rQB0wUUvsvPx6U1j7Jwj9Afn7nPSA5PUJ0ufcAYIHqIOMnbqgRBWYS/6fzdWohAd4qXKz2T9c&#10;RoP1qHLiL5+ygV09t/NBzVxRRmpt4hbYeTasnByycg92h7ltE8PnvttdrmtVZ9NKzxE3c8DP+eK+&#10;al0j78FLtM6bpvjMdYazjhafMSDqzwAU2xeKL0ldrPTUrPFvdOJvSkgjj0W9NeCxDUlgUjprehCy&#10;LdM3N+1L764NTcsn9C4PypWTGXnwJZ2XVHWB/8YMHgHcVOgcpFo3rF/Ck8ZTUTsIAUzHbEM1kY8w&#10;UQXtMaRzTWK4cvjRlPJoyvm+lFvK0jhLZd0ATGtXwX3PmH6LbtOkQZD5auWmK5uwNuV35mvcSWxF&#10;9VWuTl8v0sZTUTDQBOgwNBk5SNhNrzF3SzQtdx8Ff4n5QCnmwU3GjzcEnspMILaO+A99yPWIrwr4&#10;15uD1rro+ojYx+XYMdGjvm+5aq50LS681M07QrB8T9Gc4MJclzxYhB/6cGzo068S6SCj7+BJEeAu&#10;iSbwqAr6C/VRLXuf9jkenp326Z8bSPcBionD28iufYBCU24p8xdu2msvEe6hM3qJgAcnc7/S40wc&#10;X/tGwfHyE4O7p7sWBgWg6vLZ48PppouZu7E+R4vnM6H5m8Ov8aaw1ojWxjm9MfBGovftrXYAVYf5&#10;+I5vnLQWwjPr3CiEb350CM+3h9Ce+l73f48gPJhefgcAAP//AwBQSwMEFAAGAAgAAAAhAJBj4/y+&#10;DAAAwWUAABkAAABkcnMvZGlhZ3JhbXMvZHJhd2luZzEueG1s7F1bc9vGFX7vTP8Dype2D4iwFyx2&#10;NZE7AEGmmSaNxnY6zSMEghJqEGABSLbS6X/vtxdIJKU4FFMptAN7hsZtF3vD+fac853jL//yYVV5&#10;N0XblU19NiFfBBOvqPNmUdaXZ5Pv3859OfG6PqsXWdXUxdnktugmf3n1+999uejWp4s2e48HPdRR&#10;d6eLy9XZ5Krv16cnJ11+Vayy7otmXdS4u2zaVdbjtL08cYVW1QkNAnGyKLPLNltNhkq69YNKVmXe&#10;Nl2z7L/Im9VJs1yWeTFUoyuRu5VkD6r4+XassrKevDLd6tZv26Kwx/XNV+36zfq8taf532/OW69c&#10;nE0wUHW2wohMTu5uuUdx4UQPz07ZS1uRe7xbe6tmUVRfo67/zKUSoUyFP59y6fOARn4i09hPiYqD&#10;aB4qqab/da2rb/Ztjn7uvi33pTrTnez0w7JdvfoyO8WIeh8w+ejSLf4hnEque5WdFh96L8ctShkJ&#10;qJh4OR6gLOCCMP3EyX0l67brvyqalacPziZtc10vXhd5j1Znp9nNN12vDy4XbtSyxb8m3nJVYapu&#10;ssojAf64Gt3DqHuoU5fsmqpczMuqMid6eRXTqvVQ+GyS5XlR96F5VV/Wvb3Khzqz06vr4jt00jxs&#10;XoP6sn73UnW92r2UVeurbPsi2mVWt369GYGtllW1bl/d6JbaAbJXiuUSg4FRGCbEToJeJl1/W2G1&#10;ZadV/bpYYnFhwAPTly5vLy90L1uz3vBFYoou9O9QNQrokku87a4s2ausK6JL27bdld/v3XeFzPub&#10;ur8rvyrrpjUt3OidPuw/JM3iVj9/gX/xHXXrfF5iuXyTdf151mItoH8QRlg/V03748R732YQB92/&#10;r7O2mHjV13V3NgkjEuKxfvOk3Ty52Dypr1fTBkuEQIytc3tII5TP6hzvOJvkfTucTHszzrqBdRNf&#10;982yNNM1tFffqLr+jZ4vTADWp/lBR6obvEJXWl1CipoqF8XybXbx5seziRAiQotN6frNOtcHaMt5&#10;7tapGtYpVla18UBi53bz0WHice3+brw0n9bmcyy8/5xw3TyhvyctxrJT+6ObnWkpX9T+928wPGgq&#10;Rha9wArDcL0rWo0IkK96LrPT/tUMU3Pr/VBkrf7w8VL8oi5dMX43Z9ge//Mw+SIUYVYAuTptPeak&#10;w5vMqtqUnlE6E6lKqI/mz3wes8RPhKK+YpGQIZFxlMjnl55EEkWNBIVwpDK0o3YnQQMScorBNRJU&#10;iYhK9xEPUngQdr+2AH1JWem91yss0osu11/6ssp6HK7WAMWuvtz8oMxX8xEMqHor916u+XrC0qy7&#10;srBiUMDO+arsC3xcJbZDUn/bw1d7EBJQIzg+ZSQwM7cN2HqyLIQtLXI4+eGgcFOUDML3MLCgkeJY&#10;XBYsaKDCcOJZsHB3LFi4O0cAFlxK9amABTZtj8HE6+KmLN57APTeS701QKbzve6qWa+1rpBntddl&#10;N4V3hQ1iWyy6PxwGJlRIyay4pURFYlvcEqVkwKC7GHEbKcbNA3sCigKQsJmKfSmnqc9lFPtqGgR+&#10;KAVPZlOiWJI8P6DQKGIWUJRgkuxsydFDwfTaNj3EosFo2E/qmAHFFxD3kbKTtbkF92VI7dXNXbjP&#10;aGSvHrARH8FFKxd3qutjasYILr9EExnBxSgyz6OJ/AS4/K1u3nv9VeHVgJjmuveapbdu8ncFDBVN&#10;13fQ6xZ661XiEFYn8+jtwRoLExRyV1tFVESpegAyABYgjwMZKogRbHuCzDxNGUw73J8xPvU5BdLE&#10;UTj1JUvZXMZQWl5Aa1GAusiafRhQlBul5N7uY0Bm6CELqPwktBafUBqG6JfRW7dQhkSBU8y2YEaE&#10;Dl1HmFnYURt1GGeJs9asUYcx39J+Bq/PQIeZXhX5O++2uW6NAmOgBFoLFJjOe1/2Vx7cBZXftAso&#10;+rAQw7uRl0V3mCYTSNj7nQymUpAHMjiSgg0oI8NAWsvRpo3tp21j4TQOI8pjP6aKAWXC2AeuMF/R&#10;kELewz4WB8+vysA25pQ1IiTsPUZV2YQZqDoaaLUuAxEduS4en3dh07rko0+SYWYewgzgx6HPFswo&#10;acwe8Ic83a0wajOjNmOcLKOpzPlVPgOYidfr6tYz6DL70LeZ99eiWh+GIvDQwudgHLhCRnfb3MH/&#10;QOBygA/XiVgBEWt2vHvqKtF0lsogmvqzlAifKwoUSefEF4qRUAZpwunLGMScNgYLnOBqx8UC/eUe&#10;RRghaJwWzXBPHbVFjPKQEOL6sqWswLznLGVbKEJYMBrF4G8dPS7W9//Q9z5qK79FbUWbu87bAq7C&#10;ct2DzuXFXVdq7lZeeMsWzBxtNkvb60vv26y+XmZ5f90WB7rymZDcel+I4qGgznxyjzahCsJBZ4H3&#10;hRn5tifaJCyKUjJPfTFL5vDnh9KH0mAUlzSIIjENp8/vz6dMKUrAgzCUqFChN2ZRDV3cpURpN/aR&#10;ws1IiRopURvMqSPwcn9mlKhvAcFXB23bnyRlhIJL2xIn9jP+pCSVIuJzP5mnIEZRSnyVBtyHgkDT&#10;OUgPgWTPbvyhIWwkkP9akApARbSzbafoFNO8DG38gY8hoBYrjnzbzgI45ZXDva1tO6fiMVc2gbve&#10;Qsho/VnYgRidDMfjZAhBlx6IUgSbN5w4opS9Y4lS7s4RQAjnXJNVtaqzSZr99Vi1Rb3QHObXj/Jq&#10;NQlwh1FrabP7koiPrrsfIRH/hOv+bZvBp6KVEO2Q9/vGX2R94b1tegQAGL1kqj34Wzj6UbKypibv&#10;DCpoydbkY5p38ZFGPlIYM2JLfHQqHy+4FwOaggLMgeAGCkVIqHMH3OkUQD8hoFdZThdnzFqw9kP7&#10;2UzE8ZRNfdjBqM+5EL6ahcIP5mye4GshQfL8QSQG7UOnGgaEoL87etMm3MOEKz8RuBcRaPwO17fg&#10;HtY7h+vbVjolRmfPaKXTYTEaoxzP2Ub3jJyCJwfRfAbOno/i35/ettfFn73vrnu/WfrnltH2EA/3&#10;jbUB0kRKhzlp6xU0qlA80LoCUNoARRpquAiIeopiSaN5POUs9WWCoEU+V6GfYJvocyAPdLk4TuP5&#10;CyiWhIeRg5owVGCE70JNGHECaoXVLANuffXH7hBC+CVsqg48tqFGCWeF3IIaSi1fYuQVIER01CxH&#10;qHHxpUY3fHq85mcANd93hfeDJq+dI/rmj512Cy2LFtE23vkvI6uBNcYYtsEGV0IhA+Fc0fcqDAPL&#10;SQ0qDAVFSn+Re3p+YoIwyWiaIO5jhjj4NOJ+PKcIwZklqUyjcDaT8QvgCqwf4HqbPmqCg3Je+I0+&#10;blgsNWXPDMLR44oK4LRy0bxbuCL0jBnv1jauiIGWMFosR1wZVZghFPW3iytx925AkFuvXCLfQYXo&#10;G9AMLqrCW5RdjqwfOganLbwM1LayWGxZ8/bXXgg3yonWXhRHOIezsNxLYOgriORwO3uwwawE3s9Q&#10;liRkGidx4FNJoLNQmvhqjnwB0zSBuJdiHtLn50Rr/UxrZVZD41G4CzLbKVco04ZBa9s8NjrbyC8Y&#10;+QUjv+AZU678o+zK/iBJ+iQpI2AxsnvdPbfrbEZSniaRz6bwMyAp1MxXXCk/itWMRtOABxF59u06&#10;1DXQC6xTJYzw94Gli0ZMb+eNU4WGhBlJe+y79TDUyXgcKGzt1iMROePQ9m5dceeeGHfr42593K2P&#10;u3W9W9ek4C5brasDoxO5VBTWaLNNDSVlfHebGiBdYDAkWiFEWcP1vgCC1IZhIqZ+TCSsPHPtvCZi&#10;7iM8JYqDNIjl/CUABMlTNAEN2obUKV4edBE0OWQnsa4SjuRknwSAmEwr0pnntgAEqVZcAOYWgLA7&#10;B8oIICOAjAAyAojL5LUqFmWe6ZCSzusbb1EgvR0oDIW2ABVZfuWVHXIEIwUpkrIUiwNtPhxk5MgF&#10;iUuk+Ix2HAtEScqHbTwnIVjFT3AspGEcIdRdBzBKMKFJgAj4MJ37hCRkHsTTMHkRoIlCNph8EEGD&#10;WH5rdb83a4H/LJzzBOQvYr32x66qgGKOYJ/H4uBNepyHjgUG1Lc9H5FmRJoRaUakSVqdG/LbO6Dx&#10;3pYmhWrXGw0mb9YZHA61zSMPIDrMGAaJS7D1NSZ3hqwq0FuMcLqXvySAiHZuBaJjzJ+AMTxJkIs+&#10;lj5CbDiyRhJE2yT4SWKwfpH9N4Gd6mWsYYBG00eknQ6HBIr3fWSgBrtcK/yT0WYiBsDnzg20pc2A&#10;3mazkiEQYCOBu88UHe1hIwF3JOD+f7LYfwasKFCxASrQYDSMXFcZktnrkxIZI/MGue2zSwTKw16m&#10;U0tu6DwHYg3CxxEBYOUwQv8euiUCA0DWqvQz+owxpw3/LYk5cf+Lyqv/AQAA//8DAFBLAQItABQA&#10;BgAIAAAAIQBgJjcoXAEAAHYEAAATAAAAAAAAAAAAAAAAAAAAAABbQ29udGVudF9UeXBlc10ueG1s&#10;UEsBAi0AFAAGAAgAAAAhADj9If/WAAAAlAEAAAsAAAAAAAAAAAAAAAAAjQEAAF9yZWxzLy5yZWxz&#10;UEsBAi0AFAAGAAgAAAAhAFh2BfFrIAAAbrgAABYAAAAAAAAAAAAAAAAAjAIAAGRycy9kaWFncmFt&#10;cy9kYXRhMS54bWxQSwECLQAUAAYACAAAACEAvqNUnTkEAABmDQAADgAAAAAAAAAAAAAAAAArIwAA&#10;ZHJzL2Uyb0RvYy54bWxQSwECLQAUAAYACAAAACEA0jPc+R0BAABmAwAAGQAAAAAAAAAAAAAAAACQ&#10;JwAAZHJzL19yZWxzL2Uyb0RvYy54bWwucmVsc1BLAQItABQABgAIAAAAIQBPee8R4QAAAAsBAAAP&#10;AAAAAAAAAAAAAAAAAOQoAABkcnMvZG93bnJldi54bWxQSwECLQAUAAYACAAAACEAVILGobkEAAA9&#10;QwAAGAAAAAAAAAAAAAAAAADyKQAAZHJzL2RpYWdyYW1zL2NvbG9yczEueG1sUEsBAi0AFAAGAAgA&#10;AAAhAFnLpJrbAwAADVEAABwAAAAAAAAAAAAAAAAA4S4AAGRycy9kaWFncmFtcy9xdWlja1N0eWxl&#10;MS54bWxQSwECLQAUAAYACAAAACEApvhNGogFAAByGwAAGAAAAAAAAAAAAAAAAAD2MgAAZHJzL2Rp&#10;YWdyYW1zL2xheW91dDEueG1sUEsBAi0AFAAGAAgAAAAhAJBj4/y+DAAAwWUAABkAAAAAAAAAAAAA&#10;AAAAtDgAAGRycy9kaWFncmFtcy9kcmF3aW5nMS54bWxQSwUGAAAAAAoACgCbAgAAqUUAAAAA&#10;">
                <v:shape id="Diagram 1" o:spid="_x0000_s1031" type="#_x0000_t75" style="position:absolute;top:914;width:70286;height:23474;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3ZO4wAAAANoAAAAPAAAAZHJzL2Rvd25yZXYueG1sRE9Li8Iw&#10;EL4v7H8Is+BN0yr4qEbZFUTZi1j1PjazbdlmEpqo9d9vBGFPw8f3nMWqM424UetrywrSQQKCuLC6&#10;5lLB6bjpT0H4gKyxsUwKHuRhtXx/W2Cm7Z0PdMtDKWII+wwVVCG4TEpfVGTQD6wjjtyPbQ2GCNtS&#10;6hbvMdw0cpgkY2mw5thQoaN1RcVvfjUKRmZ23dk0P09c+n35Ksf5fuseSvU+us85iEBd+Be/3Dsd&#10;58PzleeVyz8AAAD//wMAUEsBAi0AFAAGAAgAAAAhANvh9svuAAAAhQEAABMAAAAAAAAAAAAAAAAA&#10;AAAAAFtDb250ZW50X1R5cGVzXS54bWxQSwECLQAUAAYACAAAACEAWvQsW78AAAAVAQAACwAAAAAA&#10;AAAAAAAAAAAfAQAAX3JlbHMvLnJlbHNQSwECLQAUAAYACAAAACEAI92TuMAAAADaAAAADwAAAAAA&#10;AAAAAAAAAAAHAgAAZHJzL2Rvd25yZXYueG1sUEsFBgAAAAADAAMAtwAAAPQCAAAAAA==&#10;">
                  <v:imagedata r:id="rId16" o:title=""/>
                  <o:lock v:ext="edit" aspectratio="f"/>
                </v:shape>
                <v:group id="Group 198" o:spid="_x0000_s1032" style="position:absolute;top:23050;width:70294;height:11335" coordorigin="" coordsize="35674,104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uAPdxgAAANwAAAAPAAAAZHJzL2Rvd25yZXYueG1sRI9Pa8JA&#10;EMXvhX6HZQq91U0sLTa6ioiKByn4B4q3ITsmwexsyK5J/PadQ6G3Gd6b934zWwyuVh21ofJsIB0l&#10;oIhzbysuDJxPm7cJqBCRLdaeycCDAizmz08zzKzv+UDdMRZKQjhkaKCMscm0DnlJDsPIN8SiXX3r&#10;MMraFtq22Eu4q/U4ST61w4qlocSGViXlt+PdGdj22C/f03W3v11Xj8vp4/tnn5Ixry/Dcgoq0hD/&#10;zX/XOyv4X0Irz8gEev4LAAD//wMAUEsBAi0AFAAGAAgAAAAhANvh9svuAAAAhQEAABMAAAAAAAAA&#10;AAAAAAAAAAAAAFtDb250ZW50X1R5cGVzXS54bWxQSwECLQAUAAYACAAAACEAWvQsW78AAAAVAQAA&#10;CwAAAAAAAAAAAAAAAAAfAQAAX3JlbHMvLnJlbHNQSwECLQAUAAYACAAAACEAXbgD3cYAAADcAAAA&#10;DwAAAAAAAAAAAAAAAAAHAgAAZHJzL2Rvd25yZXYueG1sUEsFBgAAAAADAAMAtwAAAPoCAAAAAA==&#10;">
                  <v:rect id="Rectangle 199" o:spid="_x0000_s1033" style="position:absolute;width:35674;height:252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PsUwwAAANwAAAAPAAAAZHJzL2Rvd25yZXYueG1sRE9La8JA&#10;EL4X/A/LCL3VjT1Uja4iQkDSXqo9tLcxO01Cs7Pp7prHv+8KQm/z8T1nsxtMIzpyvrasYD5LQBAX&#10;VtdcKvg4Z09LED4ga2wsk4KRPOy2k4cNptr2/E7dKZQihrBPUUEVQptK6YuKDPqZbYkj922dwRCh&#10;K6V22Mdw08jnJHmRBmuODRW2dKio+DldjYKwuOzPiywfE9d/kbS/b5/561Kpx+mwX4MINIR/8d19&#10;1HH+agW3Z+IFcvsHAAD//wMAUEsBAi0AFAAGAAgAAAAhANvh9svuAAAAhQEAABMAAAAAAAAAAAAA&#10;AAAAAAAAAFtDb250ZW50X1R5cGVzXS54bWxQSwECLQAUAAYACAAAACEAWvQsW78AAAAVAQAACwAA&#10;AAAAAAAAAAAAAAAfAQAAX3JlbHMvLnJlbHNQSwECLQAUAAYACAAAACEA9Lz7FMMAAADcAAAADwAA&#10;AAAAAAAAAAAAAAAHAgAAZHJzL2Rvd25yZXYueG1sUEsFBgAAAAADAAMAtwAAAPcCAAAAAA==&#10;" fillcolor="#aaa [3030]" stroked="f">
                    <v:fill color2="#a3a3a3 [3174]" rotate="t" colors="0 #afafaf;.5 #a5a5a5;1 #929292" focus="100%" type="gradient">
                      <o:fill v:ext="view" type="gradientUnscaled"/>
                    </v:fill>
                    <v:shadow on="t" color="black" opacity="41287f" offset="0,1.5pt"/>
                    <v:textbox>
                      <w:txbxContent>
                        <w:p w:rsidR="00F2621D" w:rsidRPr="007907AD" w:rsidRDefault="00F2621D">
                          <w:pPr>
                            <w:jc w:val="center"/>
                            <w:rPr>
                              <w:rFonts w:asciiTheme="majorHAnsi" w:eastAsiaTheme="majorEastAsia" w:hAnsiTheme="majorHAnsi" w:cstheme="majorBidi"/>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7907AD">
                            <w:rPr>
                              <w:rFonts w:asciiTheme="majorHAnsi" w:eastAsiaTheme="majorEastAsia" w:hAnsiTheme="majorHAnsi" w:cstheme="majorBidi"/>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Tools </w:t>
                          </w:r>
                          <w:r w:rsidR="00CD231A" w:rsidRPr="007907AD">
                            <w:rPr>
                              <w:rFonts w:asciiTheme="majorHAnsi" w:eastAsiaTheme="majorEastAsia" w:hAnsiTheme="majorHAnsi" w:cstheme="majorBidi"/>
                              <w:color w:val="000000" w:themeColor="text1"/>
                              <w:sz w:val="27"/>
                              <w:szCs w:val="27"/>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to Help You</w:t>
                          </w:r>
                        </w:p>
                      </w:txbxContent>
                    </v:textbox>
                  </v:rect>
                  <v:shape id="Text Box 200" o:spid="_x0000_s1034" type="#_x0000_t202" style="position:absolute;top:2526;width:35674;height:791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ooywxwAAANwAAAAPAAAAZHJzL2Rvd25yZXYueG1sRI9Ba8JA&#10;FITvhf6H5RV6Kc3GHkSiG7EtFosgNVbE2yP7TEKzb0N2NdFf7wpCj8PMfMNMpr2pxYlaV1lWMIhi&#10;EMS51RUXCn4389cRCOeRNdaWScGZHEzTx4cJJtp2vKZT5gsRIOwSVFB63yRSurwkgy6yDXHwDrY1&#10;6INsC6lb7ALc1PItjofSYMVhocSGPkrK/7KjUbA8/uwW77Oveuvz1WXzsv/s3PdFqeenfjYG4an3&#10;/+F7e6EVBCLczoQjINMrAAAA//8DAFBLAQItABQABgAIAAAAIQDb4fbL7gAAAIUBAAATAAAAAAAA&#10;AAAAAAAAAAAAAABbQ29udGVudF9UeXBlc10ueG1sUEsBAi0AFAAGAAgAAAAhAFr0LFu/AAAAFQEA&#10;AAsAAAAAAAAAAAAAAAAAHwEAAF9yZWxzLy5yZWxzUEsBAi0AFAAGAAgAAAAhAISijLDHAAAA3AAA&#10;AA8AAAAAAAAAAAAAAAAABwIAAGRycy9kb3ducmV2LnhtbFBLBQYAAAAAAwADALcAAAD7AgAAAAA=&#10;" filled="f" strokecolor="#bfbfbf [2412]" strokeweight=".5pt">
                    <v:textbox inset=",7.2pt,,0">
                      <w:txbxContent>
                        <w:p w:rsidR="007907AD" w:rsidRDefault="00F2621D" w:rsidP="007907AD">
                          <w:pPr>
                            <w:pStyle w:val="ListParagraph"/>
                            <w:numPr>
                              <w:ilvl w:val="0"/>
                              <w:numId w:val="8"/>
                            </w:numPr>
                          </w:pPr>
                          <w:r w:rsidRPr="007907AD">
                            <w:rPr>
                              <w:b/>
                            </w:rPr>
                            <w:t>Compare plans at Medicare Plan Finder</w:t>
                          </w:r>
                          <w:r>
                            <w:t xml:space="preserve">:  </w:t>
                          </w:r>
                          <w:hyperlink r:id="rId17" w:history="1">
                            <w:r w:rsidR="007907AD" w:rsidRPr="008C3768">
                              <w:rPr>
                                <w:rStyle w:val="Hyperlink"/>
                              </w:rPr>
                              <w:t>www.medicare.gov/find-a-plan/questions/home.aspx</w:t>
                            </w:r>
                          </w:hyperlink>
                        </w:p>
                        <w:p w:rsidR="002639F5" w:rsidRDefault="00F2621D" w:rsidP="002639F5">
                          <w:pPr>
                            <w:pStyle w:val="ListParagraph"/>
                            <w:numPr>
                              <w:ilvl w:val="0"/>
                              <w:numId w:val="8"/>
                            </w:numPr>
                          </w:pPr>
                          <w:r w:rsidRPr="007907AD">
                            <w:rPr>
                              <w:b/>
                            </w:rPr>
                            <w:t>Compare Pharmacy Prices at</w:t>
                          </w:r>
                          <w:r>
                            <w:t xml:space="preserve">:  </w:t>
                          </w:r>
                          <w:r w:rsidR="007907AD">
                            <w:t>www.</w:t>
                          </w:r>
                          <w:r>
                            <w:t>GoodRx.com</w:t>
                          </w:r>
                        </w:p>
                        <w:p w:rsidR="00506F04" w:rsidRDefault="00506F04" w:rsidP="007907AD">
                          <w:pPr>
                            <w:pStyle w:val="ListParagraph"/>
                            <w:numPr>
                              <w:ilvl w:val="0"/>
                              <w:numId w:val="8"/>
                            </w:numPr>
                          </w:pPr>
                          <w:r w:rsidRPr="007907AD">
                            <w:rPr>
                              <w:b/>
                            </w:rPr>
                            <w:t>Check for assistance from manufacturers at</w:t>
                          </w:r>
                          <w:r>
                            <w:t xml:space="preserve">:  </w:t>
                          </w:r>
                          <w:hyperlink r:id="rId18" w:history="1">
                            <w:r w:rsidR="004D5D96" w:rsidRPr="008C3768">
                              <w:rPr>
                                <w:rStyle w:val="Hyperlink"/>
                              </w:rPr>
                              <w:t>www.medicare.gov/pharmaceutical-assistance-program/</w:t>
                            </w:r>
                          </w:hyperlink>
                        </w:p>
                        <w:p w:rsidR="004D5D96" w:rsidRDefault="004D5D96" w:rsidP="007907AD">
                          <w:pPr>
                            <w:pStyle w:val="ListParagraph"/>
                            <w:numPr>
                              <w:ilvl w:val="0"/>
                              <w:numId w:val="8"/>
                            </w:numPr>
                          </w:pPr>
                          <w:r>
                            <w:rPr>
                              <w:b/>
                            </w:rPr>
                            <w:t>Apply for Extra Help:</w:t>
                          </w:r>
                          <w:r>
                            <w:t xml:space="preserve">  </w:t>
                          </w:r>
                          <w:r w:rsidR="00375708">
                            <w:t>1-800-772-1213</w:t>
                          </w:r>
                          <w:r w:rsidR="00490733">
                            <w:t xml:space="preserve"> </w:t>
                          </w:r>
                          <w:r w:rsidR="00490733" w:rsidRPr="00490733">
                            <w:rPr>
                              <w:b/>
                            </w:rPr>
                            <w:t>and NYS EPIC:</w:t>
                          </w:r>
                          <w:r w:rsidR="00490733">
                            <w:t xml:space="preserve">  </w:t>
                          </w:r>
                          <w:r w:rsidR="00490733">
                            <w:rPr>
                              <w:rFonts w:ascii="Arial" w:hAnsi="Arial" w:cs="Arial"/>
                              <w:color w:val="000000"/>
                              <w:sz w:val="18"/>
                              <w:szCs w:val="18"/>
                              <w:shd w:val="clear" w:color="auto" w:fill="FFFFFF"/>
                            </w:rPr>
                            <w:t>1-800-332-3742</w:t>
                          </w:r>
                        </w:p>
                        <w:p w:rsidR="00506F04" w:rsidRPr="00F2621D" w:rsidRDefault="00506F04" w:rsidP="00F2621D">
                          <w:pPr>
                            <w:jc w:val="center"/>
                          </w:pPr>
                        </w:p>
                      </w:txbxContent>
                    </v:textbox>
                  </v:shape>
                </v:group>
              </v:group>
            </w:pict>
          </mc:Fallback>
        </mc:AlternateContent>
      </w:r>
    </w:p>
    <w:p w:rsidR="005277EF" w:rsidRDefault="002639F5" w:rsidP="00D65F1D">
      <w:r>
        <w:rPr>
          <w:noProof/>
        </w:rPr>
        <mc:AlternateContent>
          <mc:Choice Requires="wps">
            <w:drawing>
              <wp:anchor distT="320040" distB="320040" distL="320040" distR="320040" simplePos="0" relativeHeight="251672576" behindDoc="0" locked="0" layoutInCell="1" allowOverlap="1">
                <wp:simplePos x="0" y="0"/>
                <wp:positionH relativeFrom="margin">
                  <wp:posOffset>24765</wp:posOffset>
                </wp:positionH>
                <wp:positionV relativeFrom="margin">
                  <wp:posOffset>3416300</wp:posOffset>
                </wp:positionV>
                <wp:extent cx="7324725" cy="619125"/>
                <wp:effectExtent l="0" t="0" r="0" b="9525"/>
                <wp:wrapSquare wrapText="bothSides"/>
                <wp:docPr id="16" name="Text Box 16"/>
                <wp:cNvGraphicFramePr/>
                <a:graphic xmlns:a="http://schemas.openxmlformats.org/drawingml/2006/main">
                  <a:graphicData uri="http://schemas.microsoft.com/office/word/2010/wordprocessingShape">
                    <wps:wsp>
                      <wps:cNvSpPr txBox="1"/>
                      <wps:spPr>
                        <a:xfrm>
                          <a:off x="0" y="0"/>
                          <a:ext cx="7324725" cy="6191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83AD2" w:rsidRPr="00183AD2" w:rsidRDefault="002639F5">
                            <w:pPr>
                              <w:pBdr>
                                <w:left w:val="single" w:sz="80" w:space="4" w:color="7F7F7F" w:themeColor="text1" w:themeTint="80"/>
                                <w:bottom w:val="single" w:sz="8" w:space="4" w:color="7F7F7F" w:themeColor="text1" w:themeTint="80"/>
                              </w:pBdr>
                              <w:spacing w:before="40" w:line="288" w:lineRule="auto"/>
                              <w:rPr>
                                <w:b/>
                                <w:color w:val="262626" w:themeColor="text1" w:themeTint="D9"/>
                                <w:sz w:val="26"/>
                                <w:szCs w:val="26"/>
                              </w:rPr>
                            </w:pPr>
                            <w:r>
                              <w:rPr>
                                <w:b/>
                                <w:color w:val="262626" w:themeColor="text1" w:themeTint="D9"/>
                                <w:sz w:val="26"/>
                                <w:szCs w:val="26"/>
                              </w:rPr>
                              <w:t>WHAT CAN I DO TO AVOID OR DELAY THE MEDICARE PART D COVERAGE GAP?</w:t>
                            </w:r>
                          </w:p>
                          <w:p w:rsidR="00183AD2" w:rsidRPr="003F07B1" w:rsidRDefault="003F07B1" w:rsidP="00183AD2">
                            <w:r w:rsidRPr="003F07B1">
                              <w:t>Plan ahead!</w:t>
                            </w:r>
                            <w:r w:rsidR="00502D81">
                              <w:t xml:space="preserve">  Find the right plan, refer to the plan details, keep the covered drug list (</w:t>
                            </w:r>
                            <w:r w:rsidR="006E2044">
                              <w:t>Formulary) and research savings.</w:t>
                            </w: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6" o:spid="_x0000_s1035" type="#_x0000_t202" style="position:absolute;margin-left:1.95pt;margin-top:269pt;width:576.75pt;height:48.75pt;z-index:251672576;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bfJbfwIAAGUFAAAOAAAAZHJzL2Uyb0RvYy54bWysVF1P2zAUfZ+0/2D5faQto3QVKepATJMQ&#10;oMHEs+vYNJrj69lum+7X79hJCmJ7YdpLcn3v8fH9PjtvG8O2yoeabMnHRyPOlJVU1fap5N8frj7M&#10;OAtR2EoYsqrkexX4+eL9u7Odm6sJrclUyjOQ2DDfuZKvY3TzoghyrRoRjsgpC6Mm34iIo38qKi92&#10;YG9MMRmNpsWOfOU8SRUCtJedkS8yv9ZKxlutg4rMlBy+xfz1+btK32JxJuZPXrh1LXs3xD940Yja&#10;4tED1aWIgm18/QdVU0tPgXQ8ktQUpHUtVY4B0YxHr6K5XwuncixITnCHNIX/Rytvtnee1RVqN+XM&#10;igY1elBtZJ+pZVAhPzsX5oDdOwBjCz2wgz5AmcJutW/SHwEx2JHp/SG7iU1CeXo8+Xg6OeFMwjYd&#10;fxpDBn3xfNv5EL8oalgSSu5RvZxUsb0OsYMOkPSYpavamFxBY9kOpMcno3zhYAG5sQmrci/0NCmi&#10;zvMsxb1RCWPsN6WRixxAUuQuVBfGs61A/wgplY059swLdEJpOPGWiz3+2au3XO7iGF4mGw+Xm9qS&#10;z9G/crv6MbisOzxy/iLuJMZ21eYmOBR8RdUe9fbUTUxw8qpGUa5FiHfCY0RQYox9vMVHG0LyqZc4&#10;W5P/9Td9wqNzYeVsh5Erefi5EV5xZr5a9PR4NpnN0pDmEwTfqY9Px1OcVoPabpoLQj3GWC1OZjGB&#10;oxlE7al5xF5YpvdgElbi1ZLHQbyI3QrAXpFqucwgzKMT8dreO5moU3lSsz20j8K7viMjevmGhrEU&#10;81eN2WHTTUvLTSRd565NGe7y2Wces5z7vt87aVm8PGfU83Zc/AYAAP//AwBQSwMEFAAGAAgAAAAh&#10;AEm8EUzhAAAACgEAAA8AAABkcnMvZG93bnJldi54bWxMj81qwzAQhO+FvoPYQi+lkV3H+XEth1II&#10;BHpq0kCOsrWxRa2VkZTYffsqp/Y4zDDzTbmZTM+u6Ly2JCCdJcCQGqs0tQK+DtvnFTAfJCnZW0IB&#10;P+hhU93flbJQdqRPvO5Dy2IJ+UIK6EIYCs5906GRfmYHpOidrTMyROlarpwcY7np+UuSLLiRmuJC&#10;Jwd877D53l+MgN3H8Xw6JMd2+1Tv0jmOeumMFuLxYXp7BRZwCn9huOFHdKgiU20vpDzrBWTrGBSQ&#10;Z6t46ean+XIOrBawyPIceFXy/xeqXwAAAP//AwBQSwECLQAUAAYACAAAACEAtoM4kv4AAADhAQAA&#10;EwAAAAAAAAAAAAAAAAAAAAAAW0NvbnRlbnRfVHlwZXNdLnhtbFBLAQItABQABgAIAAAAIQA4/SH/&#10;1gAAAJQBAAALAAAAAAAAAAAAAAAAAC8BAABfcmVscy8ucmVsc1BLAQItABQABgAIAAAAIQDrbfJb&#10;fwIAAGUFAAAOAAAAAAAAAAAAAAAAAC4CAABkcnMvZTJvRG9jLnhtbFBLAQItABQABgAIAAAAIQBJ&#10;vBFM4QAAAAoBAAAPAAAAAAAAAAAAAAAAANkEAABkcnMvZG93bnJldi54bWxQSwUGAAAAAAQABADz&#10;AAAA5wUAAAAA&#10;" filled="f" stroked="f" strokeweight=".5pt">
                <v:textbox inset="14.4pt,0,10.8pt,0">
                  <w:txbxContent>
                    <w:p w:rsidR="00183AD2" w:rsidRPr="00183AD2" w:rsidRDefault="002639F5">
                      <w:pPr>
                        <w:pBdr>
                          <w:left w:val="single" w:sz="80" w:space="4" w:color="7F7F7F" w:themeColor="text1" w:themeTint="80"/>
                          <w:bottom w:val="single" w:sz="8" w:space="4" w:color="7F7F7F" w:themeColor="text1" w:themeTint="80"/>
                        </w:pBdr>
                        <w:spacing w:before="40" w:line="288" w:lineRule="auto"/>
                        <w:rPr>
                          <w:b/>
                          <w:color w:val="262626" w:themeColor="text1" w:themeTint="D9"/>
                          <w:sz w:val="26"/>
                          <w:szCs w:val="26"/>
                        </w:rPr>
                      </w:pPr>
                      <w:r>
                        <w:rPr>
                          <w:b/>
                          <w:color w:val="262626" w:themeColor="text1" w:themeTint="D9"/>
                          <w:sz w:val="26"/>
                          <w:szCs w:val="26"/>
                        </w:rPr>
                        <w:t>WHAT CAN I DO TO AVOID OR DELAY THE MEDICARE PART D COVERAGE GAP?</w:t>
                      </w:r>
                    </w:p>
                    <w:p w:rsidR="00183AD2" w:rsidRPr="003F07B1" w:rsidRDefault="003F07B1" w:rsidP="00183AD2">
                      <w:r w:rsidRPr="003F07B1">
                        <w:t>Plan ahead!</w:t>
                      </w:r>
                      <w:r w:rsidR="00502D81">
                        <w:t xml:space="preserve">  Find the right plan, refer to the plan details, keep the covered drug list (</w:t>
                      </w:r>
                      <w:r w:rsidR="006E2044">
                        <w:t>Formulary) and research savings.</w:t>
                      </w:r>
                    </w:p>
                  </w:txbxContent>
                </v:textbox>
                <w10:wrap type="square" anchorx="margin" anchory="margin"/>
              </v:shape>
            </w:pict>
          </mc:Fallback>
        </mc:AlternateContent>
      </w:r>
    </w:p>
    <w:p w:rsidR="005277EF" w:rsidRDefault="005277EF" w:rsidP="00D65F1D"/>
    <w:p w:rsidR="00183AD2" w:rsidRDefault="00183AD2" w:rsidP="00D65F1D"/>
    <w:p w:rsidR="003F07B1" w:rsidRDefault="003F07B1" w:rsidP="00D65F1D"/>
    <w:p w:rsidR="003F07B1" w:rsidRDefault="003F07B1" w:rsidP="00D65F1D"/>
    <w:p w:rsidR="003F07B1" w:rsidRDefault="003F07B1" w:rsidP="00D65F1D"/>
    <w:p w:rsidR="003F07B1" w:rsidRDefault="003F07B1" w:rsidP="00D65F1D"/>
    <w:p w:rsidR="003F07B1" w:rsidRDefault="003F07B1" w:rsidP="00D65F1D"/>
    <w:p w:rsidR="003F07B1" w:rsidRDefault="003F07B1" w:rsidP="00D65F1D"/>
    <w:p w:rsidR="003F07B1" w:rsidRDefault="00431ED3" w:rsidP="00D65F1D">
      <w:bookmarkStart w:id="0" w:name="_GoBack"/>
      <w:bookmarkEnd w:id="0"/>
      <w:r>
        <w:rPr>
          <w:noProof/>
        </w:rPr>
        <w:drawing>
          <wp:anchor distT="0" distB="0" distL="114300" distR="114300" simplePos="0" relativeHeight="251679744" behindDoc="0" locked="0" layoutInCell="1" allowOverlap="1">
            <wp:simplePos x="0" y="0"/>
            <wp:positionH relativeFrom="column">
              <wp:posOffset>6477306</wp:posOffset>
            </wp:positionH>
            <wp:positionV relativeFrom="paragraph">
              <wp:posOffset>2653030</wp:posOffset>
            </wp:positionV>
            <wp:extent cx="895273" cy="205595"/>
            <wp:effectExtent l="0" t="0" r="635" b="444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NYACP logo blue.jpg"/>
                    <pic:cNvPicPr/>
                  </pic:nvPicPr>
                  <pic:blipFill>
                    <a:blip r:embed="rId19" cstate="print">
                      <a:extLst>
                        <a:ext uri="{28A0092B-C50C-407E-A947-70E740481C1C}">
                          <a14:useLocalDpi xmlns:a14="http://schemas.microsoft.com/office/drawing/2010/main" val="0"/>
                        </a:ext>
                      </a:extLst>
                    </a:blip>
                    <a:stretch>
                      <a:fillRect/>
                    </a:stretch>
                  </pic:blipFill>
                  <pic:spPr>
                    <a:xfrm>
                      <a:off x="0" y="0"/>
                      <a:ext cx="895273" cy="2055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45720" distB="45720" distL="114300" distR="114300" simplePos="0" relativeHeight="251678720" behindDoc="0" locked="0" layoutInCell="1" allowOverlap="1">
                <wp:simplePos x="0" y="0"/>
                <wp:positionH relativeFrom="column">
                  <wp:posOffset>-3175</wp:posOffset>
                </wp:positionH>
                <wp:positionV relativeFrom="paragraph">
                  <wp:posOffset>2586355</wp:posOffset>
                </wp:positionV>
                <wp:extent cx="7277100" cy="140462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77100" cy="1404620"/>
                        </a:xfrm>
                        <a:prstGeom prst="rect">
                          <a:avLst/>
                        </a:prstGeom>
                        <a:solidFill>
                          <a:srgbClr val="FFFFFF"/>
                        </a:solidFill>
                        <a:ln w="9525">
                          <a:noFill/>
                          <a:miter lim="800000"/>
                          <a:headEnd/>
                          <a:tailEnd/>
                        </a:ln>
                      </wps:spPr>
                      <wps:txbx>
                        <w:txbxContent>
                          <w:p w:rsidR="00431ED3" w:rsidRPr="00431ED3" w:rsidRDefault="00431ED3" w:rsidP="00431ED3">
                            <w:pPr>
                              <w:autoSpaceDE w:val="0"/>
                              <w:autoSpaceDN w:val="0"/>
                              <w:rPr>
                                <w:sz w:val="12"/>
                                <w:szCs w:val="12"/>
                              </w:rPr>
                            </w:pPr>
                            <w:r w:rsidRPr="00431ED3">
                              <w:rPr>
                                <w:i/>
                                <w:iCs/>
                                <w:sz w:val="12"/>
                                <w:szCs w:val="12"/>
                              </w:rPr>
                              <w:t>Support for this work was provided by the New York State Health Foundation (</w:t>
                            </w:r>
                            <w:proofErr w:type="spellStart"/>
                            <w:r w:rsidRPr="00431ED3">
                              <w:rPr>
                                <w:i/>
                                <w:iCs/>
                                <w:sz w:val="12"/>
                                <w:szCs w:val="12"/>
                              </w:rPr>
                              <w:t>NYSHealth</w:t>
                            </w:r>
                            <w:proofErr w:type="spellEnd"/>
                            <w:r w:rsidRPr="00431ED3">
                              <w:rPr>
                                <w:i/>
                                <w:iCs/>
                                <w:sz w:val="12"/>
                                <w:szCs w:val="12"/>
                              </w:rPr>
                              <w:t xml:space="preserve">). The mission of </w:t>
                            </w:r>
                            <w:proofErr w:type="spellStart"/>
                            <w:r w:rsidRPr="00431ED3">
                              <w:rPr>
                                <w:i/>
                                <w:iCs/>
                                <w:sz w:val="12"/>
                                <w:szCs w:val="12"/>
                              </w:rPr>
                              <w:t>NYSHealth</w:t>
                            </w:r>
                            <w:proofErr w:type="spellEnd"/>
                            <w:r w:rsidRPr="00431ED3">
                              <w:rPr>
                                <w:i/>
                                <w:iCs/>
                                <w:sz w:val="12"/>
                                <w:szCs w:val="12"/>
                              </w:rPr>
                              <w:t xml:space="preserve"> is to expand health insurance coverage, increase access to high-quality health care services,</w:t>
                            </w:r>
                            <w:r>
                              <w:rPr>
                                <w:i/>
                                <w:iCs/>
                                <w:sz w:val="12"/>
                                <w:szCs w:val="12"/>
                              </w:rPr>
                              <w:br/>
                            </w:r>
                            <w:r w:rsidRPr="00431ED3">
                              <w:rPr>
                                <w:i/>
                                <w:iCs/>
                                <w:sz w:val="12"/>
                                <w:szCs w:val="12"/>
                              </w:rPr>
                              <w:t xml:space="preserve"> and improve public and community health. The views presented here are those of the authors and not necessarily those of the New York State Health Foundation or its directors, officers, and staff.</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6" type="#_x0000_t202" style="position:absolute;margin-left:-.25pt;margin-top:203.65pt;width:573pt;height:110.6pt;z-index:251678720;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ICYIgIAACMEAAAOAAAAZHJzL2Uyb0RvYy54bWysU9uO2yAQfa/Uf0C8N74o2exacVbbbFNV&#10;2l6k3X4AxjhGBYYCiZ1+fQecpNH2rSoPCJjhMHPOYXU/akUOwnkJpqbFLKdEGA6tNLuafn/Zvrul&#10;xAdmWqbAiJoehaf367dvVoOtRAk9qFY4giDGV4OtaR+CrbLM815o5mdghcFgB06zgFu3y1rHBkTX&#10;Kivz/CYbwLXWARfe4+njFKTrhN91goevXedFIKqmWFtIs0tzE+dsvWLVzjHbS34qg/1DFZpJg49e&#10;oB5ZYGTv5F9QWnIHHrow46Az6DrJReoBuynyV90898yK1AuS4+2FJv//YPmXwzdHZFvTkhLDNEr0&#10;IsZA3sNIysjOYH2FSc8W08KIx6hy6tTbJ+A/PDGw6ZnZiQfnYOgFa7G6It7Mrq5OOD6CNMNnaPEZ&#10;tg+QgMbO6UgdkkEQHVU6XpSJpXA8XJbLZZFjiGOsmOfzmzJpl7HqfN06Hz4K0CQuaupQ+gTPDk8+&#10;xHJYdU6Jr3lQst1KpdLG7ZqNcuTA0CbbNFIHr9KUIUNN7xblIiEbiPeTg7QMaGMldU1v8zgmY0U6&#10;Ppg2pQQm1bTGSpQ58RMpmcgJYzMmIW7PtDfQHpEwB5Nr8Zfhogf3i5IBHVtT/3PPnKBEfTJI+l0x&#10;n0eLp818sUSGiLuONNcRZjhC1TRQMi03IX2LRId9QHG2MtEWVZwqOZWMTkxsnn5NtPr1PmX9+dvr&#10;3wAAAP//AwBQSwMEFAAGAAgAAAAhADlJ8QvfAAAACgEAAA8AAABkcnMvZG93bnJldi54bWxMj8FO&#10;wzAQRO9I/IO1SNxap6UpVYhTVVRcOCBRkODoxps4wl5btpuGv8c90ePsjGbe1tvJGjZiiIMjAYt5&#10;AQypdWqgXsDnx8tsAywmSUoaRyjgFyNsm9ubWlbKnekdx0PqWS6hWEkBOiVfcR5bjVbGufNI2etc&#10;sDJlGXqugjzncmv4sijW3MqB8oKWHp81tj+HkxXwZfWg9uHtu1Nm3L92u9JPwQtxfzftnoAlnNJ/&#10;GC74GR2azHR0J1KRGQGzMgcFrIrHB2AXf7Eq8+koYL3clMCbml+/0PwBAAD//wMAUEsBAi0AFAAG&#10;AAgAAAAhALaDOJL+AAAA4QEAABMAAAAAAAAAAAAAAAAAAAAAAFtDb250ZW50X1R5cGVzXS54bWxQ&#10;SwECLQAUAAYACAAAACEAOP0h/9YAAACUAQAACwAAAAAAAAAAAAAAAAAvAQAAX3JlbHMvLnJlbHNQ&#10;SwECLQAUAAYACAAAACEAf+yAmCICAAAjBAAADgAAAAAAAAAAAAAAAAAuAgAAZHJzL2Uyb0RvYy54&#10;bWxQSwECLQAUAAYACAAAACEAOUnxC98AAAAKAQAADwAAAAAAAAAAAAAAAAB8BAAAZHJzL2Rvd25y&#10;ZXYueG1sUEsFBgAAAAAEAAQA8wAAAIgFAAAAAA==&#10;" stroked="f">
                <v:textbox style="mso-fit-shape-to-text:t">
                  <w:txbxContent>
                    <w:p w:rsidR="00431ED3" w:rsidRPr="00431ED3" w:rsidRDefault="00431ED3" w:rsidP="00431ED3">
                      <w:pPr>
                        <w:autoSpaceDE w:val="0"/>
                        <w:autoSpaceDN w:val="0"/>
                        <w:rPr>
                          <w:sz w:val="12"/>
                          <w:szCs w:val="12"/>
                        </w:rPr>
                      </w:pPr>
                      <w:r w:rsidRPr="00431ED3">
                        <w:rPr>
                          <w:i/>
                          <w:iCs/>
                          <w:sz w:val="12"/>
                          <w:szCs w:val="12"/>
                        </w:rPr>
                        <w:t>Support for this work was provided by the New York State Health Foundation (</w:t>
                      </w:r>
                      <w:proofErr w:type="spellStart"/>
                      <w:r w:rsidRPr="00431ED3">
                        <w:rPr>
                          <w:i/>
                          <w:iCs/>
                          <w:sz w:val="12"/>
                          <w:szCs w:val="12"/>
                        </w:rPr>
                        <w:t>NYSHealth</w:t>
                      </w:r>
                      <w:proofErr w:type="spellEnd"/>
                      <w:r w:rsidRPr="00431ED3">
                        <w:rPr>
                          <w:i/>
                          <w:iCs/>
                          <w:sz w:val="12"/>
                          <w:szCs w:val="12"/>
                        </w:rPr>
                        <w:t xml:space="preserve">). The mission of </w:t>
                      </w:r>
                      <w:proofErr w:type="spellStart"/>
                      <w:r w:rsidRPr="00431ED3">
                        <w:rPr>
                          <w:i/>
                          <w:iCs/>
                          <w:sz w:val="12"/>
                          <w:szCs w:val="12"/>
                        </w:rPr>
                        <w:t>NYSHealth</w:t>
                      </w:r>
                      <w:proofErr w:type="spellEnd"/>
                      <w:r w:rsidRPr="00431ED3">
                        <w:rPr>
                          <w:i/>
                          <w:iCs/>
                          <w:sz w:val="12"/>
                          <w:szCs w:val="12"/>
                        </w:rPr>
                        <w:t xml:space="preserve"> is to expand health insurance coverage, increase access to high-quality health care services,</w:t>
                      </w:r>
                      <w:r>
                        <w:rPr>
                          <w:i/>
                          <w:iCs/>
                          <w:sz w:val="12"/>
                          <w:szCs w:val="12"/>
                        </w:rPr>
                        <w:br/>
                      </w:r>
                      <w:r w:rsidRPr="00431ED3">
                        <w:rPr>
                          <w:i/>
                          <w:iCs/>
                          <w:sz w:val="12"/>
                          <w:szCs w:val="12"/>
                        </w:rPr>
                        <w:t xml:space="preserve"> and improve public and community health. The views presented here are those of the authors and not necessarily those of the New York State Health Foundation or its directors, officers, and staff.</w:t>
                      </w:r>
                    </w:p>
                  </w:txbxContent>
                </v:textbox>
              </v:shape>
            </w:pict>
          </mc:Fallback>
        </mc:AlternateContent>
      </w:r>
      <w:r w:rsidR="00EF43D5">
        <w:rPr>
          <w:noProof/>
        </w:rPr>
        <mc:AlternateContent>
          <mc:Choice Requires="wps">
            <w:drawing>
              <wp:anchor distT="320040" distB="320040" distL="320040" distR="320040" simplePos="0" relativeHeight="251674624" behindDoc="0" locked="0" layoutInCell="1" allowOverlap="1">
                <wp:simplePos x="0" y="0"/>
                <wp:positionH relativeFrom="margin">
                  <wp:posOffset>0</wp:posOffset>
                </wp:positionH>
                <wp:positionV relativeFrom="margin">
                  <wp:posOffset>7486650</wp:posOffset>
                </wp:positionV>
                <wp:extent cx="7372350" cy="2219325"/>
                <wp:effectExtent l="0" t="0" r="0" b="9525"/>
                <wp:wrapSquare wrapText="bothSides"/>
                <wp:docPr id="17" name="Text Box 17"/>
                <wp:cNvGraphicFramePr/>
                <a:graphic xmlns:a="http://schemas.openxmlformats.org/drawingml/2006/main">
                  <a:graphicData uri="http://schemas.microsoft.com/office/word/2010/wordprocessingShape">
                    <wps:wsp>
                      <wps:cNvSpPr txBox="1"/>
                      <wps:spPr>
                        <a:xfrm>
                          <a:off x="0" y="0"/>
                          <a:ext cx="7372350" cy="22193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854455" w:rsidRPr="00854455" w:rsidRDefault="002639F5">
                            <w:pPr>
                              <w:pBdr>
                                <w:left w:val="single" w:sz="80" w:space="4" w:color="7F7F7F" w:themeColor="text1" w:themeTint="80"/>
                                <w:bottom w:val="single" w:sz="8" w:space="4" w:color="7F7F7F" w:themeColor="text1" w:themeTint="80"/>
                              </w:pBdr>
                              <w:spacing w:before="40" w:line="288" w:lineRule="auto"/>
                              <w:rPr>
                                <w:b/>
                                <w:color w:val="262626" w:themeColor="text1" w:themeTint="D9"/>
                                <w:sz w:val="27"/>
                                <w:szCs w:val="27"/>
                              </w:rPr>
                            </w:pPr>
                            <w:r>
                              <w:rPr>
                                <w:b/>
                                <w:color w:val="262626" w:themeColor="text1" w:themeTint="D9"/>
                                <w:sz w:val="27"/>
                                <w:szCs w:val="27"/>
                              </w:rPr>
                              <w:t>HOW DO I GET OUT OF THE MEDICARE PART D COVERAGE GAP?</w:t>
                            </w:r>
                          </w:p>
                          <w:p w:rsidR="00FD017F" w:rsidRDefault="00265B35" w:rsidP="00FD017F">
                            <w:pPr>
                              <w:pStyle w:val="NoSpacing"/>
                              <w:rPr>
                                <w:b/>
                                <w:sz w:val="20"/>
                                <w:szCs w:val="20"/>
                              </w:rPr>
                            </w:pPr>
                            <w:r w:rsidRPr="00265B35">
                              <w:t xml:space="preserve">Once your total drug cost amounts reach $3,820 in the calendar year, you will reach the coverage gap.  </w:t>
                            </w:r>
                            <w:r w:rsidR="00A667EF">
                              <w:t xml:space="preserve">In this gap, you will begin paying a higher percentage of the medication cost.  </w:t>
                            </w:r>
                            <w:r w:rsidRPr="00265B35">
                              <w:t xml:space="preserve">The coverage gap ends when your </w:t>
                            </w:r>
                            <w:r w:rsidR="00A667EF">
                              <w:t>true out-of-pocket spending</w:t>
                            </w:r>
                            <w:r w:rsidR="00834C14">
                              <w:t xml:space="preserve"> amount</w:t>
                            </w:r>
                            <w:r w:rsidR="00A667EF">
                              <w:t xml:space="preserve"> reaches</w:t>
                            </w:r>
                            <w:r w:rsidRPr="00265B35">
                              <w:t xml:space="preserve"> $</w:t>
                            </w:r>
                            <w:r>
                              <w:t>5,100</w:t>
                            </w:r>
                            <w:r w:rsidR="00FD017F">
                              <w:t xml:space="preserve"> for 2019 OR when the calendar reaches January 1, 2020.  </w:t>
                            </w:r>
                            <w:r w:rsidR="00A667EF">
                              <w:br/>
                            </w:r>
                            <w:r w:rsidR="00FD017F">
                              <w:rPr>
                                <w:b/>
                                <w:sz w:val="20"/>
                                <w:szCs w:val="20"/>
                              </w:rPr>
                              <w:t>True Out-of-Pocket Costs = Initial D</w:t>
                            </w:r>
                            <w:r w:rsidR="00A667EF" w:rsidRPr="0086794C">
                              <w:rPr>
                                <w:b/>
                                <w:sz w:val="20"/>
                                <w:szCs w:val="20"/>
                              </w:rPr>
                              <w:t xml:space="preserve">eductible + Co-payments + </w:t>
                            </w:r>
                            <w:r w:rsidR="00ED5450">
                              <w:rPr>
                                <w:b/>
                                <w:sz w:val="20"/>
                                <w:szCs w:val="20"/>
                              </w:rPr>
                              <w:t>Other Organizations Paid</w:t>
                            </w:r>
                          </w:p>
                          <w:p w:rsidR="00A667EF" w:rsidRPr="00EB4F0F" w:rsidRDefault="00FD017F" w:rsidP="00FD017F">
                            <w:pPr>
                              <w:pStyle w:val="NoSpacing"/>
                              <w:jc w:val="center"/>
                              <w:rPr>
                                <w:sz w:val="26"/>
                                <w:szCs w:val="26"/>
                                <w:u w:val="single"/>
                              </w:rPr>
                            </w:pPr>
                            <w:r w:rsidRPr="00EB4F0F">
                              <w:rPr>
                                <w:b/>
                                <w:sz w:val="26"/>
                                <w:szCs w:val="26"/>
                                <w:u w:val="single"/>
                              </w:rPr>
                              <w:t>TIPS</w:t>
                            </w:r>
                          </w:p>
                          <w:p w:rsidR="00A0258B" w:rsidRDefault="00A0258B" w:rsidP="00A667EF">
                            <w:pPr>
                              <w:pStyle w:val="ListParagraph"/>
                              <w:numPr>
                                <w:ilvl w:val="0"/>
                                <w:numId w:val="9"/>
                              </w:numPr>
                            </w:pPr>
                            <w:r>
                              <w:t>Set some savings aside at the beginning of the year t</w:t>
                            </w:r>
                            <w:r w:rsidR="00ED5450">
                              <w:t>o plan for the increased out-of-</w:t>
                            </w:r>
                            <w:r>
                              <w:t xml:space="preserve">pocket costs in the gap.  </w:t>
                            </w:r>
                          </w:p>
                          <w:p w:rsidR="00A667EF" w:rsidRDefault="00A667EF" w:rsidP="00A667EF">
                            <w:pPr>
                              <w:pStyle w:val="ListParagraph"/>
                              <w:numPr>
                                <w:ilvl w:val="0"/>
                                <w:numId w:val="9"/>
                              </w:numPr>
                            </w:pPr>
                            <w:r>
                              <w:t>If it’s near the end of the year, determine if you have enough medication to wait until after January 1</w:t>
                            </w:r>
                            <w:r w:rsidRPr="00A667EF">
                              <w:rPr>
                                <w:vertAlign w:val="superscript"/>
                              </w:rPr>
                              <w:t>st</w:t>
                            </w:r>
                            <w:r w:rsidR="00ED5450">
                              <w:rPr>
                                <w:vertAlign w:val="superscript"/>
                              </w:rPr>
                              <w:t xml:space="preserve"> </w:t>
                            </w:r>
                            <w:r w:rsidR="00ED5450" w:rsidRPr="00ED5450">
                              <w:t>to get refills</w:t>
                            </w:r>
                            <w:r w:rsidR="00ED5450">
                              <w:t>.</w:t>
                            </w:r>
                          </w:p>
                          <w:p w:rsidR="00502D81" w:rsidRDefault="00502D81" w:rsidP="00A667EF">
                            <w:pPr>
                              <w:pStyle w:val="ListParagraph"/>
                              <w:numPr>
                                <w:ilvl w:val="0"/>
                                <w:numId w:val="9"/>
                              </w:numPr>
                            </w:pPr>
                            <w:r>
                              <w:t>Mak</w:t>
                            </w:r>
                            <w:r w:rsidR="0098051C">
                              <w:t xml:space="preserve">e sure the drug is covered, </w:t>
                            </w:r>
                            <w:r>
                              <w:t>get it at a preferred pharmacy an</w:t>
                            </w:r>
                            <w:r w:rsidR="00ED5450">
                              <w:t>d use the benefit card to count towards the total.</w:t>
                            </w:r>
                          </w:p>
                          <w:p w:rsidR="00A667EF" w:rsidRPr="00265B35" w:rsidRDefault="00502D81" w:rsidP="008250C8">
                            <w:pPr>
                              <w:pStyle w:val="ListParagraph"/>
                              <w:numPr>
                                <w:ilvl w:val="0"/>
                                <w:numId w:val="9"/>
                              </w:numPr>
                            </w:pPr>
                            <w:r>
                              <w:t xml:space="preserve">If you won’t reach the gap limit, use tools like </w:t>
                            </w:r>
                            <w:proofErr w:type="spellStart"/>
                            <w:r>
                              <w:t>GoodRx</w:t>
                            </w:r>
                            <w:proofErr w:type="spellEnd"/>
                            <w:r>
                              <w:t xml:space="preserve"> and ask </w:t>
                            </w:r>
                            <w:r w:rsidR="00994590">
                              <w:t>the pharmacy for cash discounts.</w:t>
                            </w:r>
                            <w:r w:rsidR="00A667EF">
                              <w:br/>
                            </w:r>
                          </w:p>
                        </w:txbxContent>
                      </wps:txbx>
                      <wps:bodyPr rot="0" spcFirstLastPara="0" vertOverflow="overflow" horzOverflow="overflow" vert="horz" wrap="square" lIns="182880" tIns="0" rIns="13716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id="Text Box 17" o:spid="_x0000_s1037" type="#_x0000_t202" style="position:absolute;margin-left:0;margin-top:589.5pt;width:580.5pt;height:174.75pt;z-index:251674624;visibility:visible;mso-wrap-style:square;mso-width-percent:0;mso-height-percent:0;mso-wrap-distance-left:25.2pt;mso-wrap-distance-top:25.2pt;mso-wrap-distance-right:25.2pt;mso-wrap-distance-bottom:25.2pt;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Ie2MfwIAAGYFAAAOAAAAZHJzL2Uyb0RvYy54bWysVE1PGzEQvVfqf7B8L5sPQdKIDUpBVJUQ&#10;oELF2fHaZFWvx7WdZNNf32dvNtC0F6pedsczz8/zfX7RNoZtlA812ZIPTwacKSupqu1zyb89Xn+Y&#10;chaisJUwZFXJdyrwi/n7d+dbN1MjWpGplGcgsWG2dSVfxehmRRHkSjUinJBTFkZNvhERR/9cVF5s&#10;wd6YYjQYnBVb8pXzJFUI0F51Rj7P/ForGe+0DioyU3L4FvPX5+8yfYv5uZg9e+FWtdy7If7Bi0bU&#10;Fo8eqK5EFGzt6z+omlp6CqTjiaSmIK1rqXIMiGY4OIrmYSWcyrEgOcEd0hT+H6283dx7Vleo3YQz&#10;KxrU6FG1kX2ilkGF/GxdmAH24ACMLfTA9voAZQq71b5JfwTEYEemd4fsJjYJ5WQ8GY1PYZKwjUbD&#10;j+PRaeIpXq47H+JnRQ1LQsk9ypezKjY3IXbQHpJes3RdG5NLaCzblvws8f9mAbmxSaNyM+xpUkid&#10;61mKO6MSxtivSiMZOYKkyG2oLo1nG4EGElIqG3PwmRfohNJw4i0X9/gXr95yuYujf5lsPFxuaks+&#10;R3/kdvW9d1l3eOT8VdxJjO2yzV1wqPiSqh0K7qkbmeDkdY2i3IgQ74XHjKCQmPt4h482hOTTXuJs&#10;Rf7n3/QJj9aFlbMtZq7k4cdaeMWZ+WLR1MPpaDpNU5pPEHynHk+GZzgte7VdN5eEegyxW5zMYgJH&#10;04vaU/OExbBI78EkrMSrJY+9eBm7HYDFItVikUEYSCfijX1wMlGn8qRme2yfhHf7joxo5lvq51LM&#10;jhqzw6ablhbrSLrOXZsy3OVzn3kMc+77/eJJ2+L1OaNe1uP8FwAAAP//AwBQSwMEFAAGAAgAAAAh&#10;AKTDLd/fAAAACwEAAA8AAABkcnMvZG93bnJldi54bWxMj09Lw0AQxe+C32EZwYvYzRb7x5hNEaFQ&#10;8GRrweMmO00Ws7Mhu23it3d60tubecOb3ys2k+/EBYfoAmlQswwEUh2so0bD52H7uAYRkyFrukCo&#10;4QcjbMrbm8LkNoz0gZd9agSHUMyNhjalPpcy1i16E2ehR2LvFAZvEo9DI+1gRg73nZxn2VJ644g/&#10;tKbHtxbr7/3Za9i9H09fh+zYbB+qnXrC0a0G77S+v5teX0AknNLfMVzxGR1KZqrCmWwUnQYuknir&#10;Vs+srr5aKlYVq8V8vQBZFvJ/h/IXAAD//wMAUEsBAi0AFAAGAAgAAAAhALaDOJL+AAAA4QEAABMA&#10;AAAAAAAAAAAAAAAAAAAAAFtDb250ZW50X1R5cGVzXS54bWxQSwECLQAUAAYACAAAACEAOP0h/9YA&#10;AACUAQAACwAAAAAAAAAAAAAAAAAvAQAAX3JlbHMvLnJlbHNQSwECLQAUAAYACAAAACEAWiHtjH8C&#10;AABmBQAADgAAAAAAAAAAAAAAAAAuAgAAZHJzL2Uyb0RvYy54bWxQSwECLQAUAAYACAAAACEApMMt&#10;398AAAALAQAADwAAAAAAAAAAAAAAAADZBAAAZHJzL2Rvd25yZXYueG1sUEsFBgAAAAAEAAQA8wAA&#10;AOUFAAAAAA==&#10;" filled="f" stroked="f" strokeweight=".5pt">
                <v:textbox inset="14.4pt,0,10.8pt,0">
                  <w:txbxContent>
                    <w:p w:rsidR="00854455" w:rsidRPr="00854455" w:rsidRDefault="002639F5">
                      <w:pPr>
                        <w:pBdr>
                          <w:left w:val="single" w:sz="80" w:space="4" w:color="7F7F7F" w:themeColor="text1" w:themeTint="80"/>
                          <w:bottom w:val="single" w:sz="8" w:space="4" w:color="7F7F7F" w:themeColor="text1" w:themeTint="80"/>
                        </w:pBdr>
                        <w:spacing w:before="40" w:line="288" w:lineRule="auto"/>
                        <w:rPr>
                          <w:b/>
                          <w:color w:val="262626" w:themeColor="text1" w:themeTint="D9"/>
                          <w:sz w:val="27"/>
                          <w:szCs w:val="27"/>
                        </w:rPr>
                      </w:pPr>
                      <w:r>
                        <w:rPr>
                          <w:b/>
                          <w:color w:val="262626" w:themeColor="text1" w:themeTint="D9"/>
                          <w:sz w:val="27"/>
                          <w:szCs w:val="27"/>
                        </w:rPr>
                        <w:t>HOW DO I GET OUT OF THE MEDICARE PART D COVERAGE GAP?</w:t>
                      </w:r>
                    </w:p>
                    <w:p w:rsidR="00FD017F" w:rsidRDefault="00265B35" w:rsidP="00FD017F">
                      <w:pPr>
                        <w:pStyle w:val="NoSpacing"/>
                        <w:rPr>
                          <w:b/>
                          <w:sz w:val="20"/>
                          <w:szCs w:val="20"/>
                        </w:rPr>
                      </w:pPr>
                      <w:r w:rsidRPr="00265B35">
                        <w:t xml:space="preserve">Once your total drug cost amounts reach $3,820 in the calendar year, you will reach the coverage gap.  </w:t>
                      </w:r>
                      <w:r w:rsidR="00A667EF">
                        <w:t xml:space="preserve">In this gap, you will begin paying a higher percentage of the medication cost.  </w:t>
                      </w:r>
                      <w:r w:rsidRPr="00265B35">
                        <w:t xml:space="preserve">The coverage gap ends when your </w:t>
                      </w:r>
                      <w:r w:rsidR="00A667EF">
                        <w:t>true out-of-pocket spending</w:t>
                      </w:r>
                      <w:r w:rsidR="00834C14">
                        <w:t xml:space="preserve"> amount</w:t>
                      </w:r>
                      <w:r w:rsidR="00A667EF">
                        <w:t xml:space="preserve"> reaches</w:t>
                      </w:r>
                      <w:r w:rsidRPr="00265B35">
                        <w:t xml:space="preserve"> $</w:t>
                      </w:r>
                      <w:r>
                        <w:t>5,100</w:t>
                      </w:r>
                      <w:r w:rsidR="00FD017F">
                        <w:t xml:space="preserve"> for 2019 OR when the calendar reaches January 1, 2020.  </w:t>
                      </w:r>
                      <w:r w:rsidR="00A667EF">
                        <w:br/>
                      </w:r>
                      <w:r w:rsidR="00FD017F">
                        <w:rPr>
                          <w:b/>
                          <w:sz w:val="20"/>
                          <w:szCs w:val="20"/>
                        </w:rPr>
                        <w:t>True Out-of-Pocket Costs = Initial D</w:t>
                      </w:r>
                      <w:r w:rsidR="00A667EF" w:rsidRPr="0086794C">
                        <w:rPr>
                          <w:b/>
                          <w:sz w:val="20"/>
                          <w:szCs w:val="20"/>
                        </w:rPr>
                        <w:t xml:space="preserve">eductible + Co-payments + </w:t>
                      </w:r>
                      <w:r w:rsidR="00ED5450">
                        <w:rPr>
                          <w:b/>
                          <w:sz w:val="20"/>
                          <w:szCs w:val="20"/>
                        </w:rPr>
                        <w:t>Other Organizations Paid</w:t>
                      </w:r>
                    </w:p>
                    <w:p w:rsidR="00A667EF" w:rsidRPr="00EB4F0F" w:rsidRDefault="00FD017F" w:rsidP="00FD017F">
                      <w:pPr>
                        <w:pStyle w:val="NoSpacing"/>
                        <w:jc w:val="center"/>
                        <w:rPr>
                          <w:sz w:val="26"/>
                          <w:szCs w:val="26"/>
                          <w:u w:val="single"/>
                        </w:rPr>
                      </w:pPr>
                      <w:r w:rsidRPr="00EB4F0F">
                        <w:rPr>
                          <w:b/>
                          <w:sz w:val="26"/>
                          <w:szCs w:val="26"/>
                          <w:u w:val="single"/>
                        </w:rPr>
                        <w:t>TIPS</w:t>
                      </w:r>
                    </w:p>
                    <w:p w:rsidR="00A0258B" w:rsidRDefault="00A0258B" w:rsidP="00A667EF">
                      <w:pPr>
                        <w:pStyle w:val="ListParagraph"/>
                        <w:numPr>
                          <w:ilvl w:val="0"/>
                          <w:numId w:val="9"/>
                        </w:numPr>
                      </w:pPr>
                      <w:r>
                        <w:t>Set some savings aside at the beginning of the year t</w:t>
                      </w:r>
                      <w:r w:rsidR="00ED5450">
                        <w:t>o plan for the increased out-of-</w:t>
                      </w:r>
                      <w:r>
                        <w:t xml:space="preserve">pocket costs in the gap.  </w:t>
                      </w:r>
                    </w:p>
                    <w:p w:rsidR="00A667EF" w:rsidRDefault="00A667EF" w:rsidP="00A667EF">
                      <w:pPr>
                        <w:pStyle w:val="ListParagraph"/>
                        <w:numPr>
                          <w:ilvl w:val="0"/>
                          <w:numId w:val="9"/>
                        </w:numPr>
                      </w:pPr>
                      <w:r>
                        <w:t>If it’s near the end of the year, determine if you have enough medication to wait until after January 1</w:t>
                      </w:r>
                      <w:r w:rsidRPr="00A667EF">
                        <w:rPr>
                          <w:vertAlign w:val="superscript"/>
                        </w:rPr>
                        <w:t>st</w:t>
                      </w:r>
                      <w:r w:rsidR="00ED5450">
                        <w:rPr>
                          <w:vertAlign w:val="superscript"/>
                        </w:rPr>
                        <w:t xml:space="preserve"> </w:t>
                      </w:r>
                      <w:r w:rsidR="00ED5450" w:rsidRPr="00ED5450">
                        <w:t>to get refills</w:t>
                      </w:r>
                      <w:r w:rsidR="00ED5450">
                        <w:t>.</w:t>
                      </w:r>
                    </w:p>
                    <w:p w:rsidR="00502D81" w:rsidRDefault="00502D81" w:rsidP="00A667EF">
                      <w:pPr>
                        <w:pStyle w:val="ListParagraph"/>
                        <w:numPr>
                          <w:ilvl w:val="0"/>
                          <w:numId w:val="9"/>
                        </w:numPr>
                      </w:pPr>
                      <w:r>
                        <w:t>Mak</w:t>
                      </w:r>
                      <w:r w:rsidR="0098051C">
                        <w:t xml:space="preserve">e sure the drug is covered, </w:t>
                      </w:r>
                      <w:r>
                        <w:t>get it at a preferred pharmacy an</w:t>
                      </w:r>
                      <w:r w:rsidR="00ED5450">
                        <w:t>d use the benefit card to count towards the total.</w:t>
                      </w:r>
                    </w:p>
                    <w:p w:rsidR="00A667EF" w:rsidRPr="00265B35" w:rsidRDefault="00502D81" w:rsidP="008250C8">
                      <w:pPr>
                        <w:pStyle w:val="ListParagraph"/>
                        <w:numPr>
                          <w:ilvl w:val="0"/>
                          <w:numId w:val="9"/>
                        </w:numPr>
                      </w:pPr>
                      <w:r>
                        <w:t xml:space="preserve">If you won’t reach the gap limit, use tools like </w:t>
                      </w:r>
                      <w:proofErr w:type="spellStart"/>
                      <w:r>
                        <w:t>GoodRx</w:t>
                      </w:r>
                      <w:proofErr w:type="spellEnd"/>
                      <w:r>
                        <w:t xml:space="preserve"> and ask </w:t>
                      </w:r>
                      <w:r w:rsidR="00994590">
                        <w:t>the pharmacy for cash discounts.</w:t>
                      </w:r>
                      <w:r w:rsidR="00A667EF">
                        <w:br/>
                      </w:r>
                    </w:p>
                  </w:txbxContent>
                </v:textbox>
                <w10:wrap type="square" anchorx="margin" anchory="margin"/>
              </v:shape>
            </w:pict>
          </mc:Fallback>
        </mc:AlternateContent>
      </w:r>
    </w:p>
    <w:sectPr w:rsidR="003F07B1" w:rsidSect="00EF43D5">
      <w:pgSz w:w="12240" w:h="15840"/>
      <w:pgMar w:top="245" w:right="245" w:bottom="245" w:left="245"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166162"/>
    <w:multiLevelType w:val="hybridMultilevel"/>
    <w:tmpl w:val="4E2EA2B4"/>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96E3F26"/>
    <w:multiLevelType w:val="hybridMultilevel"/>
    <w:tmpl w:val="917AA292"/>
    <w:lvl w:ilvl="0" w:tplc="AEF69B20">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25794ED3"/>
    <w:multiLevelType w:val="hybridMultilevel"/>
    <w:tmpl w:val="6A68763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7A81BE2"/>
    <w:multiLevelType w:val="hybridMultilevel"/>
    <w:tmpl w:val="C62400C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863055"/>
    <w:multiLevelType w:val="hybridMultilevel"/>
    <w:tmpl w:val="DCFE9D96"/>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5" w15:restartNumberingAfterBreak="0">
    <w:nsid w:val="402644A9"/>
    <w:multiLevelType w:val="hybridMultilevel"/>
    <w:tmpl w:val="B26A07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C5D7134"/>
    <w:multiLevelType w:val="hybridMultilevel"/>
    <w:tmpl w:val="1756C5CA"/>
    <w:lvl w:ilvl="0" w:tplc="FA88D71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EF164BC"/>
    <w:multiLevelType w:val="hybridMultilevel"/>
    <w:tmpl w:val="D80855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FE21153"/>
    <w:multiLevelType w:val="hybridMultilevel"/>
    <w:tmpl w:val="B9324D0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1"/>
  </w:num>
  <w:num w:numId="4">
    <w:abstractNumId w:val="4"/>
  </w:num>
  <w:num w:numId="5">
    <w:abstractNumId w:val="2"/>
  </w:num>
  <w:num w:numId="6">
    <w:abstractNumId w:val="5"/>
  </w:num>
  <w:num w:numId="7">
    <w:abstractNumId w:val="3"/>
  </w:num>
  <w:num w:numId="8">
    <w:abstractNumId w:val="8"/>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F3D"/>
    <w:rsid w:val="00024C0A"/>
    <w:rsid w:val="00146884"/>
    <w:rsid w:val="00183AD2"/>
    <w:rsid w:val="00190689"/>
    <w:rsid w:val="001A6DB3"/>
    <w:rsid w:val="00211690"/>
    <w:rsid w:val="002142EC"/>
    <w:rsid w:val="00215AC8"/>
    <w:rsid w:val="002639F5"/>
    <w:rsid w:val="00265B35"/>
    <w:rsid w:val="00294F3D"/>
    <w:rsid w:val="002B0C33"/>
    <w:rsid w:val="00340AE1"/>
    <w:rsid w:val="0034540F"/>
    <w:rsid w:val="00375708"/>
    <w:rsid w:val="00386E99"/>
    <w:rsid w:val="0039799A"/>
    <w:rsid w:val="003B442F"/>
    <w:rsid w:val="003B50F1"/>
    <w:rsid w:val="003C0E52"/>
    <w:rsid w:val="003C5F95"/>
    <w:rsid w:val="003F07B1"/>
    <w:rsid w:val="00431ED3"/>
    <w:rsid w:val="00447D9F"/>
    <w:rsid w:val="00463BEA"/>
    <w:rsid w:val="00490733"/>
    <w:rsid w:val="004D2CE8"/>
    <w:rsid w:val="004D5D96"/>
    <w:rsid w:val="0050297D"/>
    <w:rsid w:val="00502D81"/>
    <w:rsid w:val="00506F04"/>
    <w:rsid w:val="00522928"/>
    <w:rsid w:val="005277EF"/>
    <w:rsid w:val="00542E75"/>
    <w:rsid w:val="0058339F"/>
    <w:rsid w:val="006E2044"/>
    <w:rsid w:val="007907AD"/>
    <w:rsid w:val="007B5242"/>
    <w:rsid w:val="00821C0C"/>
    <w:rsid w:val="00834C14"/>
    <w:rsid w:val="00854455"/>
    <w:rsid w:val="008678F0"/>
    <w:rsid w:val="0086794C"/>
    <w:rsid w:val="00911267"/>
    <w:rsid w:val="00935324"/>
    <w:rsid w:val="0098051C"/>
    <w:rsid w:val="00994590"/>
    <w:rsid w:val="009C2294"/>
    <w:rsid w:val="009F3776"/>
    <w:rsid w:val="00A0258B"/>
    <w:rsid w:val="00A667EF"/>
    <w:rsid w:val="00A95582"/>
    <w:rsid w:val="00AD6E05"/>
    <w:rsid w:val="00B24310"/>
    <w:rsid w:val="00C23B03"/>
    <w:rsid w:val="00C259D2"/>
    <w:rsid w:val="00C50976"/>
    <w:rsid w:val="00C77159"/>
    <w:rsid w:val="00CA7990"/>
    <w:rsid w:val="00CD231A"/>
    <w:rsid w:val="00D16AC6"/>
    <w:rsid w:val="00D447C0"/>
    <w:rsid w:val="00D65F1D"/>
    <w:rsid w:val="00DB14BB"/>
    <w:rsid w:val="00DC29D5"/>
    <w:rsid w:val="00E84D55"/>
    <w:rsid w:val="00E905AE"/>
    <w:rsid w:val="00E95F77"/>
    <w:rsid w:val="00EB4F0F"/>
    <w:rsid w:val="00ED5450"/>
    <w:rsid w:val="00EF43D5"/>
    <w:rsid w:val="00F04CAB"/>
    <w:rsid w:val="00F164F0"/>
    <w:rsid w:val="00F2621D"/>
    <w:rsid w:val="00F2629B"/>
    <w:rsid w:val="00F30CFB"/>
    <w:rsid w:val="00F77BFA"/>
    <w:rsid w:val="00FD0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9FF85"/>
  <w15:chartTrackingRefBased/>
  <w15:docId w15:val="{0BAE9905-45F9-4720-BB9C-D03C12428F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D6E05"/>
    <w:pPr>
      <w:ind w:left="720"/>
      <w:contextualSpacing/>
    </w:pPr>
  </w:style>
  <w:style w:type="character" w:styleId="Hyperlink">
    <w:name w:val="Hyperlink"/>
    <w:basedOn w:val="DefaultParagraphFont"/>
    <w:uiPriority w:val="99"/>
    <w:unhideWhenUsed/>
    <w:rsid w:val="00AD6E05"/>
    <w:rPr>
      <w:color w:val="0563C1" w:themeColor="hyperlink"/>
      <w:u w:val="single"/>
    </w:rPr>
  </w:style>
  <w:style w:type="table" w:styleId="TableGrid">
    <w:name w:val="Table Grid"/>
    <w:basedOn w:val="TableNormal"/>
    <w:uiPriority w:val="39"/>
    <w:rsid w:val="0091126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A95582"/>
    <w:pPr>
      <w:spacing w:after="0" w:line="240" w:lineRule="auto"/>
    </w:pPr>
    <w:rPr>
      <w:rFonts w:eastAsiaTheme="minorEastAsia"/>
    </w:rPr>
  </w:style>
  <w:style w:type="character" w:customStyle="1" w:styleId="NoSpacingChar">
    <w:name w:val="No Spacing Char"/>
    <w:basedOn w:val="DefaultParagraphFont"/>
    <w:link w:val="NoSpacing"/>
    <w:uiPriority w:val="1"/>
    <w:rsid w:val="00A95582"/>
    <w:rPr>
      <w:rFonts w:eastAsiaTheme="minorEastAsia"/>
    </w:rPr>
  </w:style>
  <w:style w:type="paragraph" w:styleId="Caption">
    <w:name w:val="caption"/>
    <w:basedOn w:val="Normal"/>
    <w:next w:val="Normal"/>
    <w:uiPriority w:val="35"/>
    <w:unhideWhenUsed/>
    <w:qFormat/>
    <w:rsid w:val="00A95582"/>
    <w:pPr>
      <w:spacing w:after="200" w:line="240" w:lineRule="auto"/>
    </w:pPr>
    <w:rPr>
      <w:i/>
      <w:iCs/>
      <w:color w:val="44546A" w:themeColor="text2"/>
      <w:sz w:val="18"/>
      <w:szCs w:val="18"/>
    </w:rPr>
  </w:style>
  <w:style w:type="paragraph" w:styleId="BalloonText">
    <w:name w:val="Balloon Text"/>
    <w:basedOn w:val="Normal"/>
    <w:link w:val="BalloonTextChar"/>
    <w:uiPriority w:val="99"/>
    <w:semiHidden/>
    <w:unhideWhenUsed/>
    <w:rsid w:val="00EF43D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43D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png"/><Relationship Id="rId13" Type="http://schemas.microsoft.com/office/2007/relationships/diagramDrawing" Target="diagrams/drawing1.xml"/><Relationship Id="rId18" Type="http://schemas.openxmlformats.org/officeDocument/2006/relationships/hyperlink" Target="http://www.medicare.gov/pharmaceutical-assistance-progra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3.png"/><Relationship Id="rId12" Type="http://schemas.openxmlformats.org/officeDocument/2006/relationships/diagramColors" Target="diagrams/colors1.xml"/><Relationship Id="rId17" Type="http://schemas.openxmlformats.org/officeDocument/2006/relationships/hyperlink" Target="http://www.medicare.gov/find-a-plan/questions/home.aspx" TargetMode="External"/><Relationship Id="rId2" Type="http://schemas.openxmlformats.org/officeDocument/2006/relationships/styles" Target="styles.xml"/><Relationship Id="rId16" Type="http://schemas.openxmlformats.org/officeDocument/2006/relationships/image" Target="media/image5.pn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diagramQuickStyle" Target="diagrams/quickStyle1.xml"/><Relationship Id="rId5" Type="http://schemas.openxmlformats.org/officeDocument/2006/relationships/image" Target="media/image1.png"/><Relationship Id="rId15" Type="http://schemas.openxmlformats.org/officeDocument/2006/relationships/hyperlink" Target="http://www.medicare.gov/pharmaceutical-assistance-program/" TargetMode="External"/><Relationship Id="rId10" Type="http://schemas.openxmlformats.org/officeDocument/2006/relationships/diagramLayout" Target="diagrams/layout1.xml"/><Relationship Id="rId19"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diagramData" Target="diagrams/data1.xml"/><Relationship Id="rId14" Type="http://schemas.openxmlformats.org/officeDocument/2006/relationships/hyperlink" Target="http://www.medicare.gov/find-a-plan/questions/home.aspx" TargetMode="External"/></Relationships>
</file>

<file path=word/diagrams/colors1.xml><?xml version="1.0" encoding="utf-8"?>
<dgm:colorsDef xmlns:dgm="http://schemas.openxmlformats.org/drawingml/2006/diagram" xmlns:a="http://schemas.openxmlformats.org/drawingml/2006/main" uniqueId="urn:microsoft.com/office/officeart/2005/8/colors/colorful5">
  <dgm:title val=""/>
  <dgm:desc val=""/>
  <dgm:catLst>
    <dgm:cat type="colorful" pri="10500"/>
  </dgm:catLst>
  <dgm:styleLbl name="node0">
    <dgm:fillClrLst meth="repeat">
      <a:schemeClr val="accent4"/>
    </dgm:fillClrLst>
    <dgm:linClrLst meth="repeat">
      <a:schemeClr val="lt1"/>
    </dgm:linClrLst>
    <dgm:effectClrLst/>
    <dgm:txLinClrLst/>
    <dgm:txFillClrLst/>
    <dgm:txEffectClrLst/>
  </dgm:styleLbl>
  <dgm:styleLbl name="node1">
    <dgm:fillClrLst>
      <a:schemeClr val="accent5"/>
      <a:schemeClr val="accent6"/>
    </dgm:fillClrLst>
    <dgm:linClrLst meth="repeat">
      <a:schemeClr val="lt1"/>
    </dgm:linClrLst>
    <dgm:effectClrLst/>
    <dgm:txLinClrLst/>
    <dgm:txFillClrLst/>
    <dgm:txEffectClrLst/>
  </dgm:styleLbl>
  <dgm:styleLbl name="alignNode1">
    <dgm:fillClrLst>
      <a:schemeClr val="accent5"/>
      <a:schemeClr val="accent6"/>
    </dgm:fillClrLst>
    <dgm:linClrLst>
      <a:schemeClr val="accent5"/>
      <a:schemeClr val="accent6"/>
    </dgm:linClrLst>
    <dgm:effectClrLst/>
    <dgm:txLinClrLst/>
    <dgm:txFillClrLst/>
    <dgm:txEffectClrLst/>
  </dgm:styleLbl>
  <dgm:styleLbl name="lnNode1">
    <dgm:fillClrLst>
      <a:schemeClr val="accent5"/>
      <a:schemeClr val="accent6"/>
    </dgm:fillClrLst>
    <dgm:linClrLst meth="repeat">
      <a:schemeClr val="lt1"/>
    </dgm:linClrLst>
    <dgm:effectClrLst/>
    <dgm:txLinClrLst/>
    <dgm:txFillClrLst/>
    <dgm:txEffectClrLst/>
  </dgm:styleLbl>
  <dgm:styleLbl name="vennNode1">
    <dgm:fillClrLst>
      <a:schemeClr val="accent5">
        <a:alpha val="50000"/>
      </a:schemeClr>
      <a:schemeClr val="accent6">
        <a:alpha val="50000"/>
      </a:schemeClr>
    </dgm:fillClrLst>
    <dgm:linClrLst meth="repeat">
      <a:schemeClr val="lt1"/>
    </dgm:linClrLst>
    <dgm:effectClrLst/>
    <dgm:txLinClrLst/>
    <dgm:txFillClrLst/>
    <dgm:txEffectClrLst/>
  </dgm:styleLbl>
  <dgm:styleLbl name="node2">
    <dgm:fillClrLst>
      <a:schemeClr val="accent6"/>
    </dgm:fillClrLst>
    <dgm:linClrLst meth="repeat">
      <a:schemeClr val="lt1"/>
    </dgm:linClrLst>
    <dgm:effectClrLst/>
    <dgm:txLinClrLst/>
    <dgm:txFillClrLst/>
    <dgm:txEffectClrLst/>
  </dgm:styleLbl>
  <dgm:styleLbl name="node3">
    <dgm:fillClrLst>
      <a:schemeClr val="accent1"/>
    </dgm:fillClrLst>
    <dgm:linClrLst meth="repeat">
      <a:schemeClr val="lt1"/>
    </dgm:linClrLst>
    <dgm:effectClrLst/>
    <dgm:txLinClrLst/>
    <dgm:txFillClrLst/>
    <dgm:txEffectClrLst/>
  </dgm:styleLbl>
  <dgm:styleLbl name="node4">
    <dgm:fillClrLst>
      <a:schemeClr val="accent2"/>
    </dgm:fillClrLst>
    <dgm:linClrLst meth="repeat">
      <a:schemeClr val="lt1"/>
    </dgm:linClrLst>
    <dgm:effectClrLst/>
    <dgm:txLinClrLst/>
    <dgm:txFillClrLst/>
    <dgm:txEffectClrLst/>
  </dgm:styleLbl>
  <dgm:styleLbl name="fgImgPlace1">
    <dgm:fillClrLst>
      <a:schemeClr val="accent5">
        <a:tint val="50000"/>
      </a:schemeClr>
      <a:schemeClr val="accent6">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5">
        <a:tint val="50000"/>
      </a:schemeClr>
      <a:schemeClr val="accent6">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5"/>
      <a:schemeClr val="accent6"/>
    </dgm:fillClrLst>
    <dgm:linClrLst meth="repeat">
      <a:schemeClr val="lt1"/>
    </dgm:linClrLst>
    <dgm:effectClrLst/>
    <dgm:txLinClrLst/>
    <dgm:txFillClrLst/>
    <dgm:txEffectClrLst/>
  </dgm:styleLbl>
  <dgm:styleLbl name="fgSibTrans2D1">
    <dgm:fillClrLst>
      <a:schemeClr val="accent5"/>
      <a:schemeClr val="accent6"/>
    </dgm:fillClrLst>
    <dgm:linClrLst meth="repeat">
      <a:schemeClr val="lt1"/>
    </dgm:linClrLst>
    <dgm:effectClrLst/>
    <dgm:txLinClrLst/>
    <dgm:txFillClrLst meth="repeat">
      <a:schemeClr val="lt1"/>
    </dgm:txFillClrLst>
    <dgm:txEffectClrLst/>
  </dgm:styleLbl>
  <dgm:styleLbl name="bgSibTrans2D1">
    <dgm:fillClrLst>
      <a:schemeClr val="accent5"/>
      <a:schemeClr val="accent6"/>
    </dgm:fillClrLst>
    <dgm:linClrLst meth="repeat">
      <a:schemeClr val="lt1"/>
    </dgm:linClrLst>
    <dgm:effectClrLst/>
    <dgm:txLinClrLst/>
    <dgm:txFillClrLst meth="repeat">
      <a:schemeClr val="lt1"/>
    </dgm:txFillClrLst>
    <dgm:txEffectClrLst/>
  </dgm:styleLbl>
  <dgm:styleLbl name="sibTrans1D1">
    <dgm:fillClrLst/>
    <dgm:linClrLst>
      <a:schemeClr val="accent5"/>
      <a:schemeClr val="accent6"/>
    </dgm:linClrLst>
    <dgm:effectClrLst/>
    <dgm:txLinClrLst/>
    <dgm:txFillClrLst meth="repeat">
      <a:schemeClr val="tx1"/>
    </dgm:txFillClrLst>
    <dgm:txEffectClrLst/>
  </dgm:styleLbl>
  <dgm:styleLbl name="callout">
    <dgm:fillClrLst meth="repeat">
      <a:schemeClr val="accent5"/>
    </dgm:fillClrLst>
    <dgm:linClrLst meth="repeat">
      <a:schemeClr val="accent5">
        <a:tint val="50000"/>
      </a:schemeClr>
    </dgm:linClrLst>
    <dgm:effectClrLst/>
    <dgm:txLinClrLst/>
    <dgm:txFillClrLst meth="repeat">
      <a:schemeClr val="tx1"/>
    </dgm:txFillClrLst>
    <dgm:txEffectClrLst/>
  </dgm:styleLbl>
  <dgm:styleLbl name="asst0">
    <dgm:fillClrLst meth="repeat">
      <a:schemeClr val="accent5"/>
    </dgm:fillClrLst>
    <dgm:linClrLst meth="repeat">
      <a:schemeClr val="lt1">
        <a:shade val="80000"/>
      </a:schemeClr>
    </dgm:linClrLst>
    <dgm:effectClrLst/>
    <dgm:txLinClrLst/>
    <dgm:txFillClrLst/>
    <dgm:txEffectClrLst/>
  </dgm:styleLbl>
  <dgm:styleLbl name="asst1">
    <dgm:fillClrLst meth="repeat">
      <a:schemeClr val="accent6"/>
    </dgm:fillClrLst>
    <dgm:linClrLst meth="repeat">
      <a:schemeClr val="lt1">
        <a:shade val="80000"/>
      </a:schemeClr>
    </dgm:linClrLst>
    <dgm:effectClrLst/>
    <dgm:txLinClrLst/>
    <dgm:txFillClrLst/>
    <dgm:txEffectClrLst/>
  </dgm:styleLbl>
  <dgm:styleLbl name="asst2">
    <dgm:fillClrLst>
      <a:schemeClr val="accent1"/>
    </dgm:fillClrLst>
    <dgm:linClrLst meth="repeat">
      <a:schemeClr val="lt1"/>
    </dgm:linClrLst>
    <dgm:effectClrLst/>
    <dgm:txLinClrLst/>
    <dgm:txFillClrLst/>
    <dgm:txEffectClrLst/>
  </dgm:styleLbl>
  <dgm:styleLbl name="asst3">
    <dgm:fillClrLst>
      <a:schemeClr val="accent2"/>
    </dgm:fillClrLst>
    <dgm:linClrLst meth="repeat">
      <a:schemeClr val="lt1"/>
    </dgm:linClrLst>
    <dgm:effectClrLst/>
    <dgm:txLinClrLst/>
    <dgm:txFillClrLst/>
    <dgm:txEffectClrLst/>
  </dgm:styleLbl>
  <dgm:styleLbl name="asst4">
    <dgm:fillClrLst>
      <a:schemeClr val="accent3"/>
    </dgm:fillClrLst>
    <dgm:linClrLst meth="repeat">
      <a:schemeClr val="lt1"/>
    </dgm:linClrLst>
    <dgm:effectClrLst/>
    <dgm:txLinClrLst/>
    <dgm:txFillClrLst/>
    <dgm:txEffectClrLst/>
  </dgm:styleLbl>
  <dgm:styleLbl name="parChTrans2D1">
    <dgm:fillClrLst meth="repeat">
      <a:schemeClr val="accent5"/>
    </dgm:fillClrLst>
    <dgm:linClrLst meth="repeat">
      <a:schemeClr val="lt1"/>
    </dgm:linClrLst>
    <dgm:effectClrLst/>
    <dgm:txLinClrLst/>
    <dgm:txFillClrLst meth="repeat">
      <a:schemeClr val="lt1"/>
    </dgm:txFillClrLst>
    <dgm:txEffectClrLst/>
  </dgm:styleLbl>
  <dgm:styleLbl name="parChTrans2D2">
    <dgm:fillClrLst meth="repeat">
      <a:schemeClr val="accent6"/>
    </dgm:fillClrLst>
    <dgm:linClrLst meth="repeat">
      <a:schemeClr val="lt1"/>
    </dgm:linClrLst>
    <dgm:effectClrLst/>
    <dgm:txLinClrLst/>
    <dgm:txFillClrLst/>
    <dgm:txEffectClrLst/>
  </dgm:styleLbl>
  <dgm:styleLbl name="parChTrans2D3">
    <dgm:fillClrLst meth="repeat">
      <a:schemeClr val="accent6"/>
    </dgm:fillClrLst>
    <dgm:linClrLst meth="repeat">
      <a:schemeClr val="lt1"/>
    </dgm:linClrLst>
    <dgm:effectClrLst/>
    <dgm:txLinClrLst/>
    <dgm:txFillClrLst/>
    <dgm:txEffectClrLst/>
  </dgm:styleLbl>
  <dgm:styleLbl name="parChTrans2D4">
    <dgm:fillClrLst meth="repeat">
      <a:schemeClr val="accent1"/>
    </dgm:fillClrLst>
    <dgm:linClrLst meth="repeat">
      <a:schemeClr val="lt1"/>
    </dgm:linClrLst>
    <dgm:effectClrLst/>
    <dgm:txLinClrLst/>
    <dgm:txFillClrLst meth="repeat">
      <a:schemeClr val="lt1"/>
    </dgm:txFillClrLst>
    <dgm:txEffectClrLst/>
  </dgm:styleLbl>
  <dgm:styleLbl name="parChTrans1D1">
    <dgm:fillClrLst meth="repeat">
      <a:schemeClr val="accent5"/>
    </dgm:fillClrLst>
    <dgm:linClrLst meth="repeat">
      <a:schemeClr val="accent5"/>
    </dgm:linClrLst>
    <dgm:effectClrLst/>
    <dgm:txLinClrLst/>
    <dgm:txFillClrLst meth="repeat">
      <a:schemeClr val="tx1"/>
    </dgm:txFillClrLst>
    <dgm:txEffectClrLst/>
  </dgm:styleLbl>
  <dgm:styleLbl name="parChTrans1D2">
    <dgm:fillClrLst meth="repeat">
      <a:schemeClr val="accent6">
        <a:tint val="90000"/>
      </a:schemeClr>
    </dgm:fillClrLst>
    <dgm:linClrLst meth="repeat">
      <a:schemeClr val="accent6"/>
    </dgm:linClrLst>
    <dgm:effectClrLst/>
    <dgm:txLinClrLst/>
    <dgm:txFillClrLst meth="repeat">
      <a:schemeClr val="tx1"/>
    </dgm:txFillClrLst>
    <dgm:txEffectClrLst/>
  </dgm:styleLbl>
  <dgm:styleLbl name="parChTrans1D3">
    <dgm:fillClrLst meth="repeat">
      <a:schemeClr val="accent6">
        <a:tint val="70000"/>
      </a:schemeClr>
    </dgm:fillClrLst>
    <dgm:linClrLst meth="repeat">
      <a:schemeClr val="accent1"/>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2"/>
    </dgm:linClrLst>
    <dgm:effectClrLst/>
    <dgm:txLinClrLst/>
    <dgm:txFillClrLst meth="repeat">
      <a:schemeClr val="tx1"/>
    </dgm:txFillClrLst>
    <dgm:txEffectClrLst/>
  </dgm:styleLbl>
  <dgm:styleLbl name="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conF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align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5"/>
    </dgm:linClrLst>
    <dgm:effectClrLst/>
    <dgm:txLinClrLst/>
    <dgm:txFillClrLst meth="repeat">
      <a:schemeClr val="dk1"/>
    </dgm:txFillClrLst>
    <dgm:txEffectClrLst/>
  </dgm:styleLbl>
  <dgm:styleLbl name="bgAcc1">
    <dgm:fillClrLst meth="repeat">
      <a:schemeClr val="lt1">
        <a:alpha val="90000"/>
      </a:schemeClr>
    </dgm:fillClrLst>
    <dgm:linClrLst>
      <a:schemeClr val="accent5"/>
      <a:schemeClr val="accent6"/>
    </dgm:linClrLst>
    <dgm:effectClrLst/>
    <dgm:txLinClrLst/>
    <dgm:txFillClrLst meth="repeat">
      <a:schemeClr val="dk1"/>
    </dgm:txFillClrLst>
    <dgm:txEffectClrLst/>
  </dgm:styleLbl>
  <dgm:styleLbl name="solidFgAcc1">
    <dgm:fillClrLst meth="repeat">
      <a:schemeClr val="lt1"/>
    </dgm:fillClrLst>
    <dgm:linClrLst>
      <a:schemeClr val="accent5"/>
      <a:schemeClr val="accent6"/>
    </dgm:linClrLst>
    <dgm:effectClrLst/>
    <dgm:txLinClrLst/>
    <dgm:txFillClrLst meth="repeat">
      <a:schemeClr val="dk1"/>
    </dgm:txFillClrLst>
    <dgm:txEffectClrLst/>
  </dgm:styleLbl>
  <dgm:styleLbl name="solidAlignAcc1">
    <dgm:fillClrLst meth="repeat">
      <a:schemeClr val="lt1"/>
    </dgm:fillClrLst>
    <dgm:linClrLst>
      <a:schemeClr val="accent5"/>
      <a:schemeClr val="accent6"/>
    </dgm:linClrLst>
    <dgm:effectClrLst/>
    <dgm:txLinClrLst/>
    <dgm:txFillClrLst meth="repeat">
      <a:schemeClr val="dk1"/>
    </dgm:txFillClrLst>
    <dgm:txEffectClrLst/>
  </dgm:styleLbl>
  <dgm:styleLbl name="solidBgAcc1">
    <dgm:fillClrLst meth="repeat">
      <a:schemeClr val="lt1"/>
    </dgm:fillClrLst>
    <dgm:linClrLst>
      <a:schemeClr val="accent5"/>
      <a:schemeClr val="accent6"/>
    </dgm:linClrLst>
    <dgm:effectClrLst/>
    <dgm:txLinClrLst/>
    <dgm:txFillClrLst meth="repeat">
      <a:schemeClr val="dk1"/>
    </dgm:txFillClrLst>
    <dgm:txEffectClrLst/>
  </dgm:styleLbl>
  <dgm:styleLbl name="fgAccFollowNode1">
    <dgm:fillClrLst>
      <a:schemeClr val="accent5">
        <a:tint val="40000"/>
        <a:alpha val="90000"/>
      </a:schemeClr>
      <a:schemeClr val="accent6">
        <a:tint val="40000"/>
        <a:alpha val="90000"/>
      </a:schemeClr>
    </dgm:fillClrLst>
    <dgm:linClrLst>
      <a:schemeClr val="accent5">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bgAccFollowNode1">
    <dgm:fillClrLst>
      <a:schemeClr val="accent5">
        <a:tint val="40000"/>
        <a:alpha val="90000"/>
      </a:schemeClr>
      <a:schemeClr val="accent6">
        <a:tint val="40000"/>
        <a:alpha val="90000"/>
      </a:schemeClr>
    </dgm:fillClrLst>
    <dgm:linClrLst>
      <a:schemeClr val="accent5">
        <a:tint val="40000"/>
        <a:alpha val="90000"/>
      </a:schemeClr>
      <a:schemeClr val="accent6">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4"/>
    </dgm:linClrLst>
    <dgm:effectClrLst/>
    <dgm:txLinClrLst/>
    <dgm:txFillClrLst meth="repeat">
      <a:schemeClr val="dk1"/>
    </dgm:txFillClrLst>
    <dgm:txEffectClrLst/>
  </dgm:styleLbl>
  <dgm:styleLbl name="fgAcc2">
    <dgm:fillClrLst meth="repeat">
      <a:schemeClr val="lt1">
        <a:alpha val="90000"/>
      </a:schemeClr>
    </dgm:fillClrLst>
    <dgm:linClrLst>
      <a:schemeClr val="accent6"/>
    </dgm:linClrLst>
    <dgm:effectClrLst/>
    <dgm:txLinClrLst/>
    <dgm:txFillClrLst meth="repeat">
      <a:schemeClr val="dk1"/>
    </dgm:txFillClrLst>
    <dgm:txEffectClrLst/>
  </dgm:styleLbl>
  <dgm:styleLbl name="fgAcc3">
    <dgm:fillClrLst meth="repeat">
      <a:schemeClr val="lt1">
        <a:alpha val="90000"/>
      </a:schemeClr>
    </dgm:fillClrLst>
    <dgm:linClrLst>
      <a:schemeClr val="accent1"/>
    </dgm:linClrLst>
    <dgm:effectClrLst/>
    <dgm:txLinClrLst/>
    <dgm:txFillClrLst meth="repeat">
      <a:schemeClr val="dk1"/>
    </dgm:txFillClrLst>
    <dgm:txEffectClrLst/>
  </dgm:styleLbl>
  <dgm:styleLbl name="fgAcc4">
    <dgm:fillClrLst meth="repeat">
      <a:schemeClr val="lt1">
        <a:alpha val="90000"/>
      </a:schemeClr>
    </dgm:fillClrLst>
    <dgm:linClrLst>
      <a:schemeClr val="accent2"/>
    </dgm:linClrLst>
    <dgm:effectClrLst/>
    <dgm:txLinClrLst/>
    <dgm:txFillClrLst meth="repeat">
      <a:schemeClr val="dk1"/>
    </dgm:txFillClrLst>
    <dgm:txEffectClrLst/>
  </dgm:styleLbl>
  <dgm:styleLbl name="bgShp">
    <dgm:fillClrLst meth="repeat">
      <a:schemeClr val="accent5">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5">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5">
        <a:tint val="50000"/>
        <a:alpha val="40000"/>
      </a:schemeClr>
    </dgm:fillClrLst>
    <dgm:linClrLst meth="repeat">
      <a:schemeClr val="accent5"/>
    </dgm:linClrLst>
    <dgm:effectClrLst/>
    <dgm:txLinClrLst/>
    <dgm:txFillClrLst meth="repeat">
      <a:schemeClr val="lt1"/>
    </dgm:txFillClrLst>
    <dgm:txEffectClrLst/>
  </dgm:styleLbl>
  <dgm:styleLbl name="fgShp">
    <dgm:fillClrLst meth="repeat">
      <a:schemeClr val="accent5">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B0DB9F18-B616-43DD-A8F4-0E768AD30915}" type="doc">
      <dgm:prSet loTypeId="urn:microsoft.com/office/officeart/2005/8/layout/lProcess2" loCatId="relationship" qsTypeId="urn:microsoft.com/office/officeart/2005/8/quickstyle/simple1" qsCatId="simple" csTypeId="urn:microsoft.com/office/officeart/2005/8/colors/colorful5" csCatId="colorful" phldr="1"/>
      <dgm:spPr/>
      <dgm:t>
        <a:bodyPr/>
        <a:lstStyle/>
        <a:p>
          <a:endParaRPr lang="en-US"/>
        </a:p>
      </dgm:t>
    </dgm:pt>
    <dgm:pt modelId="{5A61111D-3BCC-436C-9DF8-5553B762D452}">
      <dgm:prSet phldrT="[Text]" custT="1"/>
      <dgm:spPr/>
      <dgm:t>
        <a:bodyPr/>
        <a:lstStyle/>
        <a:p>
          <a:r>
            <a:rPr lang="en-US" sz="1500" b="1"/>
            <a:t>Every Year</a:t>
          </a:r>
        </a:p>
      </dgm:t>
    </dgm:pt>
    <dgm:pt modelId="{53609E0F-9CA4-48E0-B795-7944C55F93C6}" type="parTrans" cxnId="{01CB6653-70C4-4D33-AEF4-C90E688BB1B9}">
      <dgm:prSet/>
      <dgm:spPr/>
      <dgm:t>
        <a:bodyPr/>
        <a:lstStyle/>
        <a:p>
          <a:endParaRPr lang="en-US"/>
        </a:p>
      </dgm:t>
    </dgm:pt>
    <dgm:pt modelId="{9128A5B7-5E2E-4EE5-B6F2-91628D930DAC}" type="sibTrans" cxnId="{01CB6653-70C4-4D33-AEF4-C90E688BB1B9}">
      <dgm:prSet/>
      <dgm:spPr/>
      <dgm:t>
        <a:bodyPr/>
        <a:lstStyle/>
        <a:p>
          <a:endParaRPr lang="en-US"/>
        </a:p>
      </dgm:t>
    </dgm:pt>
    <dgm:pt modelId="{60D8F27D-A4B3-4998-AD49-0D38E3E8F7DC}">
      <dgm:prSet phldrT="[Text]" custT="1"/>
      <dgm:spPr/>
      <dgm:t>
        <a:bodyPr/>
        <a:lstStyle/>
        <a:p>
          <a:r>
            <a:rPr lang="en-US" sz="1100"/>
            <a:t>Review Part D plans- shopping can save hundreds!</a:t>
          </a:r>
        </a:p>
      </dgm:t>
    </dgm:pt>
    <dgm:pt modelId="{9B4C6333-9173-4353-AFB3-5164EC855B38}" type="parTrans" cxnId="{9DEA79CB-D028-4BF0-A51E-A5455868E011}">
      <dgm:prSet/>
      <dgm:spPr/>
      <dgm:t>
        <a:bodyPr/>
        <a:lstStyle/>
        <a:p>
          <a:endParaRPr lang="en-US"/>
        </a:p>
      </dgm:t>
    </dgm:pt>
    <dgm:pt modelId="{BAD934C3-1C4F-47F3-AE75-C14A756857FE}" type="sibTrans" cxnId="{9DEA79CB-D028-4BF0-A51E-A5455868E011}">
      <dgm:prSet/>
      <dgm:spPr/>
      <dgm:t>
        <a:bodyPr/>
        <a:lstStyle/>
        <a:p>
          <a:endParaRPr lang="en-US"/>
        </a:p>
      </dgm:t>
    </dgm:pt>
    <dgm:pt modelId="{74A3350D-D555-41E4-B4C2-12BC9054AECF}">
      <dgm:prSet phldrT="[Text]" custT="1"/>
      <dgm:spPr/>
      <dgm:t>
        <a:bodyPr/>
        <a:lstStyle/>
        <a:p>
          <a:r>
            <a:rPr lang="en-US" sz="1500" b="1"/>
            <a:t>Every Month</a:t>
          </a:r>
        </a:p>
      </dgm:t>
    </dgm:pt>
    <dgm:pt modelId="{10DB0A92-9F11-4F49-A74E-43CF5EE22E68}" type="parTrans" cxnId="{3D97CEDD-6B18-43D7-96A3-9E3E96A710EA}">
      <dgm:prSet/>
      <dgm:spPr/>
      <dgm:t>
        <a:bodyPr/>
        <a:lstStyle/>
        <a:p>
          <a:endParaRPr lang="en-US"/>
        </a:p>
      </dgm:t>
    </dgm:pt>
    <dgm:pt modelId="{CA9B4EAF-CCD0-480D-B3C3-46AEB8D147D4}" type="sibTrans" cxnId="{3D97CEDD-6B18-43D7-96A3-9E3E96A710EA}">
      <dgm:prSet/>
      <dgm:spPr/>
      <dgm:t>
        <a:bodyPr/>
        <a:lstStyle/>
        <a:p>
          <a:endParaRPr lang="en-US"/>
        </a:p>
      </dgm:t>
    </dgm:pt>
    <dgm:pt modelId="{B33D81C5-6BD9-4539-A132-3E46CE43244E}">
      <dgm:prSet phldrT="[Text]" custT="1"/>
      <dgm:spPr/>
      <dgm:t>
        <a:bodyPr/>
        <a:lstStyle/>
        <a:p>
          <a:endParaRPr lang="en-US" sz="1000"/>
        </a:p>
        <a:p>
          <a:r>
            <a:rPr lang="en-US" sz="1100"/>
            <a:t>Track the year-to-date Total Drug Costs</a:t>
          </a:r>
          <a:r>
            <a:rPr lang="en-US" sz="1200"/>
            <a:t/>
          </a:r>
          <a:br>
            <a:rPr lang="en-US" sz="1200"/>
          </a:br>
          <a:endParaRPr lang="en-US" sz="1200"/>
        </a:p>
      </dgm:t>
    </dgm:pt>
    <dgm:pt modelId="{B696BCBF-BBA6-4963-9963-762BAAF6D7FB}" type="parTrans" cxnId="{9C822BF8-919C-47BB-B1EC-9A24CF76C110}">
      <dgm:prSet/>
      <dgm:spPr/>
      <dgm:t>
        <a:bodyPr/>
        <a:lstStyle/>
        <a:p>
          <a:endParaRPr lang="en-US"/>
        </a:p>
      </dgm:t>
    </dgm:pt>
    <dgm:pt modelId="{FA2977DE-C205-437D-8D75-DCF977B3DCAC}" type="sibTrans" cxnId="{9C822BF8-919C-47BB-B1EC-9A24CF76C110}">
      <dgm:prSet/>
      <dgm:spPr/>
      <dgm:t>
        <a:bodyPr/>
        <a:lstStyle/>
        <a:p>
          <a:endParaRPr lang="en-US"/>
        </a:p>
      </dgm:t>
    </dgm:pt>
    <dgm:pt modelId="{3C3FAFA7-7043-4FDE-A79B-5E0E79286869}">
      <dgm:prSet phldrT="[Text]" custT="1"/>
      <dgm:spPr/>
      <dgm:t>
        <a:bodyPr/>
        <a:lstStyle/>
        <a:p>
          <a:r>
            <a:rPr lang="en-US" sz="1100"/>
            <a:t>Use Your Plan's Preferred Pharmacies</a:t>
          </a:r>
        </a:p>
      </dgm:t>
    </dgm:pt>
    <dgm:pt modelId="{33CE4396-5C6F-421A-A501-733B167C1DE8}" type="parTrans" cxnId="{103EE502-9381-4CAE-8903-0A5016BD5605}">
      <dgm:prSet/>
      <dgm:spPr/>
      <dgm:t>
        <a:bodyPr/>
        <a:lstStyle/>
        <a:p>
          <a:endParaRPr lang="en-US"/>
        </a:p>
      </dgm:t>
    </dgm:pt>
    <dgm:pt modelId="{59894B91-53C2-4AF9-B777-3749DDEAF438}" type="sibTrans" cxnId="{103EE502-9381-4CAE-8903-0A5016BD5605}">
      <dgm:prSet/>
      <dgm:spPr/>
      <dgm:t>
        <a:bodyPr/>
        <a:lstStyle/>
        <a:p>
          <a:endParaRPr lang="en-US"/>
        </a:p>
      </dgm:t>
    </dgm:pt>
    <dgm:pt modelId="{EE6FF64B-108C-4595-AB9E-36F6FD3FBBEA}">
      <dgm:prSet custT="1"/>
      <dgm:spPr/>
      <dgm:t>
        <a:bodyPr/>
        <a:lstStyle/>
        <a:p>
          <a:r>
            <a:rPr lang="en-US" sz="1500" b="1"/>
            <a:t>Every Visit</a:t>
          </a:r>
        </a:p>
      </dgm:t>
    </dgm:pt>
    <dgm:pt modelId="{B010645A-355D-4E10-8ED7-4E5A47562776}" type="parTrans" cxnId="{46F820D7-9350-4514-BA6A-0DDAE1AC65BE}">
      <dgm:prSet/>
      <dgm:spPr/>
      <dgm:t>
        <a:bodyPr/>
        <a:lstStyle/>
        <a:p>
          <a:endParaRPr lang="en-US"/>
        </a:p>
      </dgm:t>
    </dgm:pt>
    <dgm:pt modelId="{D2841CA3-CE0E-40ED-B0A7-BB23FC31DE15}" type="sibTrans" cxnId="{46F820D7-9350-4514-BA6A-0DDAE1AC65BE}">
      <dgm:prSet/>
      <dgm:spPr/>
      <dgm:t>
        <a:bodyPr/>
        <a:lstStyle/>
        <a:p>
          <a:endParaRPr lang="en-US"/>
        </a:p>
      </dgm:t>
    </dgm:pt>
    <dgm:pt modelId="{31A2F2D2-A2DD-46B7-8689-22A01E52AF86}">
      <dgm:prSet custT="1"/>
      <dgm:spPr/>
      <dgm:t>
        <a:bodyPr/>
        <a:lstStyle/>
        <a:p>
          <a:r>
            <a:rPr lang="en-US" sz="1100"/>
            <a:t>Ask for samples</a:t>
          </a:r>
        </a:p>
      </dgm:t>
    </dgm:pt>
    <dgm:pt modelId="{714C3197-7C65-4C62-9592-10D691EDEF15}" type="parTrans" cxnId="{A6B80630-5193-4524-BE57-9F9A5809956E}">
      <dgm:prSet/>
      <dgm:spPr/>
      <dgm:t>
        <a:bodyPr/>
        <a:lstStyle/>
        <a:p>
          <a:endParaRPr lang="en-US"/>
        </a:p>
      </dgm:t>
    </dgm:pt>
    <dgm:pt modelId="{6B63FEBF-F1D6-497D-ADDB-3503EF131952}" type="sibTrans" cxnId="{A6B80630-5193-4524-BE57-9F9A5809956E}">
      <dgm:prSet/>
      <dgm:spPr/>
      <dgm:t>
        <a:bodyPr/>
        <a:lstStyle/>
        <a:p>
          <a:endParaRPr lang="en-US"/>
        </a:p>
      </dgm:t>
    </dgm:pt>
    <dgm:pt modelId="{EEFF7FA6-845B-4F28-B55E-C49EAA7B60CD}">
      <dgm:prSet custT="1"/>
      <dgm:spPr/>
      <dgm:t>
        <a:bodyPr/>
        <a:lstStyle/>
        <a:p>
          <a:r>
            <a:rPr lang="en-US" sz="1100"/>
            <a:t>Review medications to determine if each is still needed</a:t>
          </a:r>
        </a:p>
      </dgm:t>
    </dgm:pt>
    <dgm:pt modelId="{C1F5B9CB-1E74-4466-888C-8EA46DDD0D10}" type="parTrans" cxnId="{E56BA1BD-619E-459D-B92A-C2C06B086073}">
      <dgm:prSet/>
      <dgm:spPr/>
      <dgm:t>
        <a:bodyPr/>
        <a:lstStyle/>
        <a:p>
          <a:endParaRPr lang="en-US"/>
        </a:p>
      </dgm:t>
    </dgm:pt>
    <dgm:pt modelId="{C12C2B6E-2D0D-429C-9121-123C21F5B31A}" type="sibTrans" cxnId="{E56BA1BD-619E-459D-B92A-C2C06B086073}">
      <dgm:prSet/>
      <dgm:spPr/>
      <dgm:t>
        <a:bodyPr/>
        <a:lstStyle/>
        <a:p>
          <a:endParaRPr lang="en-US"/>
        </a:p>
      </dgm:t>
    </dgm:pt>
    <dgm:pt modelId="{4B36B2C7-80CF-4382-A821-A0AED4F4427A}">
      <dgm:prSet custT="1"/>
      <dgm:spPr/>
      <dgm:t>
        <a:bodyPr/>
        <a:lstStyle/>
        <a:p>
          <a:r>
            <a:rPr lang="en-US" sz="1100"/>
            <a:t>Bring Medication Tier list for copay information</a:t>
          </a:r>
        </a:p>
      </dgm:t>
    </dgm:pt>
    <dgm:pt modelId="{5D1E1ADE-52DD-4082-824F-5CAD59B3E6BC}" type="parTrans" cxnId="{7F902BDE-0905-451E-9C48-FF071B1E2BDE}">
      <dgm:prSet/>
      <dgm:spPr/>
      <dgm:t>
        <a:bodyPr/>
        <a:lstStyle/>
        <a:p>
          <a:endParaRPr lang="en-US"/>
        </a:p>
      </dgm:t>
    </dgm:pt>
    <dgm:pt modelId="{58BFAF97-96FD-4218-9F7A-3381D1FE03EB}" type="sibTrans" cxnId="{7F902BDE-0905-451E-9C48-FF071B1E2BDE}">
      <dgm:prSet/>
      <dgm:spPr/>
      <dgm:t>
        <a:bodyPr/>
        <a:lstStyle/>
        <a:p>
          <a:endParaRPr lang="en-US"/>
        </a:p>
      </dgm:t>
    </dgm:pt>
    <dgm:pt modelId="{29E1C17C-E012-4EEB-BBB9-03E1EB7D2A80}">
      <dgm:prSet custT="1"/>
      <dgm:spPr/>
      <dgm:t>
        <a:bodyPr/>
        <a:lstStyle/>
        <a:p>
          <a:r>
            <a:rPr lang="en-US" sz="1100"/>
            <a:t>Refer to formulary to find coverage for new medications</a:t>
          </a:r>
        </a:p>
      </dgm:t>
    </dgm:pt>
    <dgm:pt modelId="{2E2931E3-304A-4249-A426-48D7366CF0B6}" type="parTrans" cxnId="{102E9BE9-0EFB-4985-82FC-B9C4AB660B80}">
      <dgm:prSet/>
      <dgm:spPr/>
      <dgm:t>
        <a:bodyPr/>
        <a:lstStyle/>
        <a:p>
          <a:endParaRPr lang="en-US"/>
        </a:p>
      </dgm:t>
    </dgm:pt>
    <dgm:pt modelId="{23FBBB0B-2450-41BF-90CA-1522E05CB13F}" type="sibTrans" cxnId="{102E9BE9-0EFB-4985-82FC-B9C4AB660B80}">
      <dgm:prSet/>
      <dgm:spPr/>
      <dgm:t>
        <a:bodyPr/>
        <a:lstStyle/>
        <a:p>
          <a:endParaRPr lang="en-US"/>
        </a:p>
      </dgm:t>
    </dgm:pt>
    <dgm:pt modelId="{DFA41DA9-2E98-49A3-80D6-FE986DC7443C}">
      <dgm:prSet phldrT="[Text]" custT="1"/>
      <dgm:spPr/>
      <dgm:t>
        <a:bodyPr/>
        <a:lstStyle/>
        <a:p>
          <a:r>
            <a:rPr lang="en-US" sz="1100"/>
            <a:t>Know the new out of pocket costs and limits for the year</a:t>
          </a:r>
        </a:p>
      </dgm:t>
    </dgm:pt>
    <dgm:pt modelId="{CF966A5C-F121-40BB-8263-0FFE70735283}" type="parTrans" cxnId="{2F610C68-2F0C-4588-A728-7B8617B97822}">
      <dgm:prSet/>
      <dgm:spPr/>
      <dgm:t>
        <a:bodyPr/>
        <a:lstStyle/>
        <a:p>
          <a:endParaRPr lang="en-US"/>
        </a:p>
      </dgm:t>
    </dgm:pt>
    <dgm:pt modelId="{3DF3C923-C4ED-4A52-A26A-DEE87A748C84}" type="sibTrans" cxnId="{2F610C68-2F0C-4588-A728-7B8617B97822}">
      <dgm:prSet/>
      <dgm:spPr/>
      <dgm:t>
        <a:bodyPr/>
        <a:lstStyle/>
        <a:p>
          <a:endParaRPr lang="en-US"/>
        </a:p>
      </dgm:t>
    </dgm:pt>
    <dgm:pt modelId="{05EF13FF-0311-46D9-802F-8C9077D4AAE5}">
      <dgm:prSet phldrT="[Text]" custT="1"/>
      <dgm:spPr/>
      <dgm:t>
        <a:bodyPr/>
        <a:lstStyle/>
        <a:p>
          <a:r>
            <a:rPr lang="en-US" sz="1100"/>
            <a:t>Ask Pharmacy if all possible discounts are applied</a:t>
          </a:r>
        </a:p>
      </dgm:t>
    </dgm:pt>
    <dgm:pt modelId="{58EA9A16-6A79-4AF2-B107-2E180D053401}" type="parTrans" cxnId="{93F8A382-DFC3-42A8-BEDE-05915164B2A3}">
      <dgm:prSet/>
      <dgm:spPr/>
      <dgm:t>
        <a:bodyPr/>
        <a:lstStyle/>
        <a:p>
          <a:endParaRPr lang="en-US"/>
        </a:p>
      </dgm:t>
    </dgm:pt>
    <dgm:pt modelId="{1082675C-8C57-445F-8938-F9935CCD0ABD}" type="sibTrans" cxnId="{93F8A382-DFC3-42A8-BEDE-05915164B2A3}">
      <dgm:prSet/>
      <dgm:spPr/>
      <dgm:t>
        <a:bodyPr/>
        <a:lstStyle/>
        <a:p>
          <a:endParaRPr lang="en-US"/>
        </a:p>
      </dgm:t>
    </dgm:pt>
    <dgm:pt modelId="{5EB17D17-E775-4585-A52A-A178195591F8}">
      <dgm:prSet phldrT="[Text]" custT="1"/>
      <dgm:spPr/>
      <dgm:t>
        <a:bodyPr/>
        <a:lstStyle/>
        <a:p>
          <a:r>
            <a:rPr lang="en-US" sz="1100"/>
            <a:t>Check your plan for savings with mail-order pharmacies</a:t>
          </a:r>
        </a:p>
      </dgm:t>
    </dgm:pt>
    <dgm:pt modelId="{02795C2C-1C17-4132-87D7-DEAFDE22DF8C}" type="parTrans" cxnId="{FDFB88E6-F033-4510-A1FE-32422E81FAE9}">
      <dgm:prSet/>
      <dgm:spPr/>
      <dgm:t>
        <a:bodyPr/>
        <a:lstStyle/>
        <a:p>
          <a:endParaRPr lang="en-US"/>
        </a:p>
      </dgm:t>
    </dgm:pt>
    <dgm:pt modelId="{3C4D4A9F-3037-48B9-9151-82B0D2C516BD}" type="sibTrans" cxnId="{FDFB88E6-F033-4510-A1FE-32422E81FAE9}">
      <dgm:prSet/>
      <dgm:spPr/>
      <dgm:t>
        <a:bodyPr/>
        <a:lstStyle/>
        <a:p>
          <a:endParaRPr lang="en-US"/>
        </a:p>
      </dgm:t>
    </dgm:pt>
    <dgm:pt modelId="{54B24410-0AF0-418F-A9DC-07AC529C4758}">
      <dgm:prSet custT="1"/>
      <dgm:spPr/>
      <dgm:t>
        <a:bodyPr/>
        <a:lstStyle/>
        <a:p>
          <a:r>
            <a:rPr lang="en-US" sz="1100"/>
            <a:t>Apply  for Extra Help</a:t>
          </a:r>
        </a:p>
      </dgm:t>
    </dgm:pt>
    <dgm:pt modelId="{5AE167FB-D40B-4CE5-B5A2-E8B18F0934BC}" type="parTrans" cxnId="{CA085A35-8656-49D4-A7F0-BB038617A45F}">
      <dgm:prSet/>
      <dgm:spPr/>
      <dgm:t>
        <a:bodyPr/>
        <a:lstStyle/>
        <a:p>
          <a:endParaRPr lang="en-US"/>
        </a:p>
      </dgm:t>
    </dgm:pt>
    <dgm:pt modelId="{455CC7B7-1433-474E-BEA7-8950FC8124C1}" type="sibTrans" cxnId="{CA085A35-8656-49D4-A7F0-BB038617A45F}">
      <dgm:prSet/>
      <dgm:spPr/>
      <dgm:t>
        <a:bodyPr/>
        <a:lstStyle/>
        <a:p>
          <a:endParaRPr lang="en-US"/>
        </a:p>
      </dgm:t>
    </dgm:pt>
    <dgm:pt modelId="{5C1DFC4C-01A0-4A85-8D25-67E4B44D8D5E}">
      <dgm:prSet custT="1"/>
      <dgm:spPr/>
      <dgm:t>
        <a:bodyPr/>
        <a:lstStyle/>
        <a:p>
          <a:r>
            <a:rPr lang="en-US" sz="1100"/>
            <a:t>Check for Prescription Assistance from the Drug Manufacturer</a:t>
          </a:r>
        </a:p>
      </dgm:t>
    </dgm:pt>
    <dgm:pt modelId="{BF4B5E2E-B445-4296-A8A0-0D1084D65A1C}" type="parTrans" cxnId="{7A3D2D34-D550-4CB2-95BF-01D9FC18CE9E}">
      <dgm:prSet/>
      <dgm:spPr/>
      <dgm:t>
        <a:bodyPr/>
        <a:lstStyle/>
        <a:p>
          <a:endParaRPr lang="en-US"/>
        </a:p>
      </dgm:t>
    </dgm:pt>
    <dgm:pt modelId="{D8AD768B-5C6D-44E0-86ED-58DF709E33F3}" type="sibTrans" cxnId="{7A3D2D34-D550-4CB2-95BF-01D9FC18CE9E}">
      <dgm:prSet/>
      <dgm:spPr/>
      <dgm:t>
        <a:bodyPr/>
        <a:lstStyle/>
        <a:p>
          <a:endParaRPr lang="en-US"/>
        </a:p>
      </dgm:t>
    </dgm:pt>
    <dgm:pt modelId="{92B29750-A1E4-4383-A9FB-A0CD916FC36A}">
      <dgm:prSet custT="1"/>
      <dgm:spPr/>
      <dgm:t>
        <a:bodyPr/>
        <a:lstStyle/>
        <a:p>
          <a:r>
            <a:rPr lang="en-US" sz="1100"/>
            <a:t>Track the year-to-date Total (True) Out-of-Pocket Costs</a:t>
          </a:r>
        </a:p>
      </dgm:t>
    </dgm:pt>
    <dgm:pt modelId="{2A3AB9F2-EB32-4331-8658-39F26A90B4A5}" type="parTrans" cxnId="{73ECB90E-2DEF-4BBB-B797-C2C9200941C2}">
      <dgm:prSet/>
      <dgm:spPr/>
      <dgm:t>
        <a:bodyPr/>
        <a:lstStyle/>
        <a:p>
          <a:endParaRPr lang="en-US"/>
        </a:p>
      </dgm:t>
    </dgm:pt>
    <dgm:pt modelId="{F3C208B5-FDC2-4C3E-8E46-582C9766C609}" type="sibTrans" cxnId="{73ECB90E-2DEF-4BBB-B797-C2C9200941C2}">
      <dgm:prSet/>
      <dgm:spPr/>
      <dgm:t>
        <a:bodyPr/>
        <a:lstStyle/>
        <a:p>
          <a:endParaRPr lang="en-US"/>
        </a:p>
      </dgm:t>
    </dgm:pt>
    <dgm:pt modelId="{999A5EED-357E-4B23-A8AE-4A4575DCFC06}" type="pres">
      <dgm:prSet presAssocID="{B0DB9F18-B616-43DD-A8F4-0E768AD30915}" presName="theList" presStyleCnt="0">
        <dgm:presLayoutVars>
          <dgm:dir/>
          <dgm:animLvl val="lvl"/>
          <dgm:resizeHandles val="exact"/>
        </dgm:presLayoutVars>
      </dgm:prSet>
      <dgm:spPr/>
      <dgm:t>
        <a:bodyPr/>
        <a:lstStyle/>
        <a:p>
          <a:endParaRPr lang="en-US"/>
        </a:p>
      </dgm:t>
    </dgm:pt>
    <dgm:pt modelId="{F693B3CC-D1E7-4774-A9E6-B65D0E0A866E}" type="pres">
      <dgm:prSet presAssocID="{5A61111D-3BCC-436C-9DF8-5553B762D452}" presName="compNode" presStyleCnt="0"/>
      <dgm:spPr/>
      <dgm:t>
        <a:bodyPr/>
        <a:lstStyle/>
        <a:p>
          <a:endParaRPr lang="en-US"/>
        </a:p>
      </dgm:t>
    </dgm:pt>
    <dgm:pt modelId="{F89658D6-FC48-4027-B8DA-D19A07F5989C}" type="pres">
      <dgm:prSet presAssocID="{5A61111D-3BCC-436C-9DF8-5553B762D452}" presName="aNode" presStyleLbl="bgShp" presStyleIdx="0" presStyleCnt="3" custScaleY="90977" custLinFactNeighborX="-38"/>
      <dgm:spPr/>
      <dgm:t>
        <a:bodyPr/>
        <a:lstStyle/>
        <a:p>
          <a:endParaRPr lang="en-US"/>
        </a:p>
      </dgm:t>
    </dgm:pt>
    <dgm:pt modelId="{52DBF6DF-DF13-4C96-9F41-0CFCF4A4BF88}" type="pres">
      <dgm:prSet presAssocID="{5A61111D-3BCC-436C-9DF8-5553B762D452}" presName="textNode" presStyleLbl="bgShp" presStyleIdx="0" presStyleCnt="3"/>
      <dgm:spPr/>
      <dgm:t>
        <a:bodyPr/>
        <a:lstStyle/>
        <a:p>
          <a:endParaRPr lang="en-US"/>
        </a:p>
      </dgm:t>
    </dgm:pt>
    <dgm:pt modelId="{F699F072-590E-49FF-B792-577168570A8D}" type="pres">
      <dgm:prSet presAssocID="{5A61111D-3BCC-436C-9DF8-5553B762D452}" presName="compChildNode" presStyleCnt="0"/>
      <dgm:spPr/>
      <dgm:t>
        <a:bodyPr/>
        <a:lstStyle/>
        <a:p>
          <a:endParaRPr lang="en-US"/>
        </a:p>
      </dgm:t>
    </dgm:pt>
    <dgm:pt modelId="{7B6EE35C-F8E5-497F-B305-E33D271AEC51}" type="pres">
      <dgm:prSet presAssocID="{5A61111D-3BCC-436C-9DF8-5553B762D452}" presName="theInnerList" presStyleCnt="0"/>
      <dgm:spPr/>
      <dgm:t>
        <a:bodyPr/>
        <a:lstStyle/>
        <a:p>
          <a:endParaRPr lang="en-US"/>
        </a:p>
      </dgm:t>
    </dgm:pt>
    <dgm:pt modelId="{7DE6D9B2-150E-4A3B-B692-93768518A7B8}" type="pres">
      <dgm:prSet presAssocID="{60D8F27D-A4B3-4998-AD49-0D38E3E8F7DC}" presName="childNode" presStyleLbl="node1" presStyleIdx="0" presStyleCnt="13" custScaleX="112920" custScaleY="66982" custLinFactY="-17987" custLinFactNeighborX="534" custLinFactNeighborY="-100000">
        <dgm:presLayoutVars>
          <dgm:bulletEnabled val="1"/>
        </dgm:presLayoutVars>
      </dgm:prSet>
      <dgm:spPr/>
      <dgm:t>
        <a:bodyPr/>
        <a:lstStyle/>
        <a:p>
          <a:endParaRPr lang="en-US"/>
        </a:p>
      </dgm:t>
    </dgm:pt>
    <dgm:pt modelId="{EC51F9F3-E2AC-49CC-BF32-9EB5BCD82539}" type="pres">
      <dgm:prSet presAssocID="{60D8F27D-A4B3-4998-AD49-0D38E3E8F7DC}" presName="aSpace2" presStyleCnt="0"/>
      <dgm:spPr/>
      <dgm:t>
        <a:bodyPr/>
        <a:lstStyle/>
        <a:p>
          <a:endParaRPr lang="en-US"/>
        </a:p>
      </dgm:t>
    </dgm:pt>
    <dgm:pt modelId="{91503E9A-88CD-487A-9C00-5864BEC193BB}" type="pres">
      <dgm:prSet presAssocID="{DFA41DA9-2E98-49A3-80D6-FE986DC7443C}" presName="childNode" presStyleLbl="node1" presStyleIdx="1" presStyleCnt="13" custScaleX="111851" custScaleY="65369" custLinFactY="-21227" custLinFactNeighborX="534" custLinFactNeighborY="-100000">
        <dgm:presLayoutVars>
          <dgm:bulletEnabled val="1"/>
        </dgm:presLayoutVars>
      </dgm:prSet>
      <dgm:spPr/>
      <dgm:t>
        <a:bodyPr/>
        <a:lstStyle/>
        <a:p>
          <a:endParaRPr lang="en-US"/>
        </a:p>
      </dgm:t>
    </dgm:pt>
    <dgm:pt modelId="{BB045CE4-0534-4F5A-BBF4-8BC2F9EA34C4}" type="pres">
      <dgm:prSet presAssocID="{DFA41DA9-2E98-49A3-80D6-FE986DC7443C}" presName="aSpace2" presStyleCnt="0"/>
      <dgm:spPr/>
      <dgm:t>
        <a:bodyPr/>
        <a:lstStyle/>
        <a:p>
          <a:endParaRPr lang="en-US"/>
        </a:p>
      </dgm:t>
    </dgm:pt>
    <dgm:pt modelId="{FDD37F54-E34C-42CD-A75C-83D3F8AA7BB8}" type="pres">
      <dgm:prSet presAssocID="{5EB17D17-E775-4585-A52A-A178195591F8}" presName="childNode" presStyleLbl="node1" presStyleIdx="2" presStyleCnt="13" custScaleX="111853" custScaleY="68359" custLinFactY="-21634" custLinFactNeighborX="-1066" custLinFactNeighborY="-100000">
        <dgm:presLayoutVars>
          <dgm:bulletEnabled val="1"/>
        </dgm:presLayoutVars>
      </dgm:prSet>
      <dgm:spPr/>
      <dgm:t>
        <a:bodyPr/>
        <a:lstStyle/>
        <a:p>
          <a:endParaRPr lang="en-US"/>
        </a:p>
      </dgm:t>
    </dgm:pt>
    <dgm:pt modelId="{E1BD0420-2AFB-41C6-8065-CA00E65EED42}" type="pres">
      <dgm:prSet presAssocID="{5EB17D17-E775-4585-A52A-A178195591F8}" presName="aSpace2" presStyleCnt="0"/>
      <dgm:spPr/>
      <dgm:t>
        <a:bodyPr/>
        <a:lstStyle/>
        <a:p>
          <a:endParaRPr lang="en-US"/>
        </a:p>
      </dgm:t>
    </dgm:pt>
    <dgm:pt modelId="{5CA5724A-A293-425A-BB83-9252974685A0}" type="pres">
      <dgm:prSet presAssocID="{54B24410-0AF0-418F-A9DC-07AC529C4758}" presName="childNode" presStyleLbl="node1" presStyleIdx="3" presStyleCnt="13" custScaleX="110785" custScaleY="38553" custLinFactY="-23446" custLinFactNeighborX="-534" custLinFactNeighborY="-100000">
        <dgm:presLayoutVars>
          <dgm:bulletEnabled val="1"/>
        </dgm:presLayoutVars>
      </dgm:prSet>
      <dgm:spPr/>
      <dgm:t>
        <a:bodyPr/>
        <a:lstStyle/>
        <a:p>
          <a:endParaRPr lang="en-US"/>
        </a:p>
      </dgm:t>
    </dgm:pt>
    <dgm:pt modelId="{552897D0-01EC-4C4B-AC3C-1093D0058260}" type="pres">
      <dgm:prSet presAssocID="{54B24410-0AF0-418F-A9DC-07AC529C4758}" presName="aSpace2" presStyleCnt="0"/>
      <dgm:spPr/>
      <dgm:t>
        <a:bodyPr/>
        <a:lstStyle/>
        <a:p>
          <a:endParaRPr lang="en-US"/>
        </a:p>
      </dgm:t>
    </dgm:pt>
    <dgm:pt modelId="{7CED807C-ED16-492A-BDF1-6931580DB42B}" type="pres">
      <dgm:prSet presAssocID="{5C1DFC4C-01A0-4A85-8D25-67E4B44D8D5E}" presName="childNode" presStyleLbl="node1" presStyleIdx="4" presStyleCnt="13" custScaleX="110785" custScaleY="70360" custLinFactY="-20094" custLinFactNeighborY="-100000">
        <dgm:presLayoutVars>
          <dgm:bulletEnabled val="1"/>
        </dgm:presLayoutVars>
      </dgm:prSet>
      <dgm:spPr/>
      <dgm:t>
        <a:bodyPr/>
        <a:lstStyle/>
        <a:p>
          <a:endParaRPr lang="en-US"/>
        </a:p>
      </dgm:t>
    </dgm:pt>
    <dgm:pt modelId="{7F57C29B-CDA8-4C28-B17C-EE680A91A80C}" type="pres">
      <dgm:prSet presAssocID="{5A61111D-3BCC-436C-9DF8-5553B762D452}" presName="aSpace" presStyleCnt="0"/>
      <dgm:spPr/>
      <dgm:t>
        <a:bodyPr/>
        <a:lstStyle/>
        <a:p>
          <a:endParaRPr lang="en-US"/>
        </a:p>
      </dgm:t>
    </dgm:pt>
    <dgm:pt modelId="{5F5DFB1A-3DD0-44F8-81C0-734B0F7555A4}" type="pres">
      <dgm:prSet presAssocID="{74A3350D-D555-41E4-B4C2-12BC9054AECF}" presName="compNode" presStyleCnt="0"/>
      <dgm:spPr/>
      <dgm:t>
        <a:bodyPr/>
        <a:lstStyle/>
        <a:p>
          <a:endParaRPr lang="en-US"/>
        </a:p>
      </dgm:t>
    </dgm:pt>
    <dgm:pt modelId="{B377D1FD-6EBF-4A58-827A-BB8D0776C5C8}" type="pres">
      <dgm:prSet presAssocID="{74A3350D-D555-41E4-B4C2-12BC9054AECF}" presName="aNode" presStyleLbl="bgShp" presStyleIdx="1" presStyleCnt="3" custScaleY="90845"/>
      <dgm:spPr/>
      <dgm:t>
        <a:bodyPr/>
        <a:lstStyle/>
        <a:p>
          <a:endParaRPr lang="en-US"/>
        </a:p>
      </dgm:t>
    </dgm:pt>
    <dgm:pt modelId="{E087241F-341F-4106-8125-450E760CCD18}" type="pres">
      <dgm:prSet presAssocID="{74A3350D-D555-41E4-B4C2-12BC9054AECF}" presName="textNode" presStyleLbl="bgShp" presStyleIdx="1" presStyleCnt="3"/>
      <dgm:spPr/>
      <dgm:t>
        <a:bodyPr/>
        <a:lstStyle/>
        <a:p>
          <a:endParaRPr lang="en-US"/>
        </a:p>
      </dgm:t>
    </dgm:pt>
    <dgm:pt modelId="{F4904B05-BAFC-42BC-982D-C1899720AF28}" type="pres">
      <dgm:prSet presAssocID="{74A3350D-D555-41E4-B4C2-12BC9054AECF}" presName="compChildNode" presStyleCnt="0"/>
      <dgm:spPr/>
      <dgm:t>
        <a:bodyPr/>
        <a:lstStyle/>
        <a:p>
          <a:endParaRPr lang="en-US"/>
        </a:p>
      </dgm:t>
    </dgm:pt>
    <dgm:pt modelId="{F86BF8DF-884A-4EED-AF0E-0F18F4439CBD}" type="pres">
      <dgm:prSet presAssocID="{74A3350D-D555-41E4-B4C2-12BC9054AECF}" presName="theInnerList" presStyleCnt="0"/>
      <dgm:spPr/>
      <dgm:t>
        <a:bodyPr/>
        <a:lstStyle/>
        <a:p>
          <a:endParaRPr lang="en-US"/>
        </a:p>
      </dgm:t>
    </dgm:pt>
    <dgm:pt modelId="{D1D8674F-BFDE-4221-9D04-6872DF209083}" type="pres">
      <dgm:prSet presAssocID="{B33D81C5-6BD9-4539-A132-3E46CE43244E}" presName="childNode" presStyleLbl="node1" presStyleIdx="5" presStyleCnt="13" custScaleX="114205" custScaleY="61786" custLinFactY="-5933" custLinFactNeighborX="2134" custLinFactNeighborY="-100000">
        <dgm:presLayoutVars>
          <dgm:bulletEnabled val="1"/>
        </dgm:presLayoutVars>
      </dgm:prSet>
      <dgm:spPr/>
      <dgm:t>
        <a:bodyPr/>
        <a:lstStyle/>
        <a:p>
          <a:endParaRPr lang="en-US"/>
        </a:p>
      </dgm:t>
    </dgm:pt>
    <dgm:pt modelId="{1E70E588-90D7-49AD-ADB6-5AF912B006A2}" type="pres">
      <dgm:prSet presAssocID="{B33D81C5-6BD9-4539-A132-3E46CE43244E}" presName="aSpace2" presStyleCnt="0"/>
      <dgm:spPr/>
      <dgm:t>
        <a:bodyPr/>
        <a:lstStyle/>
        <a:p>
          <a:endParaRPr lang="en-US"/>
        </a:p>
      </dgm:t>
    </dgm:pt>
    <dgm:pt modelId="{EE6AAC3C-9772-4466-9E56-0F3FB44510BC}" type="pres">
      <dgm:prSet presAssocID="{92B29750-A1E4-4383-A9FB-A0CD916FC36A}" presName="childNode" presStyleLbl="node1" presStyleIdx="6" presStyleCnt="13" custScaleX="114205" custLinFactY="-10486" custLinFactNeighborX="2135" custLinFactNeighborY="-100000">
        <dgm:presLayoutVars>
          <dgm:bulletEnabled val="1"/>
        </dgm:presLayoutVars>
      </dgm:prSet>
      <dgm:spPr/>
      <dgm:t>
        <a:bodyPr/>
        <a:lstStyle/>
        <a:p>
          <a:endParaRPr lang="en-US"/>
        </a:p>
      </dgm:t>
    </dgm:pt>
    <dgm:pt modelId="{9C285674-D049-4475-B4C8-5580E2E1BFC8}" type="pres">
      <dgm:prSet presAssocID="{92B29750-A1E4-4383-A9FB-A0CD916FC36A}" presName="aSpace2" presStyleCnt="0"/>
      <dgm:spPr/>
      <dgm:t>
        <a:bodyPr/>
        <a:lstStyle/>
        <a:p>
          <a:endParaRPr lang="en-US"/>
        </a:p>
      </dgm:t>
    </dgm:pt>
    <dgm:pt modelId="{27FAC43D-8BD6-4F95-B540-4772355AADAF}" type="pres">
      <dgm:prSet presAssocID="{3C3FAFA7-7043-4FDE-A79B-5E0E79286869}" presName="childNode" presStyleLbl="node1" presStyleIdx="7" presStyleCnt="13" custScaleX="115273" custScaleY="61461" custLinFactY="-13761" custLinFactNeighborX="1600" custLinFactNeighborY="-100000">
        <dgm:presLayoutVars>
          <dgm:bulletEnabled val="1"/>
        </dgm:presLayoutVars>
      </dgm:prSet>
      <dgm:spPr/>
      <dgm:t>
        <a:bodyPr/>
        <a:lstStyle/>
        <a:p>
          <a:endParaRPr lang="en-US"/>
        </a:p>
      </dgm:t>
    </dgm:pt>
    <dgm:pt modelId="{52FEF4FC-F865-4E5D-AA9C-C78EBC554629}" type="pres">
      <dgm:prSet presAssocID="{3C3FAFA7-7043-4FDE-A79B-5E0E79286869}" presName="aSpace2" presStyleCnt="0"/>
      <dgm:spPr/>
      <dgm:t>
        <a:bodyPr/>
        <a:lstStyle/>
        <a:p>
          <a:endParaRPr lang="en-US"/>
        </a:p>
      </dgm:t>
    </dgm:pt>
    <dgm:pt modelId="{A10157CB-32E8-4D74-AF2D-4EBD8D75EE8A}" type="pres">
      <dgm:prSet presAssocID="{05EF13FF-0311-46D9-802F-8C9077D4AAE5}" presName="childNode" presStyleLbl="node1" presStyleIdx="8" presStyleCnt="13" custScaleX="114205" custScaleY="67226" custLinFactY="-14438" custLinFactNeighborX="535" custLinFactNeighborY="-100000">
        <dgm:presLayoutVars>
          <dgm:bulletEnabled val="1"/>
        </dgm:presLayoutVars>
      </dgm:prSet>
      <dgm:spPr/>
      <dgm:t>
        <a:bodyPr/>
        <a:lstStyle/>
        <a:p>
          <a:endParaRPr lang="en-US"/>
        </a:p>
      </dgm:t>
    </dgm:pt>
    <dgm:pt modelId="{422D75B4-432B-413F-ADF5-3D72492DC1EE}" type="pres">
      <dgm:prSet presAssocID="{74A3350D-D555-41E4-B4C2-12BC9054AECF}" presName="aSpace" presStyleCnt="0"/>
      <dgm:spPr/>
      <dgm:t>
        <a:bodyPr/>
        <a:lstStyle/>
        <a:p>
          <a:endParaRPr lang="en-US"/>
        </a:p>
      </dgm:t>
    </dgm:pt>
    <dgm:pt modelId="{FD3F496A-4F5B-4C59-B4D5-CEC35FC95E24}" type="pres">
      <dgm:prSet presAssocID="{EE6FF64B-108C-4595-AB9E-36F6FD3FBBEA}" presName="compNode" presStyleCnt="0"/>
      <dgm:spPr/>
      <dgm:t>
        <a:bodyPr/>
        <a:lstStyle/>
        <a:p>
          <a:endParaRPr lang="en-US"/>
        </a:p>
      </dgm:t>
    </dgm:pt>
    <dgm:pt modelId="{BB1CABA0-2810-422B-9F92-CDB93186F520}" type="pres">
      <dgm:prSet presAssocID="{EE6FF64B-108C-4595-AB9E-36F6FD3FBBEA}" presName="aNode" presStyleLbl="bgShp" presStyleIdx="2" presStyleCnt="3" custScaleY="91729"/>
      <dgm:spPr/>
      <dgm:t>
        <a:bodyPr/>
        <a:lstStyle/>
        <a:p>
          <a:endParaRPr lang="en-US"/>
        </a:p>
      </dgm:t>
    </dgm:pt>
    <dgm:pt modelId="{7D9576E7-B8E2-4D89-9E52-36F02D546358}" type="pres">
      <dgm:prSet presAssocID="{EE6FF64B-108C-4595-AB9E-36F6FD3FBBEA}" presName="textNode" presStyleLbl="bgShp" presStyleIdx="2" presStyleCnt="3"/>
      <dgm:spPr/>
      <dgm:t>
        <a:bodyPr/>
        <a:lstStyle/>
        <a:p>
          <a:endParaRPr lang="en-US"/>
        </a:p>
      </dgm:t>
    </dgm:pt>
    <dgm:pt modelId="{B157AA95-B063-4333-9CB6-A28FE9DC09C6}" type="pres">
      <dgm:prSet presAssocID="{EE6FF64B-108C-4595-AB9E-36F6FD3FBBEA}" presName="compChildNode" presStyleCnt="0"/>
      <dgm:spPr/>
      <dgm:t>
        <a:bodyPr/>
        <a:lstStyle/>
        <a:p>
          <a:endParaRPr lang="en-US"/>
        </a:p>
      </dgm:t>
    </dgm:pt>
    <dgm:pt modelId="{0314A12B-39BD-4435-AD4A-57D0F6609E40}" type="pres">
      <dgm:prSet presAssocID="{EE6FF64B-108C-4595-AB9E-36F6FD3FBBEA}" presName="theInnerList" presStyleCnt="0"/>
      <dgm:spPr/>
      <dgm:t>
        <a:bodyPr/>
        <a:lstStyle/>
        <a:p>
          <a:endParaRPr lang="en-US"/>
        </a:p>
      </dgm:t>
    </dgm:pt>
    <dgm:pt modelId="{3E1D4DB7-3C56-461E-9499-7A9E27C04071}" type="pres">
      <dgm:prSet presAssocID="{31A2F2D2-A2DD-46B7-8689-22A01E52AF86}" presName="childNode" presStyleLbl="node1" presStyleIdx="9" presStyleCnt="13" custScaleX="113591" custScaleY="51007" custLinFactY="-26547" custLinFactNeighborX="-730" custLinFactNeighborY="-100000">
        <dgm:presLayoutVars>
          <dgm:bulletEnabled val="1"/>
        </dgm:presLayoutVars>
      </dgm:prSet>
      <dgm:spPr/>
      <dgm:t>
        <a:bodyPr/>
        <a:lstStyle/>
        <a:p>
          <a:endParaRPr lang="en-US"/>
        </a:p>
      </dgm:t>
    </dgm:pt>
    <dgm:pt modelId="{2D28D856-9831-47BA-9BA7-886B4DF11074}" type="pres">
      <dgm:prSet presAssocID="{31A2F2D2-A2DD-46B7-8689-22A01E52AF86}" presName="aSpace2" presStyleCnt="0"/>
      <dgm:spPr/>
      <dgm:t>
        <a:bodyPr/>
        <a:lstStyle/>
        <a:p>
          <a:endParaRPr lang="en-US"/>
        </a:p>
      </dgm:t>
    </dgm:pt>
    <dgm:pt modelId="{3F595B6C-A18D-4F3C-916F-0787A0D0A8F1}" type="pres">
      <dgm:prSet presAssocID="{EEFF7FA6-845B-4F28-B55E-C49EAA7B60CD}" presName="childNode" presStyleLbl="node1" presStyleIdx="10" presStyleCnt="13" custScaleX="112524" custLinFactY="-28847" custLinFactNeighborX="-731" custLinFactNeighborY="-100000">
        <dgm:presLayoutVars>
          <dgm:bulletEnabled val="1"/>
        </dgm:presLayoutVars>
      </dgm:prSet>
      <dgm:spPr/>
      <dgm:t>
        <a:bodyPr/>
        <a:lstStyle/>
        <a:p>
          <a:endParaRPr lang="en-US"/>
        </a:p>
      </dgm:t>
    </dgm:pt>
    <dgm:pt modelId="{91AE4DFE-7FF1-464A-8E7C-5EF96908663C}" type="pres">
      <dgm:prSet presAssocID="{EEFF7FA6-845B-4F28-B55E-C49EAA7B60CD}" presName="aSpace2" presStyleCnt="0"/>
      <dgm:spPr/>
      <dgm:t>
        <a:bodyPr/>
        <a:lstStyle/>
        <a:p>
          <a:endParaRPr lang="en-US"/>
        </a:p>
      </dgm:t>
    </dgm:pt>
    <dgm:pt modelId="{D5A785AC-ED8E-4103-95DF-11B1F0AC5BF1}" type="pres">
      <dgm:prSet presAssocID="{4B36B2C7-80CF-4382-A821-A0AED4F4427A}" presName="childNode" presStyleLbl="node1" presStyleIdx="11" presStyleCnt="13" custScaleX="113752" custScaleY="75481" custLinFactY="-28642" custLinFactNeighborX="-1265" custLinFactNeighborY="-100000">
        <dgm:presLayoutVars>
          <dgm:bulletEnabled val="1"/>
        </dgm:presLayoutVars>
      </dgm:prSet>
      <dgm:spPr/>
      <dgm:t>
        <a:bodyPr/>
        <a:lstStyle/>
        <a:p>
          <a:endParaRPr lang="en-US"/>
        </a:p>
      </dgm:t>
    </dgm:pt>
    <dgm:pt modelId="{273C5C66-CF9F-4489-95B7-35A71764EFAC}" type="pres">
      <dgm:prSet presAssocID="{4B36B2C7-80CF-4382-A821-A0AED4F4427A}" presName="aSpace2" presStyleCnt="0"/>
      <dgm:spPr/>
      <dgm:t>
        <a:bodyPr/>
        <a:lstStyle/>
        <a:p>
          <a:endParaRPr lang="en-US"/>
        </a:p>
      </dgm:t>
    </dgm:pt>
    <dgm:pt modelId="{4BB008A8-D044-4811-9B11-BA424154B863}" type="pres">
      <dgm:prSet presAssocID="{29E1C17C-E012-4EEB-BBB9-03E1EB7D2A80}" presName="childNode" presStyleLbl="node1" presStyleIdx="12" presStyleCnt="13" custScaleX="113987" custLinFactY="-33036" custLinFactNeighborX="-533" custLinFactNeighborY="-100000">
        <dgm:presLayoutVars>
          <dgm:bulletEnabled val="1"/>
        </dgm:presLayoutVars>
      </dgm:prSet>
      <dgm:spPr/>
      <dgm:t>
        <a:bodyPr/>
        <a:lstStyle/>
        <a:p>
          <a:endParaRPr lang="en-US"/>
        </a:p>
      </dgm:t>
    </dgm:pt>
  </dgm:ptLst>
  <dgm:cxnLst>
    <dgm:cxn modelId="{7AE66E5F-8C9C-43BC-ADE8-02CBC95B9AB8}" type="presOf" srcId="{B33D81C5-6BD9-4539-A132-3E46CE43244E}" destId="{D1D8674F-BFDE-4221-9D04-6872DF209083}" srcOrd="0" destOrd="0" presId="urn:microsoft.com/office/officeart/2005/8/layout/lProcess2"/>
    <dgm:cxn modelId="{6A4B4354-B09B-4DAD-86BD-EE89C01D80A1}" type="presOf" srcId="{4B36B2C7-80CF-4382-A821-A0AED4F4427A}" destId="{D5A785AC-ED8E-4103-95DF-11B1F0AC5BF1}" srcOrd="0" destOrd="0" presId="urn:microsoft.com/office/officeart/2005/8/layout/lProcess2"/>
    <dgm:cxn modelId="{E56BA1BD-619E-459D-B92A-C2C06B086073}" srcId="{EE6FF64B-108C-4595-AB9E-36F6FD3FBBEA}" destId="{EEFF7FA6-845B-4F28-B55E-C49EAA7B60CD}" srcOrd="1" destOrd="0" parTransId="{C1F5B9CB-1E74-4466-888C-8EA46DDD0D10}" sibTransId="{C12C2B6E-2D0D-429C-9121-123C21F5B31A}"/>
    <dgm:cxn modelId="{2F610C68-2F0C-4588-A728-7B8617B97822}" srcId="{5A61111D-3BCC-436C-9DF8-5553B762D452}" destId="{DFA41DA9-2E98-49A3-80D6-FE986DC7443C}" srcOrd="1" destOrd="0" parTransId="{CF966A5C-F121-40BB-8263-0FFE70735283}" sibTransId="{3DF3C923-C4ED-4A52-A26A-DEE87A748C84}"/>
    <dgm:cxn modelId="{7F902BDE-0905-451E-9C48-FF071B1E2BDE}" srcId="{EE6FF64B-108C-4595-AB9E-36F6FD3FBBEA}" destId="{4B36B2C7-80CF-4382-A821-A0AED4F4427A}" srcOrd="2" destOrd="0" parTransId="{5D1E1ADE-52DD-4082-824F-5CAD59B3E6BC}" sibTransId="{58BFAF97-96FD-4218-9F7A-3381D1FE03EB}"/>
    <dgm:cxn modelId="{125F70AE-55D1-42CA-B74A-463107045BC0}" type="presOf" srcId="{B0DB9F18-B616-43DD-A8F4-0E768AD30915}" destId="{999A5EED-357E-4B23-A8AE-4A4575DCFC06}" srcOrd="0" destOrd="0" presId="urn:microsoft.com/office/officeart/2005/8/layout/lProcess2"/>
    <dgm:cxn modelId="{93F8A382-DFC3-42A8-BEDE-05915164B2A3}" srcId="{74A3350D-D555-41E4-B4C2-12BC9054AECF}" destId="{05EF13FF-0311-46D9-802F-8C9077D4AAE5}" srcOrd="3" destOrd="0" parTransId="{58EA9A16-6A79-4AF2-B107-2E180D053401}" sibTransId="{1082675C-8C57-445F-8938-F9935CCD0ABD}"/>
    <dgm:cxn modelId="{6F7D5A36-FC30-4819-B055-0A9F3033955C}" type="presOf" srcId="{05EF13FF-0311-46D9-802F-8C9077D4AAE5}" destId="{A10157CB-32E8-4D74-AF2D-4EBD8D75EE8A}" srcOrd="0" destOrd="0" presId="urn:microsoft.com/office/officeart/2005/8/layout/lProcess2"/>
    <dgm:cxn modelId="{11F58714-938A-4CB6-9F0C-DCB5869D43A3}" type="presOf" srcId="{5EB17D17-E775-4585-A52A-A178195591F8}" destId="{FDD37F54-E34C-42CD-A75C-83D3F8AA7BB8}" srcOrd="0" destOrd="0" presId="urn:microsoft.com/office/officeart/2005/8/layout/lProcess2"/>
    <dgm:cxn modelId="{0C9F6D1E-7672-47A1-BBC0-59AC7A35B674}" type="presOf" srcId="{5A61111D-3BCC-436C-9DF8-5553B762D452}" destId="{F89658D6-FC48-4027-B8DA-D19A07F5989C}" srcOrd="0" destOrd="0" presId="urn:microsoft.com/office/officeart/2005/8/layout/lProcess2"/>
    <dgm:cxn modelId="{580F9B01-E8F4-4705-90AD-05DE547FD315}" type="presOf" srcId="{EEFF7FA6-845B-4F28-B55E-C49EAA7B60CD}" destId="{3F595B6C-A18D-4F3C-916F-0787A0D0A8F1}" srcOrd="0" destOrd="0" presId="urn:microsoft.com/office/officeart/2005/8/layout/lProcess2"/>
    <dgm:cxn modelId="{3D97CEDD-6B18-43D7-96A3-9E3E96A710EA}" srcId="{B0DB9F18-B616-43DD-A8F4-0E768AD30915}" destId="{74A3350D-D555-41E4-B4C2-12BC9054AECF}" srcOrd="1" destOrd="0" parTransId="{10DB0A92-9F11-4F49-A74E-43CF5EE22E68}" sibTransId="{CA9B4EAF-CCD0-480D-B3C3-46AEB8D147D4}"/>
    <dgm:cxn modelId="{825A9DA8-B2A8-4574-8EE5-552A4BF518F9}" type="presOf" srcId="{EE6FF64B-108C-4595-AB9E-36F6FD3FBBEA}" destId="{BB1CABA0-2810-422B-9F92-CDB93186F520}" srcOrd="0" destOrd="0" presId="urn:microsoft.com/office/officeart/2005/8/layout/lProcess2"/>
    <dgm:cxn modelId="{738AF9FE-398E-42BF-A452-74737EEBD1ED}" type="presOf" srcId="{74A3350D-D555-41E4-B4C2-12BC9054AECF}" destId="{B377D1FD-6EBF-4A58-827A-BB8D0776C5C8}" srcOrd="0" destOrd="0" presId="urn:microsoft.com/office/officeart/2005/8/layout/lProcess2"/>
    <dgm:cxn modelId="{A6B80630-5193-4524-BE57-9F9A5809956E}" srcId="{EE6FF64B-108C-4595-AB9E-36F6FD3FBBEA}" destId="{31A2F2D2-A2DD-46B7-8689-22A01E52AF86}" srcOrd="0" destOrd="0" parTransId="{714C3197-7C65-4C62-9592-10D691EDEF15}" sibTransId="{6B63FEBF-F1D6-497D-ADDB-3503EF131952}"/>
    <dgm:cxn modelId="{5708F5B2-FEA9-4703-8164-48F842785528}" type="presOf" srcId="{29E1C17C-E012-4EEB-BBB9-03E1EB7D2A80}" destId="{4BB008A8-D044-4811-9B11-BA424154B863}" srcOrd="0" destOrd="0" presId="urn:microsoft.com/office/officeart/2005/8/layout/lProcess2"/>
    <dgm:cxn modelId="{9C822BF8-919C-47BB-B1EC-9A24CF76C110}" srcId="{74A3350D-D555-41E4-B4C2-12BC9054AECF}" destId="{B33D81C5-6BD9-4539-A132-3E46CE43244E}" srcOrd="0" destOrd="0" parTransId="{B696BCBF-BBA6-4963-9963-762BAAF6D7FB}" sibTransId="{FA2977DE-C205-437D-8D75-DCF977B3DCAC}"/>
    <dgm:cxn modelId="{FDFB88E6-F033-4510-A1FE-32422E81FAE9}" srcId="{5A61111D-3BCC-436C-9DF8-5553B762D452}" destId="{5EB17D17-E775-4585-A52A-A178195591F8}" srcOrd="2" destOrd="0" parTransId="{02795C2C-1C17-4132-87D7-DEAFDE22DF8C}" sibTransId="{3C4D4A9F-3037-48B9-9151-82B0D2C516BD}"/>
    <dgm:cxn modelId="{60E810DC-935C-49CA-AEE9-7C074FF74E16}" type="presOf" srcId="{74A3350D-D555-41E4-B4C2-12BC9054AECF}" destId="{E087241F-341F-4106-8125-450E760CCD18}" srcOrd="1" destOrd="0" presId="urn:microsoft.com/office/officeart/2005/8/layout/lProcess2"/>
    <dgm:cxn modelId="{035E6A05-56B9-4D5D-928E-F6DAB223058A}" type="presOf" srcId="{54B24410-0AF0-418F-A9DC-07AC529C4758}" destId="{5CA5724A-A293-425A-BB83-9252974685A0}" srcOrd="0" destOrd="0" presId="urn:microsoft.com/office/officeart/2005/8/layout/lProcess2"/>
    <dgm:cxn modelId="{3C0B445E-3A05-4568-810F-7A10E4CB07A6}" type="presOf" srcId="{EE6FF64B-108C-4595-AB9E-36F6FD3FBBEA}" destId="{7D9576E7-B8E2-4D89-9E52-36F02D546358}" srcOrd="1" destOrd="0" presId="urn:microsoft.com/office/officeart/2005/8/layout/lProcess2"/>
    <dgm:cxn modelId="{103EE502-9381-4CAE-8903-0A5016BD5605}" srcId="{74A3350D-D555-41E4-B4C2-12BC9054AECF}" destId="{3C3FAFA7-7043-4FDE-A79B-5E0E79286869}" srcOrd="2" destOrd="0" parTransId="{33CE4396-5C6F-421A-A501-733B167C1DE8}" sibTransId="{59894B91-53C2-4AF9-B777-3749DDEAF438}"/>
    <dgm:cxn modelId="{9AA86216-687A-4DD4-8896-A236DAC6BE3D}" type="presOf" srcId="{3C3FAFA7-7043-4FDE-A79B-5E0E79286869}" destId="{27FAC43D-8BD6-4F95-B540-4772355AADAF}" srcOrd="0" destOrd="0" presId="urn:microsoft.com/office/officeart/2005/8/layout/lProcess2"/>
    <dgm:cxn modelId="{9DEA79CB-D028-4BF0-A51E-A5455868E011}" srcId="{5A61111D-3BCC-436C-9DF8-5553B762D452}" destId="{60D8F27D-A4B3-4998-AD49-0D38E3E8F7DC}" srcOrd="0" destOrd="0" parTransId="{9B4C6333-9173-4353-AFB3-5164EC855B38}" sibTransId="{BAD934C3-1C4F-47F3-AE75-C14A756857FE}"/>
    <dgm:cxn modelId="{4DB1B8C0-DD4B-4F4D-AEC7-B5DDB15C132C}" type="presOf" srcId="{60D8F27D-A4B3-4998-AD49-0D38E3E8F7DC}" destId="{7DE6D9B2-150E-4A3B-B692-93768518A7B8}" srcOrd="0" destOrd="0" presId="urn:microsoft.com/office/officeart/2005/8/layout/lProcess2"/>
    <dgm:cxn modelId="{73ECB90E-2DEF-4BBB-B797-C2C9200941C2}" srcId="{74A3350D-D555-41E4-B4C2-12BC9054AECF}" destId="{92B29750-A1E4-4383-A9FB-A0CD916FC36A}" srcOrd="1" destOrd="0" parTransId="{2A3AB9F2-EB32-4331-8658-39F26A90B4A5}" sibTransId="{F3C208B5-FDC2-4C3E-8E46-582C9766C609}"/>
    <dgm:cxn modelId="{BE0957DF-10FB-4323-8D44-A2EFF4728EEA}" type="presOf" srcId="{5C1DFC4C-01A0-4A85-8D25-67E4B44D8D5E}" destId="{7CED807C-ED16-492A-BDF1-6931580DB42B}" srcOrd="0" destOrd="0" presId="urn:microsoft.com/office/officeart/2005/8/layout/lProcess2"/>
    <dgm:cxn modelId="{CA085A35-8656-49D4-A7F0-BB038617A45F}" srcId="{5A61111D-3BCC-436C-9DF8-5553B762D452}" destId="{54B24410-0AF0-418F-A9DC-07AC529C4758}" srcOrd="3" destOrd="0" parTransId="{5AE167FB-D40B-4CE5-B5A2-E8B18F0934BC}" sibTransId="{455CC7B7-1433-474E-BEA7-8950FC8124C1}"/>
    <dgm:cxn modelId="{DEEE1617-083F-451B-8057-949CF8085200}" type="presOf" srcId="{31A2F2D2-A2DD-46B7-8689-22A01E52AF86}" destId="{3E1D4DB7-3C56-461E-9499-7A9E27C04071}" srcOrd="0" destOrd="0" presId="urn:microsoft.com/office/officeart/2005/8/layout/lProcess2"/>
    <dgm:cxn modelId="{46F820D7-9350-4514-BA6A-0DDAE1AC65BE}" srcId="{B0DB9F18-B616-43DD-A8F4-0E768AD30915}" destId="{EE6FF64B-108C-4595-AB9E-36F6FD3FBBEA}" srcOrd="2" destOrd="0" parTransId="{B010645A-355D-4E10-8ED7-4E5A47562776}" sibTransId="{D2841CA3-CE0E-40ED-B0A7-BB23FC31DE15}"/>
    <dgm:cxn modelId="{01CB6653-70C4-4D33-AEF4-C90E688BB1B9}" srcId="{B0DB9F18-B616-43DD-A8F4-0E768AD30915}" destId="{5A61111D-3BCC-436C-9DF8-5553B762D452}" srcOrd="0" destOrd="0" parTransId="{53609E0F-9CA4-48E0-B795-7944C55F93C6}" sibTransId="{9128A5B7-5E2E-4EE5-B6F2-91628D930DAC}"/>
    <dgm:cxn modelId="{102E9BE9-0EFB-4985-82FC-B9C4AB660B80}" srcId="{EE6FF64B-108C-4595-AB9E-36F6FD3FBBEA}" destId="{29E1C17C-E012-4EEB-BBB9-03E1EB7D2A80}" srcOrd="3" destOrd="0" parTransId="{2E2931E3-304A-4249-A426-48D7366CF0B6}" sibTransId="{23FBBB0B-2450-41BF-90CA-1522E05CB13F}"/>
    <dgm:cxn modelId="{6C46E907-AD7E-4457-978C-98D65017B843}" type="presOf" srcId="{DFA41DA9-2E98-49A3-80D6-FE986DC7443C}" destId="{91503E9A-88CD-487A-9C00-5864BEC193BB}" srcOrd="0" destOrd="0" presId="urn:microsoft.com/office/officeart/2005/8/layout/lProcess2"/>
    <dgm:cxn modelId="{4B342D14-C734-4FEE-A755-2B4E47D1209D}" type="presOf" srcId="{92B29750-A1E4-4383-A9FB-A0CD916FC36A}" destId="{EE6AAC3C-9772-4466-9E56-0F3FB44510BC}" srcOrd="0" destOrd="0" presId="urn:microsoft.com/office/officeart/2005/8/layout/lProcess2"/>
    <dgm:cxn modelId="{7A3D2D34-D550-4CB2-95BF-01D9FC18CE9E}" srcId="{5A61111D-3BCC-436C-9DF8-5553B762D452}" destId="{5C1DFC4C-01A0-4A85-8D25-67E4B44D8D5E}" srcOrd="4" destOrd="0" parTransId="{BF4B5E2E-B445-4296-A8A0-0D1084D65A1C}" sibTransId="{D8AD768B-5C6D-44E0-86ED-58DF709E33F3}"/>
    <dgm:cxn modelId="{17B39932-532C-4AFC-9821-9A25DFAA22F8}" type="presOf" srcId="{5A61111D-3BCC-436C-9DF8-5553B762D452}" destId="{52DBF6DF-DF13-4C96-9F41-0CFCF4A4BF88}" srcOrd="1" destOrd="0" presId="urn:microsoft.com/office/officeart/2005/8/layout/lProcess2"/>
    <dgm:cxn modelId="{848A141E-58EB-447E-9781-D97C32FB5FBB}" type="presParOf" srcId="{999A5EED-357E-4B23-A8AE-4A4575DCFC06}" destId="{F693B3CC-D1E7-4774-A9E6-B65D0E0A866E}" srcOrd="0" destOrd="0" presId="urn:microsoft.com/office/officeart/2005/8/layout/lProcess2"/>
    <dgm:cxn modelId="{F264EA50-DFAC-4E9E-A199-CC4950906903}" type="presParOf" srcId="{F693B3CC-D1E7-4774-A9E6-B65D0E0A866E}" destId="{F89658D6-FC48-4027-B8DA-D19A07F5989C}" srcOrd="0" destOrd="0" presId="urn:microsoft.com/office/officeart/2005/8/layout/lProcess2"/>
    <dgm:cxn modelId="{498517CB-30D6-4A21-8C0A-7D14E8EE84CF}" type="presParOf" srcId="{F693B3CC-D1E7-4774-A9E6-B65D0E0A866E}" destId="{52DBF6DF-DF13-4C96-9F41-0CFCF4A4BF88}" srcOrd="1" destOrd="0" presId="urn:microsoft.com/office/officeart/2005/8/layout/lProcess2"/>
    <dgm:cxn modelId="{E3F56EDE-9760-4E00-BFDE-D0F33CE99E5A}" type="presParOf" srcId="{F693B3CC-D1E7-4774-A9E6-B65D0E0A866E}" destId="{F699F072-590E-49FF-B792-577168570A8D}" srcOrd="2" destOrd="0" presId="urn:microsoft.com/office/officeart/2005/8/layout/lProcess2"/>
    <dgm:cxn modelId="{8EB27908-A9C7-4F44-808A-54FC0ABF8C3A}" type="presParOf" srcId="{F699F072-590E-49FF-B792-577168570A8D}" destId="{7B6EE35C-F8E5-497F-B305-E33D271AEC51}" srcOrd="0" destOrd="0" presId="urn:microsoft.com/office/officeart/2005/8/layout/lProcess2"/>
    <dgm:cxn modelId="{2ED70471-B3F1-4650-B752-613817F243B9}" type="presParOf" srcId="{7B6EE35C-F8E5-497F-B305-E33D271AEC51}" destId="{7DE6D9B2-150E-4A3B-B692-93768518A7B8}" srcOrd="0" destOrd="0" presId="urn:microsoft.com/office/officeart/2005/8/layout/lProcess2"/>
    <dgm:cxn modelId="{9507E744-AF79-4435-9C35-742418BD0986}" type="presParOf" srcId="{7B6EE35C-F8E5-497F-B305-E33D271AEC51}" destId="{EC51F9F3-E2AC-49CC-BF32-9EB5BCD82539}" srcOrd="1" destOrd="0" presId="urn:microsoft.com/office/officeart/2005/8/layout/lProcess2"/>
    <dgm:cxn modelId="{D4C69368-9940-4215-9B4F-864EECC6A8D1}" type="presParOf" srcId="{7B6EE35C-F8E5-497F-B305-E33D271AEC51}" destId="{91503E9A-88CD-487A-9C00-5864BEC193BB}" srcOrd="2" destOrd="0" presId="urn:microsoft.com/office/officeart/2005/8/layout/lProcess2"/>
    <dgm:cxn modelId="{A7B51BBE-064D-469D-998B-9B4589168D63}" type="presParOf" srcId="{7B6EE35C-F8E5-497F-B305-E33D271AEC51}" destId="{BB045CE4-0534-4F5A-BBF4-8BC2F9EA34C4}" srcOrd="3" destOrd="0" presId="urn:microsoft.com/office/officeart/2005/8/layout/lProcess2"/>
    <dgm:cxn modelId="{D92D064B-341E-4705-A3EF-9AEE7DA54DFA}" type="presParOf" srcId="{7B6EE35C-F8E5-497F-B305-E33D271AEC51}" destId="{FDD37F54-E34C-42CD-A75C-83D3F8AA7BB8}" srcOrd="4" destOrd="0" presId="urn:microsoft.com/office/officeart/2005/8/layout/lProcess2"/>
    <dgm:cxn modelId="{DD1ABF63-383D-4D93-9BBD-DB738A29D7E9}" type="presParOf" srcId="{7B6EE35C-F8E5-497F-B305-E33D271AEC51}" destId="{E1BD0420-2AFB-41C6-8065-CA00E65EED42}" srcOrd="5" destOrd="0" presId="urn:microsoft.com/office/officeart/2005/8/layout/lProcess2"/>
    <dgm:cxn modelId="{BF68148C-9D65-4785-A762-0692554E406E}" type="presParOf" srcId="{7B6EE35C-F8E5-497F-B305-E33D271AEC51}" destId="{5CA5724A-A293-425A-BB83-9252974685A0}" srcOrd="6" destOrd="0" presId="urn:microsoft.com/office/officeart/2005/8/layout/lProcess2"/>
    <dgm:cxn modelId="{25F1F52D-921F-45A0-9375-FCB4DAD14B86}" type="presParOf" srcId="{7B6EE35C-F8E5-497F-B305-E33D271AEC51}" destId="{552897D0-01EC-4C4B-AC3C-1093D0058260}" srcOrd="7" destOrd="0" presId="urn:microsoft.com/office/officeart/2005/8/layout/lProcess2"/>
    <dgm:cxn modelId="{C8EC0395-BD9A-4F3C-A539-07C0EAAB477D}" type="presParOf" srcId="{7B6EE35C-F8E5-497F-B305-E33D271AEC51}" destId="{7CED807C-ED16-492A-BDF1-6931580DB42B}" srcOrd="8" destOrd="0" presId="urn:microsoft.com/office/officeart/2005/8/layout/lProcess2"/>
    <dgm:cxn modelId="{371143CE-1213-425E-9DF0-BC871491D3A5}" type="presParOf" srcId="{999A5EED-357E-4B23-A8AE-4A4575DCFC06}" destId="{7F57C29B-CDA8-4C28-B17C-EE680A91A80C}" srcOrd="1" destOrd="0" presId="urn:microsoft.com/office/officeart/2005/8/layout/lProcess2"/>
    <dgm:cxn modelId="{792CCDB1-5E46-42FB-873A-6DD1953C4B20}" type="presParOf" srcId="{999A5EED-357E-4B23-A8AE-4A4575DCFC06}" destId="{5F5DFB1A-3DD0-44F8-81C0-734B0F7555A4}" srcOrd="2" destOrd="0" presId="urn:microsoft.com/office/officeart/2005/8/layout/lProcess2"/>
    <dgm:cxn modelId="{C6472E71-FCCA-47F1-B76D-3ABE35E01A6B}" type="presParOf" srcId="{5F5DFB1A-3DD0-44F8-81C0-734B0F7555A4}" destId="{B377D1FD-6EBF-4A58-827A-BB8D0776C5C8}" srcOrd="0" destOrd="0" presId="urn:microsoft.com/office/officeart/2005/8/layout/lProcess2"/>
    <dgm:cxn modelId="{DBBA46BF-0BD3-4606-9E42-613C5B272202}" type="presParOf" srcId="{5F5DFB1A-3DD0-44F8-81C0-734B0F7555A4}" destId="{E087241F-341F-4106-8125-450E760CCD18}" srcOrd="1" destOrd="0" presId="urn:microsoft.com/office/officeart/2005/8/layout/lProcess2"/>
    <dgm:cxn modelId="{7097A7BC-BC61-4712-9313-BAD6FA7103E8}" type="presParOf" srcId="{5F5DFB1A-3DD0-44F8-81C0-734B0F7555A4}" destId="{F4904B05-BAFC-42BC-982D-C1899720AF28}" srcOrd="2" destOrd="0" presId="urn:microsoft.com/office/officeart/2005/8/layout/lProcess2"/>
    <dgm:cxn modelId="{649F1D0F-B543-48E6-8975-F7176E6EAB54}" type="presParOf" srcId="{F4904B05-BAFC-42BC-982D-C1899720AF28}" destId="{F86BF8DF-884A-4EED-AF0E-0F18F4439CBD}" srcOrd="0" destOrd="0" presId="urn:microsoft.com/office/officeart/2005/8/layout/lProcess2"/>
    <dgm:cxn modelId="{F2C2A9E5-68B6-4894-BC82-7FC190AD43FF}" type="presParOf" srcId="{F86BF8DF-884A-4EED-AF0E-0F18F4439CBD}" destId="{D1D8674F-BFDE-4221-9D04-6872DF209083}" srcOrd="0" destOrd="0" presId="urn:microsoft.com/office/officeart/2005/8/layout/lProcess2"/>
    <dgm:cxn modelId="{8DBA1973-34DE-4E44-9C1F-E93FA7F3E6CF}" type="presParOf" srcId="{F86BF8DF-884A-4EED-AF0E-0F18F4439CBD}" destId="{1E70E588-90D7-49AD-ADB6-5AF912B006A2}" srcOrd="1" destOrd="0" presId="urn:microsoft.com/office/officeart/2005/8/layout/lProcess2"/>
    <dgm:cxn modelId="{9DBCB851-767D-4A76-B53B-F3550DD38B1D}" type="presParOf" srcId="{F86BF8DF-884A-4EED-AF0E-0F18F4439CBD}" destId="{EE6AAC3C-9772-4466-9E56-0F3FB44510BC}" srcOrd="2" destOrd="0" presId="urn:microsoft.com/office/officeart/2005/8/layout/lProcess2"/>
    <dgm:cxn modelId="{A14FFF98-C565-4D0C-B034-D7D27A787435}" type="presParOf" srcId="{F86BF8DF-884A-4EED-AF0E-0F18F4439CBD}" destId="{9C285674-D049-4475-B4C8-5580E2E1BFC8}" srcOrd="3" destOrd="0" presId="urn:microsoft.com/office/officeart/2005/8/layout/lProcess2"/>
    <dgm:cxn modelId="{D4657EC8-FF97-4C5B-AAAD-6EE5454DE222}" type="presParOf" srcId="{F86BF8DF-884A-4EED-AF0E-0F18F4439CBD}" destId="{27FAC43D-8BD6-4F95-B540-4772355AADAF}" srcOrd="4" destOrd="0" presId="urn:microsoft.com/office/officeart/2005/8/layout/lProcess2"/>
    <dgm:cxn modelId="{141C7256-461B-4D44-B541-D450183149E6}" type="presParOf" srcId="{F86BF8DF-884A-4EED-AF0E-0F18F4439CBD}" destId="{52FEF4FC-F865-4E5D-AA9C-C78EBC554629}" srcOrd="5" destOrd="0" presId="urn:microsoft.com/office/officeart/2005/8/layout/lProcess2"/>
    <dgm:cxn modelId="{F068F7D5-148E-4D86-A454-230A1F565016}" type="presParOf" srcId="{F86BF8DF-884A-4EED-AF0E-0F18F4439CBD}" destId="{A10157CB-32E8-4D74-AF2D-4EBD8D75EE8A}" srcOrd="6" destOrd="0" presId="urn:microsoft.com/office/officeart/2005/8/layout/lProcess2"/>
    <dgm:cxn modelId="{1A705BBF-E3A4-42FB-8946-CB26C7157460}" type="presParOf" srcId="{999A5EED-357E-4B23-A8AE-4A4575DCFC06}" destId="{422D75B4-432B-413F-ADF5-3D72492DC1EE}" srcOrd="3" destOrd="0" presId="urn:microsoft.com/office/officeart/2005/8/layout/lProcess2"/>
    <dgm:cxn modelId="{B9A0C94A-EBD4-420E-B3A4-B02BBEED5487}" type="presParOf" srcId="{999A5EED-357E-4B23-A8AE-4A4575DCFC06}" destId="{FD3F496A-4F5B-4C59-B4D5-CEC35FC95E24}" srcOrd="4" destOrd="0" presId="urn:microsoft.com/office/officeart/2005/8/layout/lProcess2"/>
    <dgm:cxn modelId="{9ACB9017-4427-4D7A-A21A-FDD3C9F29F95}" type="presParOf" srcId="{FD3F496A-4F5B-4C59-B4D5-CEC35FC95E24}" destId="{BB1CABA0-2810-422B-9F92-CDB93186F520}" srcOrd="0" destOrd="0" presId="urn:microsoft.com/office/officeart/2005/8/layout/lProcess2"/>
    <dgm:cxn modelId="{D62C6220-97B9-4519-AE1A-BACA0989D128}" type="presParOf" srcId="{FD3F496A-4F5B-4C59-B4D5-CEC35FC95E24}" destId="{7D9576E7-B8E2-4D89-9E52-36F02D546358}" srcOrd="1" destOrd="0" presId="urn:microsoft.com/office/officeart/2005/8/layout/lProcess2"/>
    <dgm:cxn modelId="{28165A86-080C-4831-AC1E-75974DFD987C}" type="presParOf" srcId="{FD3F496A-4F5B-4C59-B4D5-CEC35FC95E24}" destId="{B157AA95-B063-4333-9CB6-A28FE9DC09C6}" srcOrd="2" destOrd="0" presId="urn:microsoft.com/office/officeart/2005/8/layout/lProcess2"/>
    <dgm:cxn modelId="{6D17A395-C4C5-45A3-B3B7-CC70D1DD02C9}" type="presParOf" srcId="{B157AA95-B063-4333-9CB6-A28FE9DC09C6}" destId="{0314A12B-39BD-4435-AD4A-57D0F6609E40}" srcOrd="0" destOrd="0" presId="urn:microsoft.com/office/officeart/2005/8/layout/lProcess2"/>
    <dgm:cxn modelId="{826BBF65-F943-42D1-A1C3-6F04D2330FA8}" type="presParOf" srcId="{0314A12B-39BD-4435-AD4A-57D0F6609E40}" destId="{3E1D4DB7-3C56-461E-9499-7A9E27C04071}" srcOrd="0" destOrd="0" presId="urn:microsoft.com/office/officeart/2005/8/layout/lProcess2"/>
    <dgm:cxn modelId="{B55841BD-1C6D-4BC1-AAA7-0B0E66FC5861}" type="presParOf" srcId="{0314A12B-39BD-4435-AD4A-57D0F6609E40}" destId="{2D28D856-9831-47BA-9BA7-886B4DF11074}" srcOrd="1" destOrd="0" presId="urn:microsoft.com/office/officeart/2005/8/layout/lProcess2"/>
    <dgm:cxn modelId="{60D246D2-E247-43C2-BB80-DE22AD04C589}" type="presParOf" srcId="{0314A12B-39BD-4435-AD4A-57D0F6609E40}" destId="{3F595B6C-A18D-4F3C-916F-0787A0D0A8F1}" srcOrd="2" destOrd="0" presId="urn:microsoft.com/office/officeart/2005/8/layout/lProcess2"/>
    <dgm:cxn modelId="{8ABAA881-C333-481B-9617-A3E6077B1476}" type="presParOf" srcId="{0314A12B-39BD-4435-AD4A-57D0F6609E40}" destId="{91AE4DFE-7FF1-464A-8E7C-5EF96908663C}" srcOrd="3" destOrd="0" presId="urn:microsoft.com/office/officeart/2005/8/layout/lProcess2"/>
    <dgm:cxn modelId="{155F22EF-EAE1-4BC6-8F80-DA9ACD48187A}" type="presParOf" srcId="{0314A12B-39BD-4435-AD4A-57D0F6609E40}" destId="{D5A785AC-ED8E-4103-95DF-11B1F0AC5BF1}" srcOrd="4" destOrd="0" presId="urn:microsoft.com/office/officeart/2005/8/layout/lProcess2"/>
    <dgm:cxn modelId="{C2CDF35B-E045-470F-86F9-898D9DFEDF01}" type="presParOf" srcId="{0314A12B-39BD-4435-AD4A-57D0F6609E40}" destId="{273C5C66-CF9F-4489-95B7-35A71764EFAC}" srcOrd="5" destOrd="0" presId="urn:microsoft.com/office/officeart/2005/8/layout/lProcess2"/>
    <dgm:cxn modelId="{C08FB26F-5721-4F6D-B194-5F7EEFDE5F3F}" type="presParOf" srcId="{0314A12B-39BD-4435-AD4A-57D0F6609E40}" destId="{4BB008A8-D044-4811-9B11-BA424154B863}" srcOrd="6" destOrd="0" presId="urn:microsoft.com/office/officeart/2005/8/layout/lProcess2"/>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89658D6-FC48-4027-B8DA-D19A07F5989C}">
      <dsp:nvSpPr>
        <dsp:cNvPr id="0" name=""/>
        <dsp:cNvSpPr/>
      </dsp:nvSpPr>
      <dsp:spPr>
        <a:xfrm>
          <a:off x="10" y="114284"/>
          <a:ext cx="2231026" cy="2304613"/>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b="1" kern="1200"/>
            <a:t>Every Year</a:t>
          </a:r>
        </a:p>
      </dsp:txBody>
      <dsp:txXfrm>
        <a:off x="10" y="114284"/>
        <a:ext cx="2231026" cy="691384"/>
      </dsp:txXfrm>
    </dsp:sp>
    <dsp:sp modelId="{7DE6D9B2-150E-4A3B-B692-93768518A7B8}">
      <dsp:nvSpPr>
        <dsp:cNvPr id="0" name=""/>
        <dsp:cNvSpPr/>
      </dsp:nvSpPr>
      <dsp:spPr>
        <a:xfrm>
          <a:off x="118192" y="613285"/>
          <a:ext cx="2015420" cy="296728"/>
        </a:xfrm>
        <a:prstGeom prst="roundRect">
          <a:avLst>
            <a:gd name="adj" fmla="val 10000"/>
          </a:avLst>
        </a:prstGeom>
        <a:solidFill>
          <a:schemeClr val="accent5">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kern="1200"/>
            <a:t>Review Part D plans- shopping can save hundreds!</a:t>
          </a:r>
        </a:p>
      </dsp:txBody>
      <dsp:txXfrm>
        <a:off x="126883" y="621976"/>
        <a:ext cx="1998038" cy="279346"/>
      </dsp:txXfrm>
    </dsp:sp>
    <dsp:sp modelId="{91503E9A-88CD-487A-9C00-5864BEC193BB}">
      <dsp:nvSpPr>
        <dsp:cNvPr id="0" name=""/>
        <dsp:cNvSpPr/>
      </dsp:nvSpPr>
      <dsp:spPr>
        <a:xfrm>
          <a:off x="127732" y="963814"/>
          <a:ext cx="1996340" cy="289583"/>
        </a:xfrm>
        <a:prstGeom prst="roundRect">
          <a:avLst>
            <a:gd name="adj" fmla="val 10000"/>
          </a:avLst>
        </a:prstGeom>
        <a:solidFill>
          <a:schemeClr val="accent5">
            <a:hueOff val="-612779"/>
            <a:satOff val="-852"/>
            <a:lumOff val="-32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kern="1200"/>
            <a:t>Know the new out of pocket costs and limits for the year</a:t>
          </a:r>
        </a:p>
      </dsp:txBody>
      <dsp:txXfrm>
        <a:off x="136214" y="972296"/>
        <a:ext cx="1979376" cy="272619"/>
      </dsp:txXfrm>
    </dsp:sp>
    <dsp:sp modelId="{FDD37F54-E34C-42CD-A75C-83D3F8AA7BB8}">
      <dsp:nvSpPr>
        <dsp:cNvPr id="0" name=""/>
        <dsp:cNvSpPr/>
      </dsp:nvSpPr>
      <dsp:spPr>
        <a:xfrm>
          <a:off x="99157" y="1319748"/>
          <a:ext cx="1996376" cy="302828"/>
        </a:xfrm>
        <a:prstGeom prst="roundRect">
          <a:avLst>
            <a:gd name="adj" fmla="val 10000"/>
          </a:avLst>
        </a:prstGeom>
        <a:solidFill>
          <a:schemeClr val="accent5">
            <a:hueOff val="-1225557"/>
            <a:satOff val="-1705"/>
            <a:lumOff val="-65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kern="1200"/>
            <a:t>Check your plan for savings with mail-order pharmacies</a:t>
          </a:r>
        </a:p>
      </dsp:txBody>
      <dsp:txXfrm>
        <a:off x="108027" y="1328618"/>
        <a:ext cx="1978636" cy="285088"/>
      </dsp:txXfrm>
    </dsp:sp>
    <dsp:sp modelId="{5CA5724A-A293-425A-BB83-9252974685A0}">
      <dsp:nvSpPr>
        <dsp:cNvPr id="0" name=""/>
        <dsp:cNvSpPr/>
      </dsp:nvSpPr>
      <dsp:spPr>
        <a:xfrm>
          <a:off x="118183" y="1682703"/>
          <a:ext cx="1977314" cy="170788"/>
        </a:xfrm>
        <a:prstGeom prst="roundRect">
          <a:avLst>
            <a:gd name="adj" fmla="val 10000"/>
          </a:avLst>
        </a:prstGeom>
        <a:solidFill>
          <a:schemeClr val="accent5">
            <a:hueOff val="-1838336"/>
            <a:satOff val="-2557"/>
            <a:lumOff val="-98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kern="1200"/>
            <a:t>Apply  for Extra Help</a:t>
          </a:r>
        </a:p>
      </dsp:txBody>
      <dsp:txXfrm>
        <a:off x="123185" y="1687705"/>
        <a:ext cx="1967310" cy="160784"/>
      </dsp:txXfrm>
    </dsp:sp>
    <dsp:sp modelId="{7CED807C-ED16-492A-BDF1-6931580DB42B}">
      <dsp:nvSpPr>
        <dsp:cNvPr id="0" name=""/>
        <dsp:cNvSpPr/>
      </dsp:nvSpPr>
      <dsp:spPr>
        <a:xfrm>
          <a:off x="127714" y="1936495"/>
          <a:ext cx="1977314" cy="311693"/>
        </a:xfrm>
        <a:prstGeom prst="roundRect">
          <a:avLst>
            <a:gd name="adj" fmla="val 10000"/>
          </a:avLst>
        </a:prstGeom>
        <a:solidFill>
          <a:schemeClr val="accent5">
            <a:hueOff val="-2451115"/>
            <a:satOff val="-3409"/>
            <a:lumOff val="-1307"/>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kern="1200"/>
            <a:t>Check for Prescription Assistance from the Drug Manufacturer</a:t>
          </a:r>
        </a:p>
      </dsp:txBody>
      <dsp:txXfrm>
        <a:off x="136843" y="1945624"/>
        <a:ext cx="1959056" cy="293435"/>
      </dsp:txXfrm>
    </dsp:sp>
    <dsp:sp modelId="{B377D1FD-6EBF-4A58-827A-BB8D0776C5C8}">
      <dsp:nvSpPr>
        <dsp:cNvPr id="0" name=""/>
        <dsp:cNvSpPr/>
      </dsp:nvSpPr>
      <dsp:spPr>
        <a:xfrm>
          <a:off x="2399211" y="115956"/>
          <a:ext cx="2231026" cy="2301270"/>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b="1" kern="1200"/>
            <a:t>Every Month</a:t>
          </a:r>
        </a:p>
      </dsp:txBody>
      <dsp:txXfrm>
        <a:off x="2399211" y="115956"/>
        <a:ext cx="2231026" cy="690381"/>
      </dsp:txXfrm>
    </dsp:sp>
    <dsp:sp modelId="{D1D8674F-BFDE-4221-9D04-6872DF209083}">
      <dsp:nvSpPr>
        <dsp:cNvPr id="0" name=""/>
        <dsp:cNvSpPr/>
      </dsp:nvSpPr>
      <dsp:spPr>
        <a:xfrm>
          <a:off x="2533635" y="656275"/>
          <a:ext cx="2038355" cy="302025"/>
        </a:xfrm>
        <a:prstGeom prst="roundRect">
          <a:avLst>
            <a:gd name="adj" fmla="val 10000"/>
          </a:avLst>
        </a:prstGeom>
        <a:solidFill>
          <a:schemeClr val="accent5">
            <a:hueOff val="-3063894"/>
            <a:satOff val="-4262"/>
            <a:lumOff val="-1634"/>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5400" tIns="19050" rIns="25400" bIns="19050" numCol="1" spcCol="1270" anchor="ctr" anchorCtr="0">
          <a:noAutofit/>
        </a:bodyPr>
        <a:lstStyle/>
        <a:p>
          <a:pPr lvl="0" algn="ctr" defTabSz="444500">
            <a:lnSpc>
              <a:spcPct val="90000"/>
            </a:lnSpc>
            <a:spcBef>
              <a:spcPct val="0"/>
            </a:spcBef>
            <a:spcAft>
              <a:spcPct val="35000"/>
            </a:spcAft>
          </a:pPr>
          <a:endParaRPr lang="en-US" sz="1000" kern="1200"/>
        </a:p>
        <a:p>
          <a:pPr lvl="0" algn="ctr" defTabSz="444500">
            <a:lnSpc>
              <a:spcPct val="90000"/>
            </a:lnSpc>
            <a:spcBef>
              <a:spcPct val="0"/>
            </a:spcBef>
            <a:spcAft>
              <a:spcPct val="35000"/>
            </a:spcAft>
          </a:pPr>
          <a:r>
            <a:rPr lang="en-US" sz="1100" kern="1200"/>
            <a:t>Track the year-to-date Total Drug Costs</a:t>
          </a:r>
          <a:r>
            <a:rPr lang="en-US" sz="1200" kern="1200"/>
            <a:t/>
          </a:r>
          <a:br>
            <a:rPr lang="en-US" sz="1200" kern="1200"/>
          </a:br>
          <a:endParaRPr lang="en-US" sz="1200" kern="1200"/>
        </a:p>
      </dsp:txBody>
      <dsp:txXfrm>
        <a:off x="2542481" y="665121"/>
        <a:ext cx="2020663" cy="284333"/>
      </dsp:txXfrm>
    </dsp:sp>
    <dsp:sp modelId="{EE6AAC3C-9772-4466-9E56-0F3FB44510BC}">
      <dsp:nvSpPr>
        <dsp:cNvPr id="0" name=""/>
        <dsp:cNvSpPr/>
      </dsp:nvSpPr>
      <dsp:spPr>
        <a:xfrm>
          <a:off x="2533653" y="1011248"/>
          <a:ext cx="2038355" cy="488825"/>
        </a:xfrm>
        <a:prstGeom prst="roundRect">
          <a:avLst>
            <a:gd name="adj" fmla="val 10000"/>
          </a:avLst>
        </a:prstGeom>
        <a:solidFill>
          <a:schemeClr val="accent5">
            <a:hueOff val="-3676672"/>
            <a:satOff val="-5114"/>
            <a:lumOff val="-1961"/>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kern="1200"/>
            <a:t>Track the year-to-date Total (True) Out-of-Pocket Costs</a:t>
          </a:r>
        </a:p>
      </dsp:txBody>
      <dsp:txXfrm>
        <a:off x="2547970" y="1025565"/>
        <a:ext cx="2009721" cy="460191"/>
      </dsp:txXfrm>
    </dsp:sp>
    <dsp:sp modelId="{27FAC43D-8BD6-4F95-B540-4772355AADAF}">
      <dsp:nvSpPr>
        <dsp:cNvPr id="0" name=""/>
        <dsp:cNvSpPr/>
      </dsp:nvSpPr>
      <dsp:spPr>
        <a:xfrm>
          <a:off x="2514573" y="1559268"/>
          <a:ext cx="2057417" cy="300436"/>
        </a:xfrm>
        <a:prstGeom prst="roundRect">
          <a:avLst>
            <a:gd name="adj" fmla="val 10000"/>
          </a:avLst>
        </a:prstGeom>
        <a:solidFill>
          <a:schemeClr val="accent5">
            <a:hueOff val="-4289451"/>
            <a:satOff val="-5966"/>
            <a:lumOff val="-228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kern="1200"/>
            <a:t>Use Your Plan's Preferred Pharmacies</a:t>
          </a:r>
        </a:p>
      </dsp:txBody>
      <dsp:txXfrm>
        <a:off x="2523372" y="1568067"/>
        <a:ext cx="2039819" cy="282838"/>
      </dsp:txXfrm>
    </dsp:sp>
    <dsp:sp modelId="{A10157CB-32E8-4D74-AF2D-4EBD8D75EE8A}">
      <dsp:nvSpPr>
        <dsp:cNvPr id="0" name=""/>
        <dsp:cNvSpPr/>
      </dsp:nvSpPr>
      <dsp:spPr>
        <a:xfrm>
          <a:off x="2505096" y="1931599"/>
          <a:ext cx="2038355" cy="328617"/>
        </a:xfrm>
        <a:prstGeom prst="roundRect">
          <a:avLst>
            <a:gd name="adj" fmla="val 10000"/>
          </a:avLst>
        </a:prstGeom>
        <a:solidFill>
          <a:schemeClr val="accent5">
            <a:hueOff val="-4902230"/>
            <a:satOff val="-6819"/>
            <a:lumOff val="-261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kern="1200"/>
            <a:t>Ask Pharmacy if all possible discounts are applied</a:t>
          </a:r>
        </a:p>
      </dsp:txBody>
      <dsp:txXfrm>
        <a:off x="2514721" y="1941224"/>
        <a:ext cx="2019105" cy="309367"/>
      </dsp:txXfrm>
    </dsp:sp>
    <dsp:sp modelId="{BB1CABA0-2810-422B-9F92-CDB93186F520}">
      <dsp:nvSpPr>
        <dsp:cNvPr id="0" name=""/>
        <dsp:cNvSpPr/>
      </dsp:nvSpPr>
      <dsp:spPr>
        <a:xfrm>
          <a:off x="4797565" y="104759"/>
          <a:ext cx="2231026" cy="2323663"/>
        </a:xfrm>
        <a:prstGeom prst="roundRect">
          <a:avLst>
            <a:gd name="adj" fmla="val 10000"/>
          </a:avLst>
        </a:prstGeom>
        <a:solidFill>
          <a:schemeClr val="accent5">
            <a:tint val="40000"/>
            <a:hueOff val="0"/>
            <a:satOff val="0"/>
            <a:lumOff val="0"/>
            <a:alphaOff val="0"/>
          </a:schemeClr>
        </a:solidFill>
        <a:ln>
          <a:noFill/>
        </a:ln>
        <a:effectLst/>
      </dsp:spPr>
      <dsp:style>
        <a:lnRef idx="0">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en-US" sz="1500" b="1" kern="1200"/>
            <a:t>Every Visit</a:t>
          </a:r>
        </a:p>
      </dsp:txBody>
      <dsp:txXfrm>
        <a:off x="4797565" y="104759"/>
        <a:ext cx="2231026" cy="697099"/>
      </dsp:txXfrm>
    </dsp:sp>
    <dsp:sp modelId="{3E1D4DB7-3C56-461E-9499-7A9E27C04071}">
      <dsp:nvSpPr>
        <dsp:cNvPr id="0" name=""/>
        <dsp:cNvSpPr/>
      </dsp:nvSpPr>
      <dsp:spPr>
        <a:xfrm>
          <a:off x="4886351" y="575755"/>
          <a:ext cx="2027396" cy="225139"/>
        </a:xfrm>
        <a:prstGeom prst="roundRect">
          <a:avLst>
            <a:gd name="adj" fmla="val 10000"/>
          </a:avLst>
        </a:prstGeom>
        <a:solidFill>
          <a:schemeClr val="accent5">
            <a:hueOff val="-5515009"/>
            <a:satOff val="-7671"/>
            <a:lumOff val="-294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kern="1200"/>
            <a:t>Ask for samples</a:t>
          </a:r>
        </a:p>
      </dsp:txBody>
      <dsp:txXfrm>
        <a:off x="4892945" y="582349"/>
        <a:ext cx="2014208" cy="211951"/>
      </dsp:txXfrm>
    </dsp:sp>
    <dsp:sp modelId="{3F595B6C-A18D-4F3C-916F-0787A0D0A8F1}">
      <dsp:nvSpPr>
        <dsp:cNvPr id="0" name=""/>
        <dsp:cNvSpPr/>
      </dsp:nvSpPr>
      <dsp:spPr>
        <a:xfrm>
          <a:off x="4895855" y="858649"/>
          <a:ext cx="2008352" cy="441389"/>
        </a:xfrm>
        <a:prstGeom prst="roundRect">
          <a:avLst>
            <a:gd name="adj" fmla="val 10000"/>
          </a:avLst>
        </a:prstGeom>
        <a:solidFill>
          <a:schemeClr val="accent5">
            <a:hueOff val="-6127787"/>
            <a:satOff val="-8523"/>
            <a:lumOff val="-3268"/>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kern="1200"/>
            <a:t>Review medications to determine if each is still needed</a:t>
          </a:r>
        </a:p>
      </dsp:txBody>
      <dsp:txXfrm>
        <a:off x="4908783" y="871577"/>
        <a:ext cx="1982496" cy="415533"/>
      </dsp:txXfrm>
    </dsp:sp>
    <dsp:sp modelId="{D5A785AC-ED8E-4103-95DF-11B1F0AC5BF1}">
      <dsp:nvSpPr>
        <dsp:cNvPr id="0" name=""/>
        <dsp:cNvSpPr/>
      </dsp:nvSpPr>
      <dsp:spPr>
        <a:xfrm>
          <a:off x="4875365" y="1368850"/>
          <a:ext cx="2030269" cy="333165"/>
        </a:xfrm>
        <a:prstGeom prst="roundRect">
          <a:avLst>
            <a:gd name="adj" fmla="val 10000"/>
          </a:avLst>
        </a:prstGeom>
        <a:solidFill>
          <a:schemeClr val="accent5">
            <a:hueOff val="-6740566"/>
            <a:satOff val="-9376"/>
            <a:lumOff val="-3595"/>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kern="1200"/>
            <a:t>Bring Medication Tier list for copay information</a:t>
          </a:r>
        </a:p>
      </dsp:txBody>
      <dsp:txXfrm>
        <a:off x="4885123" y="1378608"/>
        <a:ext cx="2010753" cy="313649"/>
      </dsp:txXfrm>
    </dsp:sp>
    <dsp:sp modelId="{4BB008A8-D044-4811-9B11-BA424154B863}">
      <dsp:nvSpPr>
        <dsp:cNvPr id="0" name=""/>
        <dsp:cNvSpPr/>
      </dsp:nvSpPr>
      <dsp:spPr>
        <a:xfrm>
          <a:off x="4886333" y="1750527"/>
          <a:ext cx="2034464" cy="441389"/>
        </a:xfrm>
        <a:prstGeom prst="roundRect">
          <a:avLst>
            <a:gd name="adj" fmla="val 10000"/>
          </a:avLst>
        </a:prstGeom>
        <a:solidFill>
          <a:schemeClr val="accent5">
            <a:hueOff val="-7353344"/>
            <a:satOff val="-10228"/>
            <a:lumOff val="-3922"/>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27940" tIns="20955" rIns="27940" bIns="20955" numCol="1" spcCol="1270" anchor="ctr" anchorCtr="0">
          <a:noAutofit/>
        </a:bodyPr>
        <a:lstStyle/>
        <a:p>
          <a:pPr lvl="0" algn="ctr" defTabSz="488950">
            <a:lnSpc>
              <a:spcPct val="90000"/>
            </a:lnSpc>
            <a:spcBef>
              <a:spcPct val="0"/>
            </a:spcBef>
            <a:spcAft>
              <a:spcPct val="35000"/>
            </a:spcAft>
          </a:pPr>
          <a:r>
            <a:rPr lang="en-US" sz="1100" kern="1200"/>
            <a:t>Refer to formulary to find coverage for new medications</a:t>
          </a:r>
        </a:p>
      </dsp:txBody>
      <dsp:txXfrm>
        <a:off x="4899261" y="1763455"/>
        <a:ext cx="2008608" cy="415533"/>
      </dsp:txXfrm>
    </dsp:sp>
  </dsp:spTree>
</dsp:drawing>
</file>

<file path=word/diagrams/layout1.xml><?xml version="1.0" encoding="utf-8"?>
<dgm:layoutDef xmlns:dgm="http://schemas.openxmlformats.org/drawingml/2006/diagram" xmlns:a="http://schemas.openxmlformats.org/drawingml/2006/main" uniqueId="urn:microsoft.com/office/officeart/2005/8/layout/lProcess2">
  <dgm:title val=""/>
  <dgm:desc val=""/>
  <dgm:catLst>
    <dgm:cat type="list" pri="10000"/>
    <dgm:cat type="relationship" pri="13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 modelId="3">
          <dgm:prSet phldr="1"/>
        </dgm:pt>
        <dgm:pt modelId="31">
          <dgm:prSet phldr="1"/>
        </dgm:pt>
        <dgm:pt modelId="32">
          <dgm:prSet phldr="1"/>
        </dgm:pt>
      </dgm:ptLst>
      <dgm:cxnLst>
        <dgm:cxn modelId="4" srcId="0" destId="1" srcOrd="0" destOrd="0"/>
        <dgm:cxn modelId="5" srcId="0" destId="2" srcOrd="1" destOrd="0"/>
        <dgm:cxn modelId="13" srcId="1" destId="11" srcOrd="0" destOrd="0"/>
        <dgm:cxn modelId="14" srcId="1" destId="12" srcOrd="0" destOrd="0"/>
        <dgm:cxn modelId="23" srcId="2" destId="21" srcOrd="0" destOrd="0"/>
        <dgm:cxn modelId="24" srcId="2" destId="22" srcOrd="0" destOrd="0"/>
        <dgm:cxn modelId="33" srcId="3" destId="31" srcOrd="0" destOrd="0"/>
        <dgm:cxn modelId="34" srcId="3" destId="32" srcOrd="0" destOrd="0"/>
      </dgm:cxnLst>
      <dgm:bg/>
      <dgm:whole/>
    </dgm:dataModel>
  </dgm:sampData>
  <dgm:styleData useDef="1">
    <dgm:dataModel>
      <dgm:ptLst/>
      <dgm:bg/>
      <dgm:whole/>
    </dgm:dataModel>
  </dgm:styleData>
  <dgm:clrData useDef="1">
    <dgm:dataModel>
      <dgm:ptLst/>
      <dgm:bg/>
      <dgm:whole/>
    </dgm:dataModel>
  </dgm:clrData>
  <dgm:layoutNode name="theList">
    <dgm:varLst>
      <dgm:dir/>
      <dgm:animLvl val="lvl"/>
      <dgm:resizeHandles val="exact"/>
    </dgm:varLst>
    <dgm:choose name="Name0">
      <dgm:if name="Name1" func="var" arg="dir" op="equ" val="norm">
        <dgm:alg type="lin"/>
      </dgm:if>
      <dgm:else name="Name2">
        <dgm:alg type="lin">
          <dgm:param type="linDir" val="fromR"/>
        </dgm:alg>
      </dgm:else>
    </dgm:choose>
    <dgm:shape xmlns:r="http://schemas.openxmlformats.org/officeDocument/2006/relationships" r:blip="">
      <dgm:adjLst/>
    </dgm:shape>
    <dgm:presOf/>
    <dgm:constrLst>
      <dgm:constr type="w" for="ch" forName="compNode" refType="w"/>
      <dgm:constr type="h" for="ch" forName="compNode" refType="h"/>
      <dgm:constr type="w" for="ch" forName="aSpace" refType="w" fact="0.075"/>
      <dgm:constr type="h" for="des" forName="aSpace2" refType="h" fact="0.1"/>
      <dgm:constr type="primFontSz" for="des" forName="textNode" op="equ"/>
      <dgm:constr type="primFontSz" for="des" forName="childNode" op="equ"/>
    </dgm:constrLst>
    <dgm:ruleLst/>
    <dgm:forEach name="aNodeForEach" axis="ch" ptType="node">
      <dgm:layoutNode name="compNode">
        <dgm:alg type="composite"/>
        <dgm:shape xmlns:r="http://schemas.openxmlformats.org/officeDocument/2006/relationships" r:blip="">
          <dgm:adjLst/>
        </dgm:shape>
        <dgm:presOf/>
        <dgm:constrLst>
          <dgm:constr type="w" for="ch" forName="aNode" refType="w"/>
          <dgm:constr type="h" for="ch" forName="aNode" refType="h"/>
          <dgm:constr type="w" for="ch" forName="textNode" refType="w"/>
          <dgm:constr type="h" for="ch" forName="textNode" refType="h" fact="0.3"/>
          <dgm:constr type="ctrX" for="ch" forName="textNode" refType="w" fact="0.5"/>
          <dgm:constr type="w" for="ch" forName="compChildNode" refType="w" fact="0.8"/>
          <dgm:constr type="h" for="ch" forName="compChildNode" refType="h" fact="0.65"/>
          <dgm:constr type="t" for="ch" forName="compChildNode" refType="h" fact="0.3"/>
          <dgm:constr type="ctrX" for="ch" forName="compChildNode" refType="w" fact="0.5"/>
        </dgm:constrLst>
        <dgm:ruleLst/>
        <dgm:layoutNode name="aNode" styleLbl="bgShp">
          <dgm:alg type="sp"/>
          <dgm:shape xmlns:r="http://schemas.openxmlformats.org/officeDocument/2006/relationships" type="roundRect" r:blip="">
            <dgm:adjLst>
              <dgm:adj idx="1" val="0.1"/>
            </dgm:adjLst>
          </dgm:shape>
          <dgm:presOf axis="self"/>
          <dgm:constrLst/>
          <dgm:ruleLst/>
        </dgm:layoutNode>
        <dgm:layoutNode name="textNode" styleLbl="bgShp">
          <dgm:alg type="tx"/>
          <dgm:shape xmlns:r="http://schemas.openxmlformats.org/officeDocument/2006/relationships" type="rect" r:blip="" hideGeom="1">
            <dgm:adjLst>
              <dgm:adj idx="1" val="0.1"/>
            </dgm:adjLst>
          </dgm:shape>
          <dgm:presOf axis="self"/>
          <dgm:constrLst>
            <dgm:constr type="primFontSz" val="65"/>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compChildNode">
          <dgm:alg type="composite"/>
          <dgm:shape xmlns:r="http://schemas.openxmlformats.org/officeDocument/2006/relationships" r:blip="">
            <dgm:adjLst/>
          </dgm:shape>
          <dgm:presOf/>
          <dgm:constrLst>
            <dgm:constr type="w" for="des" forName="childNode" refType="w"/>
            <dgm:constr type="h" for="des" forName="childNode" refType="h"/>
          </dgm:constrLst>
          <dgm:ruleLst/>
          <dgm:layoutNode name="theInnerList">
            <dgm:alg type="lin">
              <dgm:param type="linDir" val="fromT"/>
            </dgm:alg>
            <dgm:shape xmlns:r="http://schemas.openxmlformats.org/officeDocument/2006/relationships" r:blip="">
              <dgm:adjLst/>
            </dgm:shape>
            <dgm:presOf/>
            <dgm:constrLst/>
            <dgm:ruleLst/>
            <dgm:forEach name="childNodeForEach" axis="ch" ptType="node">
              <dgm:layoutNode name="childNode" styleLbl="node1">
                <dgm:varLst>
                  <dgm:bulletEnabled val="1"/>
                </dgm:varLst>
                <dgm:alg type="tx"/>
                <dgm:shape xmlns:r="http://schemas.openxmlformats.org/officeDocument/2006/relationships" type="roundRect" r:blip="">
                  <dgm:adjLst>
                    <dgm:adj idx="1" val="0.1"/>
                  </dgm:adjLst>
                </dgm:shape>
                <dgm:presOf axis="desOrSelf" ptType="node"/>
                <dgm:constrLst>
                  <dgm:constr type="primFontSz" val="65"/>
                  <dgm:constr type="tMarg" refType="primFontSz" fact="0.15"/>
                  <dgm:constr type="bMarg" refType="primFontSz" fact="0.15"/>
                  <dgm:constr type="lMarg" refType="primFontSz" fact="0.2"/>
                  <dgm:constr type="rMarg" refType="primFontSz" fact="0.2"/>
                </dgm:constrLst>
                <dgm:ruleLst>
                  <dgm:rule type="primFontSz" val="5" fact="NaN" max="NaN"/>
                </dgm:ruleLst>
              </dgm:layoutNode>
              <dgm:choose name="Name3">
                <dgm:if name="Name4" axis="self" ptType="node" func="revPos" op="equ" val="1"/>
                <dgm:else name="Name5">
                  <dgm:layoutNode name="aSpace2">
                    <dgm:alg type="sp"/>
                    <dgm:shape xmlns:r="http://schemas.openxmlformats.org/officeDocument/2006/relationships" r:blip="">
                      <dgm:adjLst/>
                    </dgm:shape>
                    <dgm:presOf/>
                    <dgm:constrLst/>
                    <dgm:ruleLst/>
                  </dgm:layoutNode>
                </dgm:else>
              </dgm:choose>
            </dgm:forEach>
          </dgm:layoutNode>
        </dgm:layoutNode>
      </dgm:layoutNode>
      <dgm:choose name="Name6">
        <dgm:if name="Name7" axis="self" ptType="node" func="revPos" op="equ" val="1"/>
        <dgm:else name="Name8">
          <dgm:layoutNode name="aSpace">
            <dgm:alg type="sp"/>
            <dgm:shape xmlns:r="http://schemas.openxmlformats.org/officeDocument/2006/relationships" r:blip="">
              <dgm:adjLst/>
            </dgm:shape>
            <dgm:presOf/>
            <dgm:constrLst/>
            <dgm:ruleLst/>
          </dgm:layoutNode>
        </dgm:else>
      </dgm:choos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TotalTime>
  <Pages>1</Pages>
  <Words>4</Words>
  <Characters>28</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Amanda Allen</dc:creator>
  <cp:keywords/>
  <dc:description/>
  <cp:lastModifiedBy>Amanda Allen</cp:lastModifiedBy>
  <cp:revision>18</cp:revision>
  <cp:lastPrinted>2018-10-16T17:21:00Z</cp:lastPrinted>
  <dcterms:created xsi:type="dcterms:W3CDTF">2018-10-16T16:24:00Z</dcterms:created>
  <dcterms:modified xsi:type="dcterms:W3CDTF">2019-01-10T19:06:00Z</dcterms:modified>
</cp:coreProperties>
</file>